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41496" w:rsidRPr="00D80ECB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0ECB">
        <w:rPr>
          <w:rFonts w:ascii="Times New Roman" w:hAnsi="Times New Roman" w:cs="Times New Roman"/>
          <w:sz w:val="28"/>
          <w:szCs w:val="28"/>
        </w:rPr>
        <w:t>Городской округ Верхотурский Свердловской области</w:t>
      </w:r>
    </w:p>
    <w:p w:rsidR="00241496" w:rsidRPr="00D80ECB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0ECB">
        <w:rPr>
          <w:rFonts w:ascii="Times New Roman" w:hAnsi="Times New Roman" w:cs="Times New Roman"/>
          <w:sz w:val="28"/>
          <w:szCs w:val="28"/>
        </w:rPr>
        <w:t>Муниципальное казенное общеобразовательное учреждение</w:t>
      </w: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80ECB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D80ECB"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Pr="00D80EC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D80ECB">
        <w:rPr>
          <w:rFonts w:ascii="Times New Roman" w:hAnsi="Times New Roman" w:cs="Times New Roman"/>
          <w:sz w:val="28"/>
          <w:szCs w:val="28"/>
        </w:rPr>
        <w:t>Салдинская</w:t>
      </w:r>
      <w:proofErr w:type="spellEnd"/>
      <w:r w:rsidRPr="00D80ECB">
        <w:rPr>
          <w:rFonts w:ascii="Times New Roman" w:hAnsi="Times New Roman" w:cs="Times New Roman"/>
          <w:sz w:val="28"/>
          <w:szCs w:val="28"/>
        </w:rPr>
        <w:t xml:space="preserve"> средняя общеобразовательная школа»</w:t>
      </w: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3190"/>
        <w:gridCol w:w="3014"/>
        <w:gridCol w:w="3367"/>
      </w:tblGrid>
      <w:tr w:rsidR="00241496" w:rsidTr="007F735A">
        <w:tc>
          <w:tcPr>
            <w:tcW w:w="3190" w:type="dxa"/>
          </w:tcPr>
          <w:p w:rsidR="00241496" w:rsidRPr="00D80ECB" w:rsidRDefault="00241496" w:rsidP="007F73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D80ECB">
              <w:rPr>
                <w:rFonts w:ascii="Times New Roman" w:hAnsi="Times New Roman"/>
                <w:sz w:val="24"/>
                <w:szCs w:val="24"/>
              </w:rPr>
              <w:t>Принята  на</w:t>
            </w:r>
            <w:proofErr w:type="gramEnd"/>
            <w:r w:rsidRPr="00D80ECB">
              <w:rPr>
                <w:rFonts w:ascii="Times New Roman" w:hAnsi="Times New Roman"/>
                <w:sz w:val="24"/>
                <w:szCs w:val="24"/>
              </w:rPr>
              <w:t xml:space="preserve"> заседании </w:t>
            </w:r>
          </w:p>
          <w:p w:rsidR="00241496" w:rsidRPr="00D80ECB" w:rsidRDefault="00241496" w:rsidP="007F73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0ECB">
              <w:rPr>
                <w:rFonts w:ascii="Times New Roman" w:hAnsi="Times New Roman"/>
                <w:sz w:val="24"/>
                <w:szCs w:val="24"/>
              </w:rPr>
              <w:t xml:space="preserve">Педагогического совета </w:t>
            </w:r>
          </w:p>
          <w:p w:rsidR="00241496" w:rsidRPr="00D80ECB" w:rsidRDefault="00241496" w:rsidP="007F73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0ECB">
              <w:rPr>
                <w:rFonts w:ascii="Times New Roman" w:hAnsi="Times New Roman"/>
                <w:sz w:val="24"/>
                <w:szCs w:val="24"/>
              </w:rPr>
              <w:t xml:space="preserve">«__» </w:t>
            </w:r>
            <w:r>
              <w:rPr>
                <w:rFonts w:ascii="Times New Roman" w:hAnsi="Times New Roman"/>
                <w:sz w:val="24"/>
                <w:szCs w:val="24"/>
              </w:rPr>
              <w:t>__________ 20___</w:t>
            </w:r>
            <w:r w:rsidRPr="00D80ECB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3014" w:type="dxa"/>
          </w:tcPr>
          <w:p w:rsidR="00241496" w:rsidRPr="00D80ECB" w:rsidRDefault="00241496" w:rsidP="007F73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0ECB">
              <w:rPr>
                <w:rFonts w:ascii="Times New Roman" w:hAnsi="Times New Roman"/>
                <w:sz w:val="24"/>
                <w:szCs w:val="24"/>
              </w:rPr>
              <w:t>Согласовано _________</w:t>
            </w:r>
          </w:p>
          <w:p w:rsidR="00241496" w:rsidRPr="00D80ECB" w:rsidRDefault="00241496" w:rsidP="007F73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D80E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80ECB">
              <w:rPr>
                <w:rFonts w:ascii="Times New Roman" w:hAnsi="Times New Roman"/>
                <w:sz w:val="24"/>
                <w:szCs w:val="24"/>
              </w:rPr>
              <w:t>Зам.директора</w:t>
            </w:r>
            <w:proofErr w:type="spellEnd"/>
            <w:r w:rsidRPr="00D80ECB">
              <w:rPr>
                <w:rFonts w:ascii="Times New Roman" w:hAnsi="Times New Roman"/>
                <w:sz w:val="24"/>
                <w:szCs w:val="24"/>
              </w:rPr>
              <w:t xml:space="preserve"> по УР: Мамаева М.В.</w:t>
            </w:r>
          </w:p>
        </w:tc>
        <w:tc>
          <w:tcPr>
            <w:tcW w:w="3367" w:type="dxa"/>
          </w:tcPr>
          <w:p w:rsidR="00241496" w:rsidRDefault="00241496" w:rsidP="007F73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Утверждаю _____________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Директор школы:</w:t>
            </w:r>
          </w:p>
          <w:p w:rsidR="00241496" w:rsidRDefault="00241496" w:rsidP="007F73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Русаков П.А.</w:t>
            </w:r>
          </w:p>
          <w:p w:rsidR="00241496" w:rsidRPr="00D80ECB" w:rsidRDefault="00241496" w:rsidP="007F735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№ ____ от _________20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г</w:t>
            </w:r>
          </w:p>
        </w:tc>
      </w:tr>
    </w:tbl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241496" w:rsidRPr="00D80ECB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ECB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:rsidR="00241496" w:rsidRPr="00D80ECB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80ECB">
        <w:rPr>
          <w:rFonts w:ascii="Times New Roman" w:hAnsi="Times New Roman" w:cs="Times New Roman"/>
          <w:b/>
          <w:sz w:val="32"/>
          <w:szCs w:val="32"/>
        </w:rPr>
        <w:t xml:space="preserve"> по </w:t>
      </w:r>
      <w:r>
        <w:rPr>
          <w:rFonts w:ascii="Times New Roman" w:hAnsi="Times New Roman" w:cs="Times New Roman"/>
          <w:b/>
          <w:sz w:val="32"/>
          <w:szCs w:val="32"/>
        </w:rPr>
        <w:t>учебному курсу «</w:t>
      </w:r>
      <w:r>
        <w:rPr>
          <w:rFonts w:ascii="Times New Roman" w:hAnsi="Times New Roman" w:cs="Times New Roman"/>
          <w:b/>
          <w:sz w:val="32"/>
          <w:szCs w:val="32"/>
        </w:rPr>
        <w:t>Музыка</w:t>
      </w:r>
      <w:r>
        <w:rPr>
          <w:rFonts w:ascii="Times New Roman" w:hAnsi="Times New Roman" w:cs="Times New Roman"/>
          <w:b/>
          <w:sz w:val="32"/>
          <w:szCs w:val="32"/>
        </w:rPr>
        <w:t>»</w:t>
      </w:r>
    </w:p>
    <w:p w:rsidR="00241496" w:rsidRPr="00D80ECB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(базовый уровень) </w:t>
      </w: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5-8 </w:t>
      </w:r>
      <w:r w:rsidRPr="00D80ECB">
        <w:rPr>
          <w:rFonts w:ascii="Times New Roman" w:hAnsi="Times New Roman" w:cs="Times New Roman"/>
          <w:b/>
          <w:sz w:val="28"/>
          <w:szCs w:val="28"/>
        </w:rPr>
        <w:t>класс</w:t>
      </w: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496" w:rsidRDefault="00241496" w:rsidP="0024149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41496" w:rsidRPr="00D80ECB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Pr="00D80ECB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 w:rsidRPr="00D80ECB">
        <w:rPr>
          <w:rFonts w:ascii="Times New Roman" w:hAnsi="Times New Roman" w:cs="Times New Roman"/>
          <w:sz w:val="28"/>
          <w:szCs w:val="28"/>
        </w:rPr>
        <w:t>Учитель</w:t>
      </w:r>
      <w:r>
        <w:rPr>
          <w:rFonts w:ascii="Times New Roman" w:hAnsi="Times New Roman" w:cs="Times New Roman"/>
          <w:sz w:val="28"/>
          <w:szCs w:val="28"/>
        </w:rPr>
        <w:t xml:space="preserve"> музыки</w:t>
      </w:r>
      <w:r w:rsidRPr="00D80ECB">
        <w:rPr>
          <w:rFonts w:ascii="Times New Roman" w:hAnsi="Times New Roman" w:cs="Times New Roman"/>
          <w:sz w:val="28"/>
          <w:szCs w:val="28"/>
        </w:rPr>
        <w:t>:</w:t>
      </w: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Лила Вера Яновна;</w:t>
      </w: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240" w:lineRule="auto"/>
        <w:ind w:left="5245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С.УстьСалда</w:t>
      </w:r>
      <w:proofErr w:type="spellEnd"/>
    </w:p>
    <w:p w:rsidR="00241496" w:rsidRDefault="00241496" w:rsidP="002414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241496" w:rsidRDefault="00241496" w:rsidP="0024149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5B0F03" w:rsidRPr="00784801" w:rsidRDefault="005B0F03" w:rsidP="00784801">
      <w:pPr>
        <w:pStyle w:val="1"/>
        <w:numPr>
          <w:ilvl w:val="0"/>
          <w:numId w:val="129"/>
        </w:numPr>
        <w:jc w:val="center"/>
        <w:rPr>
          <w:rFonts w:ascii="Times New Roman" w:hAnsi="Times New Roman"/>
          <w:caps/>
          <w:sz w:val="24"/>
          <w:szCs w:val="24"/>
        </w:rPr>
      </w:pPr>
      <w:r w:rsidRPr="00784801">
        <w:rPr>
          <w:rFonts w:ascii="Times New Roman" w:hAnsi="Times New Roman"/>
          <w:caps/>
          <w:sz w:val="24"/>
          <w:szCs w:val="24"/>
        </w:rPr>
        <w:lastRenderedPageBreak/>
        <w:t>Пояснительная записка</w:t>
      </w:r>
    </w:p>
    <w:p w:rsidR="005B0F03" w:rsidRPr="000364FB" w:rsidRDefault="005B0F03" w:rsidP="00EE2E49">
      <w:pPr>
        <w:pStyle w:val="21"/>
        <w:spacing w:after="0" w:line="240" w:lineRule="auto"/>
        <w:ind w:firstLine="56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Рабоча</w:t>
      </w:r>
      <w:r w:rsidR="000364FB"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я программа учебного предмета «</w:t>
      </w:r>
      <w:r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Музыка» составлена в соответствии с требованиями Федерального государственного общео</w:t>
      </w:r>
      <w:r w:rsidR="0006062C">
        <w:rPr>
          <w:rFonts w:ascii="Times New Roman" w:hAnsi="Times New Roman" w:cs="Times New Roman"/>
          <w:sz w:val="24"/>
          <w:szCs w:val="24"/>
          <w:shd w:val="clear" w:color="auto" w:fill="FFFFFF"/>
        </w:rPr>
        <w:t>бразовательного стандарта основ</w:t>
      </w:r>
      <w:r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ного общего образования, </w:t>
      </w:r>
      <w:r w:rsidR="003B171E"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Примерной ос</w:t>
      </w:r>
      <w:r w:rsidR="004955EC">
        <w:rPr>
          <w:rFonts w:ascii="Times New Roman" w:hAnsi="Times New Roman" w:cs="Times New Roman"/>
          <w:sz w:val="24"/>
          <w:szCs w:val="24"/>
          <w:shd w:val="clear" w:color="auto" w:fill="FFFFFF"/>
        </w:rPr>
        <w:t>новной образовательной программой</w:t>
      </w:r>
      <w:r w:rsidRPr="000364FB"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 xml:space="preserve"> </w:t>
      </w:r>
      <w:r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и на основе авторской программы</w:t>
      </w:r>
      <w:r w:rsidR="00210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Алеева</w:t>
      </w:r>
      <w:proofErr w:type="spellEnd"/>
      <w:r w:rsidR="002102EF" w:rsidRPr="00210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02EF"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В.В</w:t>
      </w:r>
      <w:r w:rsidR="00210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r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Науменко</w:t>
      </w:r>
      <w:r w:rsidR="002102EF" w:rsidRPr="00210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02EF"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Т.И</w:t>
      </w:r>
      <w:r w:rsidR="00210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., </w:t>
      </w:r>
      <w:proofErr w:type="spellStart"/>
      <w:r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Кичак</w:t>
      </w:r>
      <w:proofErr w:type="spellEnd"/>
      <w:r w:rsidR="002102EF" w:rsidRPr="002102E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102EF" w:rsidRP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>Т.Н</w:t>
      </w:r>
      <w:r w:rsidR="004D3603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364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364FB" w:rsidRPr="000364FB">
        <w:rPr>
          <w:rFonts w:ascii="Times New Roman" w:hAnsi="Times New Roman" w:cs="Times New Roman"/>
          <w:bCs/>
          <w:sz w:val="24"/>
          <w:szCs w:val="24"/>
        </w:rPr>
        <w:t xml:space="preserve">Искусство. </w:t>
      </w:r>
      <w:r w:rsidRPr="000364FB">
        <w:rPr>
          <w:rFonts w:ascii="Times New Roman" w:hAnsi="Times New Roman" w:cs="Times New Roman"/>
          <w:bCs/>
          <w:sz w:val="24"/>
          <w:szCs w:val="24"/>
        </w:rPr>
        <w:t xml:space="preserve">Музыка. </w:t>
      </w:r>
      <w:r w:rsidR="000364FB" w:rsidRPr="000364FB">
        <w:rPr>
          <w:rFonts w:ascii="Times New Roman" w:hAnsi="Times New Roman" w:cs="Times New Roman"/>
          <w:bCs/>
          <w:sz w:val="24"/>
          <w:szCs w:val="24"/>
        </w:rPr>
        <w:t>5</w:t>
      </w:r>
      <w:r w:rsidR="008436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64FB" w:rsidRPr="000364FB">
        <w:rPr>
          <w:rFonts w:ascii="Times New Roman" w:hAnsi="Times New Roman" w:cs="Times New Roman"/>
          <w:bCs/>
          <w:sz w:val="24"/>
          <w:szCs w:val="24"/>
        </w:rPr>
        <w:t>-</w:t>
      </w:r>
      <w:r w:rsidR="00843694">
        <w:rPr>
          <w:rFonts w:ascii="Times New Roman" w:hAnsi="Times New Roman" w:cs="Times New Roman"/>
          <w:bCs/>
          <w:sz w:val="24"/>
          <w:szCs w:val="24"/>
        </w:rPr>
        <w:t xml:space="preserve"> 8</w:t>
      </w:r>
      <w:r w:rsidR="000364FB" w:rsidRPr="000364FB">
        <w:rPr>
          <w:rFonts w:ascii="Times New Roman" w:hAnsi="Times New Roman" w:cs="Times New Roman"/>
          <w:bCs/>
          <w:sz w:val="24"/>
          <w:szCs w:val="24"/>
        </w:rPr>
        <w:t xml:space="preserve"> классы. </w:t>
      </w:r>
    </w:p>
    <w:p w:rsidR="005B0F03" w:rsidRPr="000364FB" w:rsidRDefault="005B0F03" w:rsidP="00EE2E49">
      <w:pPr>
        <w:pStyle w:val="21"/>
        <w:spacing w:after="0" w:line="240" w:lineRule="auto"/>
        <w:ind w:left="0"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364FB">
        <w:rPr>
          <w:rFonts w:ascii="Times New Roman" w:hAnsi="Times New Roman" w:cs="Times New Roman"/>
          <w:b/>
          <w:bCs/>
          <w:sz w:val="24"/>
          <w:szCs w:val="24"/>
        </w:rPr>
        <w:t xml:space="preserve">Рабочая программа </w:t>
      </w:r>
      <w:r w:rsidR="00B5347A">
        <w:rPr>
          <w:rFonts w:ascii="Times New Roman" w:hAnsi="Times New Roman" w:cs="Times New Roman"/>
          <w:b/>
          <w:bCs/>
          <w:sz w:val="24"/>
          <w:szCs w:val="24"/>
        </w:rPr>
        <w:t xml:space="preserve">ориентирована на использование </w:t>
      </w:r>
      <w:r w:rsidRPr="000364FB">
        <w:rPr>
          <w:rFonts w:ascii="Times New Roman" w:hAnsi="Times New Roman" w:cs="Times New Roman"/>
          <w:b/>
          <w:bCs/>
          <w:sz w:val="24"/>
          <w:szCs w:val="24"/>
        </w:rPr>
        <w:t xml:space="preserve">учебно-методического </w:t>
      </w:r>
      <w:proofErr w:type="gramStart"/>
      <w:r w:rsidRPr="000364FB">
        <w:rPr>
          <w:rFonts w:ascii="Times New Roman" w:hAnsi="Times New Roman" w:cs="Times New Roman"/>
          <w:b/>
          <w:bCs/>
          <w:sz w:val="24"/>
          <w:szCs w:val="24"/>
        </w:rPr>
        <w:t>комплекта :</w:t>
      </w:r>
      <w:proofErr w:type="gramEnd"/>
    </w:p>
    <w:p w:rsidR="005B0F03" w:rsidRPr="00DB4B4F" w:rsidRDefault="00855DBB" w:rsidP="00EE2E49">
      <w:pPr>
        <w:pStyle w:val="21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Науменко Т.И.,</w:t>
      </w:r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</w:t>
      </w:r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Искусство. Музыка.</w:t>
      </w:r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Учебник для </w:t>
      </w:r>
      <w:r w:rsidR="002678A1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общеобразовательных учреждений 5 </w:t>
      </w:r>
      <w:proofErr w:type="spellStart"/>
      <w:r w:rsidR="00B5347A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 w:rsidR="00B5347A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. - М.: Дрофа, 2015</w:t>
      </w:r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5B0F03" w:rsidRPr="00DB4B4F" w:rsidRDefault="00855DBB" w:rsidP="00EE2E49">
      <w:pPr>
        <w:pStyle w:val="21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Науменко Т.И.,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Искусство. Музыка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 для о</w:t>
      </w:r>
      <w:r w:rsidR="002678A1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бщеобразовательных учреждений 6 </w:t>
      </w:r>
      <w:proofErr w:type="spellStart"/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М.: Дрофа, 2013. </w:t>
      </w:r>
    </w:p>
    <w:p w:rsidR="005B0F03" w:rsidRPr="00DB4B4F" w:rsidRDefault="00855DBB" w:rsidP="00EE2E49">
      <w:pPr>
        <w:pStyle w:val="21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Науменко Т.И.,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Искусство. Музыка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Учебник для о</w:t>
      </w:r>
      <w:r w:rsidR="002678A1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бщеобразовательных учреждений 7 </w:t>
      </w:r>
      <w:proofErr w:type="spellStart"/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М.: Дрофа, 2013. </w:t>
      </w:r>
    </w:p>
    <w:p w:rsidR="003B171E" w:rsidRPr="00DB4B4F" w:rsidRDefault="00855DBB" w:rsidP="00EE2E49">
      <w:pPr>
        <w:pStyle w:val="21"/>
        <w:spacing w:after="0" w:line="240" w:lineRule="auto"/>
        <w:ind w:firstLine="56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Науменко Т.И.,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Искусство. Музыка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Учебник для </w:t>
      </w:r>
      <w:r w:rsidR="002678A1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общеобразовательных учреждений 8</w:t>
      </w:r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кл</w:t>
      </w:r>
      <w:proofErr w:type="spellEnd"/>
      <w:r w:rsidR="005B0F03"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- М.: Дрофа, 2013. </w:t>
      </w:r>
    </w:p>
    <w:p w:rsidR="00F6406D" w:rsidRDefault="00F6406D" w:rsidP="00EE2E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4C376F" w:rsidRPr="00635F24" w:rsidRDefault="00635F24" w:rsidP="00F6406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635F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предмета </w:t>
      </w:r>
      <w:r w:rsidR="004C376F"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«Музыка» в основной школе заключается </w:t>
      </w:r>
      <w:r w:rsidR="004C376F" w:rsidRPr="00635F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в духовно-нравственном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воспитании школьников через при</w:t>
      </w:r>
      <w:r w:rsidR="004C376F" w:rsidRPr="00635F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общение к музыкально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й культуре как важнейшему компо</w:t>
      </w:r>
      <w:r w:rsidR="004C376F" w:rsidRPr="00635F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ненту гармонического формирования личности.</w:t>
      </w:r>
    </w:p>
    <w:p w:rsidR="00635F24" w:rsidRDefault="00635F24" w:rsidP="00EE2E49">
      <w:pPr>
        <w:spacing w:after="0" w:line="240" w:lineRule="auto"/>
        <w:jc w:val="both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635F24" w:rsidRPr="00635F24" w:rsidRDefault="00F6406D" w:rsidP="00F6406D">
      <w:pPr>
        <w:spacing w:after="0" w:line="240" w:lineRule="auto"/>
        <w:ind w:firstLine="283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Цель МКОУ «</w:t>
      </w:r>
      <w:proofErr w:type="spellStart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>Усть-Салдинская</w:t>
      </w:r>
      <w:proofErr w:type="spellEnd"/>
      <w:r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 СОШ»</w:t>
      </w:r>
      <w:r w:rsidR="00635F24" w:rsidRPr="00635F24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: </w:t>
      </w:r>
      <w:r w:rsidR="00635F24" w:rsidRPr="00635F24">
        <w:rPr>
          <w:rFonts w:ascii="Times New Roman" w:eastAsiaTheme="minorHAnsi" w:hAnsi="Times New Roman"/>
          <w:sz w:val="24"/>
          <w:szCs w:val="24"/>
          <w:lang w:eastAsia="en-US"/>
        </w:rPr>
        <w:t>создание условий для такой образовательной среды, чтобы каждый ученик вне зависимости от своих психофизических возможностей, склонностей мог реализоваться не только как высоко - интеллектуальная, духовная личность, но и осознать себя социально-активным практиком в различных сферах своей малой родины.</w:t>
      </w:r>
    </w:p>
    <w:p w:rsidR="00635F24" w:rsidRPr="00635F24" w:rsidRDefault="00635F24" w:rsidP="00EE2E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A77F2" w:rsidRDefault="00635F24" w:rsidP="00F6406D">
      <w:pPr>
        <w:spacing w:after="0" w:line="240" w:lineRule="auto"/>
        <w:ind w:firstLine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Задачи</w:t>
      </w:r>
      <w:r w:rsidR="004C376F" w:rsidRPr="00635F2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4C376F"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образования направлены на реа</w:t>
      </w:r>
      <w:r w:rsidR="004C376F"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лизацию цели программы и состоят в следующем:</w:t>
      </w:r>
    </w:p>
    <w:p w:rsidR="004C376F" w:rsidRPr="007A77F2" w:rsidRDefault="004C376F" w:rsidP="00EE2E49">
      <w:pPr>
        <w:pStyle w:val="a6"/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77F2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школьнико</w:t>
      </w:r>
      <w:r w:rsidR="001B0749" w:rsidRPr="007A77F2">
        <w:rPr>
          <w:rFonts w:ascii="Times New Roman" w:eastAsia="Times New Roman" w:hAnsi="Times New Roman" w:cs="Times New Roman"/>
          <w:color w:val="000000"/>
          <w:sz w:val="24"/>
          <w:szCs w:val="24"/>
        </w:rPr>
        <w:t>в воспринимать музыку как неотъ</w:t>
      </w:r>
      <w:r w:rsidRPr="007A77F2">
        <w:rPr>
          <w:rFonts w:ascii="Times New Roman" w:eastAsia="Times New Roman" w:hAnsi="Times New Roman" w:cs="Times New Roman"/>
          <w:color w:val="000000"/>
          <w:sz w:val="24"/>
          <w:szCs w:val="24"/>
        </w:rPr>
        <w:t>емлемую часть жизни ка</w:t>
      </w:r>
      <w:r w:rsidR="00635F24" w:rsidRPr="007A77F2">
        <w:rPr>
          <w:rFonts w:ascii="Times New Roman" w:eastAsia="Times New Roman" w:hAnsi="Times New Roman" w:cs="Times New Roman"/>
          <w:color w:val="000000"/>
          <w:sz w:val="24"/>
          <w:szCs w:val="24"/>
        </w:rPr>
        <w:t>ждого человека («Без музыки земля – пустой недостроенный дом, в котором никто не живет»);</w:t>
      </w:r>
    </w:p>
    <w:p w:rsidR="004C376F" w:rsidRPr="000364FB" w:rsidRDefault="004C376F" w:rsidP="00A5545A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содействовать развит</w:t>
      </w:r>
      <w:r w:rsid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ию внимательного и доброго отно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шения к окружающему миру;</w:t>
      </w:r>
    </w:p>
    <w:p w:rsidR="004C376F" w:rsidRPr="000364FB" w:rsidRDefault="004C376F" w:rsidP="00A5545A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воспитывать эм</w:t>
      </w:r>
      <w:r w:rsidR="007A77F2">
        <w:rPr>
          <w:rFonts w:ascii="Times New Roman" w:eastAsia="Times New Roman" w:hAnsi="Times New Roman" w:cs="Times New Roman"/>
          <w:color w:val="000000"/>
          <w:sz w:val="24"/>
          <w:szCs w:val="24"/>
        </w:rPr>
        <w:t>оциональную отзывчивость к музы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кальным явлениям, пот</w:t>
      </w:r>
      <w:r w:rsid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ребность в музыкальных пережива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ниях;</w:t>
      </w:r>
    </w:p>
    <w:p w:rsidR="004C376F" w:rsidRPr="000364FB" w:rsidRDefault="004C376F" w:rsidP="00A5545A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развивать интеллектуальный потенциал;</w:t>
      </w:r>
    </w:p>
    <w:p w:rsidR="00635F24" w:rsidRPr="00635F24" w:rsidRDefault="004C376F" w:rsidP="00A5545A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всемерно способствовать развитию интереса к музыке через творческое сам</w:t>
      </w:r>
      <w:r w:rsidR="00635F24"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овыражение, проявляющееся в раз</w:t>
      </w:r>
      <w:r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мышлениях о музыке, собственном творчестве пении, инс</w:t>
      </w:r>
      <w:r w:rsidR="00635F24"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рументальном музицировании, музыкально-пластическом движении, импровизаци</w:t>
      </w:r>
      <w:r w:rsidR="00635F24"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и, драматизации музыкальных про</w:t>
      </w:r>
      <w:r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изведений, подборе поэ</w:t>
      </w:r>
      <w:r w:rsidR="00635F24"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тических и живописных произведе</w:t>
      </w:r>
      <w:r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ний к изучаемой муз</w:t>
      </w:r>
      <w:r w:rsidR="00635F24"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ыке, выполнении «музыкальных ри</w:t>
      </w:r>
      <w:r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>сунков», художественно-творческой</w:t>
      </w:r>
      <w:r w:rsidR="00635F24" w:rsidRPr="00635F2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практике применения информационно-коммуникационных технологий;</w:t>
      </w:r>
    </w:p>
    <w:p w:rsidR="004C376F" w:rsidRPr="00974DE3" w:rsidRDefault="00635F24" w:rsidP="00A5545A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способствовать формированию </w:t>
      </w:r>
      <w:proofErr w:type="spellStart"/>
      <w:r w:rsidRP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слушательской</w:t>
      </w:r>
      <w:proofErr w:type="spellEnd"/>
      <w:r w:rsidRP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культуры школьников на основе </w:t>
      </w:r>
      <w:r w:rsidR="004C376F" w:rsidRP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приобщения 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к вершинным дости</w:t>
      </w:r>
      <w:r w:rsidR="004C376F" w:rsidRP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жениям музыкального искусства;</w:t>
      </w:r>
    </w:p>
    <w:p w:rsidR="004C376F" w:rsidRPr="000364FB" w:rsidRDefault="004C376F" w:rsidP="00A5545A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научить находить взаимодействия между музыкой и другими видами художе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ственной деятельности (литерату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рой и изобразительным ис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кусством) на основе вновь приоб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ретенных знаний;</w:t>
      </w:r>
    </w:p>
    <w:p w:rsidR="004C376F" w:rsidRPr="000364FB" w:rsidRDefault="004C376F" w:rsidP="00A5545A">
      <w:pPr>
        <w:numPr>
          <w:ilvl w:val="0"/>
          <w:numId w:val="136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сформировать систему знаний, наце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ленных на осмыс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ленное восприятие музыкальных произведений (обобщенное понимание характерны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х признаков музыкально-историче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ских стилей, знание наиболее значительных музыкальных жанров и форм, средств музыкальной выразительности, осознание глубокой взаимосв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язи между содержанием и фор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мой в музыкальном искусстве).</w:t>
      </w:r>
    </w:p>
    <w:p w:rsidR="004C376F" w:rsidRPr="000364FB" w:rsidRDefault="004C376F" w:rsidP="00B534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Усиление интегративного характера курса в 8</w:t>
      </w:r>
      <w:r w:rsid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класса потребовало реализации в программе следующих задач:</w:t>
      </w:r>
    </w:p>
    <w:p w:rsidR="00843694" w:rsidRPr="00843694" w:rsidRDefault="004C376F" w:rsidP="00843694">
      <w:pPr>
        <w:pStyle w:val="a"/>
        <w:rPr>
          <w:vertAlign w:val="superscript"/>
        </w:rPr>
      </w:pPr>
      <w:r w:rsidRPr="001B0749">
        <w:t xml:space="preserve">овладеть культурой </w:t>
      </w:r>
      <w:r w:rsidR="001B0749">
        <w:t>восприятия традиционных и совре</w:t>
      </w:r>
      <w:r w:rsidRPr="001B0749">
        <w:t>менных искусств;</w:t>
      </w:r>
    </w:p>
    <w:p w:rsidR="004C376F" w:rsidRPr="00843694" w:rsidRDefault="001B0749" w:rsidP="00843694">
      <w:pPr>
        <w:pStyle w:val="a"/>
        <w:rPr>
          <w:vertAlign w:val="superscript"/>
        </w:rPr>
      </w:pPr>
      <w:r w:rsidRPr="00843694">
        <w:t>о</w:t>
      </w:r>
      <w:r w:rsidR="004C376F" w:rsidRPr="00843694">
        <w:t>богатить знания и расши</w:t>
      </w:r>
      <w:r w:rsidRPr="00843694">
        <w:t>рить опыт художественно-твор</w:t>
      </w:r>
      <w:r w:rsidR="004C376F" w:rsidRPr="00843694">
        <w:t>ческой деятельности в области различных видов искусства</w:t>
      </w:r>
    </w:p>
    <w:p w:rsidR="004C376F" w:rsidRPr="000364FB" w:rsidRDefault="004C376F" w:rsidP="00974D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0F03" w:rsidRPr="00974DE3" w:rsidRDefault="00963D85" w:rsidP="00A5545A">
      <w:pPr>
        <w:pStyle w:val="a6"/>
        <w:numPr>
          <w:ilvl w:val="1"/>
          <w:numId w:val="129"/>
        </w:num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4DE3">
        <w:rPr>
          <w:rFonts w:ascii="Times New Roman" w:hAnsi="Times New Roman" w:cs="Times New Roman"/>
          <w:b/>
          <w:sz w:val="24"/>
          <w:szCs w:val="24"/>
        </w:rPr>
        <w:t>Общая характеристика учебного предмета</w:t>
      </w:r>
    </w:p>
    <w:p w:rsidR="00963D85" w:rsidRPr="000364FB" w:rsidRDefault="00963D85" w:rsidP="00974DE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Данную программу характеризует глубинная взаимосвязь с программой для 1—4 классов, проявляющаяся в единстве и развитии методологических и методических подходов, в координации тематического и музыкального материала.</w:t>
      </w:r>
    </w:p>
    <w:p w:rsidR="00963D85" w:rsidRPr="000364FB" w:rsidRDefault="00963D85" w:rsidP="0097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и программа для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начальной школы, настоящая про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грамма опирается на поз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итивные традиции в области музы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кально-эстетического развития школьников, сложившиеся в отечественной педагогике. Учитываются концептуальные положения программы,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разработанной под научным руко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водством Д. Б. </w:t>
      </w:r>
      <w:proofErr w:type="spellStart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Кабалевского</w:t>
      </w:r>
      <w:proofErr w:type="spellEnd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, в частности тот ее важнейший объединяющий момент, который связан с введением темы года.</w:t>
      </w:r>
    </w:p>
    <w:p w:rsidR="00963D85" w:rsidRPr="000364FB" w:rsidRDefault="00963D85" w:rsidP="0097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Кроме того, задействуются </w:t>
      </w:r>
      <w:r w:rsidR="00B5347A">
        <w:rPr>
          <w:rFonts w:ascii="Times New Roman" w:eastAsia="Times New Roman" w:hAnsi="Times New Roman" w:cs="Times New Roman"/>
          <w:color w:val="000000"/>
          <w:sz w:val="24"/>
          <w:szCs w:val="24"/>
        </w:rPr>
        <w:t>некоторые идеи и выводы, со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держащиеся в учебно-методических материалах и научных трудах виднейших отечественных педагогов-музыкантов — Ю. Б. Алиева, О. А. Апраксин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ой, Б. В. Асафьева, Н. Л. Грод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зенской, В. В. </w:t>
      </w:r>
      <w:proofErr w:type="spellStart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Медушевского</w:t>
      </w:r>
      <w:proofErr w:type="spellEnd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Е. В. </w:t>
      </w:r>
      <w:proofErr w:type="spellStart"/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Назайкинского</w:t>
      </w:r>
      <w:proofErr w:type="spellEnd"/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, Г. П. Сту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ловой, Г. М. Цыпина, В. Н. Шацкой, Б. Л. Яворского.</w:t>
      </w:r>
    </w:p>
    <w:p w:rsidR="00963D85" w:rsidRPr="000364FB" w:rsidRDefault="00963D85" w:rsidP="00974DE3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с этим концепция настоящей программы, ее содержание, структура и принципы отбора музыкального</w:t>
      </w:r>
      <w:r w:rsidRPr="000364FB">
        <w:rPr>
          <w:rFonts w:ascii="Times New Roman" w:hAnsi="Times New Roman" w:cs="Times New Roman"/>
          <w:sz w:val="24"/>
          <w:szCs w:val="24"/>
        </w:rPr>
        <w:t xml:space="preserve"> 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материала, выстраивание литературного и изобразительного рядов во многом представ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ляют предмет самостоятельной ав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торской разработки. При сохранении подхода к музыке, как части общей духовной к</w:t>
      </w:r>
      <w:r w:rsidR="00B5347A">
        <w:rPr>
          <w:rFonts w:ascii="Times New Roman" w:eastAsia="Times New Roman" w:hAnsi="Times New Roman" w:cs="Times New Roman"/>
          <w:color w:val="000000"/>
          <w:sz w:val="24"/>
          <w:szCs w:val="24"/>
        </w:rPr>
        <w:t>ультуры школьника, программа на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целена на углубление идеи многообразных взаимодействий музыки с жизнью, природой, психологией музыкального восприятия, а также с друг</w:t>
      </w:r>
      <w:r w:rsidR="00B5347A">
        <w:rPr>
          <w:rFonts w:ascii="Times New Roman" w:eastAsia="Times New Roman" w:hAnsi="Times New Roman" w:cs="Times New Roman"/>
          <w:color w:val="000000"/>
          <w:sz w:val="24"/>
          <w:szCs w:val="24"/>
        </w:rPr>
        <w:t>ими видами и предметами худо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жественной и познавательной деятельности — литературой, изобразительным искусст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вом, историей, мировой художест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венной культурой, русским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языком, природоведением. В свя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зи с этим авторы в различн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ой мере ориентировались на учеб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ные программы по указанным предметам для 5</w:t>
      </w:r>
      <w:r w:rsid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-8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классов.</w:t>
      </w:r>
    </w:p>
    <w:p w:rsidR="00963D85" w:rsidRPr="000364FB" w:rsidRDefault="00963D85" w:rsidP="00974D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Другие отличительн</w:t>
      </w:r>
      <w:r w:rsidR="00974DE3">
        <w:rPr>
          <w:rFonts w:ascii="Times New Roman" w:eastAsia="Times New Roman" w:hAnsi="Times New Roman" w:cs="Times New Roman"/>
          <w:color w:val="000000"/>
          <w:sz w:val="24"/>
          <w:szCs w:val="24"/>
        </w:rPr>
        <w:t>ые особенности программы отрази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лись:</w:t>
      </w:r>
    </w:p>
    <w:p w:rsidR="00843694" w:rsidRDefault="00963D85" w:rsidP="00843694">
      <w:pPr>
        <w:pStyle w:val="a6"/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во взгляде на музыку н</w:t>
      </w:r>
      <w:r w:rsidR="00974DE3"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е только с точки зрения ее эсте</w:t>
      </w: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тической ценности, но и с </w:t>
      </w:r>
      <w:r w:rsidR="00974DE3"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позиции ее универсального значе</w:t>
      </w: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ния в мире, когда музыка раскрывается во всем богатстве своих граней, врастающих в различные сферы бытия, — природу, обычаи, верован</w:t>
      </w:r>
      <w:r w:rsidR="00974DE3"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ия, человеческие отношения, фан</w:t>
      </w: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тазии, чувства;</w:t>
      </w:r>
    </w:p>
    <w:p w:rsidR="00843694" w:rsidRDefault="00963D85" w:rsidP="00843694">
      <w:pPr>
        <w:pStyle w:val="a6"/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в системном погру</w:t>
      </w:r>
      <w:r w:rsidR="00974DE3"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жении в проблематику музыкально</w:t>
      </w: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го содержания;</w:t>
      </w:r>
    </w:p>
    <w:p w:rsidR="00843694" w:rsidRDefault="00963D85" w:rsidP="00843694">
      <w:pPr>
        <w:pStyle w:val="a6"/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в рассмотрении муз</w:t>
      </w:r>
      <w:r w:rsidR="00974DE3"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ыкального искусства с точки зре</w:t>
      </w: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ния стилевого подхода, п</w:t>
      </w:r>
      <w:r w:rsidR="00974DE3"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рименяемого с учетом научных до</w:t>
      </w: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стижений в области эстет</w:t>
      </w:r>
      <w:r w:rsidR="00974DE3"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ики, литературоведения, музыкоз</w:t>
      </w: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нания;</w:t>
      </w:r>
    </w:p>
    <w:p w:rsidR="00843694" w:rsidRDefault="00963D85" w:rsidP="00843694">
      <w:pPr>
        <w:pStyle w:val="a6"/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углублении идеи </w:t>
      </w:r>
      <w:r w:rsidR="00974DE3"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 образования при по</w:t>
      </w: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мощи учебника («Книга открывает мир»);</w:t>
      </w:r>
    </w:p>
    <w:p w:rsidR="00963D85" w:rsidRPr="00843694" w:rsidRDefault="00963D85" w:rsidP="00843694">
      <w:pPr>
        <w:pStyle w:val="a6"/>
        <w:numPr>
          <w:ilvl w:val="0"/>
          <w:numId w:val="14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в обновленном музык</w:t>
      </w:r>
      <w:r w:rsidR="00974DE3"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альном материале, а также введе</w:t>
      </w: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нии параллельного и мет</w:t>
      </w:r>
      <w:r w:rsidR="00974DE3"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одически целесообразного литера</w:t>
      </w:r>
      <w:r w:rsidRP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турного и изобразительного рядов.</w:t>
      </w:r>
    </w:p>
    <w:p w:rsidR="00FE3BC7" w:rsidRDefault="00FE3BC7" w:rsidP="00EE2E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63D85" w:rsidRPr="000364FB" w:rsidRDefault="00963D85" w:rsidP="00EE2E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E3BC7">
        <w:rPr>
          <w:rFonts w:ascii="Times New Roman" w:hAnsi="Times New Roman" w:cs="Times New Roman"/>
          <w:b/>
          <w:sz w:val="24"/>
          <w:szCs w:val="24"/>
        </w:rPr>
        <w:t>Формы проверки</w:t>
      </w:r>
      <w:r w:rsidRPr="000364FB">
        <w:rPr>
          <w:rFonts w:ascii="Times New Roman" w:hAnsi="Times New Roman" w:cs="Times New Roman"/>
          <w:sz w:val="24"/>
          <w:szCs w:val="24"/>
        </w:rPr>
        <w:t xml:space="preserve"> по теме или разделу зависят от усвоенного</w:t>
      </w:r>
      <w:r w:rsidR="00FE3BC7">
        <w:rPr>
          <w:rFonts w:ascii="Times New Roman" w:hAnsi="Times New Roman" w:cs="Times New Roman"/>
          <w:sz w:val="24"/>
          <w:szCs w:val="24"/>
        </w:rPr>
        <w:t xml:space="preserve"> обучающимися материала и могут </w:t>
      </w:r>
      <w:r w:rsidRPr="000364FB">
        <w:rPr>
          <w:rFonts w:ascii="Times New Roman" w:hAnsi="Times New Roman" w:cs="Times New Roman"/>
          <w:sz w:val="24"/>
          <w:szCs w:val="24"/>
        </w:rPr>
        <w:t>варьироваться в зависимости от ситуации. Это может быть:</w:t>
      </w:r>
    </w:p>
    <w:p w:rsidR="00963D85" w:rsidRPr="00843694" w:rsidRDefault="00963D85" w:rsidP="00843694">
      <w:pPr>
        <w:pStyle w:val="a"/>
      </w:pPr>
      <w:r w:rsidRPr="00843694">
        <w:t xml:space="preserve">фронтальный опрос, </w:t>
      </w:r>
    </w:p>
    <w:p w:rsidR="00843694" w:rsidRDefault="00963D85" w:rsidP="00843694">
      <w:pPr>
        <w:pStyle w:val="a"/>
      </w:pPr>
      <w:r w:rsidRPr="00843694">
        <w:t>контрольная викторина,</w:t>
      </w:r>
    </w:p>
    <w:p w:rsidR="00843694" w:rsidRDefault="00963D85" w:rsidP="00843694">
      <w:pPr>
        <w:pStyle w:val="a"/>
      </w:pPr>
      <w:r w:rsidRPr="00843694">
        <w:t>тесты по музыкальному и теоретическому материалу,</w:t>
      </w:r>
    </w:p>
    <w:p w:rsidR="00843694" w:rsidRDefault="00963D85" w:rsidP="00843694">
      <w:pPr>
        <w:pStyle w:val="a"/>
      </w:pPr>
      <w:r w:rsidRPr="00843694">
        <w:t xml:space="preserve">устные выступления учащихся, </w:t>
      </w:r>
    </w:p>
    <w:p w:rsidR="00843694" w:rsidRDefault="00963D85" w:rsidP="00843694">
      <w:pPr>
        <w:pStyle w:val="a"/>
      </w:pPr>
      <w:r w:rsidRPr="00843694">
        <w:t>участие их в концертах и театральных постановках,</w:t>
      </w:r>
    </w:p>
    <w:p w:rsidR="00963D85" w:rsidRPr="00843694" w:rsidRDefault="00963D85" w:rsidP="00843694">
      <w:pPr>
        <w:pStyle w:val="a"/>
      </w:pPr>
      <w:r w:rsidRPr="00843694">
        <w:t xml:space="preserve">сочинения и рефераты. </w:t>
      </w:r>
    </w:p>
    <w:p w:rsidR="00963D85" w:rsidRPr="000364FB" w:rsidRDefault="00963D85" w:rsidP="00843694">
      <w:pPr>
        <w:pStyle w:val="a"/>
        <w:numPr>
          <w:ilvl w:val="0"/>
          <w:numId w:val="0"/>
        </w:numPr>
        <w:ind w:left="360"/>
      </w:pPr>
    </w:p>
    <w:p w:rsidR="00963D85" w:rsidRPr="000364FB" w:rsidRDefault="00963D85" w:rsidP="00EE2E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E3BC7">
        <w:rPr>
          <w:rFonts w:ascii="Times New Roman" w:hAnsi="Times New Roman" w:cs="Times New Roman"/>
          <w:b/>
          <w:sz w:val="24"/>
          <w:szCs w:val="24"/>
        </w:rPr>
        <w:t>Методы проверки и оценки знаний</w:t>
      </w:r>
      <w:r w:rsidRPr="000364FB">
        <w:rPr>
          <w:rFonts w:ascii="Times New Roman" w:hAnsi="Times New Roman" w:cs="Times New Roman"/>
          <w:sz w:val="24"/>
          <w:szCs w:val="24"/>
        </w:rPr>
        <w:t>: устный опрос, контрольные работы (тесты, викторины, презентации)</w:t>
      </w:r>
    </w:p>
    <w:p w:rsidR="00963D85" w:rsidRPr="000364FB" w:rsidRDefault="00963D85" w:rsidP="00EE2E49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0364FB">
        <w:rPr>
          <w:rFonts w:ascii="Times New Roman" w:hAnsi="Times New Roman" w:cs="Times New Roman"/>
          <w:sz w:val="24"/>
          <w:szCs w:val="24"/>
        </w:rPr>
        <w:t>Нормой освоения является оценка «3».</w:t>
      </w:r>
    </w:p>
    <w:p w:rsidR="00963D85" w:rsidRPr="00EE2E49" w:rsidRDefault="00617050" w:rsidP="00EE2E49">
      <w:pPr>
        <w:pStyle w:val="a6"/>
        <w:numPr>
          <w:ilvl w:val="1"/>
          <w:numId w:val="129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bookmark0"/>
      <w:r w:rsidRPr="0061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FE3BC7" w:rsidRPr="0061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Место предмета</w:t>
      </w:r>
      <w:r w:rsidR="00963D85" w:rsidRPr="0061705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в учебном плане</w:t>
      </w:r>
      <w:bookmarkEnd w:id="0"/>
    </w:p>
    <w:p w:rsidR="00EE2E49" w:rsidRPr="00617050" w:rsidRDefault="00EE2E49" w:rsidP="00EE2E49">
      <w:pPr>
        <w:pStyle w:val="a6"/>
        <w:spacing w:after="0" w:line="240" w:lineRule="auto"/>
        <w:ind w:left="1069"/>
        <w:rPr>
          <w:rFonts w:ascii="Times New Roman" w:hAnsi="Times New Roman" w:cs="Times New Roman"/>
          <w:b/>
          <w:sz w:val="24"/>
          <w:szCs w:val="24"/>
        </w:rPr>
      </w:pPr>
    </w:p>
    <w:p w:rsidR="00843694" w:rsidRDefault="00963D85" w:rsidP="008436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364FB">
        <w:rPr>
          <w:rFonts w:ascii="Times New Roman" w:hAnsi="Times New Roman" w:cs="Times New Roman"/>
          <w:sz w:val="24"/>
          <w:szCs w:val="24"/>
        </w:rPr>
        <w:t>Настоящая программа «Искусство. Музыка. 5</w:t>
      </w:r>
      <w:r w:rsidR="00843694">
        <w:rPr>
          <w:rFonts w:ascii="Times New Roman" w:hAnsi="Times New Roman" w:cs="Times New Roman"/>
          <w:sz w:val="24"/>
          <w:szCs w:val="24"/>
        </w:rPr>
        <w:t xml:space="preserve"> – 8 </w:t>
      </w:r>
      <w:r w:rsidRPr="000364FB">
        <w:rPr>
          <w:rFonts w:ascii="Times New Roman" w:hAnsi="Times New Roman" w:cs="Times New Roman"/>
          <w:sz w:val="24"/>
          <w:szCs w:val="24"/>
        </w:rPr>
        <w:t xml:space="preserve">классы» составлена </w:t>
      </w:r>
      <w:r w:rsidR="00612C44">
        <w:rPr>
          <w:rFonts w:ascii="Times New Roman" w:hAnsi="Times New Roman" w:cs="Times New Roman"/>
          <w:sz w:val="24"/>
          <w:szCs w:val="24"/>
        </w:rPr>
        <w:t>в полном соответствии с</w:t>
      </w:r>
      <w:r w:rsidRPr="000364FB">
        <w:rPr>
          <w:rFonts w:ascii="Times New Roman" w:hAnsi="Times New Roman" w:cs="Times New Roman"/>
          <w:sz w:val="24"/>
          <w:szCs w:val="24"/>
        </w:rPr>
        <w:t xml:space="preserve"> учебным планом </w:t>
      </w:r>
      <w:r w:rsidR="00F6406D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F6406D">
        <w:rPr>
          <w:rFonts w:ascii="Times New Roman" w:hAnsi="Times New Roman" w:cs="Times New Roman"/>
          <w:sz w:val="24"/>
          <w:szCs w:val="24"/>
        </w:rPr>
        <w:t>Усть-Салдинская</w:t>
      </w:r>
      <w:proofErr w:type="spellEnd"/>
      <w:r w:rsidR="00F6406D">
        <w:rPr>
          <w:rFonts w:ascii="Times New Roman" w:hAnsi="Times New Roman" w:cs="Times New Roman"/>
          <w:sz w:val="24"/>
          <w:szCs w:val="24"/>
        </w:rPr>
        <w:t xml:space="preserve"> СО</w:t>
      </w:r>
      <w:r w:rsidR="00FE3BC7">
        <w:rPr>
          <w:rFonts w:ascii="Times New Roman" w:hAnsi="Times New Roman" w:cs="Times New Roman"/>
          <w:sz w:val="24"/>
          <w:szCs w:val="24"/>
        </w:rPr>
        <w:t>Ш»</w:t>
      </w:r>
      <w:r w:rsidRPr="000364FB">
        <w:rPr>
          <w:rFonts w:ascii="Times New Roman" w:hAnsi="Times New Roman" w:cs="Times New Roman"/>
          <w:sz w:val="24"/>
          <w:szCs w:val="24"/>
        </w:rPr>
        <w:t>. Она предусматри</w:t>
      </w:r>
      <w:r w:rsidR="00FE3BC7">
        <w:rPr>
          <w:rFonts w:ascii="Times New Roman" w:hAnsi="Times New Roman" w:cs="Times New Roman"/>
          <w:sz w:val="24"/>
          <w:szCs w:val="24"/>
        </w:rPr>
        <w:t xml:space="preserve">вает </w:t>
      </w:r>
      <w:r w:rsidR="00FE3BC7">
        <w:rPr>
          <w:rFonts w:ascii="Times New Roman" w:hAnsi="Times New Roman" w:cs="Times New Roman"/>
          <w:sz w:val="24"/>
          <w:szCs w:val="24"/>
        </w:rPr>
        <w:lastRenderedPageBreak/>
        <w:t>следующее количество, отве</w:t>
      </w:r>
      <w:r w:rsidRPr="000364FB">
        <w:rPr>
          <w:rFonts w:ascii="Times New Roman" w:hAnsi="Times New Roman" w:cs="Times New Roman"/>
          <w:sz w:val="24"/>
          <w:szCs w:val="24"/>
        </w:rPr>
        <w:t>денное на и</w:t>
      </w:r>
      <w:r w:rsidR="00DB4B4F">
        <w:rPr>
          <w:rFonts w:ascii="Times New Roman" w:hAnsi="Times New Roman" w:cs="Times New Roman"/>
          <w:sz w:val="24"/>
          <w:szCs w:val="24"/>
        </w:rPr>
        <w:t>зучение предмета: «Музыка» в 5</w:t>
      </w:r>
      <w:r w:rsidR="00843694">
        <w:rPr>
          <w:rFonts w:ascii="Times New Roman" w:hAnsi="Times New Roman" w:cs="Times New Roman"/>
          <w:sz w:val="24"/>
          <w:szCs w:val="24"/>
        </w:rPr>
        <w:t xml:space="preserve"> - </w:t>
      </w:r>
      <w:r w:rsidR="00DB4B4F">
        <w:rPr>
          <w:rFonts w:ascii="Times New Roman" w:hAnsi="Times New Roman" w:cs="Times New Roman"/>
          <w:sz w:val="24"/>
          <w:szCs w:val="24"/>
        </w:rPr>
        <w:t>8</w:t>
      </w:r>
      <w:r w:rsidRPr="000364FB">
        <w:rPr>
          <w:rFonts w:ascii="Times New Roman" w:hAnsi="Times New Roman" w:cs="Times New Roman"/>
          <w:sz w:val="24"/>
          <w:szCs w:val="24"/>
        </w:rPr>
        <w:t xml:space="preserve"> классах</w:t>
      </w:r>
      <w:r w:rsidR="00131499" w:rsidRPr="000364FB">
        <w:rPr>
          <w:rFonts w:ascii="Times New Roman" w:hAnsi="Times New Roman" w:cs="Times New Roman"/>
          <w:sz w:val="24"/>
          <w:szCs w:val="24"/>
        </w:rPr>
        <w:t xml:space="preserve"> </w:t>
      </w:r>
      <w:r w:rsidR="00DB4B4F">
        <w:rPr>
          <w:rFonts w:ascii="Times New Roman" w:eastAsia="Times New Roman" w:hAnsi="Times New Roman" w:cs="Times New Roman"/>
          <w:color w:val="000000"/>
          <w:sz w:val="24"/>
          <w:szCs w:val="24"/>
        </w:rPr>
        <w:t>35</w:t>
      </w:r>
      <w:r w:rsidR="00DB4B4F" w:rsidRPr="00004F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час</w:t>
      </w:r>
      <w:r w:rsidR="00DB4B4F">
        <w:rPr>
          <w:rFonts w:ascii="Times New Roman" w:eastAsia="Times New Roman" w:hAnsi="Times New Roman" w:cs="Times New Roman"/>
          <w:color w:val="000000"/>
          <w:sz w:val="24"/>
          <w:szCs w:val="24"/>
        </w:rPr>
        <w:t>ов в год (1час в неделю)</w:t>
      </w:r>
      <w:r w:rsidR="0084369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131499" w:rsidRPr="00EE2E49" w:rsidRDefault="00131499" w:rsidP="00843694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1705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Личностные, метапредметные и предметные результаты освоения курса</w:t>
      </w:r>
    </w:p>
    <w:p w:rsidR="00EE2E49" w:rsidRPr="00617050" w:rsidRDefault="00EE2E49" w:rsidP="00EE2E49">
      <w:pPr>
        <w:pStyle w:val="a6"/>
        <w:spacing w:after="0" w:line="240" w:lineRule="auto"/>
        <w:ind w:left="106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31499" w:rsidRPr="00843694" w:rsidRDefault="00131499" w:rsidP="006170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bookmarkStart w:id="1" w:name="bookmark1"/>
      <w:r w:rsidRPr="008436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="000D3692" w:rsidRPr="008436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5 </w:t>
      </w:r>
      <w:r w:rsidRPr="008436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КЛАСС</w:t>
      </w:r>
      <w:bookmarkEnd w:id="1"/>
    </w:p>
    <w:p w:rsidR="00131499" w:rsidRPr="000364FB" w:rsidRDefault="0013149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личностных результатов:</w:t>
      </w:r>
    </w:p>
    <w:p w:rsidR="00843694" w:rsidRDefault="00131499" w:rsidP="00843694">
      <w:pPr>
        <w:pStyle w:val="a"/>
      </w:pPr>
      <w:r w:rsidRPr="000364FB">
        <w:t>развитие музыкаль</w:t>
      </w:r>
      <w:r w:rsidR="00617050">
        <w:t>но-эстетического чувства, прояв</w:t>
      </w:r>
      <w:r w:rsidRPr="000364FB">
        <w:t>ляющегося в эмоционально-ценностном, заинтересованном отношении к музыке;</w:t>
      </w:r>
    </w:p>
    <w:p w:rsidR="00843694" w:rsidRPr="00843694" w:rsidRDefault="00131499" w:rsidP="00843694">
      <w:pPr>
        <w:pStyle w:val="a"/>
      </w:pPr>
      <w:r w:rsidRPr="00843694">
        <w:t>совершенствование художественного вкуса;</w:t>
      </w:r>
    </w:p>
    <w:p w:rsidR="00843694" w:rsidRPr="00843694" w:rsidRDefault="00131499" w:rsidP="00843694">
      <w:pPr>
        <w:pStyle w:val="a"/>
      </w:pPr>
      <w:r w:rsidRPr="00843694">
        <w:t>овладение художественными умениями и навыками в процессе продуктивно</w:t>
      </w:r>
      <w:r w:rsidR="00617050" w:rsidRPr="00843694">
        <w:t>й музыкально-творческой деятель</w:t>
      </w:r>
      <w:r w:rsidRPr="00843694">
        <w:t>ности;</w:t>
      </w:r>
    </w:p>
    <w:p w:rsidR="00843694" w:rsidRPr="00843694" w:rsidRDefault="00131499" w:rsidP="00843694">
      <w:pPr>
        <w:pStyle w:val="a"/>
      </w:pPr>
      <w:r w:rsidRPr="00843694">
        <w:t>наличие определенного уровня развития общих музы</w:t>
      </w:r>
      <w:r w:rsidRPr="00843694">
        <w:softHyphen/>
        <w:t>кальных способностей, включая образное и ассоциативное мышление, творческое воображение;</w:t>
      </w:r>
    </w:p>
    <w:p w:rsidR="00843694" w:rsidRPr="00843694" w:rsidRDefault="00131499" w:rsidP="00843694">
      <w:pPr>
        <w:pStyle w:val="a"/>
      </w:pPr>
      <w:r w:rsidRPr="00843694">
        <w:t>формирование навы</w:t>
      </w:r>
      <w:r w:rsidR="00617050" w:rsidRPr="00843694">
        <w:t>ков самостоятельной, целенаправ</w:t>
      </w:r>
      <w:r w:rsidRPr="00843694">
        <w:t>ленной, содержательной музыкально-учебной деятельности;</w:t>
      </w:r>
    </w:p>
    <w:p w:rsidR="00131499" w:rsidRPr="00843694" w:rsidRDefault="00131499" w:rsidP="00843694">
      <w:pPr>
        <w:pStyle w:val="a"/>
      </w:pPr>
      <w:r w:rsidRPr="00843694">
        <w:t>сотрудничество в</w:t>
      </w:r>
      <w:r w:rsidR="00617050" w:rsidRPr="00843694">
        <w:t xml:space="preserve"> ходе решения коллективных музы</w:t>
      </w:r>
      <w:r w:rsidRPr="00843694">
        <w:t>кально-творческих задач.</w:t>
      </w:r>
    </w:p>
    <w:p w:rsidR="00843694" w:rsidRDefault="00131499" w:rsidP="008436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метапредметных результатов:</w:t>
      </w:r>
    </w:p>
    <w:p w:rsidR="00843694" w:rsidRDefault="00131499" w:rsidP="00843694">
      <w:pPr>
        <w:pStyle w:val="a"/>
      </w:pPr>
      <w:r w:rsidRPr="000364FB"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843694" w:rsidRPr="00843694" w:rsidRDefault="00131499" w:rsidP="00843694">
      <w:pPr>
        <w:pStyle w:val="a"/>
      </w:pPr>
      <w:r w:rsidRPr="00843694">
        <w:t>проявление творч</w:t>
      </w:r>
      <w:r w:rsidR="00617050" w:rsidRPr="00843694">
        <w:t>еской инициативы и самостоятель</w:t>
      </w:r>
      <w:r w:rsidRPr="00843694">
        <w:t>ности в процессе овладения учебными действиями;</w:t>
      </w:r>
    </w:p>
    <w:p w:rsidR="00843694" w:rsidRPr="00843694" w:rsidRDefault="00131499" w:rsidP="00843694">
      <w:pPr>
        <w:pStyle w:val="a"/>
      </w:pPr>
      <w:r w:rsidRPr="00843694">
        <w:t>размышление о воздействии музыки на человека, ее взаимосвязи с жизнью и другими видами искусства;</w:t>
      </w:r>
    </w:p>
    <w:p w:rsidR="00843694" w:rsidRPr="00843694" w:rsidRDefault="00131499" w:rsidP="00843694">
      <w:pPr>
        <w:pStyle w:val="a"/>
      </w:pPr>
      <w:r w:rsidRPr="00843694">
        <w:t>использование разн</w:t>
      </w:r>
      <w:r w:rsidR="00617050" w:rsidRPr="00843694">
        <w:t>ых источников информации; стрем</w:t>
      </w:r>
      <w:r w:rsidRPr="00843694">
        <w:t>ление к самостоятельном</w:t>
      </w:r>
      <w:r w:rsidR="00617050" w:rsidRPr="00843694">
        <w:t>у общению с искусством и художе</w:t>
      </w:r>
      <w:r w:rsidRPr="00843694">
        <w:t>ственному самообразованию;</w:t>
      </w:r>
    </w:p>
    <w:p w:rsidR="00843694" w:rsidRPr="00843694" w:rsidRDefault="00131499" w:rsidP="00843694">
      <w:pPr>
        <w:pStyle w:val="a"/>
      </w:pPr>
      <w:r w:rsidRPr="00843694">
        <w:t>применение получен</w:t>
      </w:r>
      <w:r w:rsidR="00617050" w:rsidRPr="00843694">
        <w:t>ных знаний о музыке как виде ис</w:t>
      </w:r>
      <w:r w:rsidRPr="00843694">
        <w:t>кусства для решения разнообразных художестве</w:t>
      </w:r>
      <w:r w:rsidR="00617050" w:rsidRPr="00843694">
        <w:t>нно-творче</w:t>
      </w:r>
      <w:r w:rsidRPr="00843694">
        <w:t>ских задач;</w:t>
      </w:r>
    </w:p>
    <w:p w:rsidR="00843694" w:rsidRPr="00843694" w:rsidRDefault="00131499" w:rsidP="00843694">
      <w:pPr>
        <w:pStyle w:val="a"/>
      </w:pPr>
      <w:r w:rsidRPr="00843694">
        <w:t>наличие аргумент</w:t>
      </w:r>
      <w:r w:rsidR="00617050" w:rsidRPr="00843694">
        <w:t>ированной точки зрения в отноше</w:t>
      </w:r>
      <w:r w:rsidRPr="00843694">
        <w:t>нии музыкальных произв</w:t>
      </w:r>
      <w:r w:rsidR="00617050" w:rsidRPr="00843694">
        <w:t>едений, различных явлений отече</w:t>
      </w:r>
      <w:r w:rsidRPr="00843694">
        <w:t>ственной и зарубежной музыкальной культуры;</w:t>
      </w:r>
    </w:p>
    <w:p w:rsidR="000D3692" w:rsidRPr="00843694" w:rsidRDefault="00131499" w:rsidP="00843694">
      <w:pPr>
        <w:pStyle w:val="a"/>
      </w:pPr>
      <w:r w:rsidRPr="00843694">
        <w:t>общение, взаимодей</w:t>
      </w:r>
      <w:r w:rsidR="00617050" w:rsidRPr="00843694">
        <w:t>ствие со сверстниками в совмест</w:t>
      </w:r>
      <w:r w:rsidRPr="00843694">
        <w:t>ной творческой деятельности.</w:t>
      </w:r>
    </w:p>
    <w:p w:rsidR="00131499" w:rsidRPr="000364FB" w:rsidRDefault="0013149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предметных результатов:</w:t>
      </w:r>
    </w:p>
    <w:p w:rsidR="00843694" w:rsidRDefault="00131499" w:rsidP="00843694">
      <w:pPr>
        <w:pStyle w:val="a"/>
      </w:pPr>
      <w:r w:rsidRPr="000364FB">
        <w:t>умение находить вз</w:t>
      </w:r>
      <w:r w:rsidR="00617050">
        <w:t>аимодействия между музыкой и ли</w:t>
      </w:r>
      <w:r w:rsidRPr="000364FB">
        <w:t>тературой, музыкой и изо</w:t>
      </w:r>
      <w:r w:rsidR="00617050">
        <w:t>бразительным искусством на осно</w:t>
      </w:r>
      <w:r w:rsidRPr="000364FB">
        <w:t>ве знаний, полученных и</w:t>
      </w:r>
      <w:r w:rsidR="00617050">
        <w:t>з учебника для 5 класса, и выра</w:t>
      </w:r>
      <w:r w:rsidRPr="000364FB">
        <w:t>жать их в размышлениях о музыке, подборе музыкальных стихотворений, создании музыкальных рисунков;</w:t>
      </w:r>
    </w:p>
    <w:p w:rsidR="00843694" w:rsidRPr="00843694" w:rsidRDefault="00131499" w:rsidP="00843694">
      <w:pPr>
        <w:pStyle w:val="a"/>
      </w:pPr>
      <w:r w:rsidRPr="00843694">
        <w:t xml:space="preserve">умение определять </w:t>
      </w:r>
      <w:r w:rsidR="00617050" w:rsidRPr="00843694">
        <w:t>главные отличительные особеннос</w:t>
      </w:r>
      <w:r w:rsidRPr="00843694">
        <w:t>ти музыкальных жанров</w:t>
      </w:r>
      <w:r w:rsidR="00617050" w:rsidRPr="00843694">
        <w:t xml:space="preserve"> </w:t>
      </w:r>
      <w:r w:rsidR="00843694">
        <w:t>-</w:t>
      </w:r>
      <w:r w:rsidR="00617050" w:rsidRPr="00843694">
        <w:t xml:space="preserve"> песни, романса, хоровой музы</w:t>
      </w:r>
      <w:r w:rsidR="002E5C29" w:rsidRPr="00843694">
        <w:t>ки, оперы, балета, а также музыкально-изобразительных жанров;</w:t>
      </w:r>
    </w:p>
    <w:p w:rsidR="00843694" w:rsidRPr="00843694" w:rsidRDefault="002E5C29" w:rsidP="00843694">
      <w:pPr>
        <w:pStyle w:val="a"/>
      </w:pPr>
      <w:r w:rsidRPr="00843694">
        <w:t xml:space="preserve">знание имен композиторов </w:t>
      </w:r>
      <w:r w:rsidR="00843694">
        <w:t>-</w:t>
      </w:r>
      <w:r w:rsidRPr="00843694">
        <w:t xml:space="preserve"> К. Дебюсси и М. Равеля, а также некоторых х</w:t>
      </w:r>
      <w:r w:rsidR="00617050" w:rsidRPr="00843694">
        <w:t>удожественных особенностей музы</w:t>
      </w:r>
      <w:r w:rsidRPr="00843694">
        <w:t>кального импрессионизма;</w:t>
      </w:r>
    </w:p>
    <w:p w:rsidR="002E5C29" w:rsidRPr="00843694" w:rsidRDefault="002E5C29" w:rsidP="00843694">
      <w:pPr>
        <w:pStyle w:val="a"/>
      </w:pPr>
      <w:r w:rsidRPr="00843694">
        <w:t xml:space="preserve">проявление навыков вокально-хоровой деятельности: исполнение одноголосных произведений с </w:t>
      </w:r>
      <w:proofErr w:type="spellStart"/>
      <w:r w:rsidRPr="00843694">
        <w:t>недублирующим</w:t>
      </w:r>
      <w:proofErr w:type="spellEnd"/>
      <w:r w:rsidRPr="00843694">
        <w:t xml:space="preserve"> вокальную парию аккомпанементом, пение </w:t>
      </w:r>
      <w:r w:rsidRPr="00843694">
        <w:rPr>
          <w:lang w:val="en-US"/>
        </w:rPr>
        <w:t>a</w:t>
      </w:r>
      <w:r w:rsidRPr="00843694">
        <w:t xml:space="preserve"> </w:t>
      </w:r>
      <w:proofErr w:type="spellStart"/>
      <w:r w:rsidRPr="00843694">
        <w:rPr>
          <w:lang w:val="en-US"/>
        </w:rPr>
        <w:t>capella</w:t>
      </w:r>
      <w:proofErr w:type="spellEnd"/>
      <w:r w:rsidRPr="00843694">
        <w:t xml:space="preserve"> </w:t>
      </w:r>
      <w:r w:rsidR="00617050" w:rsidRPr="00843694">
        <w:t>в уни</w:t>
      </w:r>
      <w:r w:rsidRPr="00843694">
        <w:t>сон, правильное распределение дыхания в длинной фразе, использование цепного дыхания.</w:t>
      </w:r>
    </w:p>
    <w:p w:rsidR="002E5C29" w:rsidRPr="00843694" w:rsidRDefault="000D3692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2E5C29" w:rsidRPr="00843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6</w:t>
      </w:r>
      <w:r w:rsidR="002E5C29" w:rsidRPr="0084369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ab/>
        <w:t>КЛАСС</w:t>
      </w:r>
    </w:p>
    <w:p w:rsidR="002E5C29" w:rsidRPr="000364FB" w:rsidRDefault="002E5C2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личностных результатов:</w:t>
      </w:r>
    </w:p>
    <w:p w:rsidR="00843694" w:rsidRDefault="002E5C29" w:rsidP="00843694">
      <w:pPr>
        <w:pStyle w:val="a"/>
      </w:pPr>
      <w:r w:rsidRPr="000364FB">
        <w:t>развитие музыкаль</w:t>
      </w:r>
      <w:r w:rsidR="00617050">
        <w:t>но-эстетического чувства, прояв</w:t>
      </w:r>
      <w:r w:rsidRPr="000364FB">
        <w:t>ляющегося в эмоционально-ценностном, заинтересованном отношении к музыке;</w:t>
      </w:r>
    </w:p>
    <w:p w:rsidR="00843694" w:rsidRPr="00843694" w:rsidRDefault="002E5C29" w:rsidP="00843694">
      <w:pPr>
        <w:pStyle w:val="a"/>
      </w:pPr>
      <w:r w:rsidRPr="00843694">
        <w:t>совершенствование художественного вкуса;</w:t>
      </w:r>
    </w:p>
    <w:p w:rsidR="00843694" w:rsidRPr="00843694" w:rsidRDefault="002E5C29" w:rsidP="00843694">
      <w:pPr>
        <w:pStyle w:val="a"/>
      </w:pPr>
      <w:r w:rsidRPr="00843694">
        <w:t>овладение художественными умениями и навыками в процессе продуктивно</w:t>
      </w:r>
      <w:r w:rsidR="00617050" w:rsidRPr="00843694">
        <w:t>й музыкально-творческой деятель</w:t>
      </w:r>
      <w:r w:rsidRPr="00843694">
        <w:t>ности;</w:t>
      </w:r>
    </w:p>
    <w:p w:rsidR="00843694" w:rsidRPr="00843694" w:rsidRDefault="002E5C29" w:rsidP="00843694">
      <w:pPr>
        <w:pStyle w:val="a"/>
      </w:pPr>
      <w:r w:rsidRPr="00843694">
        <w:t>наличие определен</w:t>
      </w:r>
      <w:r w:rsidR="00617050" w:rsidRPr="00843694">
        <w:t>ного уровня развития общих музы</w:t>
      </w:r>
      <w:r w:rsidRPr="00843694">
        <w:t>кальных способностей, включая образное и ассоциативное мышление, творческое воображение;</w:t>
      </w:r>
    </w:p>
    <w:p w:rsidR="00843694" w:rsidRPr="00843694" w:rsidRDefault="002E5C29" w:rsidP="00843694">
      <w:pPr>
        <w:pStyle w:val="a"/>
      </w:pPr>
      <w:r w:rsidRPr="00843694">
        <w:lastRenderedPageBreak/>
        <w:t>формирование навы</w:t>
      </w:r>
      <w:r w:rsidR="00617050" w:rsidRPr="00843694">
        <w:t>ков самостоятельной, целенаправ</w:t>
      </w:r>
      <w:r w:rsidRPr="00843694">
        <w:t>ленной, содержательной музыкально-учебной деятельности;</w:t>
      </w:r>
    </w:p>
    <w:p w:rsidR="002E5C29" w:rsidRPr="00843694" w:rsidRDefault="002E5C29" w:rsidP="00843694">
      <w:pPr>
        <w:pStyle w:val="a"/>
      </w:pPr>
      <w:r w:rsidRPr="00843694">
        <w:t>сотрудничество в</w:t>
      </w:r>
      <w:r w:rsidR="00617050" w:rsidRPr="00843694">
        <w:t xml:space="preserve"> ходе решения коллективных музы</w:t>
      </w:r>
      <w:r w:rsidRPr="00843694">
        <w:t>кально-творческих задач.</w:t>
      </w:r>
    </w:p>
    <w:p w:rsidR="002E5C29" w:rsidRPr="000364FB" w:rsidRDefault="002E5C2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метапредметных результатов:</w:t>
      </w:r>
    </w:p>
    <w:p w:rsidR="00843694" w:rsidRDefault="002E5C29" w:rsidP="00843694">
      <w:pPr>
        <w:pStyle w:val="a"/>
      </w:pPr>
      <w:r w:rsidRPr="000364FB"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843694" w:rsidRPr="00843694" w:rsidRDefault="002E5C29" w:rsidP="00843694">
      <w:pPr>
        <w:pStyle w:val="a"/>
      </w:pPr>
      <w:r w:rsidRPr="00843694">
        <w:t>проявление творч</w:t>
      </w:r>
      <w:r w:rsidR="00617050" w:rsidRPr="00843694">
        <w:t>еской инициативы и самостоятель</w:t>
      </w:r>
      <w:r w:rsidRPr="00843694">
        <w:t>ности в процессе овладения учебными действиями;</w:t>
      </w:r>
    </w:p>
    <w:p w:rsidR="00843694" w:rsidRPr="00843694" w:rsidRDefault="002E5C29" w:rsidP="00843694">
      <w:pPr>
        <w:pStyle w:val="a"/>
      </w:pPr>
      <w:r w:rsidRPr="00843694">
        <w:t>размышление о воздействии музыки на человека, ее взаимосвязи с жизнью и другими видами искусства;</w:t>
      </w:r>
    </w:p>
    <w:p w:rsidR="00843694" w:rsidRPr="00843694" w:rsidRDefault="002E5C29" w:rsidP="00843694">
      <w:pPr>
        <w:pStyle w:val="a"/>
      </w:pPr>
      <w:r w:rsidRPr="00843694">
        <w:t>использование разн</w:t>
      </w:r>
      <w:r w:rsidR="00617050" w:rsidRPr="00843694">
        <w:t>ых источников информации; стрем</w:t>
      </w:r>
      <w:r w:rsidRPr="00843694">
        <w:t>ление к самостоятельном</w:t>
      </w:r>
      <w:r w:rsidR="00617050" w:rsidRPr="00843694">
        <w:t>у общению с искусством и художе</w:t>
      </w:r>
      <w:r w:rsidRPr="00843694">
        <w:t>ственному самообразованию;</w:t>
      </w:r>
    </w:p>
    <w:p w:rsidR="00843694" w:rsidRPr="00843694" w:rsidRDefault="002E5C29" w:rsidP="00843694">
      <w:pPr>
        <w:pStyle w:val="a"/>
      </w:pPr>
      <w:r w:rsidRPr="00843694">
        <w:t>применение получен</w:t>
      </w:r>
      <w:r w:rsidR="00617050" w:rsidRPr="00843694">
        <w:t>ных знаний о музыке как виде ис</w:t>
      </w:r>
      <w:r w:rsidRPr="00843694">
        <w:t>кусства для решения раз</w:t>
      </w:r>
      <w:r w:rsidR="00617050" w:rsidRPr="00843694">
        <w:t>нообразных художественно-творче</w:t>
      </w:r>
      <w:r w:rsidRPr="00843694">
        <w:t>ских задач;</w:t>
      </w:r>
    </w:p>
    <w:p w:rsidR="00843694" w:rsidRPr="00843694" w:rsidRDefault="002E5C29" w:rsidP="00843694">
      <w:pPr>
        <w:pStyle w:val="a"/>
      </w:pPr>
      <w:r w:rsidRPr="00843694">
        <w:t>наличие аргумент</w:t>
      </w:r>
      <w:r w:rsidR="00617050" w:rsidRPr="00843694">
        <w:t>ированной точки зрения в отноше</w:t>
      </w:r>
      <w:r w:rsidRPr="00843694">
        <w:t>нии музыкальных произв</w:t>
      </w:r>
      <w:r w:rsidR="00617050" w:rsidRPr="00843694">
        <w:t>едений, различных явлений отече</w:t>
      </w:r>
      <w:r w:rsidRPr="00843694">
        <w:t>ственной и зарубежной музыкальной культуры;</w:t>
      </w:r>
    </w:p>
    <w:p w:rsidR="000D3692" w:rsidRPr="00843694" w:rsidRDefault="002E5C29" w:rsidP="00843694">
      <w:pPr>
        <w:pStyle w:val="a"/>
      </w:pPr>
      <w:r w:rsidRPr="00843694">
        <w:t>общение, взаимодей</w:t>
      </w:r>
      <w:r w:rsidR="00617050" w:rsidRPr="00843694">
        <w:t>ствие со сверстниками в совмест</w:t>
      </w:r>
      <w:r w:rsidRPr="00843694">
        <w:t>ной творческой деятельности.</w:t>
      </w:r>
    </w:p>
    <w:p w:rsidR="002E5C29" w:rsidRPr="000364FB" w:rsidRDefault="002E5C2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предметных результатов:</w:t>
      </w:r>
    </w:p>
    <w:p w:rsidR="00843694" w:rsidRDefault="002E5C29" w:rsidP="00843694">
      <w:pPr>
        <w:pStyle w:val="a"/>
      </w:pPr>
      <w:r w:rsidRPr="000364FB">
        <w:t>определение в про</w:t>
      </w:r>
      <w:r w:rsidR="00617050">
        <w:t>слушанном музыкальном произведе</w:t>
      </w:r>
      <w:r w:rsidRPr="000364FB">
        <w:t xml:space="preserve">нии его главных выразительных средств </w:t>
      </w:r>
      <w:r w:rsidR="00843694">
        <w:t>-</w:t>
      </w:r>
      <w:r w:rsidRPr="000364FB">
        <w:t xml:space="preserve"> ритма, мелодии, гармонии, полифонически</w:t>
      </w:r>
      <w:r w:rsidR="00617050">
        <w:t>х приемов, фактуры, тембров, ди</w:t>
      </w:r>
      <w:r w:rsidRPr="000364FB">
        <w:t>намики;</w:t>
      </w:r>
    </w:p>
    <w:p w:rsidR="00843694" w:rsidRPr="00843694" w:rsidRDefault="002E5C29" w:rsidP="00843694">
      <w:pPr>
        <w:pStyle w:val="a"/>
      </w:pPr>
      <w:r w:rsidRPr="00843694">
        <w:t>умение отразить пон</w:t>
      </w:r>
      <w:r w:rsidR="00617050" w:rsidRPr="00843694">
        <w:t>имание художественного воздейст</w:t>
      </w:r>
      <w:r w:rsidRPr="00843694">
        <w:t>вия музыкальных средств в размышлениях о музыке (устно и письменно);</w:t>
      </w:r>
    </w:p>
    <w:p w:rsidR="00843694" w:rsidRPr="00843694" w:rsidRDefault="002E5C29" w:rsidP="00843694">
      <w:pPr>
        <w:pStyle w:val="a"/>
      </w:pPr>
      <w:r w:rsidRPr="00843694">
        <w:t xml:space="preserve">проявление навыков вокально-хоровой деятельности </w:t>
      </w:r>
      <w:r w:rsidR="00843694">
        <w:t>-</w:t>
      </w:r>
    </w:p>
    <w:p w:rsidR="002E5C29" w:rsidRPr="00843694" w:rsidRDefault="002E5C29" w:rsidP="00843694">
      <w:pPr>
        <w:pStyle w:val="a"/>
      </w:pPr>
      <w:r w:rsidRPr="00843694">
        <w:t xml:space="preserve"> исполнение одно-двухго</w:t>
      </w:r>
      <w:r w:rsidR="00617050" w:rsidRPr="00843694">
        <w:t>лосных произведений с аккомпане</w:t>
      </w:r>
      <w:r w:rsidRPr="00843694">
        <w:t>ментом, умение исполня</w:t>
      </w:r>
      <w:r w:rsidR="00617050" w:rsidRPr="00843694">
        <w:t>ть более сложные ритмические ри</w:t>
      </w:r>
      <w:r w:rsidRPr="00843694">
        <w:t xml:space="preserve">сунки (синкопы, ломбардский ритм, </w:t>
      </w:r>
      <w:proofErr w:type="spellStart"/>
      <w:r w:rsidRPr="00843694">
        <w:t>остинатный</w:t>
      </w:r>
      <w:proofErr w:type="spellEnd"/>
      <w:r w:rsidRPr="00843694">
        <w:t xml:space="preserve"> ритм).</w:t>
      </w:r>
    </w:p>
    <w:p w:rsidR="002E5C29" w:rsidRPr="00843694" w:rsidRDefault="000D3692" w:rsidP="00617050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proofErr w:type="gramStart"/>
      <w:r w:rsidRPr="008436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7 </w:t>
      </w:r>
      <w:r w:rsidR="002E5C29" w:rsidRPr="008436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 КЛАСС</w:t>
      </w:r>
      <w:proofErr w:type="gramEnd"/>
    </w:p>
    <w:p w:rsidR="002E5C29" w:rsidRPr="000364FB" w:rsidRDefault="002E5C2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личностных результатов:</w:t>
      </w:r>
    </w:p>
    <w:p w:rsidR="002E5C29" w:rsidRPr="000364FB" w:rsidRDefault="002E5C29" w:rsidP="00843694">
      <w:pPr>
        <w:pStyle w:val="a"/>
      </w:pPr>
      <w:r w:rsidRPr="000364FB">
        <w:t>развитие музыкаль</w:t>
      </w:r>
      <w:r w:rsidR="00617050">
        <w:t>но-эстетического чувства, прояв</w:t>
      </w:r>
      <w:r w:rsidRPr="000364FB">
        <w:t>ляющегося в эмоционально-ценностном, заинтересованном отношении к музыке;</w:t>
      </w:r>
    </w:p>
    <w:p w:rsidR="00843694" w:rsidRDefault="002E5C29" w:rsidP="00843694">
      <w:pPr>
        <w:pStyle w:val="a"/>
      </w:pPr>
      <w:r w:rsidRPr="000364FB">
        <w:t>совершенствование</w:t>
      </w:r>
      <w:r w:rsidR="00617050">
        <w:t xml:space="preserve"> художественного вкуса, устойчи</w:t>
      </w:r>
      <w:r w:rsidRPr="000364FB">
        <w:t>вых предпочтений в области эстетически</w:t>
      </w:r>
      <w:r w:rsidR="00617050">
        <w:t xml:space="preserve"> ценных произведе</w:t>
      </w:r>
      <w:r w:rsidRPr="000364FB">
        <w:t>ний музыкального искусства;</w:t>
      </w:r>
    </w:p>
    <w:p w:rsidR="00843694" w:rsidRPr="00843694" w:rsidRDefault="002E5C29" w:rsidP="00843694">
      <w:pPr>
        <w:pStyle w:val="a"/>
      </w:pPr>
      <w:r w:rsidRPr="00843694">
        <w:t>овладение художественными умениями и навыками в процессе продуктивно</w:t>
      </w:r>
      <w:r w:rsidR="00617050" w:rsidRPr="00843694">
        <w:t>й музыкально-творческой деятель</w:t>
      </w:r>
      <w:r w:rsidRPr="00843694">
        <w:t>ности;</w:t>
      </w:r>
    </w:p>
    <w:p w:rsidR="00843694" w:rsidRPr="00843694" w:rsidRDefault="002E5C29" w:rsidP="00843694">
      <w:pPr>
        <w:pStyle w:val="a"/>
      </w:pPr>
      <w:r w:rsidRPr="00843694">
        <w:t>наличие определен</w:t>
      </w:r>
      <w:r w:rsidR="00617050" w:rsidRPr="00843694">
        <w:t>ного уровня развития общих музы</w:t>
      </w:r>
      <w:r w:rsidRPr="00843694">
        <w:t>кальных способностей, включая образное и ассоциативное мышление, творческое воображение;</w:t>
      </w:r>
    </w:p>
    <w:p w:rsidR="00843694" w:rsidRPr="00843694" w:rsidRDefault="002E5C29" w:rsidP="00843694">
      <w:pPr>
        <w:pStyle w:val="a"/>
      </w:pPr>
      <w:r w:rsidRPr="00843694">
        <w:t>приобретение устойчивых навыков самостоятельной, целенаправленной, содержательной музыкально-учебной деятельности;</w:t>
      </w:r>
    </w:p>
    <w:p w:rsidR="002E5C29" w:rsidRPr="00843694" w:rsidRDefault="002E5C29" w:rsidP="00843694">
      <w:pPr>
        <w:pStyle w:val="a"/>
      </w:pPr>
      <w:r w:rsidRPr="00843694">
        <w:t>сотрудничество в ходе реализации коллективных твор</w:t>
      </w:r>
      <w:r w:rsidRPr="00843694">
        <w:softHyphen/>
        <w:t>ческих проектов, реше</w:t>
      </w:r>
      <w:r w:rsidR="00617050" w:rsidRPr="00843694">
        <w:t>ния различных музыкально-творче</w:t>
      </w:r>
      <w:r w:rsidRPr="00843694">
        <w:t>ских задач.</w:t>
      </w:r>
    </w:p>
    <w:p w:rsidR="002E5C29" w:rsidRPr="000364FB" w:rsidRDefault="002E5C2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метапредметных результатов:</w:t>
      </w:r>
    </w:p>
    <w:p w:rsidR="00843694" w:rsidRDefault="002E5C29" w:rsidP="00843694">
      <w:pPr>
        <w:pStyle w:val="a"/>
      </w:pPr>
      <w:r w:rsidRPr="000364FB">
        <w:t>анализ собственной учебной деятельности и внесение необходимых корректив для достижения запланированных результатов;</w:t>
      </w:r>
    </w:p>
    <w:p w:rsidR="00843694" w:rsidRPr="00843694" w:rsidRDefault="002E5C29" w:rsidP="00843694">
      <w:pPr>
        <w:pStyle w:val="a"/>
      </w:pPr>
      <w:r w:rsidRPr="00843694">
        <w:t>проявление творческой инициативы и самостоятель</w:t>
      </w:r>
      <w:r w:rsidRPr="00843694">
        <w:softHyphen/>
        <w:t>ности в процессе овладения учебными действиями;</w:t>
      </w:r>
    </w:p>
    <w:p w:rsidR="00843694" w:rsidRPr="00843694" w:rsidRDefault="002E5C29" w:rsidP="00843694">
      <w:pPr>
        <w:pStyle w:val="a"/>
      </w:pPr>
      <w:r w:rsidRPr="00843694">
        <w:t>размышление о воздействии музыки на человека, ее взаимосвязи с жизнью и другими видами искусства;</w:t>
      </w:r>
    </w:p>
    <w:p w:rsidR="00843694" w:rsidRPr="00843694" w:rsidRDefault="002E5C29" w:rsidP="00843694">
      <w:pPr>
        <w:pStyle w:val="a"/>
      </w:pPr>
      <w:r w:rsidRPr="00843694">
        <w:t>использование разн</w:t>
      </w:r>
      <w:r w:rsidR="00617050" w:rsidRPr="00843694">
        <w:t>ых источников информации; стрем</w:t>
      </w:r>
      <w:r w:rsidRPr="00843694">
        <w:t>ление к самостоятельному общению с искусством и художе</w:t>
      </w:r>
      <w:r w:rsidRPr="00843694">
        <w:softHyphen/>
        <w:t>ственному самообразованию;</w:t>
      </w:r>
    </w:p>
    <w:p w:rsidR="00843694" w:rsidRPr="00843694" w:rsidRDefault="002E5C29" w:rsidP="00843694">
      <w:pPr>
        <w:pStyle w:val="a"/>
      </w:pPr>
      <w:r w:rsidRPr="00843694">
        <w:t>определение целей и задач собственной музыкальной деятельности, выбор сред</w:t>
      </w:r>
      <w:r w:rsidR="00617050" w:rsidRPr="00843694">
        <w:t>ств и способов ее успешного осу</w:t>
      </w:r>
      <w:r w:rsidRPr="00843694">
        <w:t>ществления в реальных жизненных ситуациях;</w:t>
      </w:r>
    </w:p>
    <w:p w:rsidR="00843694" w:rsidRPr="00843694" w:rsidRDefault="002E5C29" w:rsidP="00843694">
      <w:pPr>
        <w:pStyle w:val="a"/>
      </w:pPr>
      <w:r w:rsidRPr="00843694">
        <w:t>применение полученных знаний о музыке как виде ис</w:t>
      </w:r>
      <w:r w:rsidRPr="00843694">
        <w:softHyphen/>
        <w:t>кусства для решения раз</w:t>
      </w:r>
      <w:r w:rsidR="00617050" w:rsidRPr="00843694">
        <w:t>нообразных художественно-творче</w:t>
      </w:r>
      <w:r w:rsidRPr="00843694">
        <w:t>ских задач;</w:t>
      </w:r>
    </w:p>
    <w:p w:rsidR="00843694" w:rsidRPr="00843694" w:rsidRDefault="002E5C29" w:rsidP="00843694">
      <w:pPr>
        <w:pStyle w:val="a"/>
      </w:pPr>
      <w:r w:rsidRPr="00843694">
        <w:lastRenderedPageBreak/>
        <w:t>наличие аргумент</w:t>
      </w:r>
      <w:r w:rsidR="00617050" w:rsidRPr="00843694">
        <w:t>ированной точки зрения в отноше</w:t>
      </w:r>
      <w:r w:rsidRPr="00843694">
        <w:t>нии музыкальных произведений, различных явлений отече</w:t>
      </w:r>
      <w:r w:rsidRPr="00843694">
        <w:softHyphen/>
        <w:t>ственной и зарубежной музыкальной культуры;</w:t>
      </w:r>
    </w:p>
    <w:p w:rsidR="002E5C29" w:rsidRPr="00843694" w:rsidRDefault="002E5C29" w:rsidP="00843694">
      <w:pPr>
        <w:pStyle w:val="a"/>
      </w:pPr>
      <w:r w:rsidRPr="00843694">
        <w:t>общение, взаимодей</w:t>
      </w:r>
      <w:r w:rsidR="002D776B" w:rsidRPr="00843694">
        <w:t xml:space="preserve">ствие со сверстниками в </w:t>
      </w:r>
      <w:proofErr w:type="spellStart"/>
      <w:r w:rsidR="002D776B" w:rsidRPr="00843694">
        <w:t>совмес</w:t>
      </w:r>
      <w:r w:rsidRPr="00843694">
        <w:t>ной</w:t>
      </w:r>
      <w:proofErr w:type="spellEnd"/>
      <w:r w:rsidRPr="00843694">
        <w:t xml:space="preserve"> творческой деятельности.</w:t>
      </w:r>
    </w:p>
    <w:p w:rsidR="002E5C29" w:rsidRPr="000364FB" w:rsidRDefault="002E5C2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предметных результатов:</w:t>
      </w:r>
    </w:p>
    <w:p w:rsidR="00843694" w:rsidRDefault="002E5C29" w:rsidP="00843694">
      <w:pPr>
        <w:pStyle w:val="a"/>
      </w:pPr>
      <w:r w:rsidRPr="000364FB">
        <w:t>понимание главных особенностей содержания и формы в музыке, осознание их органического взаимодействия;</w:t>
      </w:r>
    </w:p>
    <w:p w:rsidR="00843694" w:rsidRPr="00843694" w:rsidRDefault="002E5C29" w:rsidP="00843694">
      <w:pPr>
        <w:pStyle w:val="a"/>
      </w:pPr>
      <w:r w:rsidRPr="00843694">
        <w:t>умение определить характерные черты музыкального образа в связи с его прина</w:t>
      </w:r>
      <w:r w:rsidR="002D776B" w:rsidRPr="00843694">
        <w:t>длежностью к лирике, драме, эпо</w:t>
      </w:r>
      <w:r w:rsidRPr="00843694">
        <w:t>су и отражение этого умения в размышлениях о музыке;</w:t>
      </w:r>
    </w:p>
    <w:p w:rsidR="00843694" w:rsidRPr="00843694" w:rsidRDefault="002E5C29" w:rsidP="00843694">
      <w:pPr>
        <w:pStyle w:val="a"/>
      </w:pPr>
      <w:r w:rsidRPr="00843694">
        <w:t>умение находить взаимодействия между жизненными явлениями и их художественными воплощениями в образах музыкальных произведений;</w:t>
      </w:r>
    </w:p>
    <w:p w:rsidR="00843694" w:rsidRPr="00843694" w:rsidRDefault="002E5C29" w:rsidP="00843694">
      <w:pPr>
        <w:pStyle w:val="a"/>
      </w:pPr>
      <w:r w:rsidRPr="00843694">
        <w:t>умение находить в</w:t>
      </w:r>
      <w:r w:rsidR="002D776B" w:rsidRPr="00843694">
        <w:t>заимодействия между художествен</w:t>
      </w:r>
      <w:r w:rsidRPr="00843694">
        <w:t>ными образами музыки, литературы и изобразительного ис</w:t>
      </w:r>
      <w:r w:rsidRPr="00843694">
        <w:softHyphen/>
        <w:t>кусства (с учетом критериев, представленных в учебнике);</w:t>
      </w:r>
    </w:p>
    <w:p w:rsidR="00843694" w:rsidRPr="00843694" w:rsidRDefault="002E5C29" w:rsidP="00843694">
      <w:pPr>
        <w:pStyle w:val="a"/>
      </w:pPr>
      <w:r w:rsidRPr="00843694">
        <w:t>осмысление характера развития музыкального образа, проявляющегося в музыкальной драматургии;</w:t>
      </w:r>
    </w:p>
    <w:p w:rsidR="00843694" w:rsidRPr="00843694" w:rsidRDefault="002E5C29" w:rsidP="00843694">
      <w:pPr>
        <w:pStyle w:val="a"/>
      </w:pPr>
      <w:r w:rsidRPr="00843694">
        <w:t>понимание художе</w:t>
      </w:r>
      <w:r w:rsidR="002D776B" w:rsidRPr="00843694">
        <w:t>ственно-выразительных особеннос</w:t>
      </w:r>
      <w:r w:rsidRPr="00843694">
        <w:t>тей музыкальных форм (период, двухчастная форма, трехча</w:t>
      </w:r>
      <w:r w:rsidRPr="00843694">
        <w:softHyphen/>
        <w:t>стная форма, рондо, вариации, сонатная форма);</w:t>
      </w:r>
    </w:p>
    <w:p w:rsidR="002E5C29" w:rsidRPr="00843694" w:rsidRDefault="002E5C29" w:rsidP="00843694">
      <w:pPr>
        <w:pStyle w:val="a"/>
      </w:pPr>
      <w:r w:rsidRPr="00843694">
        <w:t xml:space="preserve">проявление навыков вокально-хоровой деятельности — исполнение двухголосных произведений с использованием различных </w:t>
      </w:r>
      <w:proofErr w:type="spellStart"/>
      <w:r w:rsidRPr="00843694">
        <w:t>консонирующих</w:t>
      </w:r>
      <w:proofErr w:type="spellEnd"/>
      <w:r w:rsidRPr="00843694">
        <w:t xml:space="preserve"> интервалов, умение вслушивать</w:t>
      </w:r>
      <w:r w:rsidRPr="00843694">
        <w:softHyphen/>
        <w:t>ся в аккордовую партитуру и слышать ее отдельные голоса.</w:t>
      </w:r>
    </w:p>
    <w:p w:rsidR="002E5C29" w:rsidRPr="00843694" w:rsidRDefault="000D3692" w:rsidP="00617050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  <w:r w:rsidRPr="008436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8 </w:t>
      </w:r>
      <w:r w:rsidR="002E5C29" w:rsidRPr="00843694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КЛАСС</w:t>
      </w:r>
    </w:p>
    <w:p w:rsidR="002E5C29" w:rsidRPr="000364FB" w:rsidRDefault="002E5C2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личностных результатов:</w:t>
      </w:r>
    </w:p>
    <w:p w:rsidR="00843694" w:rsidRDefault="002E5C29" w:rsidP="00843694">
      <w:pPr>
        <w:pStyle w:val="a"/>
      </w:pPr>
      <w:r w:rsidRPr="000364FB">
        <w:t>обогащение духовного мира на основе присвоения ху</w:t>
      </w:r>
      <w:r w:rsidRPr="000364FB">
        <w:softHyphen/>
        <w:t>дожественного опыта человечества;</w:t>
      </w:r>
    </w:p>
    <w:p w:rsidR="00843694" w:rsidRPr="00843694" w:rsidRDefault="002E5C29" w:rsidP="00843694">
      <w:pPr>
        <w:pStyle w:val="a"/>
      </w:pPr>
      <w:r w:rsidRPr="00843694">
        <w:t>обобщенное предст</w:t>
      </w:r>
      <w:r w:rsidR="002D776B" w:rsidRPr="00843694">
        <w:t>авление о художественных ценнос</w:t>
      </w:r>
      <w:r w:rsidRPr="00843694">
        <w:t>тях произведений разных видов искусства;</w:t>
      </w:r>
    </w:p>
    <w:p w:rsidR="00843694" w:rsidRPr="00843694" w:rsidRDefault="002E5C29" w:rsidP="00843694">
      <w:pPr>
        <w:pStyle w:val="a"/>
      </w:pPr>
      <w:r w:rsidRPr="00843694">
        <w:t>наличие предпочтений, художественно-эстетического вкуса, эмпатии, эмоциона</w:t>
      </w:r>
      <w:r w:rsidR="002D776B" w:rsidRPr="00843694">
        <w:t>льной отзывчивости и заинтересо</w:t>
      </w:r>
      <w:r w:rsidRPr="00843694">
        <w:t>ванного отношения к искусству;</w:t>
      </w:r>
    </w:p>
    <w:p w:rsidR="00843694" w:rsidRPr="00843694" w:rsidRDefault="002E5C29" w:rsidP="00843694">
      <w:pPr>
        <w:pStyle w:val="a"/>
      </w:pPr>
      <w:r w:rsidRPr="00843694">
        <w:t>инициативность и са</w:t>
      </w:r>
      <w:r w:rsidR="002D776B" w:rsidRPr="00843694">
        <w:t>мостоятельность в решении разно</w:t>
      </w:r>
      <w:r w:rsidRPr="00843694">
        <w:t>уровневых учебно-творческих задач;</w:t>
      </w:r>
    </w:p>
    <w:p w:rsidR="00843694" w:rsidRPr="00843694" w:rsidRDefault="002E5C29" w:rsidP="00843694">
      <w:pPr>
        <w:pStyle w:val="a"/>
      </w:pPr>
      <w:r w:rsidRPr="00843694">
        <w:t>соответствующий во</w:t>
      </w:r>
      <w:r w:rsidR="002D776B" w:rsidRPr="00843694">
        <w:t>зрасту уровень культуры восприя</w:t>
      </w:r>
      <w:r w:rsidRPr="00843694">
        <w:t>тия искусства;</w:t>
      </w:r>
    </w:p>
    <w:p w:rsidR="00843694" w:rsidRPr="00843694" w:rsidRDefault="002E5C29" w:rsidP="00843694">
      <w:pPr>
        <w:pStyle w:val="a"/>
      </w:pPr>
      <w:r w:rsidRPr="00843694">
        <w:t>наличие определенного уровня</w:t>
      </w:r>
      <w:r w:rsidR="002D776B" w:rsidRPr="00843694">
        <w:t xml:space="preserve"> развития общих худо</w:t>
      </w:r>
      <w:r w:rsidRPr="00843694">
        <w:t>жественных способностей</w:t>
      </w:r>
      <w:r w:rsidR="002D776B" w:rsidRPr="00843694">
        <w:t>, включая образное и ассоциатив</w:t>
      </w:r>
      <w:r w:rsidRPr="00843694">
        <w:t>ное мышление, творческое воображение;</w:t>
      </w:r>
    </w:p>
    <w:p w:rsidR="002E5C29" w:rsidRPr="00843694" w:rsidRDefault="002E5C29" w:rsidP="00843694">
      <w:pPr>
        <w:pStyle w:val="a"/>
      </w:pPr>
      <w:r w:rsidRPr="00843694">
        <w:t>участие в учебном</w:t>
      </w:r>
      <w:r w:rsidR="002D776B" w:rsidRPr="00843694">
        <w:t xml:space="preserve"> сотрудничестве и творческой де</w:t>
      </w:r>
      <w:r w:rsidRPr="00843694">
        <w:t>ятельности на основе у</w:t>
      </w:r>
      <w:r w:rsidR="002D776B" w:rsidRPr="00843694">
        <w:t>важения к художественным интере</w:t>
      </w:r>
      <w:r w:rsidRPr="00843694">
        <w:t>сам сверстников.</w:t>
      </w:r>
    </w:p>
    <w:p w:rsidR="002E5C29" w:rsidRPr="000364FB" w:rsidRDefault="002E5C2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метапредметных результатов:</w:t>
      </w:r>
    </w:p>
    <w:p w:rsidR="00843694" w:rsidRDefault="002E5C29" w:rsidP="00843694">
      <w:pPr>
        <w:pStyle w:val="a"/>
      </w:pPr>
      <w:r w:rsidRPr="000364FB">
        <w:t>понимание роли искусства в становлении духовного мира человека; культурно-историческом развитии современ</w:t>
      </w:r>
      <w:r w:rsidRPr="000364FB">
        <w:softHyphen/>
        <w:t>ного социума;</w:t>
      </w:r>
    </w:p>
    <w:p w:rsidR="00843694" w:rsidRPr="00843694" w:rsidRDefault="002E5C29" w:rsidP="00843694">
      <w:pPr>
        <w:pStyle w:val="a"/>
      </w:pPr>
      <w:r w:rsidRPr="00843694">
        <w:t>общее представлен</w:t>
      </w:r>
      <w:r w:rsidR="002D776B" w:rsidRPr="00843694">
        <w:t>ие об этической составляющей ис</w:t>
      </w:r>
      <w:r w:rsidRPr="00843694">
        <w:t>кусства (добро, зло, справедливость, долг и т. д.);</w:t>
      </w:r>
    </w:p>
    <w:p w:rsidR="00843694" w:rsidRPr="00843694" w:rsidRDefault="002E5C29" w:rsidP="00843694">
      <w:pPr>
        <w:pStyle w:val="a"/>
      </w:pPr>
      <w:r w:rsidRPr="00843694">
        <w:t>развитие устойчивой потребности в общении с миром искусства в собственной в</w:t>
      </w:r>
      <w:r w:rsidR="002D776B" w:rsidRPr="00843694">
        <w:t>неурочной и внешкольной деятель</w:t>
      </w:r>
      <w:r w:rsidRPr="00843694">
        <w:t>ности;</w:t>
      </w:r>
    </w:p>
    <w:p w:rsidR="00843694" w:rsidRPr="00843694" w:rsidRDefault="002E5C29" w:rsidP="00843694">
      <w:pPr>
        <w:pStyle w:val="a"/>
      </w:pPr>
      <w:r w:rsidRPr="00843694">
        <w:t>соответствующий возрасту уровень духовной культуры;</w:t>
      </w:r>
    </w:p>
    <w:p w:rsidR="00843694" w:rsidRPr="00843694" w:rsidRDefault="002E5C29" w:rsidP="00843694">
      <w:pPr>
        <w:pStyle w:val="a"/>
      </w:pPr>
      <w:r w:rsidRPr="00843694">
        <w:t>творческий подход к решению различных учебных и реальных жизненных проблем;</w:t>
      </w:r>
    </w:p>
    <w:p w:rsidR="00843694" w:rsidRPr="00843694" w:rsidRDefault="002E5C29" w:rsidP="00843694">
      <w:pPr>
        <w:pStyle w:val="a"/>
      </w:pPr>
      <w:r w:rsidRPr="00843694">
        <w:t>расширение сферы познавательных интересов, гармо</w:t>
      </w:r>
      <w:r w:rsidRPr="00843694">
        <w:softHyphen/>
        <w:t>ничное интеллектуально-творческое развитие;</w:t>
      </w:r>
    </w:p>
    <w:p w:rsidR="00843694" w:rsidRPr="00843694" w:rsidRDefault="002E5C29" w:rsidP="00843694">
      <w:pPr>
        <w:pStyle w:val="a"/>
      </w:pPr>
      <w:r w:rsidRPr="00843694">
        <w:t>усвоение культурн</w:t>
      </w:r>
      <w:r w:rsidR="002D776B" w:rsidRPr="00843694">
        <w:t>ых традиций, нравственных этало</w:t>
      </w:r>
      <w:r w:rsidRPr="00843694">
        <w:t>нов и норм социального поведения;</w:t>
      </w:r>
    </w:p>
    <w:p w:rsidR="002E5C29" w:rsidRPr="00843694" w:rsidRDefault="002E5C29" w:rsidP="00843694">
      <w:pPr>
        <w:pStyle w:val="a"/>
      </w:pPr>
      <w:r w:rsidRPr="00843694">
        <w:t>эстетическое отношение к окружающему миру (преоб</w:t>
      </w:r>
      <w:r w:rsidRPr="00843694">
        <w:softHyphen/>
        <w:t>разование действительности, привнесение красоты в челове</w:t>
      </w:r>
      <w:r w:rsidRPr="00843694">
        <w:softHyphen/>
        <w:t>ческие отношения).</w:t>
      </w:r>
    </w:p>
    <w:p w:rsidR="002E5C29" w:rsidRPr="000364FB" w:rsidRDefault="002E5C29" w:rsidP="006170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 области предметных результатов:</w:t>
      </w:r>
    </w:p>
    <w:p w:rsidR="00843694" w:rsidRDefault="002E5C29" w:rsidP="00843694">
      <w:pPr>
        <w:pStyle w:val="a"/>
      </w:pPr>
      <w:r w:rsidRPr="000364FB">
        <w:t>постижение духовног</w:t>
      </w:r>
      <w:r w:rsidR="002D776B">
        <w:t>о наследия человечества на осно</w:t>
      </w:r>
      <w:r w:rsidRPr="000364FB">
        <w:t>ве эмоционального переживания произведений искусства;</w:t>
      </w:r>
    </w:p>
    <w:p w:rsidR="00843694" w:rsidRPr="00843694" w:rsidRDefault="002E5C29" w:rsidP="00843694">
      <w:pPr>
        <w:pStyle w:val="a"/>
      </w:pPr>
      <w:r w:rsidRPr="00843694">
        <w:rPr>
          <w:rFonts w:eastAsia="Times New Roman"/>
          <w:color w:val="000000"/>
        </w:rPr>
        <w:lastRenderedPageBreak/>
        <w:t>освоение содержан</w:t>
      </w:r>
      <w:r w:rsidR="002D776B" w:rsidRPr="00843694">
        <w:rPr>
          <w:rFonts w:eastAsia="Times New Roman"/>
          <w:color w:val="000000"/>
        </w:rPr>
        <w:t>ия, претворяющего проблемы «веч</w:t>
      </w:r>
      <w:r w:rsidRPr="00843694">
        <w:rPr>
          <w:rFonts w:eastAsia="Times New Roman"/>
          <w:color w:val="000000"/>
        </w:rPr>
        <w:t>ных тем» в искусстве;</w:t>
      </w:r>
    </w:p>
    <w:p w:rsidR="00843694" w:rsidRPr="00843694" w:rsidRDefault="002E5C29" w:rsidP="00843694">
      <w:pPr>
        <w:pStyle w:val="a"/>
      </w:pPr>
      <w:r w:rsidRPr="00843694">
        <w:rPr>
          <w:rFonts w:eastAsia="Times New Roman"/>
          <w:color w:val="000000"/>
        </w:rPr>
        <w:t>умение аргументировано рассуждать о роли музыки в жизни человека;</w:t>
      </w:r>
    </w:p>
    <w:p w:rsidR="00843694" w:rsidRPr="00843694" w:rsidRDefault="002E5C29" w:rsidP="00843694">
      <w:pPr>
        <w:pStyle w:val="a"/>
      </w:pPr>
      <w:r w:rsidRPr="00843694">
        <w:rPr>
          <w:rFonts w:eastAsia="Times New Roman"/>
          <w:color w:val="000000"/>
        </w:rPr>
        <w:t>осмысление важне</w:t>
      </w:r>
      <w:r w:rsidR="002D776B" w:rsidRPr="00843694">
        <w:rPr>
          <w:rFonts w:eastAsia="Times New Roman"/>
          <w:color w:val="000000"/>
        </w:rPr>
        <w:t xml:space="preserve">йших категорий в музыкальном </w:t>
      </w:r>
      <w:r w:rsidR="00843694" w:rsidRPr="00843694">
        <w:rPr>
          <w:rFonts w:eastAsia="Times New Roman"/>
          <w:color w:val="000000"/>
        </w:rPr>
        <w:t xml:space="preserve">искусстве </w:t>
      </w:r>
      <w:r w:rsidR="00843694">
        <w:rPr>
          <w:rFonts w:eastAsia="Times New Roman"/>
          <w:color w:val="000000"/>
        </w:rPr>
        <w:t xml:space="preserve">- </w:t>
      </w:r>
      <w:r w:rsidRPr="00843694">
        <w:rPr>
          <w:rFonts w:eastAsia="Times New Roman"/>
          <w:color w:val="000000"/>
        </w:rPr>
        <w:t>традиции и со</w:t>
      </w:r>
      <w:r w:rsidR="002D776B" w:rsidRPr="00843694">
        <w:rPr>
          <w:rFonts w:eastAsia="Times New Roman"/>
          <w:color w:val="000000"/>
        </w:rPr>
        <w:t>временности, понимании их нераз</w:t>
      </w:r>
      <w:r w:rsidRPr="00843694">
        <w:rPr>
          <w:rFonts w:eastAsia="Times New Roman"/>
          <w:color w:val="000000"/>
        </w:rPr>
        <w:t>рывной связи;</w:t>
      </w:r>
    </w:p>
    <w:p w:rsidR="00843694" w:rsidRPr="00843694" w:rsidRDefault="00280FA4" w:rsidP="00843694">
      <w:pPr>
        <w:pStyle w:val="a"/>
      </w:pPr>
      <w:r w:rsidRPr="00843694">
        <w:rPr>
          <w:rFonts w:eastAsia="Times New Roman"/>
          <w:color w:val="000000"/>
        </w:rPr>
        <w:t>установление вза</w:t>
      </w:r>
      <w:r w:rsidR="002D776B" w:rsidRPr="00843694">
        <w:rPr>
          <w:rFonts w:eastAsia="Times New Roman"/>
          <w:color w:val="000000"/>
        </w:rPr>
        <w:t>имодействий между образами музы</w:t>
      </w:r>
      <w:r w:rsidRPr="00843694">
        <w:rPr>
          <w:rFonts w:eastAsia="Times New Roman"/>
          <w:color w:val="000000"/>
        </w:rPr>
        <w:t>ки, литературы и изобрази</w:t>
      </w:r>
      <w:r w:rsidR="002D776B" w:rsidRPr="00843694">
        <w:rPr>
          <w:rFonts w:eastAsia="Times New Roman"/>
          <w:color w:val="000000"/>
        </w:rPr>
        <w:t>тельного искусства на уровне со</w:t>
      </w:r>
      <w:r w:rsidRPr="00843694">
        <w:rPr>
          <w:rFonts w:eastAsia="Times New Roman"/>
          <w:color w:val="000000"/>
        </w:rPr>
        <w:t>держания и формы;</w:t>
      </w:r>
    </w:p>
    <w:p w:rsidR="00843694" w:rsidRPr="00843694" w:rsidRDefault="00280FA4" w:rsidP="00843694">
      <w:pPr>
        <w:pStyle w:val="a"/>
      </w:pPr>
      <w:r w:rsidRPr="00843694">
        <w:rPr>
          <w:rFonts w:eastAsia="Times New Roman"/>
          <w:color w:val="000000"/>
        </w:rPr>
        <w:t>понимание концепт</w:t>
      </w:r>
      <w:r w:rsidR="002D776B" w:rsidRPr="00843694">
        <w:rPr>
          <w:rFonts w:eastAsia="Times New Roman"/>
          <w:color w:val="000000"/>
        </w:rPr>
        <w:t>уально-содержательных особеннос</w:t>
      </w:r>
      <w:r w:rsidRPr="00843694">
        <w:rPr>
          <w:rFonts w:eastAsia="Times New Roman"/>
          <w:color w:val="000000"/>
        </w:rPr>
        <w:t>тей сонатной формы;</w:t>
      </w:r>
    </w:p>
    <w:p w:rsidR="00280FA4" w:rsidRPr="00843694" w:rsidRDefault="00280FA4" w:rsidP="00843694">
      <w:pPr>
        <w:pStyle w:val="a"/>
      </w:pPr>
      <w:r w:rsidRPr="00843694">
        <w:rPr>
          <w:rFonts w:eastAsia="Times New Roman"/>
          <w:color w:val="000000"/>
        </w:rPr>
        <w:t>сформированность н</w:t>
      </w:r>
      <w:r w:rsidR="002D776B" w:rsidRPr="00843694">
        <w:rPr>
          <w:rFonts w:eastAsia="Times New Roman"/>
          <w:color w:val="000000"/>
        </w:rPr>
        <w:t>авыков вокально-хоровой деятель</w:t>
      </w:r>
      <w:r w:rsidRPr="00843694">
        <w:rPr>
          <w:rFonts w:eastAsia="Times New Roman"/>
          <w:color w:val="000000"/>
        </w:rPr>
        <w:t xml:space="preserve">ности </w:t>
      </w:r>
      <w:r w:rsidR="00843694">
        <w:rPr>
          <w:rFonts w:eastAsia="Times New Roman"/>
          <w:color w:val="000000"/>
        </w:rPr>
        <w:t xml:space="preserve">- </w:t>
      </w:r>
      <w:r w:rsidR="00843694" w:rsidRPr="00843694">
        <w:rPr>
          <w:rFonts w:eastAsia="Times New Roman"/>
          <w:color w:val="000000"/>
        </w:rPr>
        <w:t>умение</w:t>
      </w:r>
      <w:r w:rsidRPr="00843694">
        <w:rPr>
          <w:rFonts w:eastAsia="Times New Roman"/>
          <w:color w:val="000000"/>
        </w:rPr>
        <w:t xml:space="preserve"> исполнять произведения различных жанров и стилей, представленных в программе; умение петь под фо</w:t>
      </w:r>
      <w:r w:rsidRPr="00843694">
        <w:rPr>
          <w:rFonts w:eastAsia="Times New Roman"/>
          <w:color w:val="000000"/>
        </w:rPr>
        <w:softHyphen/>
        <w:t>нограмму с различным аккомпанементом (фортепиано, гита</w:t>
      </w:r>
      <w:r w:rsidRPr="00843694">
        <w:rPr>
          <w:rFonts w:eastAsia="Times New Roman"/>
          <w:color w:val="000000"/>
        </w:rPr>
        <w:softHyphen/>
        <w:t>ра, электромузыкальные инструменты), умение владеть сво</w:t>
      </w:r>
      <w:r w:rsidRPr="00843694">
        <w:rPr>
          <w:rFonts w:eastAsia="Times New Roman"/>
          <w:color w:val="000000"/>
        </w:rPr>
        <w:softHyphen/>
        <w:t>им голосом и дыханием в период мутации.</w:t>
      </w:r>
    </w:p>
    <w:p w:rsidR="002D776B" w:rsidRPr="002D776B" w:rsidRDefault="002D776B" w:rsidP="00DA636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280FA4" w:rsidRPr="00E947E6" w:rsidRDefault="00280FA4" w:rsidP="00A5545A">
      <w:pPr>
        <w:pStyle w:val="1"/>
        <w:numPr>
          <w:ilvl w:val="0"/>
          <w:numId w:val="129"/>
        </w:numPr>
        <w:jc w:val="center"/>
        <w:rPr>
          <w:rFonts w:ascii="Times New Roman" w:eastAsia="Times New Roman" w:hAnsi="Times New Roman"/>
          <w:sz w:val="24"/>
          <w:szCs w:val="24"/>
        </w:rPr>
      </w:pPr>
      <w:r w:rsidRPr="00E947E6">
        <w:rPr>
          <w:rFonts w:ascii="Times New Roman" w:hAnsi="Times New Roman"/>
          <w:caps/>
          <w:sz w:val="24"/>
          <w:szCs w:val="24"/>
        </w:rPr>
        <w:t>СОДЕРЖАНИЕ КУРСА</w:t>
      </w:r>
    </w:p>
    <w:p w:rsidR="00280FA4" w:rsidRPr="00DB4B4F" w:rsidRDefault="000D3692" w:rsidP="008D7993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 </w:t>
      </w:r>
      <w:r w:rsid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 (35</w:t>
      </w:r>
      <w:r w:rsidR="00280FA4" w:rsidRP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ч)</w:t>
      </w:r>
    </w:p>
    <w:p w:rsidR="00280FA4" w:rsidRPr="00DB4B4F" w:rsidRDefault="00280FA4" w:rsidP="00843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2" w:name="bookmark2"/>
      <w:r w:rsidRPr="00DB4B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Тема года: «МУЗЫКА И ДРУГИЕ ВИДЫ ИСКУССТВА»</w:t>
      </w:r>
      <w:bookmarkEnd w:id="2"/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рассказывает обо всем.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Древний союз Истоки.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открывает мир.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Искусства различны, тема едина.</w:t>
      </w:r>
    </w:p>
    <w:p w:rsidR="00280FA4" w:rsidRPr="000364FB" w:rsidRDefault="00280FA4" w:rsidP="00843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bookmark3"/>
      <w:r w:rsidRPr="002D77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Часть первая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И ЛИТЕРАТУРА</w:t>
      </w:r>
      <w:bookmarkEnd w:id="3"/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и музыка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Два великих начала искусства.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«Стань музыкою, слово!»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«дружит» не только с поэзией.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Песня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Песня — верный спутник человека.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Мир русской песни.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Песни народов мира.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Романс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Романса трепетные звуки.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Мир человеческих чувств.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Хоровая музыка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Народная хоровая музыка. Хоровая музыка в храме. Что может изображать хоровая музыка.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Опера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Самый значительный жанр вокальной музыки.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Из чего состоит опера.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Балет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Единство музыки и танца.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«Русские сезоны в Париже».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звучит в литературе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Музыкальность слова.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Музыкальные сюжеты в литературе.</w:t>
      </w:r>
    </w:p>
    <w:p w:rsidR="00280FA4" w:rsidRPr="000364FB" w:rsidRDefault="00280FA4" w:rsidP="00843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4" w:name="bookmark4"/>
      <w:r w:rsidRPr="002D77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Часть вторая.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И ИЗОБРАЗИТЕЛЬНОЕ ИСКУССТВО</w:t>
      </w:r>
      <w:bookmarkEnd w:id="4"/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Образы живописи в музыке Живописность искусства.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«Музыка — сестра живописи».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Музыкальный портрет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Может ли музыка выразить характер человека?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Пейзаж в музыке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Образы природы в творчестве музыкантов.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«Музыкальные краски» в произведениях композиторов- импрессионистов.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«Музыкальная живопись» сказок и былин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Волшебная красочность музыкальных сказок.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Сказочные герои в музыке.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Тема богатырей в музыке.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 в произведениях изобразительного искусства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музыкальность в живописи.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«Хорошая живопись — это музыка, это мелодия». Подводим итоги.</w:t>
      </w:r>
    </w:p>
    <w:p w:rsidR="00843694" w:rsidRDefault="00843694" w:rsidP="008D7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0FA4" w:rsidRPr="00DB4B4F" w:rsidRDefault="000D3692" w:rsidP="008D7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 </w:t>
      </w:r>
      <w:r w:rsid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 (35</w:t>
      </w:r>
      <w:r w:rsidR="00280FA4" w:rsidRP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ч)</w:t>
      </w:r>
    </w:p>
    <w:p w:rsidR="00280FA4" w:rsidRPr="00DB4B4F" w:rsidRDefault="00280FA4" w:rsidP="008436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4B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Тема года: «В ЧЕМ СИЛА МУЗЫКИ?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души.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«Тысяча миров» музыки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Наш вечный спутник.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и фантазия.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— память человечества.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В чем сила музыки.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Волшебная сила музыки.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Волшебная сила музыки.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объединяет людей.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Как создается музыкальное произведение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Единство музыкального произведения.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Ритм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«Вначале был ритм».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чем рассказывает музыкальный ритм.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 метра и ритма.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От адажио к престо.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Мелодия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«Мелодия-душа музыки».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«Мелодией одной звучат печаль и радость».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Мелодия «угадывает» нас самих.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Гармония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Что такое гармония в музыке.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Два начала гармонии.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Как могут проявляться выразительные возможности гар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монии.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Красочность музыкальной гармонии.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Полифония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Мир образов полифонической музыки.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Философия фуги.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Фактура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Какой бывает музыкальная фактура.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Пространство фактуры.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Тембры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Тембры — музыкальные краски.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Соло и тутти.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Динамика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Громкость и тишина в музыке.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Тонкая палитра оттенков.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Чудесная тайна </w:t>
      </w:r>
      <w:proofErr w:type="gramStart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музыки</w:t>
      </w:r>
      <w:proofErr w:type="gramEnd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законам красоты.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Подводим итоги (обсуждение с учителем).</w:t>
      </w:r>
    </w:p>
    <w:p w:rsidR="00843694" w:rsidRDefault="00843694" w:rsidP="008D7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0FA4" w:rsidRPr="00DB4B4F" w:rsidRDefault="000D3692" w:rsidP="008D7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 </w:t>
      </w:r>
      <w:r w:rsid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 (35</w:t>
      </w:r>
      <w:r w:rsidR="00280FA4" w:rsidRP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ч)</w:t>
      </w:r>
    </w:p>
    <w:p w:rsidR="00280FA4" w:rsidRPr="00DB4B4F" w:rsidRDefault="00280FA4" w:rsidP="008436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4B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Тема года: «СОДЕРЖАНИЕ И ФОРМА В МУЗЫКЕ»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 единстве содержания и формы в художественном произ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ведении.</w:t>
      </w:r>
    </w:p>
    <w:p w:rsidR="00280FA4" w:rsidRPr="000364FB" w:rsidRDefault="00280FA4" w:rsidP="00843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7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Часть первая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СОДЕРЖАНИЕ В МУЗЫКЕ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Музыку трудно объяснить словами.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чем состоит сущность музыкального содержания.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Каким бывает музыкальное содержание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Музыка, которую можно объяснить словами.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Ноябрьский образ в пьесе П. Чайковского.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Восточная тема у Н. Римского-Корсакова: «</w:t>
      </w:r>
      <w:proofErr w:type="spellStart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Шехеразада</w:t>
      </w:r>
      <w:proofErr w:type="spellEnd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». Когда музыка не нуждается в словах.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образ Лирические образы в музыке.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Драматические образы в музыке.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Эпические образы в музыке.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 чем «рассказывает» музыкальный жанр «Память жанра».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Такие разные песни, танцы, марши.</w:t>
      </w:r>
    </w:p>
    <w:p w:rsidR="00280FA4" w:rsidRPr="000364FB" w:rsidRDefault="00280FA4" w:rsidP="0084369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D776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Часть вторая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ФОРМА В МУЗЫКЕ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«Сюжеты» и «герои» музыкального произведения.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Что такое музыкальная форма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«Художественная форма — это ставшее зримым содержа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ние».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Виды музыкальных форм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Почему музыкальные формы бывают большими и ма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лыми.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шедевр в шестнадцати тактах.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 роли повторов в музыкальной форме.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Два напева в романсе М. Глинки «Венецианская ночь»: двухчастная форма.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«Ночная серенада» Пушкина — Глинки: трехчастная форма.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Многомерность образа: форма рондо.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 Великой Отечественной войны в «Ленинградской» симфонии Д. Шостаковича: вариации.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Музыкальная драматургия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 связи музыкальной формы и музыкальной драма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тургии.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Музыкальный порыв.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образов и персонажей в оперной драматургии.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 искусств: «Слово о полку Игореве» и опера «Князь Игорь».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Развитие музыкальных тем в симфонической драма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тургии.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Формула красоты.</w:t>
      </w:r>
    </w:p>
    <w:p w:rsidR="00843694" w:rsidRDefault="00843694" w:rsidP="008D7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280FA4" w:rsidRPr="00DB4B4F" w:rsidRDefault="000D3692" w:rsidP="008D7993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 </w:t>
      </w:r>
      <w:r w:rsidR="00280FA4" w:rsidRPr="00DB4B4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КЛАСС (35 ч)</w:t>
      </w:r>
    </w:p>
    <w:p w:rsidR="00280FA4" w:rsidRPr="00DB4B4F" w:rsidRDefault="00280FA4" w:rsidP="00843694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DB4B4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Тема года: «ТРАДИЦИЯ И СОВРЕМЕННОСТЬ В МУЗЫКЕ»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 «старая» и «новая» (вместо введения).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Настоящая музыка не бывает старой.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 традиции в музыке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Живая сила традиции.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Вечные темы в музыке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Сказочно-мифологические темы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Искусство начинается с мифа.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Мир сказочной мифологии: опера Н. Римского-Корсакова «Снегурочка».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Языческая Русь в «Весне священной» И. Стравинского.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«Благословляю вас, леса</w:t>
      </w:r>
      <w:r w:rsidR="000D3692"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Мир человеческих чувств Образы радости в музыке.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«Мелодией одной звучат печаль и радость».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«Слезы людские, о слезы людские</w:t>
      </w:r>
      <w:r w:rsidR="000D3692"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…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Бессмертные звуки «Лунной» сонаты.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Два пушкинских образа в музыке.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Трагедия любви в музыке. П. Чайковский. «Ромео и Джульетта».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Подвиг во имя свободы. Л. Бетховен. Увертюра «Эгмонт». Мотивы пути и дороги в русском искусстве.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В поисках истины и красоты Мир духовной музыки.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Колокольный звон на Руси.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Рождественская звезда.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От Рождества до Крещения.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«Светлый Праздник». Православная музыка сегодня.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современности в </w:t>
      </w:r>
      <w:proofErr w:type="gramStart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музыке</w:t>
      </w:r>
      <w:proofErr w:type="gramEnd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мы понимаем современность.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Вечные сюжеты.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Философские образы XX века: «</w:t>
      </w:r>
      <w:proofErr w:type="spellStart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Турангалила</w:t>
      </w:r>
      <w:proofErr w:type="spellEnd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-симфония»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О.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spellStart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Мессиана</w:t>
      </w:r>
      <w:proofErr w:type="spellEnd"/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 Запада и Востока в творчестве отечественных сов</w:t>
      </w: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ременных композиторов.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Новые области в музыке ХХ века (джазовая музыка). Лирические страницы советской музыки.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Диалог времен в музыке А. Шнитке.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«Любовь никогда не перестанет».</w:t>
      </w:r>
    </w:p>
    <w:p w:rsidR="00280FA4" w:rsidRPr="000364FB" w:rsidRDefault="00280FA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364FB">
        <w:rPr>
          <w:rFonts w:ascii="Times New Roman" w:eastAsia="Times New Roman" w:hAnsi="Times New Roman" w:cs="Times New Roman"/>
          <w:color w:val="000000"/>
          <w:sz w:val="24"/>
          <w:szCs w:val="24"/>
        </w:rPr>
        <w:t>Подводим итоги.</w:t>
      </w: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Pr="000364FB" w:rsidRDefault="00784801" w:rsidP="008D799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D51D4" w:rsidRPr="00263541" w:rsidRDefault="00AD51D4" w:rsidP="008D799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80FA4" w:rsidRDefault="00280FA4" w:rsidP="00A5545A">
      <w:pPr>
        <w:pStyle w:val="a6"/>
        <w:numPr>
          <w:ilvl w:val="0"/>
          <w:numId w:val="12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E947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  <w:r w:rsidR="00095732" w:rsidRPr="00E947E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E947E6" w:rsidRPr="00E947E6" w:rsidRDefault="00E947E6" w:rsidP="00E947E6">
      <w:pPr>
        <w:pStyle w:val="a6"/>
        <w:spacing w:after="0" w:line="240" w:lineRule="auto"/>
        <w:ind w:left="1069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D51D4" w:rsidRPr="00E947E6" w:rsidRDefault="00095732" w:rsidP="0009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E947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 класс</w:t>
      </w:r>
      <w:r w:rsidR="00D10C9B" w:rsidRPr="00E947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D10C9B" w:rsidRPr="00E947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10C9B" w:rsidRPr="00E947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Тема года: «Музыка и другие виды искусства»</w:t>
      </w:r>
    </w:p>
    <w:p w:rsidR="00D10C9B" w:rsidRPr="00E947E6" w:rsidRDefault="00D10C9B" w:rsidP="0009573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1020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708"/>
        <w:gridCol w:w="6946"/>
      </w:tblGrid>
      <w:tr w:rsidR="00847376" w:rsidRPr="00263541" w:rsidTr="00EE2E49">
        <w:trPr>
          <w:trHeight w:val="374"/>
        </w:trPr>
        <w:tc>
          <w:tcPr>
            <w:tcW w:w="2553" w:type="dxa"/>
            <w:shd w:val="clear" w:color="auto" w:fill="FFFFFF"/>
            <w:vAlign w:val="center"/>
          </w:tcPr>
          <w:p w:rsidR="00847376" w:rsidRPr="00E947E6" w:rsidRDefault="00847376" w:rsidP="00847376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7E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Название раздела(темы)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847376" w:rsidRPr="00E947E6" w:rsidRDefault="00847376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7E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847376" w:rsidRPr="00E947E6" w:rsidRDefault="00847376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7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Основные виды </w:t>
            </w:r>
            <w:r w:rsidR="00095732" w:rsidRPr="00E947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учебной </w:t>
            </w:r>
            <w:r w:rsidRPr="00E947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деятельности</w:t>
            </w:r>
            <w:r w:rsidR="00095732" w:rsidRPr="00E947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обучающихся</w:t>
            </w:r>
          </w:p>
        </w:tc>
      </w:tr>
      <w:tr w:rsidR="00847376" w:rsidRPr="00263541" w:rsidTr="00EE2E49">
        <w:trPr>
          <w:trHeight w:val="1448"/>
        </w:trPr>
        <w:tc>
          <w:tcPr>
            <w:tcW w:w="2553" w:type="dxa"/>
            <w:shd w:val="clear" w:color="auto" w:fill="FFFFFF"/>
          </w:tcPr>
          <w:p w:rsidR="00847376" w:rsidRPr="00263AA0" w:rsidRDefault="00847376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Музыка рассказывает обо всем</w:t>
            </w:r>
          </w:p>
        </w:tc>
        <w:tc>
          <w:tcPr>
            <w:tcW w:w="708" w:type="dxa"/>
            <w:shd w:val="clear" w:color="auto" w:fill="FFFFFF"/>
          </w:tcPr>
          <w:p w:rsidR="00847376" w:rsidRPr="00263AA0" w:rsidRDefault="00847376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847376" w:rsidRPr="00263AA0" w:rsidRDefault="00847376" w:rsidP="00843694">
            <w:pPr>
              <w:pStyle w:val="a6"/>
              <w:numPr>
                <w:ilvl w:val="0"/>
                <w:numId w:val="13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характерные признаки видов искусства.</w:t>
            </w:r>
          </w:p>
          <w:p w:rsidR="00847376" w:rsidRPr="00263AA0" w:rsidRDefault="00847376" w:rsidP="00843694">
            <w:pPr>
              <w:numPr>
                <w:ilvl w:val="0"/>
                <w:numId w:val="13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ассоциативные связи между художественными образами </w:t>
            </w:r>
            <w:r w:rsidR="00263AA0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 и другими образами искус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ства.</w:t>
            </w:r>
          </w:p>
          <w:p w:rsidR="00847376" w:rsidRPr="00263AA0" w:rsidRDefault="00263AA0" w:rsidP="00843694">
            <w:pPr>
              <w:numPr>
                <w:ilvl w:val="0"/>
                <w:numId w:val="13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Исполнять песенные произведе</w:t>
            </w:r>
            <w:r w:rsidR="00847376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соответствии с их интонацион</w:t>
            </w:r>
            <w:r w:rsidR="00847376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но-образным содержанием</w:t>
            </w:r>
          </w:p>
        </w:tc>
      </w:tr>
      <w:tr w:rsidR="00847376" w:rsidRPr="00263541" w:rsidTr="00EE2E49">
        <w:trPr>
          <w:trHeight w:val="340"/>
        </w:trPr>
        <w:tc>
          <w:tcPr>
            <w:tcW w:w="2553" w:type="dxa"/>
            <w:shd w:val="clear" w:color="auto" w:fill="FFFFFF"/>
          </w:tcPr>
          <w:p w:rsidR="00847376" w:rsidRPr="00EE2E49" w:rsidRDefault="00847376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ДРЕВНИЙ СОЮЗ</w:t>
            </w:r>
          </w:p>
        </w:tc>
        <w:tc>
          <w:tcPr>
            <w:tcW w:w="708" w:type="dxa"/>
            <w:shd w:val="clear" w:color="auto" w:fill="FFFFFF"/>
          </w:tcPr>
          <w:p w:rsidR="00847376" w:rsidRPr="00263AA0" w:rsidRDefault="00847376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FFFFFF"/>
          </w:tcPr>
          <w:p w:rsidR="00847376" w:rsidRPr="00263AA0" w:rsidRDefault="00847376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376" w:rsidRPr="00263541" w:rsidTr="00EE2E49">
        <w:trPr>
          <w:trHeight w:val="1331"/>
        </w:trPr>
        <w:tc>
          <w:tcPr>
            <w:tcW w:w="2553" w:type="dxa"/>
            <w:shd w:val="clear" w:color="auto" w:fill="FFFFFF"/>
          </w:tcPr>
          <w:p w:rsidR="00847376" w:rsidRPr="00263AA0" w:rsidRDefault="00847376" w:rsidP="0084737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Истоки </w:t>
            </w:r>
          </w:p>
        </w:tc>
        <w:tc>
          <w:tcPr>
            <w:tcW w:w="708" w:type="dxa"/>
            <w:shd w:val="clear" w:color="auto" w:fill="FFFFFF"/>
          </w:tcPr>
          <w:p w:rsidR="00847376" w:rsidRPr="00263AA0" w:rsidRDefault="00847376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847376" w:rsidRPr="00263AA0" w:rsidRDefault="00847376" w:rsidP="00843694">
            <w:pPr>
              <w:pStyle w:val="a6"/>
              <w:numPr>
                <w:ilvl w:val="0"/>
                <w:numId w:val="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выявля</w:t>
            </w:r>
            <w:r w:rsid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 внеш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связи между звуками природы и звуками музыки.</w:t>
            </w:r>
          </w:p>
          <w:p w:rsidR="00847376" w:rsidRPr="00263AA0" w:rsidRDefault="00263AA0" w:rsidP="00843694">
            <w:pPr>
              <w:numPr>
                <w:ilvl w:val="0"/>
                <w:numId w:val="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единство истоков раз</w:t>
            </w:r>
            <w:r w:rsidR="00847376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личных видов искусства.</w:t>
            </w:r>
          </w:p>
          <w:p w:rsidR="00847376" w:rsidRPr="00263AA0" w:rsidRDefault="00263AA0" w:rsidP="00843694">
            <w:pPr>
              <w:numPr>
                <w:ilvl w:val="0"/>
                <w:numId w:val="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эмоциональную отзывчивость к музыкальным произведе</w:t>
            </w:r>
            <w:r w:rsidR="00847376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 при их восприятии и исполнении</w:t>
            </w:r>
          </w:p>
        </w:tc>
      </w:tr>
      <w:tr w:rsidR="00847376" w:rsidRPr="00263541" w:rsidTr="00EE2E49">
        <w:trPr>
          <w:trHeight w:val="278"/>
        </w:trPr>
        <w:tc>
          <w:tcPr>
            <w:tcW w:w="2553" w:type="dxa"/>
            <w:shd w:val="clear" w:color="auto" w:fill="FFFFFF"/>
          </w:tcPr>
          <w:p w:rsidR="00847376" w:rsidRPr="00263AA0" w:rsidRDefault="00847376" w:rsidP="0084737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Искусство открывает мир</w:t>
            </w:r>
          </w:p>
        </w:tc>
        <w:tc>
          <w:tcPr>
            <w:tcW w:w="708" w:type="dxa"/>
            <w:shd w:val="clear" w:color="auto" w:fill="FFFFFF"/>
          </w:tcPr>
          <w:p w:rsidR="00847376" w:rsidRPr="00263AA0" w:rsidRDefault="00847376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847376" w:rsidRPr="00263AA0" w:rsidRDefault="00847376" w:rsidP="0084369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</w:t>
            </w:r>
            <w:r w:rsid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вать и обобщать много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образие связей музыки, литературы и изобразительного искусства по критериям, заданным в учебнике.</w:t>
            </w:r>
          </w:p>
          <w:p w:rsidR="00847376" w:rsidRPr="00263AA0" w:rsidRDefault="00263AA0" w:rsidP="0084369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преобразую</w:t>
            </w:r>
            <w:r w:rsidR="00847376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влияния музыки.</w:t>
            </w:r>
          </w:p>
          <w:p w:rsidR="00847376" w:rsidRPr="00263AA0" w:rsidRDefault="00847376" w:rsidP="00843694">
            <w:pPr>
              <w:pStyle w:val="a6"/>
              <w:numPr>
                <w:ilvl w:val="0"/>
                <w:numId w:val="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Исполнять музыку, передавая ее общий художественный смысл</w:t>
            </w:r>
          </w:p>
        </w:tc>
      </w:tr>
      <w:tr w:rsidR="00847376" w:rsidRPr="00263541" w:rsidTr="00EE2E49">
        <w:trPr>
          <w:trHeight w:val="2160"/>
        </w:trPr>
        <w:tc>
          <w:tcPr>
            <w:tcW w:w="2553" w:type="dxa"/>
            <w:shd w:val="clear" w:color="auto" w:fill="FFFFFF"/>
          </w:tcPr>
          <w:p w:rsidR="00847376" w:rsidRPr="00263AA0" w:rsidRDefault="00847376" w:rsidP="00847376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Искусства различны, тема едина</w:t>
            </w:r>
          </w:p>
        </w:tc>
        <w:tc>
          <w:tcPr>
            <w:tcW w:w="708" w:type="dxa"/>
            <w:shd w:val="clear" w:color="auto" w:fill="FFFFFF"/>
          </w:tcPr>
          <w:p w:rsidR="00847376" w:rsidRPr="00263AA0" w:rsidRDefault="00847376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847376" w:rsidRPr="00263AA0" w:rsidRDefault="00847376" w:rsidP="0084369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образами музыки, литературы и изобразительного искусства по заданным в учебнике критериям.</w:t>
            </w:r>
          </w:p>
          <w:p w:rsidR="00847376" w:rsidRPr="00263AA0" w:rsidRDefault="00847376" w:rsidP="0084369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связи между музыкой, литературой и изобразительным искусством на уровне темы.</w:t>
            </w:r>
          </w:p>
          <w:p w:rsidR="00847376" w:rsidRPr="00263AA0" w:rsidRDefault="00847376" w:rsidP="00843694">
            <w:pPr>
              <w:pStyle w:val="a6"/>
              <w:numPr>
                <w:ilvl w:val="0"/>
                <w:numId w:val="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образовательные ресурсы сети Интернет для поиска произведений музыкального, поэтического, изобразительного искусства к изучаемой теме</w:t>
            </w:r>
          </w:p>
        </w:tc>
      </w:tr>
      <w:tr w:rsidR="00847376" w:rsidRPr="00263541" w:rsidTr="00EE2E49">
        <w:trPr>
          <w:trHeight w:val="278"/>
        </w:trPr>
        <w:tc>
          <w:tcPr>
            <w:tcW w:w="2553" w:type="dxa"/>
            <w:shd w:val="clear" w:color="auto" w:fill="FFFFFF"/>
          </w:tcPr>
          <w:p w:rsidR="00847376" w:rsidRPr="00EE2E49" w:rsidRDefault="00847376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МУЗЫКА И </w:t>
            </w:r>
            <w:r w:rsidR="00263AA0"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ЛИТЕРАТУРА. СЛОВО И МУЗЫКА </w:t>
            </w:r>
          </w:p>
        </w:tc>
        <w:tc>
          <w:tcPr>
            <w:tcW w:w="708" w:type="dxa"/>
            <w:shd w:val="clear" w:color="auto" w:fill="FFFFFF"/>
          </w:tcPr>
          <w:p w:rsidR="00847376" w:rsidRPr="00263AA0" w:rsidRDefault="00263AA0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FFFFFF"/>
          </w:tcPr>
          <w:p w:rsidR="00847376" w:rsidRPr="00263AA0" w:rsidRDefault="00847376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7376" w:rsidRPr="00263541" w:rsidTr="00EE2E49">
        <w:trPr>
          <w:trHeight w:val="1700"/>
        </w:trPr>
        <w:tc>
          <w:tcPr>
            <w:tcW w:w="2553" w:type="dxa"/>
            <w:shd w:val="clear" w:color="auto" w:fill="FFFFFF"/>
          </w:tcPr>
          <w:p w:rsidR="00847376" w:rsidRPr="00263AA0" w:rsidRDefault="00847376" w:rsidP="0026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Два великих</w:t>
            </w:r>
            <w:r w:rsidR="00263AA0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начала искусства</w:t>
            </w:r>
          </w:p>
          <w:p w:rsidR="00847376" w:rsidRPr="00263AA0" w:rsidRDefault="00847376" w:rsidP="0026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847376" w:rsidRPr="00263AA0" w:rsidRDefault="00263AA0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847376" w:rsidRPr="00263AA0" w:rsidRDefault="00847376" w:rsidP="00843694">
            <w:pPr>
              <w:pStyle w:val="a6"/>
              <w:numPr>
                <w:ilvl w:val="0"/>
                <w:numId w:val="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выявлять внутренние связи между музыкой и литературой.</w:t>
            </w:r>
          </w:p>
          <w:p w:rsidR="00847376" w:rsidRPr="00263AA0" w:rsidRDefault="00847376" w:rsidP="00843694">
            <w:pPr>
              <w:numPr>
                <w:ilvl w:val="0"/>
                <w:numId w:val="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Исследовать значение литературы для </w:t>
            </w:r>
            <w:r w:rsidR="00263AA0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воплощения музыкальных обра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зов.</w:t>
            </w:r>
          </w:p>
          <w:p w:rsidR="00847376" w:rsidRPr="00263AA0" w:rsidRDefault="00263AA0" w:rsidP="00843694">
            <w:pPr>
              <w:numPr>
                <w:ilvl w:val="0"/>
                <w:numId w:val="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об общности и разли</w:t>
            </w:r>
            <w:r w:rsidR="00847376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чии выразительных средств музыки и литературы</w:t>
            </w:r>
          </w:p>
        </w:tc>
      </w:tr>
      <w:tr w:rsidR="00847376" w:rsidRPr="00263541" w:rsidTr="00EE2E49">
        <w:trPr>
          <w:trHeight w:val="1681"/>
        </w:trPr>
        <w:tc>
          <w:tcPr>
            <w:tcW w:w="2553" w:type="dxa"/>
            <w:shd w:val="clear" w:color="auto" w:fill="FFFFFF"/>
          </w:tcPr>
          <w:p w:rsidR="00847376" w:rsidRPr="00263AA0" w:rsidRDefault="00847376" w:rsidP="00263A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«Стань музыкою, </w:t>
            </w:r>
            <w:r w:rsidR="00263AA0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слово!» </w:t>
            </w:r>
          </w:p>
        </w:tc>
        <w:tc>
          <w:tcPr>
            <w:tcW w:w="708" w:type="dxa"/>
            <w:shd w:val="clear" w:color="auto" w:fill="FFFFFF"/>
          </w:tcPr>
          <w:p w:rsidR="00847376" w:rsidRPr="00263AA0" w:rsidRDefault="00263AA0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:rsidR="00847376" w:rsidRPr="00263AA0" w:rsidRDefault="00847376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FFFFFF"/>
          </w:tcPr>
          <w:p w:rsidR="00847376" w:rsidRPr="00263AA0" w:rsidRDefault="00263AA0" w:rsidP="00843694">
            <w:pPr>
              <w:pStyle w:val="a6"/>
              <w:numPr>
                <w:ilvl w:val="0"/>
                <w:numId w:val="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выявлять внут</w:t>
            </w:r>
            <w:r w:rsidR="00847376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ренние связи между м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узыкой и лите</w:t>
            </w:r>
            <w:r w:rsidR="00847376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ратурой.</w:t>
            </w:r>
          </w:p>
          <w:p w:rsidR="00847376" w:rsidRPr="00263AA0" w:rsidRDefault="00847376" w:rsidP="00843694">
            <w:pPr>
              <w:numPr>
                <w:ilvl w:val="0"/>
                <w:numId w:val="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Исследовать значение литературы </w:t>
            </w:r>
            <w:r w:rsidR="00263AA0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воплощения музыкальных обра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зов.</w:t>
            </w:r>
          </w:p>
          <w:p w:rsidR="00847376" w:rsidRPr="00263AA0" w:rsidRDefault="00263AA0" w:rsidP="00843694">
            <w:pPr>
              <w:numPr>
                <w:ilvl w:val="0"/>
                <w:numId w:val="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об общности и разли</w:t>
            </w:r>
            <w:r w:rsidR="00847376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организации речи в произведе</w:t>
            </w:r>
            <w:r w:rsidR="00847376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ниях литературы и музыки</w:t>
            </w:r>
          </w:p>
        </w:tc>
      </w:tr>
      <w:tr w:rsidR="00847376" w:rsidRPr="00263541" w:rsidTr="00EE2E49">
        <w:trPr>
          <w:trHeight w:val="1124"/>
        </w:trPr>
        <w:tc>
          <w:tcPr>
            <w:tcW w:w="2553" w:type="dxa"/>
            <w:shd w:val="clear" w:color="auto" w:fill="FFFFFF"/>
          </w:tcPr>
          <w:p w:rsidR="00847376" w:rsidRPr="00263AA0" w:rsidRDefault="00263AA0" w:rsidP="00263A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7. Музыка «дружит» не только с поэзией </w:t>
            </w:r>
          </w:p>
        </w:tc>
        <w:tc>
          <w:tcPr>
            <w:tcW w:w="708" w:type="dxa"/>
            <w:shd w:val="clear" w:color="auto" w:fill="FFFFFF"/>
          </w:tcPr>
          <w:p w:rsidR="00847376" w:rsidRPr="00263AA0" w:rsidRDefault="00263AA0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847376" w:rsidRPr="00263AA0" w:rsidRDefault="00847376" w:rsidP="00843694">
            <w:pPr>
              <w:pStyle w:val="a6"/>
              <w:numPr>
                <w:ilvl w:val="0"/>
                <w:numId w:val="13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значение литературы для воплощения музыкальных образов.</w:t>
            </w:r>
          </w:p>
          <w:p w:rsidR="00847376" w:rsidRPr="00263AA0" w:rsidRDefault="00847376" w:rsidP="00843694">
            <w:pPr>
              <w:pStyle w:val="a6"/>
              <w:numPr>
                <w:ilvl w:val="0"/>
                <w:numId w:val="13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обобщать много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образие связей музыки и литературы</w:t>
            </w:r>
          </w:p>
        </w:tc>
      </w:tr>
      <w:tr w:rsidR="00A14036" w:rsidRPr="00263541" w:rsidTr="00EE2E49">
        <w:trPr>
          <w:trHeight w:val="262"/>
        </w:trPr>
        <w:tc>
          <w:tcPr>
            <w:tcW w:w="2553" w:type="dxa"/>
            <w:shd w:val="clear" w:color="auto" w:fill="FFFFFF"/>
          </w:tcPr>
          <w:p w:rsidR="00A14036" w:rsidRPr="00A14036" w:rsidRDefault="00A14036" w:rsidP="00263AA0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ПЕСНЯ</w:t>
            </w:r>
          </w:p>
        </w:tc>
        <w:tc>
          <w:tcPr>
            <w:tcW w:w="708" w:type="dxa"/>
            <w:shd w:val="clear" w:color="auto" w:fill="FFFFFF"/>
          </w:tcPr>
          <w:p w:rsidR="00A14036" w:rsidRPr="00263AA0" w:rsidRDefault="00A14036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946" w:type="dxa"/>
            <w:shd w:val="clear" w:color="auto" w:fill="FFFFFF"/>
          </w:tcPr>
          <w:p w:rsidR="00A14036" w:rsidRPr="00A14036" w:rsidRDefault="00A14036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7376" w:rsidRPr="00263541" w:rsidTr="00EE2E49">
        <w:trPr>
          <w:trHeight w:val="1691"/>
        </w:trPr>
        <w:tc>
          <w:tcPr>
            <w:tcW w:w="2553" w:type="dxa"/>
            <w:shd w:val="clear" w:color="auto" w:fill="FFFFFF"/>
          </w:tcPr>
          <w:p w:rsidR="00847376" w:rsidRPr="00263AA0" w:rsidRDefault="00847376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Песня</w:t>
            </w:r>
            <w:r w:rsidR="00263AA0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— верный спутник человека</w:t>
            </w:r>
          </w:p>
        </w:tc>
        <w:tc>
          <w:tcPr>
            <w:tcW w:w="708" w:type="dxa"/>
            <w:shd w:val="clear" w:color="auto" w:fill="FFFFFF"/>
          </w:tcPr>
          <w:p w:rsidR="00847376" w:rsidRPr="00263AA0" w:rsidRDefault="00263AA0" w:rsidP="008473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847376" w:rsidRPr="00263AA0" w:rsidRDefault="00847376" w:rsidP="00843694">
            <w:pPr>
              <w:pStyle w:val="a6"/>
              <w:numPr>
                <w:ilvl w:val="0"/>
                <w:numId w:val="13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63AA0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сознавать и рассказывать о влия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музыки на человека (на примере песенного жанра).</w:t>
            </w:r>
          </w:p>
          <w:p w:rsidR="00847376" w:rsidRPr="00263AA0" w:rsidRDefault="00847376" w:rsidP="00843694">
            <w:pPr>
              <w:numPr>
                <w:ilvl w:val="0"/>
                <w:numId w:val="13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</w:t>
            </w:r>
            <w:r w:rsidR="00263AA0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эмоци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воздействия музыки на человека.</w:t>
            </w:r>
          </w:p>
          <w:p w:rsidR="00847376" w:rsidRPr="00263AA0" w:rsidRDefault="00847376" w:rsidP="00843694">
            <w:pPr>
              <w:numPr>
                <w:ilvl w:val="0"/>
                <w:numId w:val="13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со сверстниками</w:t>
            </w:r>
            <w:r w:rsidR="0063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="00263AA0"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процессе коллективного обсужде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вопросов учебника (учитывать мнения товарищей)</w:t>
            </w:r>
          </w:p>
        </w:tc>
      </w:tr>
      <w:tr w:rsidR="00635680" w:rsidRPr="00263541" w:rsidTr="00EE2E49">
        <w:trPr>
          <w:trHeight w:val="988"/>
        </w:trPr>
        <w:tc>
          <w:tcPr>
            <w:tcW w:w="2553" w:type="dxa"/>
            <w:shd w:val="clear" w:color="auto" w:fill="FFFFFF"/>
          </w:tcPr>
          <w:p w:rsidR="00635680" w:rsidRPr="00A14036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9. </w:t>
            </w:r>
            <w:r w:rsidRPr="00A14036">
              <w:rPr>
                <w:rFonts w:ascii="Times New Roman" w:hAnsi="Times New Roman"/>
                <w:sz w:val="24"/>
                <w:szCs w:val="24"/>
              </w:rPr>
              <w:t>Пес</w:t>
            </w:r>
            <w:r>
              <w:rPr>
                <w:rFonts w:ascii="Times New Roman" w:hAnsi="Times New Roman"/>
                <w:sz w:val="24"/>
                <w:szCs w:val="24"/>
              </w:rPr>
              <w:t>ни оренбургских композиторов</w:t>
            </w:r>
          </w:p>
        </w:tc>
        <w:tc>
          <w:tcPr>
            <w:tcW w:w="708" w:type="dxa"/>
            <w:shd w:val="clear" w:color="auto" w:fill="FFFFFF"/>
          </w:tcPr>
          <w:p w:rsidR="00635680" w:rsidRPr="00263AA0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1.Знакомиться с творчеством оренбургских композиторов.</w:t>
            </w:r>
          </w:p>
          <w:p w:rsidR="00635680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r w:rsidRPr="00263AA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Осознавать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635680">
              <w:rPr>
                <w:rFonts w:ascii="Times New Roman" w:hAnsi="Times New Roman"/>
                <w:sz w:val="24"/>
                <w:szCs w:val="24"/>
              </w:rPr>
              <w:t xml:space="preserve">ногообразие музыкальных жанров, тем. </w:t>
            </w:r>
          </w:p>
          <w:p w:rsidR="00635680" w:rsidRPr="00635680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Рассуждать о м</w:t>
            </w:r>
            <w:r w:rsidRPr="00635680">
              <w:rPr>
                <w:rFonts w:ascii="Times New Roman" w:hAnsi="Times New Roman"/>
                <w:sz w:val="24"/>
                <w:szCs w:val="24"/>
              </w:rPr>
              <w:t>узык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635680">
              <w:rPr>
                <w:rFonts w:ascii="Times New Roman" w:hAnsi="Times New Roman"/>
                <w:sz w:val="24"/>
                <w:szCs w:val="24"/>
              </w:rPr>
              <w:t xml:space="preserve"> как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635680">
              <w:rPr>
                <w:rFonts w:ascii="Times New Roman" w:hAnsi="Times New Roman"/>
                <w:sz w:val="24"/>
                <w:szCs w:val="24"/>
              </w:rPr>
              <w:t>вид</w:t>
            </w:r>
            <w:r>
              <w:rPr>
                <w:rFonts w:ascii="Times New Roman" w:hAnsi="Times New Roman"/>
                <w:sz w:val="24"/>
                <w:szCs w:val="24"/>
              </w:rPr>
              <w:t>е искусства, её возникновении и взаимосвязи</w:t>
            </w:r>
            <w:r w:rsidRPr="00635680">
              <w:rPr>
                <w:rFonts w:ascii="Times New Roman" w:hAnsi="Times New Roman"/>
                <w:sz w:val="24"/>
                <w:szCs w:val="24"/>
              </w:rPr>
              <w:t xml:space="preserve"> с литературой.</w:t>
            </w:r>
          </w:p>
        </w:tc>
      </w:tr>
      <w:tr w:rsidR="00635680" w:rsidRPr="00263541" w:rsidTr="00EE2E49">
        <w:trPr>
          <w:trHeight w:val="2126"/>
        </w:trPr>
        <w:tc>
          <w:tcPr>
            <w:tcW w:w="2553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10. Мир русской песни </w:t>
            </w:r>
          </w:p>
          <w:p w:rsidR="00635680" w:rsidRPr="0087743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635680" w:rsidRPr="0087743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numPr>
                <w:ilvl w:val="0"/>
                <w:numId w:val="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Изучать специфические черты </w:t>
            </w:r>
            <w:r w:rsidR="008E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русской народной музыки и испол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нять ее отдельные образцы.</w:t>
            </w:r>
          </w:p>
          <w:p w:rsidR="00635680" w:rsidRPr="00877439" w:rsidRDefault="00635680" w:rsidP="00843694">
            <w:pPr>
              <w:numPr>
                <w:ilvl w:val="0"/>
                <w:numId w:val="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ные, жанровые и стилевые основы муз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ыки (в рамках изученного на уро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ке материала).</w:t>
            </w:r>
          </w:p>
          <w:p w:rsidR="00635680" w:rsidRPr="00877439" w:rsidRDefault="00635680" w:rsidP="00843694">
            <w:pPr>
              <w:numPr>
                <w:ilvl w:val="0"/>
                <w:numId w:val="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вокальную му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зыку в коллективной </w:t>
            </w:r>
            <w:proofErr w:type="spellStart"/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творческой</w:t>
            </w:r>
            <w:proofErr w:type="spellEnd"/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деятельности.</w:t>
            </w:r>
          </w:p>
          <w:p w:rsidR="00635680" w:rsidRPr="00877439" w:rsidRDefault="00635680" w:rsidP="00843694">
            <w:pPr>
              <w:numPr>
                <w:ilvl w:val="0"/>
                <w:numId w:val="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народной музыке своего региона (края, республики и т. д.)</w:t>
            </w:r>
          </w:p>
        </w:tc>
      </w:tr>
      <w:tr w:rsidR="00635680" w:rsidRPr="00263541" w:rsidTr="00EE2E49">
        <w:trPr>
          <w:trHeight w:val="2172"/>
        </w:trPr>
        <w:tc>
          <w:tcPr>
            <w:tcW w:w="2553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Песни народов мира</w:t>
            </w:r>
          </w:p>
          <w:p w:rsidR="00635680" w:rsidRPr="0087743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numPr>
                <w:ilvl w:val="0"/>
                <w:numId w:val="1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обобщать харак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терные признаки музыкального фольклора отдельных стран мира.</w:t>
            </w:r>
          </w:p>
          <w:p w:rsidR="00635680" w:rsidRPr="00877439" w:rsidRDefault="00635680" w:rsidP="00843694">
            <w:pPr>
              <w:numPr>
                <w:ilvl w:val="0"/>
                <w:numId w:val="1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и определять музы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кальные произведения разных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жан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и стилей.</w:t>
            </w:r>
          </w:p>
          <w:p w:rsidR="00635680" w:rsidRPr="00877439" w:rsidRDefault="00635680" w:rsidP="00843694">
            <w:pPr>
              <w:numPr>
                <w:ilvl w:val="0"/>
                <w:numId w:val="1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музыки и другими видами искус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ства.</w:t>
            </w:r>
          </w:p>
          <w:p w:rsidR="00635680" w:rsidRPr="00877439" w:rsidRDefault="00635680" w:rsidP="00843694">
            <w:pPr>
              <w:numPr>
                <w:ilvl w:val="0"/>
                <w:numId w:val="1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образовательные ре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рсы сети Интернет для поиска музыкальных произведений к изучае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мой теме</w:t>
            </w:r>
          </w:p>
        </w:tc>
      </w:tr>
      <w:tr w:rsidR="00635680" w:rsidRPr="00263541" w:rsidTr="00EE2E49">
        <w:trPr>
          <w:trHeight w:val="247"/>
        </w:trPr>
        <w:tc>
          <w:tcPr>
            <w:tcW w:w="2553" w:type="dxa"/>
            <w:shd w:val="clear" w:color="auto" w:fill="FFFFFF"/>
          </w:tcPr>
          <w:p w:rsidR="00635680" w:rsidRPr="00EE2E4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РОМАНС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680" w:rsidRPr="00263541" w:rsidTr="00EE2E49">
        <w:trPr>
          <w:trHeight w:val="1655"/>
        </w:trPr>
        <w:tc>
          <w:tcPr>
            <w:tcW w:w="2553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12. Романса трепетные звуки 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pStyle w:val="a6"/>
              <w:numPr>
                <w:ilvl w:val="0"/>
                <w:numId w:val="1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музыкальные произ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разных жанров и стилей.</w:t>
            </w:r>
          </w:p>
          <w:p w:rsidR="00635680" w:rsidRPr="00877439" w:rsidRDefault="00635680" w:rsidP="00843694">
            <w:pPr>
              <w:numPr>
                <w:ilvl w:val="0"/>
                <w:numId w:val="1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литературы и музыки.</w:t>
            </w:r>
          </w:p>
          <w:p w:rsidR="00635680" w:rsidRPr="00877439" w:rsidRDefault="00635680" w:rsidP="00843694">
            <w:pPr>
              <w:numPr>
                <w:ilvl w:val="0"/>
                <w:numId w:val="1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особенности музы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кального воплощения поэтических текстов</w:t>
            </w:r>
          </w:p>
        </w:tc>
      </w:tr>
      <w:tr w:rsidR="00635680" w:rsidRPr="00263541" w:rsidTr="00EE2E49">
        <w:trPr>
          <w:trHeight w:val="595"/>
        </w:trPr>
        <w:tc>
          <w:tcPr>
            <w:tcW w:w="2553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Мир человече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ских чув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определять ха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ктерные свойства камерно-вокаль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музыки.</w:t>
            </w:r>
          </w:p>
          <w:p w:rsidR="00635680" w:rsidRPr="00877439" w:rsidRDefault="00544862" w:rsidP="0084369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Проявлять личностное отноше</w:t>
            </w:r>
            <w:r w:rsidR="00635680"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ние, эмоциональную отзывчивость к музыкальным произведениям при их восприятии.</w:t>
            </w:r>
          </w:p>
          <w:p w:rsidR="00635680" w:rsidRPr="00877439" w:rsidRDefault="00635680" w:rsidP="00843694">
            <w:pPr>
              <w:pStyle w:val="a6"/>
              <w:numPr>
                <w:ilvl w:val="0"/>
                <w:numId w:val="1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сход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 произведения литературы (поэ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зии) к изучаемой музыке</w:t>
            </w:r>
          </w:p>
        </w:tc>
      </w:tr>
      <w:tr w:rsidR="00635680" w:rsidRPr="00263541" w:rsidTr="00EE2E49">
        <w:trPr>
          <w:trHeight w:val="230"/>
        </w:trPr>
        <w:tc>
          <w:tcPr>
            <w:tcW w:w="2553" w:type="dxa"/>
            <w:shd w:val="clear" w:color="auto" w:fill="FFFFFF"/>
          </w:tcPr>
          <w:p w:rsidR="00635680" w:rsidRPr="00EE2E4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ХОРОВАЯ МУЗЫКА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680" w:rsidRPr="00263541" w:rsidTr="00EE2E49">
        <w:trPr>
          <w:trHeight w:val="1084"/>
        </w:trPr>
        <w:tc>
          <w:tcPr>
            <w:tcW w:w="2553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Народная хо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ровая муз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ыка. Хоровая музыка в храме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Изучать специфические черты русской народной музыки.</w:t>
            </w:r>
          </w:p>
          <w:p w:rsidR="00635680" w:rsidRPr="00877439" w:rsidRDefault="00635680" w:rsidP="0084369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 воспринимать ду</w:t>
            </w:r>
            <w:r w:rsidR="0054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ховную музыку русских композито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ров.</w:t>
            </w:r>
          </w:p>
          <w:p w:rsidR="00635680" w:rsidRPr="00877439" w:rsidRDefault="00635680" w:rsidP="00843694">
            <w:pPr>
              <w:pStyle w:val="a6"/>
              <w:numPr>
                <w:ilvl w:val="0"/>
                <w:numId w:val="1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 рассказывать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музыки на человека</w:t>
            </w:r>
          </w:p>
        </w:tc>
      </w:tr>
      <w:tr w:rsidR="00635680" w:rsidRPr="00263541" w:rsidTr="00EE2E49">
        <w:trPr>
          <w:trHeight w:val="1100"/>
        </w:trPr>
        <w:tc>
          <w:tcPr>
            <w:tcW w:w="2553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15. Что может изображать хоровая музыка 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numPr>
                <w:ilvl w:val="0"/>
                <w:numId w:val="1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литературы и музыки.</w:t>
            </w:r>
          </w:p>
          <w:p w:rsidR="00635680" w:rsidRPr="00877439" w:rsidRDefault="00635680" w:rsidP="00843694">
            <w:pPr>
              <w:numPr>
                <w:ilvl w:val="0"/>
                <w:numId w:val="1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и сопос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лением образов на основе сходст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 и различия интонаций, 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тем</w:t>
            </w:r>
          </w:p>
        </w:tc>
      </w:tr>
      <w:tr w:rsidR="00635680" w:rsidRPr="00263541" w:rsidTr="00EE2E49">
        <w:trPr>
          <w:trHeight w:val="213"/>
        </w:trPr>
        <w:tc>
          <w:tcPr>
            <w:tcW w:w="2553" w:type="dxa"/>
            <w:shd w:val="clear" w:color="auto" w:fill="FFFFFF"/>
          </w:tcPr>
          <w:p w:rsidR="00635680" w:rsidRPr="00544862" w:rsidRDefault="008E3E97" w:rsidP="008E3E97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16. </w:t>
            </w:r>
            <w:r w:rsidRPr="008E3E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Урок обо</w:t>
            </w:r>
            <w:r w:rsidR="00544862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б</w:t>
            </w:r>
            <w:r w:rsidRPr="008E3E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щения</w:t>
            </w:r>
            <w:r w:rsidR="00EC579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</w:t>
            </w:r>
            <w:r w:rsidR="00EC579A" w:rsidRPr="00EC579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Фольклор в музыке </w:t>
            </w:r>
            <w:proofErr w:type="spellStart"/>
            <w:r w:rsidR="00EC579A" w:rsidRPr="00EC579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кувандыкских</w:t>
            </w:r>
            <w:proofErr w:type="spellEnd"/>
            <w:r w:rsidR="00EC579A" w:rsidRPr="00EC579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композиторов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8B03D5" w:rsidRPr="008B03D5" w:rsidRDefault="008B03D5" w:rsidP="00843694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284" w:hanging="7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B0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Испытывать интерес к народной музыке и быту края.</w:t>
            </w:r>
          </w:p>
          <w:p w:rsidR="00635680" w:rsidRPr="008B03D5" w:rsidRDefault="008B03D5" w:rsidP="00843694">
            <w:pPr>
              <w:pStyle w:val="a6"/>
              <w:numPr>
                <w:ilvl w:val="0"/>
                <w:numId w:val="137"/>
              </w:numPr>
              <w:spacing w:after="0" w:line="240" w:lineRule="auto"/>
              <w:ind w:left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03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характер народной музыки и эмоционально откликаться на неё.</w:t>
            </w:r>
          </w:p>
        </w:tc>
      </w:tr>
      <w:tr w:rsidR="00635680" w:rsidRPr="00263541" w:rsidTr="00EE2E49">
        <w:trPr>
          <w:trHeight w:val="260"/>
        </w:trPr>
        <w:tc>
          <w:tcPr>
            <w:tcW w:w="2553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ОПЕРА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680" w:rsidRPr="00263541" w:rsidTr="00EE2E49">
        <w:trPr>
          <w:trHeight w:val="2673"/>
        </w:trPr>
        <w:tc>
          <w:tcPr>
            <w:tcW w:w="2553" w:type="dxa"/>
            <w:shd w:val="clear" w:color="auto" w:fill="FFFFFF"/>
          </w:tcPr>
          <w:p w:rsidR="00635680" w:rsidRPr="00877439" w:rsidRDefault="008E3E97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  <w:r w:rsidR="0063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Самый значи</w:t>
            </w:r>
            <w:r w:rsidR="00635680"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="0063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ьный жанр во</w:t>
            </w:r>
            <w:r w:rsidR="0063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кальной музыки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numPr>
                <w:ilvl w:val="0"/>
                <w:numId w:val="1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значение литературы и изобразительного искусства для воплощения музыкальных образов (</w:t>
            </w:r>
            <w:r w:rsidR="005448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учебнике).</w:t>
            </w:r>
          </w:p>
          <w:p w:rsidR="00635680" w:rsidRPr="006503BD" w:rsidRDefault="00635680" w:rsidP="00843694">
            <w:pPr>
              <w:numPr>
                <w:ilvl w:val="0"/>
                <w:numId w:val="1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обобщать много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образие связей музыки, литературы и изобразительного искусства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учебнике).</w:t>
            </w:r>
          </w:p>
          <w:p w:rsidR="00635680" w:rsidRPr="00877439" w:rsidRDefault="00635680" w:rsidP="00843694">
            <w:pPr>
              <w:numPr>
                <w:ilvl w:val="0"/>
                <w:numId w:val="1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 интерпретировать содержание музыкальных произведе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 в пении.</w:t>
            </w:r>
          </w:p>
          <w:p w:rsidR="00635680" w:rsidRPr="006503BD" w:rsidRDefault="00635680" w:rsidP="00843694">
            <w:pPr>
              <w:numPr>
                <w:ilvl w:val="0"/>
                <w:numId w:val="1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со сверстниками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ссе исполнения высокохудо</w:t>
            </w: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жественных произведений или их фрагментов</w:t>
            </w:r>
          </w:p>
        </w:tc>
      </w:tr>
      <w:tr w:rsidR="00635680" w:rsidRPr="00263541" w:rsidTr="00EE2E49">
        <w:trPr>
          <w:trHeight w:val="2160"/>
        </w:trPr>
        <w:tc>
          <w:tcPr>
            <w:tcW w:w="2553" w:type="dxa"/>
            <w:shd w:val="clear" w:color="auto" w:fill="FFFFFF"/>
          </w:tcPr>
          <w:p w:rsidR="00635680" w:rsidRPr="00877439" w:rsidRDefault="00635680" w:rsidP="008E3E9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8E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Из чего состоит опера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pStyle w:val="a6"/>
              <w:numPr>
                <w:ilvl w:val="0"/>
                <w:numId w:val="1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многообразие свя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музыки, литературы и изобрази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ьного искусства (с учетом крите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риев, представленных в учебнике).</w:t>
            </w:r>
          </w:p>
          <w:p w:rsidR="00635680" w:rsidRPr="00877439" w:rsidRDefault="00635680" w:rsidP="00843694">
            <w:pPr>
              <w:numPr>
                <w:ilvl w:val="0"/>
                <w:numId w:val="1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 или нескольких образов в музыке.</w:t>
            </w:r>
          </w:p>
          <w:p w:rsidR="00635680" w:rsidRPr="00877439" w:rsidRDefault="00635680" w:rsidP="00843694">
            <w:pPr>
              <w:numPr>
                <w:ilvl w:val="0"/>
                <w:numId w:val="1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яркости и контраст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образов в музыке.</w:t>
            </w:r>
          </w:p>
          <w:p w:rsidR="00635680" w:rsidRPr="006503BD" w:rsidRDefault="00635680" w:rsidP="00843694">
            <w:pPr>
              <w:numPr>
                <w:ilvl w:val="0"/>
                <w:numId w:val="1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 интерпретировать содержание музыкальных произведе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в изобразительной деятельности.</w:t>
            </w:r>
          </w:p>
        </w:tc>
      </w:tr>
      <w:tr w:rsidR="00635680" w:rsidRPr="00263541" w:rsidTr="00EE2E49">
        <w:trPr>
          <w:trHeight w:val="235"/>
        </w:trPr>
        <w:tc>
          <w:tcPr>
            <w:tcW w:w="2553" w:type="dxa"/>
            <w:shd w:val="clear" w:color="auto" w:fill="FFFFFF"/>
          </w:tcPr>
          <w:p w:rsidR="00635680" w:rsidRPr="00EE2E49" w:rsidRDefault="00635680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БАЛЕТ 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35680" w:rsidRPr="00263541" w:rsidTr="00EE2E49">
        <w:trPr>
          <w:trHeight w:val="2210"/>
        </w:trPr>
        <w:tc>
          <w:tcPr>
            <w:tcW w:w="2553" w:type="dxa"/>
            <w:shd w:val="clear" w:color="auto" w:fill="FFFFFF"/>
          </w:tcPr>
          <w:p w:rsidR="00635680" w:rsidRPr="00877439" w:rsidRDefault="008E3E97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63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Единство музыки и танца </w:t>
            </w:r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pStyle w:val="a6"/>
              <w:numPr>
                <w:ilvl w:val="0"/>
                <w:numId w:val="1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обобщать</w:t>
            </w:r>
            <w:r w:rsidRPr="00877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связей музыки, литературы и изобразительного искусства</w:t>
            </w:r>
            <w:r w:rsidRPr="008774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учебнике).</w:t>
            </w:r>
          </w:p>
          <w:p w:rsidR="00635680" w:rsidRPr="00877439" w:rsidRDefault="00635680" w:rsidP="00843694">
            <w:pPr>
              <w:numPr>
                <w:ilvl w:val="0"/>
                <w:numId w:val="1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 в различных музыкальных произведениях.</w:t>
            </w:r>
          </w:p>
          <w:p w:rsidR="00635680" w:rsidRPr="00877439" w:rsidRDefault="00635680" w:rsidP="00843694">
            <w:pPr>
              <w:numPr>
                <w:ilvl w:val="0"/>
                <w:numId w:val="1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музы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кальный язык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произведениях раз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смыслового и эмоционального содержания.</w:t>
            </w:r>
          </w:p>
        </w:tc>
      </w:tr>
      <w:tr w:rsidR="00635680" w:rsidRPr="00263541" w:rsidTr="00EE2E49">
        <w:trPr>
          <w:trHeight w:val="3107"/>
        </w:trPr>
        <w:tc>
          <w:tcPr>
            <w:tcW w:w="2553" w:type="dxa"/>
            <w:shd w:val="clear" w:color="auto" w:fill="FFFFFF"/>
          </w:tcPr>
          <w:p w:rsidR="00635680" w:rsidRPr="00877439" w:rsidRDefault="008E3E97" w:rsidP="00635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63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Русские сезоны» в </w:t>
            </w:r>
            <w:proofErr w:type="gramStart"/>
            <w:r w:rsidR="006356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Париже .</w:t>
            </w:r>
            <w:proofErr w:type="gramEnd"/>
          </w:p>
        </w:tc>
        <w:tc>
          <w:tcPr>
            <w:tcW w:w="708" w:type="dxa"/>
            <w:shd w:val="clear" w:color="auto" w:fill="FFFFFF"/>
          </w:tcPr>
          <w:p w:rsidR="00635680" w:rsidRPr="00877439" w:rsidRDefault="00635680" w:rsidP="006356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35680" w:rsidRPr="00877439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Исследовать значение изобрази тельного искусства для воплощения музыкальных образов. </w:t>
            </w:r>
          </w:p>
          <w:p w:rsidR="00635680" w:rsidRPr="00877439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Находить ассоциативные связи м</w:t>
            </w:r>
            <w:r w:rsidR="008E3E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ежду художественными образами 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 и другими видами искусства.</w:t>
            </w:r>
          </w:p>
          <w:p w:rsidR="00635680" w:rsidRPr="00877439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Start"/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3.Восприни</w:t>
            </w:r>
            <w:proofErr w:type="gramEnd"/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мать разные по смыслу музыкальные интонации (при пр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ослушивании музыкальных произве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дений, в исполнении). </w:t>
            </w:r>
          </w:p>
          <w:p w:rsidR="00635680" w:rsidRPr="00877439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Импровизировать, передавая в об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 чертах характерные интонации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заданного музыкального образа</w:t>
            </w:r>
          </w:p>
          <w:p w:rsidR="00635680" w:rsidRPr="00877439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(танцевальная импровизация).</w:t>
            </w:r>
          </w:p>
          <w:p w:rsidR="00635680" w:rsidRPr="00877439" w:rsidRDefault="00635680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Творчески интерпретировать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музыкальных произведений в изобразительной деятель</w:t>
            </w:r>
            <w:r w:rsidRPr="008774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</w:tr>
      <w:tr w:rsidR="006503BD" w:rsidRPr="00263541" w:rsidTr="00EE2E49">
        <w:trPr>
          <w:trHeight w:val="523"/>
        </w:trPr>
        <w:tc>
          <w:tcPr>
            <w:tcW w:w="2553" w:type="dxa"/>
            <w:shd w:val="clear" w:color="auto" w:fill="FFFFFF"/>
            <w:vAlign w:val="center"/>
          </w:tcPr>
          <w:p w:rsidR="006503BD" w:rsidRPr="00EE2E49" w:rsidRDefault="008E18FC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МУЗЫКА ЗВУЧИТ В ЛИТЕРАТУРЕ </w:t>
            </w:r>
          </w:p>
        </w:tc>
        <w:tc>
          <w:tcPr>
            <w:tcW w:w="708" w:type="dxa"/>
            <w:shd w:val="clear" w:color="auto" w:fill="FFFFFF"/>
          </w:tcPr>
          <w:p w:rsidR="006503BD" w:rsidRPr="00263541" w:rsidRDefault="00175A3D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6503BD" w:rsidRPr="00263541" w:rsidRDefault="006503B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503BD" w:rsidRPr="00263541" w:rsidTr="00EE2E49">
        <w:trPr>
          <w:trHeight w:val="1548"/>
        </w:trPr>
        <w:tc>
          <w:tcPr>
            <w:tcW w:w="2553" w:type="dxa"/>
            <w:shd w:val="clear" w:color="auto" w:fill="FFFFFF"/>
          </w:tcPr>
          <w:p w:rsidR="006503BD" w:rsidRPr="008E18FC" w:rsidRDefault="008E3E97" w:rsidP="00175A3D">
            <w:pPr>
              <w:spacing w:after="0" w:line="240" w:lineRule="auto"/>
              <w:ind w:left="284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8E18FC" w:rsidRPr="008E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Музыкаль</w:t>
            </w:r>
            <w:r w:rsid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слова </w:t>
            </w:r>
          </w:p>
        </w:tc>
        <w:tc>
          <w:tcPr>
            <w:tcW w:w="708" w:type="dxa"/>
            <w:shd w:val="clear" w:color="auto" w:fill="FFFFFF"/>
          </w:tcPr>
          <w:p w:rsidR="006503BD" w:rsidRPr="008E18FC" w:rsidRDefault="00175A3D" w:rsidP="00175A3D">
            <w:pPr>
              <w:spacing w:after="0" w:line="240" w:lineRule="auto"/>
              <w:ind w:left="56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503BD" w:rsidRPr="006503BD" w:rsidRDefault="006503BD" w:rsidP="00843694">
            <w:pPr>
              <w:numPr>
                <w:ilvl w:val="0"/>
                <w:numId w:val="1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литературы и музыки.</w:t>
            </w:r>
          </w:p>
          <w:p w:rsidR="006503BD" w:rsidRPr="006503BD" w:rsidRDefault="006503BD" w:rsidP="00843694">
            <w:pPr>
              <w:numPr>
                <w:ilvl w:val="0"/>
                <w:numId w:val="1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значение музыки для воплощения литературных образов.</w:t>
            </w:r>
          </w:p>
          <w:p w:rsidR="006503BD" w:rsidRPr="006503BD" w:rsidRDefault="006503BD" w:rsidP="00843694">
            <w:pPr>
              <w:numPr>
                <w:ilvl w:val="0"/>
                <w:numId w:val="1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обобщать много</w:t>
            </w: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образие связей музыки и литературы</w:t>
            </w:r>
          </w:p>
        </w:tc>
      </w:tr>
      <w:tr w:rsidR="006503BD" w:rsidRPr="00263541" w:rsidTr="00EE2E49">
        <w:trPr>
          <w:trHeight w:val="2294"/>
        </w:trPr>
        <w:tc>
          <w:tcPr>
            <w:tcW w:w="2553" w:type="dxa"/>
            <w:shd w:val="clear" w:color="auto" w:fill="FFFFFF"/>
          </w:tcPr>
          <w:p w:rsidR="006503BD" w:rsidRPr="008E18FC" w:rsidRDefault="008E3E97" w:rsidP="0017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6503BD" w:rsidRPr="008E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Музыка</w:t>
            </w:r>
            <w:r w:rsid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льные сюжеты в литературе </w:t>
            </w:r>
          </w:p>
        </w:tc>
        <w:tc>
          <w:tcPr>
            <w:tcW w:w="708" w:type="dxa"/>
            <w:shd w:val="clear" w:color="auto" w:fill="FFFFFF"/>
          </w:tcPr>
          <w:p w:rsidR="006503BD" w:rsidRPr="008E18FC" w:rsidRDefault="00175A3D" w:rsidP="00175A3D">
            <w:pPr>
              <w:spacing w:after="0" w:line="240" w:lineRule="auto"/>
              <w:ind w:left="56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6503BD" w:rsidRPr="006503BD" w:rsidRDefault="006503BD" w:rsidP="00843694">
            <w:pPr>
              <w:pStyle w:val="a6"/>
              <w:numPr>
                <w:ilvl w:val="0"/>
                <w:numId w:val="1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значение музыки для воплощения литературных образов и наоборот.</w:t>
            </w:r>
          </w:p>
          <w:p w:rsidR="006503BD" w:rsidRPr="006503BD" w:rsidRDefault="006503BD" w:rsidP="00843694">
            <w:pPr>
              <w:numPr>
                <w:ilvl w:val="0"/>
                <w:numId w:val="1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музыки и литературы.</w:t>
            </w:r>
          </w:p>
          <w:p w:rsidR="006503BD" w:rsidRPr="006503BD" w:rsidRDefault="006503BD" w:rsidP="00843694">
            <w:pPr>
              <w:numPr>
                <w:ilvl w:val="0"/>
                <w:numId w:val="1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обобщать мн</w:t>
            </w:r>
            <w:r w:rsid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огообразие связей музыки и лите</w:t>
            </w:r>
            <w:r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ратуры.</w:t>
            </w:r>
          </w:p>
          <w:p w:rsidR="006503BD" w:rsidRPr="006503BD" w:rsidRDefault="00175A3D" w:rsidP="00843694">
            <w:pPr>
              <w:numPr>
                <w:ilvl w:val="0"/>
                <w:numId w:val="1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примеры преобразующего воздействия музыки на че</w:t>
            </w:r>
            <w:r w:rsidR="006503BD" w:rsidRPr="006503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ловека</w:t>
            </w:r>
          </w:p>
        </w:tc>
      </w:tr>
      <w:tr w:rsidR="006503BD" w:rsidRPr="00263541" w:rsidTr="00EE2E49">
        <w:trPr>
          <w:trHeight w:val="811"/>
        </w:trPr>
        <w:tc>
          <w:tcPr>
            <w:tcW w:w="2553" w:type="dxa"/>
            <w:shd w:val="clear" w:color="auto" w:fill="FFFFFF"/>
            <w:vAlign w:val="bottom"/>
          </w:tcPr>
          <w:p w:rsidR="006503BD" w:rsidRPr="00175A3D" w:rsidRDefault="006503BD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E18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Музыка и изобразительное искусство</w:t>
            </w:r>
          </w:p>
          <w:p w:rsidR="006503BD" w:rsidRPr="00EE2E49" w:rsidRDefault="00175A3D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ОБРАЗЫ ЖИВОПИСИ В МУЗЫКЕ</w:t>
            </w:r>
          </w:p>
        </w:tc>
        <w:tc>
          <w:tcPr>
            <w:tcW w:w="708" w:type="dxa"/>
            <w:shd w:val="clear" w:color="auto" w:fill="FFFFFF"/>
          </w:tcPr>
          <w:p w:rsidR="006503BD" w:rsidRPr="008E18FC" w:rsidRDefault="00175A3D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FFFFFF"/>
            <w:vAlign w:val="bottom"/>
          </w:tcPr>
          <w:p w:rsidR="006503BD" w:rsidRPr="00263541" w:rsidRDefault="006503B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175A3D" w:rsidRPr="00263541" w:rsidTr="00EE2E49">
        <w:trPr>
          <w:trHeight w:val="811"/>
        </w:trPr>
        <w:tc>
          <w:tcPr>
            <w:tcW w:w="2553" w:type="dxa"/>
            <w:shd w:val="clear" w:color="auto" w:fill="FFFFFF"/>
          </w:tcPr>
          <w:p w:rsidR="00175A3D" w:rsidRPr="008E18FC" w:rsidRDefault="008E3E97" w:rsidP="00175A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175A3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75A3D" w:rsidRPr="00175A3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75A3D">
              <w:rPr>
                <w:rFonts w:ascii="Times New Roman" w:hAnsi="Times New Roman"/>
                <w:sz w:val="24"/>
                <w:szCs w:val="24"/>
              </w:rPr>
              <w:t xml:space="preserve">Живописность искусства </w:t>
            </w:r>
          </w:p>
        </w:tc>
        <w:tc>
          <w:tcPr>
            <w:tcW w:w="708" w:type="dxa"/>
            <w:shd w:val="clear" w:color="auto" w:fill="FFFFFF"/>
          </w:tcPr>
          <w:p w:rsidR="00175A3D" w:rsidRDefault="00175A3D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175A3D" w:rsidRPr="00175A3D" w:rsidRDefault="00175A3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75A3D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175A3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.Исследовать значе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ние изобразительного искусства </w:t>
            </w:r>
            <w:r w:rsidRPr="00175A3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для воплощения музыкальных образов.</w:t>
            </w:r>
          </w:p>
          <w:p w:rsidR="00175A3D" w:rsidRPr="00175A3D" w:rsidRDefault="00175A3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75A3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Находить ассоциативные связи между художественными образами музыки и другими видами искусства.</w:t>
            </w:r>
          </w:p>
          <w:p w:rsidR="00175A3D" w:rsidRPr="00175A3D" w:rsidRDefault="00175A3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75A3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 Анализировать многообразие связей музыки, литературы и изобразительного искусства.</w:t>
            </w:r>
          </w:p>
          <w:p w:rsidR="00175A3D" w:rsidRPr="00263541" w:rsidRDefault="00175A3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75A3D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4.Понимать характерные особенности музыкального языка и передавать их в исполнении</w:t>
            </w:r>
          </w:p>
        </w:tc>
      </w:tr>
      <w:tr w:rsidR="006503BD" w:rsidRPr="00175A3D" w:rsidTr="00EE2E49">
        <w:trPr>
          <w:trHeight w:val="811"/>
        </w:trPr>
        <w:tc>
          <w:tcPr>
            <w:tcW w:w="2553" w:type="dxa"/>
            <w:shd w:val="clear" w:color="auto" w:fill="FFFFFF"/>
          </w:tcPr>
          <w:p w:rsidR="006503BD" w:rsidRPr="00175A3D" w:rsidRDefault="008E3E97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«Музыка —</w:t>
            </w:r>
          </w:p>
          <w:p w:rsidR="006503BD" w:rsidRPr="00175A3D" w:rsidRDefault="00175A3D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сестра живописи» 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175A3D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503BD" w:rsidRPr="00175A3D" w:rsidRDefault="006503B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Анализировать многообразие связей музыки и изобразительного искусства.</w:t>
            </w:r>
          </w:p>
          <w:p w:rsidR="006503BD" w:rsidRPr="00175A3D" w:rsidRDefault="006503B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Воспринимать и выявлять внутренние связи между музыкой и изобразительным искусством.</w:t>
            </w:r>
          </w:p>
          <w:p w:rsidR="006503BD" w:rsidRPr="00175A3D" w:rsidRDefault="006503B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Рассуждать об общности и различии «планов содержания и выражения2 музыки и изобразительного искусства (с учетом критериев, представленных в учебнике).</w:t>
            </w:r>
          </w:p>
          <w:p w:rsidR="006503BD" w:rsidRPr="00175A3D" w:rsidRDefault="006503B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Понимать специфику деятельности композитора и художника на осно</w:t>
            </w:r>
            <w:r w:rsid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 соотнесения средств художест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венной выразительности музыки и живописи (с учетом критериев, п</w:t>
            </w:r>
            <w:r w:rsid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редставленных в учебнике и Днев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 музыкальных наблюдений)</w:t>
            </w:r>
          </w:p>
        </w:tc>
      </w:tr>
      <w:tr w:rsidR="006503BD" w:rsidRPr="00175A3D" w:rsidTr="00EE2E49">
        <w:trPr>
          <w:trHeight w:val="437"/>
        </w:trPr>
        <w:tc>
          <w:tcPr>
            <w:tcW w:w="2553" w:type="dxa"/>
            <w:shd w:val="clear" w:color="auto" w:fill="FFFFFF"/>
          </w:tcPr>
          <w:p w:rsidR="006503BD" w:rsidRPr="00EE2E49" w:rsidRDefault="00175A3D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МУЗЫКАЛЬНЫЙ ПОРТРЕТ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175A3D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503BD" w:rsidRPr="00175A3D" w:rsidRDefault="006503B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3BD" w:rsidRPr="00175A3D" w:rsidTr="00EE2E49">
        <w:trPr>
          <w:trHeight w:val="2263"/>
        </w:trPr>
        <w:tc>
          <w:tcPr>
            <w:tcW w:w="2553" w:type="dxa"/>
            <w:shd w:val="clear" w:color="auto" w:fill="FFFFFF"/>
          </w:tcPr>
          <w:p w:rsidR="006503BD" w:rsidRPr="00175A3D" w:rsidRDefault="008E3E97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Может ли му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 в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ыразить характер человека 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6503BD" w:rsidRPr="00175A3D" w:rsidRDefault="00F84C71" w:rsidP="00843694">
            <w:pPr>
              <w:numPr>
                <w:ilvl w:val="0"/>
                <w:numId w:val="2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многообразие свя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 музыки и изобразительного ис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кусства.</w:t>
            </w:r>
          </w:p>
          <w:p w:rsidR="006503BD" w:rsidRPr="00175A3D" w:rsidRDefault="006503BD" w:rsidP="00843694">
            <w:pPr>
              <w:numPr>
                <w:ilvl w:val="0"/>
                <w:numId w:val="2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музыки и другими видами искус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ства.</w:t>
            </w:r>
          </w:p>
          <w:p w:rsidR="006503BD" w:rsidRPr="00175A3D" w:rsidRDefault="006503BD" w:rsidP="00843694">
            <w:pPr>
              <w:numPr>
                <w:ilvl w:val="0"/>
                <w:numId w:val="2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характерные признаки ви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 искусства (с учетом критери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ев, представленных в учебнике).</w:t>
            </w:r>
          </w:p>
          <w:p w:rsidR="006503BD" w:rsidRPr="00175A3D" w:rsidRDefault="00F84C71" w:rsidP="00843694">
            <w:pPr>
              <w:pStyle w:val="a6"/>
              <w:numPr>
                <w:ilvl w:val="0"/>
                <w:numId w:val="2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разно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образные по смыслу музыкальные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нтонации в процессе слушания му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зыки</w:t>
            </w:r>
          </w:p>
        </w:tc>
      </w:tr>
      <w:tr w:rsidR="00F84C71" w:rsidRPr="00175A3D" w:rsidTr="00EE2E49">
        <w:trPr>
          <w:trHeight w:val="278"/>
        </w:trPr>
        <w:tc>
          <w:tcPr>
            <w:tcW w:w="2553" w:type="dxa"/>
            <w:shd w:val="clear" w:color="auto" w:fill="FFFFFF"/>
          </w:tcPr>
          <w:p w:rsidR="00F84C71" w:rsidRPr="00EE2E49" w:rsidRDefault="00F84C71" w:rsidP="00F84C7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E2E49">
              <w:rPr>
                <w:rFonts w:ascii="Times New Roman" w:hAnsi="Times New Roman"/>
                <w:b/>
                <w:sz w:val="20"/>
                <w:szCs w:val="20"/>
              </w:rPr>
              <w:t xml:space="preserve">ПЕЙЗАЖ В МУЗЫКЕ </w:t>
            </w:r>
          </w:p>
        </w:tc>
        <w:tc>
          <w:tcPr>
            <w:tcW w:w="708" w:type="dxa"/>
            <w:shd w:val="clear" w:color="auto" w:fill="FFFFFF"/>
          </w:tcPr>
          <w:p w:rsidR="00F84C71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F84C71" w:rsidRPr="00175A3D" w:rsidRDefault="00F84C71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84C71" w:rsidRPr="00175A3D" w:rsidTr="00EE2E49">
        <w:trPr>
          <w:trHeight w:val="278"/>
        </w:trPr>
        <w:tc>
          <w:tcPr>
            <w:tcW w:w="2553" w:type="dxa"/>
            <w:shd w:val="clear" w:color="auto" w:fill="FFFFFF"/>
          </w:tcPr>
          <w:p w:rsidR="00F84C71" w:rsidRPr="00F84C71" w:rsidRDefault="008E3E97" w:rsidP="00F84C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  <w:r w:rsidR="00F84C71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84C71" w:rsidRPr="00F84C71">
              <w:rPr>
                <w:rFonts w:ascii="Times New Roman" w:hAnsi="Times New Roman"/>
                <w:sz w:val="24"/>
                <w:szCs w:val="24"/>
              </w:rPr>
              <w:t>Образы природы в творчестве музыкантов</w:t>
            </w:r>
          </w:p>
        </w:tc>
        <w:tc>
          <w:tcPr>
            <w:tcW w:w="708" w:type="dxa"/>
            <w:shd w:val="clear" w:color="auto" w:fill="FFFFFF"/>
          </w:tcPr>
          <w:p w:rsidR="00F84C71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F84C71" w:rsidRPr="00F84C71" w:rsidRDefault="00F84C71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4C71">
              <w:rPr>
                <w:rFonts w:ascii="Times New Roman" w:eastAsiaTheme="minorHAnsi" w:hAnsi="Times New Roman"/>
                <w:sz w:val="20"/>
                <w:szCs w:val="20"/>
                <w:lang w:eastAsia="en-US"/>
              </w:rPr>
              <w:t>1</w:t>
            </w:r>
            <w:r w:rsidRPr="00F84C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.Анализировать многообразие связей музыки и изобразительного искусства.</w:t>
            </w:r>
          </w:p>
          <w:p w:rsidR="00F84C71" w:rsidRPr="00F84C71" w:rsidRDefault="00F84C71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4C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2.Рассуждать об общности и различии выразительных средств музыки и изобразительного искусства.</w:t>
            </w:r>
          </w:p>
          <w:p w:rsidR="00F84C71" w:rsidRPr="00F84C71" w:rsidRDefault="00F84C71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4C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3.Самостоятельно подбирать сходные поэтические и живописные произведения к изучаемой теме.</w:t>
            </w:r>
          </w:p>
          <w:p w:rsidR="00F84C71" w:rsidRPr="00F84C71" w:rsidRDefault="00F84C71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84C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4.Использовать образовательные ресурсы Интернет для поиска художественных произведений к изучаемой теме.</w:t>
            </w:r>
          </w:p>
          <w:p w:rsidR="00F84C71" w:rsidRPr="00175A3D" w:rsidRDefault="00F84C71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C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5.Импровизировать, передавая характерные интонации заданного музыкального образа</w:t>
            </w: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  <w:r w:rsidRPr="00F84C71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(вокально – танцевальная импровизация</w:t>
            </w:r>
          </w:p>
        </w:tc>
      </w:tr>
      <w:tr w:rsidR="006503BD" w:rsidRPr="00175A3D" w:rsidTr="00EE2E49">
        <w:trPr>
          <w:trHeight w:val="322"/>
        </w:trPr>
        <w:tc>
          <w:tcPr>
            <w:tcW w:w="2553" w:type="dxa"/>
            <w:shd w:val="clear" w:color="auto" w:fill="FFFFFF"/>
          </w:tcPr>
          <w:p w:rsidR="006503BD" w:rsidRPr="00175A3D" w:rsidRDefault="008E3E97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  <w:r w:rsidR="00175A3D">
              <w:rPr>
                <w:rFonts w:ascii="Times New Roman" w:eastAsia="Times New Roman" w:hAnsi="Times New Roman" w:cs="Times New Roman"/>
                <w:sz w:val="24"/>
                <w:szCs w:val="24"/>
              </w:rPr>
              <w:t>. «Музыкаль</w:t>
            </w:r>
            <w:r w:rsidR="006503BD" w:rsidRPr="00175A3D">
              <w:rPr>
                <w:rFonts w:ascii="Times New Roman" w:eastAsia="Times New Roman" w:hAnsi="Times New Roman" w:cs="Times New Roman"/>
                <w:sz w:val="24"/>
                <w:szCs w:val="24"/>
              </w:rPr>
              <w:t>ные краски» в произведениях ком</w:t>
            </w:r>
            <w:r w:rsidR="00F84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позиторов- импрессионистов 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503BD" w:rsidRPr="00175A3D" w:rsidRDefault="006503BD" w:rsidP="00843694">
            <w:pPr>
              <w:numPr>
                <w:ilvl w:val="0"/>
                <w:numId w:val="2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черты музыкального импрессионизма</w:t>
            </w:r>
          </w:p>
          <w:p w:rsidR="006503BD" w:rsidRPr="00F84C71" w:rsidRDefault="006503B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учетом критериев, представлен</w:t>
            </w:r>
            <w:r w:rsidRP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учебнике), и называть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его ос</w:t>
            </w:r>
            <w:r w:rsidRP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новных представителей.</w:t>
            </w:r>
          </w:p>
          <w:p w:rsidR="006503BD" w:rsidRPr="00175A3D" w:rsidRDefault="006503BD" w:rsidP="00843694">
            <w:pPr>
              <w:numPr>
                <w:ilvl w:val="0"/>
                <w:numId w:val="2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значение изобрази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тельного искусства для воплощения музыкальных образов.</w:t>
            </w:r>
          </w:p>
          <w:p w:rsidR="006503BD" w:rsidRPr="00175A3D" w:rsidRDefault="006503BD" w:rsidP="00843694">
            <w:pPr>
              <w:numPr>
                <w:ilvl w:val="0"/>
                <w:numId w:val="2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музыки и изобразительного искус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ства.</w:t>
            </w:r>
          </w:p>
          <w:p w:rsidR="006503BD" w:rsidRPr="00175A3D" w:rsidRDefault="006503BD" w:rsidP="00843694">
            <w:pPr>
              <w:numPr>
                <w:ilvl w:val="0"/>
                <w:numId w:val="2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внутренние связи между музыкой и изобразительным искусством.</w:t>
            </w:r>
          </w:p>
        </w:tc>
      </w:tr>
      <w:tr w:rsidR="006503BD" w:rsidRPr="00175A3D" w:rsidTr="00EE2E49">
        <w:trPr>
          <w:trHeight w:val="2799"/>
        </w:trPr>
        <w:tc>
          <w:tcPr>
            <w:tcW w:w="2553" w:type="dxa"/>
            <w:shd w:val="clear" w:color="auto" w:fill="FFFFFF"/>
          </w:tcPr>
          <w:p w:rsidR="006503BD" w:rsidRPr="00175A3D" w:rsidRDefault="008E3E97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28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«Музыкаль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ные краски» в произведениях композиторов- 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импрессионистов (продолжение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6503BD" w:rsidRPr="00F84C71" w:rsidRDefault="006503BD" w:rsidP="00843694">
            <w:pPr>
              <w:numPr>
                <w:ilvl w:val="0"/>
                <w:numId w:val="2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значение литературы и изобразительного искусства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</w:t>
            </w:r>
            <w:r w:rsidRP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 воплощения музыкальных образов.</w:t>
            </w:r>
          </w:p>
          <w:p w:rsidR="006503BD" w:rsidRPr="00175A3D" w:rsidRDefault="006503BD" w:rsidP="00843694">
            <w:pPr>
              <w:numPr>
                <w:ilvl w:val="0"/>
                <w:numId w:val="2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музыки и других видов искусства.</w:t>
            </w:r>
          </w:p>
          <w:p w:rsidR="006503BD" w:rsidRPr="00175A3D" w:rsidRDefault="00F84C71" w:rsidP="00843694">
            <w:pPr>
              <w:numPr>
                <w:ilvl w:val="0"/>
                <w:numId w:val="2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об общности и различии выразительных средств музы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ки, литературы, изобразительного искусства.</w:t>
            </w:r>
          </w:p>
          <w:p w:rsidR="006503BD" w:rsidRPr="00175A3D" w:rsidRDefault="00F84C71" w:rsidP="00843694">
            <w:pPr>
              <w:numPr>
                <w:ilvl w:val="0"/>
                <w:numId w:val="2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специфику деятельнос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композитора, поэта и художника на основе взаимодополнения средств выразительности.</w:t>
            </w:r>
          </w:p>
          <w:p w:rsidR="006503BD" w:rsidRPr="00175A3D" w:rsidRDefault="00F84C71" w:rsidP="00843694">
            <w:pPr>
              <w:numPr>
                <w:ilvl w:val="0"/>
                <w:numId w:val="2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особенности музы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кального воплощения поэтических текстов</w:t>
            </w:r>
          </w:p>
        </w:tc>
      </w:tr>
      <w:tr w:rsidR="006503BD" w:rsidRPr="00175A3D" w:rsidTr="00EE2E49">
        <w:trPr>
          <w:trHeight w:val="442"/>
        </w:trPr>
        <w:tc>
          <w:tcPr>
            <w:tcW w:w="2553" w:type="dxa"/>
            <w:shd w:val="clear" w:color="auto" w:fill="FFFFFF"/>
            <w:vAlign w:val="center"/>
          </w:tcPr>
          <w:p w:rsidR="006503BD" w:rsidRPr="00175A3D" w:rsidRDefault="006503BD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МУЗЫКАЛЬНА</w:t>
            </w:r>
            <w:r w:rsidR="00F84C71"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Я ЖИВОПИСЬ» СКАЗОК И БЫЛИН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6503BD" w:rsidRPr="00175A3D" w:rsidRDefault="006503B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3BD" w:rsidRPr="00175A3D" w:rsidTr="00EE2E49">
        <w:trPr>
          <w:trHeight w:val="2463"/>
        </w:trPr>
        <w:tc>
          <w:tcPr>
            <w:tcW w:w="2553" w:type="dxa"/>
            <w:shd w:val="clear" w:color="auto" w:fill="FFFFFF"/>
          </w:tcPr>
          <w:p w:rsidR="006503BD" w:rsidRPr="00175A3D" w:rsidRDefault="008E3E97" w:rsidP="00F84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Волшебная красочность му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зыкальных ска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зок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6503BD" w:rsidRPr="00175A3D" w:rsidRDefault="00F84C71" w:rsidP="00843694">
            <w:pPr>
              <w:numPr>
                <w:ilvl w:val="0"/>
                <w:numId w:val="2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многообразие свя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 музыки и изобразительног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 ис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кусства.</w:t>
            </w:r>
          </w:p>
          <w:p w:rsidR="006503BD" w:rsidRPr="00175A3D" w:rsidRDefault="006503BD" w:rsidP="00843694">
            <w:pPr>
              <w:numPr>
                <w:ilvl w:val="0"/>
                <w:numId w:val="2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музыки и других видов искусства.</w:t>
            </w:r>
          </w:p>
          <w:p w:rsidR="006503BD" w:rsidRPr="00175A3D" w:rsidRDefault="00F84C71" w:rsidP="00843694">
            <w:pPr>
              <w:numPr>
                <w:ilvl w:val="0"/>
                <w:numId w:val="2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музыкальные про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изведения с точки зрения единства содержания и выражения.</w:t>
            </w:r>
          </w:p>
          <w:p w:rsidR="006503BD" w:rsidRPr="00175A3D" w:rsidRDefault="006503BD" w:rsidP="00843694">
            <w:pPr>
              <w:numPr>
                <w:ilvl w:val="0"/>
                <w:numId w:val="2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стилевые черты русской классической музыкальной школы (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</w:t>
            </w:r>
            <w:proofErr w:type="gramStart"/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proofErr w:type="gramEnd"/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представлен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</w:t>
            </w:r>
          </w:p>
        </w:tc>
      </w:tr>
      <w:tr w:rsidR="006503BD" w:rsidRPr="00175A3D" w:rsidTr="00EE2E49">
        <w:trPr>
          <w:trHeight w:val="1270"/>
        </w:trPr>
        <w:tc>
          <w:tcPr>
            <w:tcW w:w="2553" w:type="dxa"/>
            <w:shd w:val="clear" w:color="auto" w:fill="FFFFFF"/>
          </w:tcPr>
          <w:p w:rsidR="006503BD" w:rsidRPr="00175A3D" w:rsidRDefault="008E3E97" w:rsidP="00F8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Сказочные герои в музыке 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6503BD" w:rsidRPr="00F84C71" w:rsidRDefault="00F84C71" w:rsidP="00843694">
            <w:pPr>
              <w:pStyle w:val="a6"/>
              <w:numPr>
                <w:ilvl w:val="0"/>
                <w:numId w:val="2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многообразие свя</w:t>
            </w:r>
            <w:r w:rsidR="006503BD" w:rsidRP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музыки, литературы и изобрази</w:t>
            </w:r>
            <w:r w:rsidR="006503BD" w:rsidRP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искусства.</w:t>
            </w:r>
          </w:p>
          <w:p w:rsidR="006503BD" w:rsidRPr="00175A3D" w:rsidRDefault="00F84C71" w:rsidP="00843694">
            <w:pPr>
              <w:numPr>
                <w:ilvl w:val="0"/>
                <w:numId w:val="2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яркости и контраст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образов в музыке.</w:t>
            </w:r>
          </w:p>
          <w:p w:rsidR="006503BD" w:rsidRPr="00175A3D" w:rsidRDefault="006503BD" w:rsidP="00843694">
            <w:pPr>
              <w:numPr>
                <w:ilvl w:val="0"/>
                <w:numId w:val="2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специфике выразительных средств музыки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учетом критериев, представлен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учебнике)</w:t>
            </w:r>
          </w:p>
        </w:tc>
      </w:tr>
      <w:tr w:rsidR="006503BD" w:rsidRPr="00175A3D" w:rsidTr="00EE2E49">
        <w:trPr>
          <w:trHeight w:val="1431"/>
        </w:trPr>
        <w:tc>
          <w:tcPr>
            <w:tcW w:w="2553" w:type="dxa"/>
            <w:shd w:val="clear" w:color="auto" w:fill="FFFFFF"/>
          </w:tcPr>
          <w:p w:rsidR="006503BD" w:rsidRPr="00175A3D" w:rsidRDefault="008E3E97" w:rsidP="00F84C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Тема богатырей в музыке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  <w:vAlign w:val="center"/>
          </w:tcPr>
          <w:p w:rsidR="006503BD" w:rsidRPr="00F84C71" w:rsidRDefault="006503BD" w:rsidP="00843694">
            <w:pPr>
              <w:pStyle w:val="a6"/>
              <w:numPr>
                <w:ilvl w:val="0"/>
                <w:numId w:val="2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народного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творчества в сохранении</w:t>
            </w:r>
          </w:p>
          <w:p w:rsidR="006503BD" w:rsidRPr="00175A3D" w:rsidRDefault="006503BD" w:rsidP="00843694">
            <w:pPr>
              <w:pStyle w:val="a6"/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развитии общей культуры народа.</w:t>
            </w:r>
          </w:p>
          <w:p w:rsidR="006503BD" w:rsidRPr="00175A3D" w:rsidRDefault="006503BD" w:rsidP="00843694">
            <w:pPr>
              <w:numPr>
                <w:ilvl w:val="0"/>
                <w:numId w:val="2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музыки и других видов искусства.</w:t>
            </w:r>
          </w:p>
          <w:p w:rsidR="006503BD" w:rsidRPr="00175A3D" w:rsidRDefault="00F84C71" w:rsidP="00843694">
            <w:pPr>
              <w:numPr>
                <w:ilvl w:val="0"/>
                <w:numId w:val="2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 интерпретировать содержание музыкальных произведений в пении, изобразительной де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ятельности</w:t>
            </w:r>
          </w:p>
        </w:tc>
      </w:tr>
      <w:tr w:rsidR="006503BD" w:rsidRPr="00175A3D" w:rsidTr="00EE2E49">
        <w:trPr>
          <w:trHeight w:val="437"/>
        </w:trPr>
        <w:tc>
          <w:tcPr>
            <w:tcW w:w="2553" w:type="dxa"/>
            <w:shd w:val="clear" w:color="auto" w:fill="FFFFFF"/>
          </w:tcPr>
          <w:p w:rsidR="006503BD" w:rsidRPr="00EE2E49" w:rsidRDefault="006503BD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МУЗЫКА В ПРОИЗВЕДЕНИЯХ </w:t>
            </w:r>
            <w:r w:rsidR="007876B2" w:rsidRPr="00EE2E4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ИЗОБРАЗИТЕЛЬНОГО ИСКУССТВА 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946" w:type="dxa"/>
            <w:shd w:val="clear" w:color="auto" w:fill="FFFFFF"/>
          </w:tcPr>
          <w:p w:rsidR="006503BD" w:rsidRPr="00175A3D" w:rsidRDefault="006503BD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503BD" w:rsidRPr="00175A3D" w:rsidTr="00EE2E49">
        <w:trPr>
          <w:trHeight w:val="2986"/>
        </w:trPr>
        <w:tc>
          <w:tcPr>
            <w:tcW w:w="2553" w:type="dxa"/>
            <w:shd w:val="clear" w:color="auto" w:fill="FFFFFF"/>
          </w:tcPr>
          <w:p w:rsidR="006503BD" w:rsidRPr="00175A3D" w:rsidRDefault="008E3E97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такое</w:t>
            </w:r>
          </w:p>
          <w:p w:rsidR="006503BD" w:rsidRPr="00175A3D" w:rsidRDefault="006503BD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музыкальность</w:t>
            </w:r>
          </w:p>
          <w:p w:rsidR="006503BD" w:rsidRPr="00175A3D" w:rsidRDefault="00F84C71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живописи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  <w:vAlign w:val="bottom"/>
          </w:tcPr>
          <w:p w:rsidR="006503BD" w:rsidRPr="00175A3D" w:rsidRDefault="006503BD" w:rsidP="00843694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выявлять</w:t>
            </w:r>
            <w:r w:rsidRPr="0017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внешние и внутренние связи между</w:t>
            </w:r>
            <w:r w:rsidRPr="0017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музыкой и изобразительным искусством.</w:t>
            </w:r>
          </w:p>
          <w:p w:rsidR="006503BD" w:rsidRPr="00175A3D" w:rsidRDefault="006503BD" w:rsidP="00843694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обобщать</w:t>
            </w:r>
            <w:r w:rsidRPr="0017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многообразие связей между</w:t>
            </w:r>
            <w:r w:rsidRPr="0017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музыкой и изобразительным</w:t>
            </w:r>
            <w:r w:rsidRPr="0017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искусством.</w:t>
            </w:r>
          </w:p>
          <w:p w:rsidR="006503BD" w:rsidRPr="00175A3D" w:rsidRDefault="006503BD" w:rsidP="00843694">
            <w:pPr>
              <w:pStyle w:val="a6"/>
              <w:numPr>
                <w:ilvl w:val="0"/>
                <w:numId w:val="2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видов деятельности</w:t>
            </w:r>
          </w:p>
          <w:p w:rsidR="006503BD" w:rsidRPr="00175A3D" w:rsidRDefault="006503BD" w:rsidP="00843694">
            <w:pPr>
              <w:numPr>
                <w:ilvl w:val="0"/>
                <w:numId w:val="2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ассоциативные связи между художественными об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разами музыки и искусства.</w:t>
            </w:r>
          </w:p>
          <w:p w:rsidR="006503BD" w:rsidRPr="00175A3D" w:rsidRDefault="00F84C71" w:rsidP="00843694">
            <w:pPr>
              <w:numPr>
                <w:ilvl w:val="0"/>
                <w:numId w:val="2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сход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произведения изобразительного искусства к изучаемой теме.</w:t>
            </w:r>
          </w:p>
          <w:p w:rsidR="006503BD" w:rsidRPr="00175A3D" w:rsidRDefault="006503BD" w:rsidP="00843694">
            <w:pPr>
              <w:numPr>
                <w:ilvl w:val="0"/>
                <w:numId w:val="2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образовательные ресурсы сети Интернет для поиска произведений изобразительного искусства</w:t>
            </w:r>
          </w:p>
        </w:tc>
      </w:tr>
      <w:tr w:rsidR="006503BD" w:rsidRPr="00175A3D" w:rsidTr="00EE2E49">
        <w:trPr>
          <w:trHeight w:val="4831"/>
        </w:trPr>
        <w:tc>
          <w:tcPr>
            <w:tcW w:w="2553" w:type="dxa"/>
            <w:shd w:val="clear" w:color="auto" w:fill="FFFFFF"/>
          </w:tcPr>
          <w:p w:rsidR="006503BD" w:rsidRPr="00175A3D" w:rsidRDefault="008E3E97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6503BD" w:rsidRPr="00175A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«Хорошая живопись </w:t>
            </w:r>
            <w:r w:rsidR="00F84C7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— это музыка, это мелодия» </w:t>
            </w:r>
          </w:p>
        </w:tc>
        <w:tc>
          <w:tcPr>
            <w:tcW w:w="708" w:type="dxa"/>
            <w:shd w:val="clear" w:color="auto" w:fill="FFFFFF"/>
          </w:tcPr>
          <w:p w:rsidR="006503BD" w:rsidRPr="00175A3D" w:rsidRDefault="00F84C71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6503BD" w:rsidRPr="00175A3D" w:rsidRDefault="006503BD" w:rsidP="00843694">
            <w:pPr>
              <w:pStyle w:val="a6"/>
              <w:numPr>
                <w:ilvl w:val="0"/>
                <w:numId w:val="2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выявлять внешние и внутренние связи между музыкой и изобразительным искусством»</w:t>
            </w:r>
          </w:p>
          <w:p w:rsidR="006503BD" w:rsidRPr="00175A3D" w:rsidRDefault="00F84C71" w:rsidP="00843694">
            <w:pPr>
              <w:numPr>
                <w:ilvl w:val="0"/>
                <w:numId w:val="2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значение изобрази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искусства для воплощения музыкальных образов.</w:t>
            </w:r>
          </w:p>
          <w:p w:rsidR="006503BD" w:rsidRPr="00175A3D" w:rsidRDefault="00F84C71" w:rsidP="00843694">
            <w:pPr>
              <w:numPr>
                <w:ilvl w:val="0"/>
                <w:numId w:val="2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обобщать много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азие связей музыки и изобрази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искусства.</w:t>
            </w:r>
          </w:p>
          <w:p w:rsidR="006503BD" w:rsidRPr="00175A3D" w:rsidRDefault="006503BD" w:rsidP="00843694">
            <w:pPr>
              <w:numPr>
                <w:ilvl w:val="0"/>
                <w:numId w:val="2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ассоциативные связи между художественными образами 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 и изобразительного искус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ства.</w:t>
            </w:r>
          </w:p>
          <w:p w:rsidR="006503BD" w:rsidRPr="00175A3D" w:rsidRDefault="006503BD" w:rsidP="00843694">
            <w:pPr>
              <w:numPr>
                <w:ilvl w:val="0"/>
                <w:numId w:val="2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Различать характерные признаки 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 и изобразительного искус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  <w:p w:rsidR="006503BD" w:rsidRPr="00175A3D" w:rsidRDefault="006503BD" w:rsidP="00843694">
            <w:pPr>
              <w:numPr>
                <w:ilvl w:val="0"/>
                <w:numId w:val="2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характерные признаки видов искусства (с учетом критериев, представленных в учебнике).</w:t>
            </w:r>
          </w:p>
          <w:p w:rsidR="006503BD" w:rsidRPr="00175A3D" w:rsidRDefault="00F84C71" w:rsidP="00843694">
            <w:pPr>
              <w:numPr>
                <w:ilvl w:val="0"/>
                <w:numId w:val="2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специфику деятельнос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композитора, поэта и художника (с учетом критериев, представлен</w:t>
            </w:r>
            <w:r w:rsidR="006503BD"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учебнике).</w:t>
            </w:r>
          </w:p>
          <w:p w:rsidR="006503BD" w:rsidRPr="00175A3D" w:rsidRDefault="006503BD" w:rsidP="00843694">
            <w:pPr>
              <w:numPr>
                <w:ilvl w:val="0"/>
                <w:numId w:val="2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преобразую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щего влияния музыки (в рамках главной темы года).</w:t>
            </w:r>
          </w:p>
          <w:p w:rsidR="006503BD" w:rsidRPr="00175A3D" w:rsidRDefault="006503BD" w:rsidP="00843694">
            <w:pPr>
              <w:numPr>
                <w:ilvl w:val="0"/>
                <w:numId w:val="2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специальными музыкаль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</w:t>
            </w:r>
            <w:r w:rsidR="00F84C7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ыми терминами в пределах изучае</w:t>
            </w:r>
            <w:r w:rsidRPr="00175A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мого курса</w:t>
            </w:r>
          </w:p>
        </w:tc>
      </w:tr>
      <w:tr w:rsidR="00A14036" w:rsidRPr="00175A3D" w:rsidTr="00EE2E49">
        <w:trPr>
          <w:trHeight w:val="2110"/>
        </w:trPr>
        <w:tc>
          <w:tcPr>
            <w:tcW w:w="2553" w:type="dxa"/>
            <w:shd w:val="clear" w:color="auto" w:fill="FFFFFF"/>
          </w:tcPr>
          <w:p w:rsidR="00A14036" w:rsidRDefault="00A14036" w:rsidP="008D799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40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</w:t>
            </w:r>
            <w:r w:rsidR="008E3E97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4</w:t>
            </w:r>
            <w:r w:rsidRPr="00A140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. </w:t>
            </w:r>
            <w:r w:rsidR="008B03D5" w:rsidRPr="008B03D5">
              <w:rPr>
                <w:rFonts w:ascii="Times New Roman" w:eastAsia="Times New Roman" w:hAnsi="Times New Roman" w:cs="Times New Roman"/>
                <w:sz w:val="24"/>
                <w:szCs w:val="24"/>
              </w:rPr>
              <w:t>Образы природы в творчестве музыкантов и художников родного края</w:t>
            </w:r>
            <w:r w:rsidR="008B03D5">
              <w:rPr>
                <w:rFonts w:ascii="Times New Roman" w:hAnsi="Times New Roman"/>
                <w:b/>
                <w:sz w:val="20"/>
                <w:szCs w:val="20"/>
              </w:rPr>
              <w:t>.</w:t>
            </w:r>
          </w:p>
        </w:tc>
        <w:tc>
          <w:tcPr>
            <w:tcW w:w="708" w:type="dxa"/>
            <w:shd w:val="clear" w:color="auto" w:fill="FFFFFF"/>
          </w:tcPr>
          <w:p w:rsidR="00A14036" w:rsidRDefault="00A14036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A14036" w:rsidRPr="00A14036" w:rsidRDefault="00A14036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140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1.Различать характерные признаки видов искусства (с учетом критериев, представленных в учебнике).</w:t>
            </w:r>
          </w:p>
          <w:p w:rsidR="00A14036" w:rsidRPr="00A14036" w:rsidRDefault="00A14036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140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2. Понимать специфику деятельности композитора, поэта и художника (с учетом критериев, представленных в учебнике).</w:t>
            </w:r>
          </w:p>
          <w:p w:rsidR="00A14036" w:rsidRPr="00A14036" w:rsidRDefault="00A14036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A140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3.Приводить примеры преобразующего влияния музыки </w:t>
            </w:r>
            <w:r w:rsidR="008B03D5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родного края (</w:t>
            </w:r>
            <w:r w:rsidRPr="00A140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 рамках главной темы года).</w:t>
            </w:r>
          </w:p>
          <w:p w:rsidR="00A14036" w:rsidRPr="00175A3D" w:rsidRDefault="00A14036" w:rsidP="00843694">
            <w:pPr>
              <w:pStyle w:val="a6"/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4. </w:t>
            </w:r>
            <w:r w:rsidRPr="00A14036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Владеть специальными музыкальными терминами в пределах изучаемого курса.</w:t>
            </w:r>
          </w:p>
        </w:tc>
      </w:tr>
      <w:tr w:rsidR="008E3E97" w:rsidRPr="00175A3D" w:rsidTr="00EE2E49">
        <w:trPr>
          <w:trHeight w:val="278"/>
        </w:trPr>
        <w:tc>
          <w:tcPr>
            <w:tcW w:w="2553" w:type="dxa"/>
            <w:shd w:val="clear" w:color="auto" w:fill="FFFFFF"/>
          </w:tcPr>
          <w:p w:rsidR="008E3E97" w:rsidRPr="00A14036" w:rsidRDefault="008E3E97" w:rsidP="00A14036">
            <w:pPr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35. Урок - концерт</w:t>
            </w:r>
          </w:p>
        </w:tc>
        <w:tc>
          <w:tcPr>
            <w:tcW w:w="708" w:type="dxa"/>
            <w:shd w:val="clear" w:color="auto" w:fill="FFFFFF"/>
          </w:tcPr>
          <w:p w:rsidR="008E3E97" w:rsidRDefault="008E3E97" w:rsidP="00DE7B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946" w:type="dxa"/>
            <w:shd w:val="clear" w:color="auto" w:fill="FFFFFF"/>
          </w:tcPr>
          <w:p w:rsidR="008E3E97" w:rsidRPr="00A14036" w:rsidRDefault="008E3E97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8E3E97">
              <w:rPr>
                <w:rFonts w:ascii="Times New Roman" w:hAnsi="Times New Roman"/>
                <w:sz w:val="24"/>
                <w:szCs w:val="24"/>
              </w:rPr>
              <w:t>Концертная деятельность</w:t>
            </w:r>
            <w:r w:rsidRPr="007F1D0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4D3603" w:rsidRDefault="004D3603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784801" w:rsidRDefault="00784801" w:rsidP="00EE2E4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37524" w:rsidRDefault="00837524" w:rsidP="008D7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37524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6 класс</w:t>
      </w:r>
      <w:r w:rsidR="004D3603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837524">
        <w:rPr>
          <w:rFonts w:ascii="Times New Roman" w:eastAsia="Times New Roman" w:hAnsi="Times New Roman" w:cs="Times New Roman"/>
          <w:b/>
          <w:sz w:val="28"/>
          <w:szCs w:val="28"/>
        </w:rPr>
        <w:t xml:space="preserve"> Тема года «В чем сила музыки?»</w:t>
      </w:r>
    </w:p>
    <w:p w:rsidR="00837524" w:rsidRPr="00837524" w:rsidRDefault="00837524" w:rsidP="008D79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020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708"/>
        <w:gridCol w:w="284"/>
        <w:gridCol w:w="6662"/>
      </w:tblGrid>
      <w:tr w:rsidR="00095732" w:rsidRPr="00263541" w:rsidTr="006E6AE2">
        <w:trPr>
          <w:trHeight w:val="627"/>
        </w:trPr>
        <w:tc>
          <w:tcPr>
            <w:tcW w:w="2553" w:type="dxa"/>
            <w:shd w:val="clear" w:color="auto" w:fill="FFFFFF"/>
          </w:tcPr>
          <w:p w:rsidR="00095732" w:rsidRPr="00847376" w:rsidRDefault="00095732" w:rsidP="00095732">
            <w:pPr>
              <w:spacing w:after="0" w:line="240" w:lineRule="auto"/>
              <w:ind w:left="142" w:firstLine="14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7376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Название раздела(темы)</w:t>
            </w:r>
          </w:p>
        </w:tc>
        <w:tc>
          <w:tcPr>
            <w:tcW w:w="708" w:type="dxa"/>
            <w:shd w:val="clear" w:color="auto" w:fill="FFFFFF"/>
          </w:tcPr>
          <w:p w:rsidR="00095732" w:rsidRPr="00847376" w:rsidRDefault="00095732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737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Кол-во часов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95732" w:rsidRPr="00847376" w:rsidRDefault="00095732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8473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Основные виды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учебной </w:t>
            </w:r>
            <w:r w:rsidRPr="0084737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деятельности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обучающихся</w:t>
            </w:r>
          </w:p>
        </w:tc>
      </w:tr>
      <w:tr w:rsidR="00095732" w:rsidRPr="00263541" w:rsidTr="006E6AE2">
        <w:trPr>
          <w:trHeight w:val="962"/>
        </w:trPr>
        <w:tc>
          <w:tcPr>
            <w:tcW w:w="2553" w:type="dxa"/>
            <w:shd w:val="clear" w:color="auto" w:fill="FFFFFF"/>
          </w:tcPr>
          <w:p w:rsidR="00095732" w:rsidRPr="00095732" w:rsidRDefault="004D3603" w:rsidP="000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«</w:t>
            </w:r>
            <w:r w:rsid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 </w:t>
            </w:r>
            <w:proofErr w:type="gramStart"/>
            <w:r w:rsid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души »</w:t>
            </w:r>
            <w:proofErr w:type="gramEnd"/>
            <w:r w:rsid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708" w:type="dxa"/>
            <w:shd w:val="clear" w:color="auto" w:fill="FFFFFF"/>
          </w:tcPr>
          <w:p w:rsidR="00095732" w:rsidRPr="00095732" w:rsidRDefault="00D10C9B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95732" w:rsidRPr="00095732" w:rsidRDefault="00095732" w:rsidP="00843694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эмоционального воздействия</w:t>
            </w:r>
          </w:p>
          <w:p w:rsidR="00095732" w:rsidRPr="00095732" w:rsidRDefault="00095732" w:rsidP="00843694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Характеристика видов деятельности музыки на человека (на личном примере).</w:t>
            </w:r>
          </w:p>
          <w:p w:rsidR="00095732" w:rsidRPr="00095732" w:rsidRDefault="00095732" w:rsidP="00843694">
            <w:pPr>
              <w:pStyle w:val="a6"/>
              <w:numPr>
                <w:ilvl w:val="0"/>
                <w:numId w:val="28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9573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 рассказывать о влияния музыки на человека</w:t>
            </w:r>
          </w:p>
        </w:tc>
      </w:tr>
      <w:tr w:rsidR="00095732" w:rsidRPr="00263541" w:rsidTr="006E6AE2">
        <w:trPr>
          <w:trHeight w:val="442"/>
        </w:trPr>
        <w:tc>
          <w:tcPr>
            <w:tcW w:w="2553" w:type="dxa"/>
            <w:shd w:val="clear" w:color="auto" w:fill="FFFFFF"/>
            <w:vAlign w:val="center"/>
          </w:tcPr>
          <w:p w:rsidR="00095732" w:rsidRPr="00E947E6" w:rsidRDefault="00095732" w:rsidP="000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7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</w:t>
            </w: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ТЫСЯЧА МИРОВ» МУЗЫКИ</w:t>
            </w:r>
          </w:p>
        </w:tc>
        <w:tc>
          <w:tcPr>
            <w:tcW w:w="708" w:type="dxa"/>
            <w:shd w:val="clear" w:color="auto" w:fill="FFFFFF"/>
          </w:tcPr>
          <w:p w:rsidR="00095732" w:rsidRPr="00263541" w:rsidRDefault="00D10C9B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95732" w:rsidRPr="00263541" w:rsidRDefault="00095732" w:rsidP="00843694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95732" w:rsidRPr="00263541" w:rsidTr="006E6AE2">
        <w:trPr>
          <w:trHeight w:val="1314"/>
        </w:trPr>
        <w:tc>
          <w:tcPr>
            <w:tcW w:w="2553" w:type="dxa"/>
            <w:shd w:val="clear" w:color="auto" w:fill="FFFFFF"/>
          </w:tcPr>
          <w:p w:rsidR="00095732" w:rsidRPr="00D10C9B" w:rsidRDefault="00095732" w:rsidP="000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Наш вечный</w:t>
            </w:r>
          </w:p>
          <w:p w:rsidR="00095732" w:rsidRPr="00D10C9B" w:rsidRDefault="00F6406D" w:rsidP="000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 w:rsidR="00D10C9B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путник</w:t>
            </w:r>
          </w:p>
        </w:tc>
        <w:tc>
          <w:tcPr>
            <w:tcW w:w="708" w:type="dxa"/>
            <w:shd w:val="clear" w:color="auto" w:fill="FFFFFF"/>
          </w:tcPr>
          <w:p w:rsidR="00095732" w:rsidRPr="00263541" w:rsidRDefault="00D10C9B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95732" w:rsidRPr="00D10C9B" w:rsidRDefault="00095732" w:rsidP="00843694">
            <w:p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Осознавать и рассказывать о влиянии музыки на человека.</w:t>
            </w:r>
          </w:p>
          <w:p w:rsidR="00095732" w:rsidRPr="00D10C9B" w:rsidRDefault="00095732" w:rsidP="00843694">
            <w:p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Выявлять возможности эмоционального воздействия музыки на</w:t>
            </w:r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человека.</w:t>
            </w:r>
          </w:p>
          <w:p w:rsidR="00095732" w:rsidRPr="00D10C9B" w:rsidRDefault="00095732" w:rsidP="00843694">
            <w:p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Оценивать музыкальные произведения с позиции красоты и правды</w:t>
            </w:r>
          </w:p>
        </w:tc>
      </w:tr>
      <w:tr w:rsidR="00095732" w:rsidRPr="00263541" w:rsidTr="006E6AE2">
        <w:trPr>
          <w:trHeight w:val="326"/>
        </w:trPr>
        <w:tc>
          <w:tcPr>
            <w:tcW w:w="2553" w:type="dxa"/>
            <w:shd w:val="clear" w:color="auto" w:fill="FFFFFF"/>
          </w:tcPr>
          <w:p w:rsidR="00095732" w:rsidRPr="00D10C9B" w:rsidRDefault="00D10C9B" w:rsidP="000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Искусство и фантазия </w:t>
            </w:r>
          </w:p>
        </w:tc>
        <w:tc>
          <w:tcPr>
            <w:tcW w:w="708" w:type="dxa"/>
            <w:shd w:val="clear" w:color="auto" w:fill="FFFFFF"/>
          </w:tcPr>
          <w:p w:rsidR="00095732" w:rsidRPr="00263541" w:rsidRDefault="00D10C9B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95732" w:rsidRPr="00D10C9B" w:rsidRDefault="00010FDE" w:rsidP="00843694">
            <w:pPr>
              <w:numPr>
                <w:ilvl w:val="0"/>
                <w:numId w:val="29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воздействия музыки на человека.</w:t>
            </w:r>
          </w:p>
          <w:p w:rsidR="00095732" w:rsidRPr="00D10C9B" w:rsidRDefault="00010FDE" w:rsidP="00843694">
            <w:pPr>
              <w:numPr>
                <w:ilvl w:val="0"/>
                <w:numId w:val="29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ные, жанровые основы музыки как вида искусства.</w:t>
            </w:r>
          </w:p>
          <w:p w:rsidR="00095732" w:rsidRPr="00D10C9B" w:rsidRDefault="00010FDE" w:rsidP="00843694">
            <w:pPr>
              <w:numPr>
                <w:ilvl w:val="0"/>
                <w:numId w:val="29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многообразие жанровых воплощений музыкальных про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изведений</w:t>
            </w:r>
          </w:p>
        </w:tc>
      </w:tr>
      <w:tr w:rsidR="00095732" w:rsidRPr="00263541" w:rsidTr="006E6AE2">
        <w:trPr>
          <w:trHeight w:val="326"/>
        </w:trPr>
        <w:tc>
          <w:tcPr>
            <w:tcW w:w="2553" w:type="dxa"/>
            <w:shd w:val="clear" w:color="auto" w:fill="FFFFFF"/>
          </w:tcPr>
          <w:p w:rsidR="00095732" w:rsidRPr="00D10C9B" w:rsidRDefault="00095732" w:rsidP="000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</w:rPr>
              <w:t>4. Искусс</w:t>
            </w:r>
            <w:r w:rsidR="00010FDE">
              <w:rPr>
                <w:rFonts w:ascii="Times New Roman" w:eastAsia="Times New Roman" w:hAnsi="Times New Roman" w:cs="Times New Roman"/>
                <w:sz w:val="24"/>
                <w:szCs w:val="24"/>
              </w:rPr>
              <w:t>тво — память человече</w:t>
            </w:r>
            <w:r w:rsidR="00D10C9B" w:rsidRPr="00D10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ства </w:t>
            </w:r>
          </w:p>
        </w:tc>
        <w:tc>
          <w:tcPr>
            <w:tcW w:w="708" w:type="dxa"/>
            <w:shd w:val="clear" w:color="auto" w:fill="FFFFFF"/>
          </w:tcPr>
          <w:p w:rsidR="00095732" w:rsidRPr="00263541" w:rsidRDefault="00D10C9B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95732" w:rsidRPr="00D10C9B" w:rsidRDefault="00095732" w:rsidP="00843694">
            <w:pPr>
              <w:pStyle w:val="a6"/>
              <w:numPr>
                <w:ilvl w:val="0"/>
                <w:numId w:val="30"/>
              </w:numPr>
              <w:tabs>
                <w:tab w:val="left" w:pos="0"/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значение искусства в жизни современного человека.</w:t>
            </w:r>
          </w:p>
          <w:p w:rsidR="00095732" w:rsidRPr="00D10C9B" w:rsidRDefault="00010FDE" w:rsidP="00843694">
            <w:pPr>
              <w:pStyle w:val="a6"/>
              <w:numPr>
                <w:ilvl w:val="0"/>
                <w:numId w:val="30"/>
              </w:numPr>
              <w:tabs>
                <w:tab w:val="left" w:pos="0"/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специфике воплоще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духовного опыта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еловека в ис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сстве (с учетом критериев, пред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ставленных в учебнике).</w:t>
            </w:r>
          </w:p>
          <w:p w:rsidR="00095732" w:rsidRPr="00D10C9B" w:rsidRDefault="00095732" w:rsidP="00843694">
            <w:pPr>
              <w:pStyle w:val="a6"/>
              <w:numPr>
                <w:ilvl w:val="0"/>
                <w:numId w:val="30"/>
              </w:numPr>
              <w:tabs>
                <w:tab w:val="left" w:pos="0"/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 образа в музыке.</w:t>
            </w:r>
          </w:p>
          <w:p w:rsidR="00095732" w:rsidRPr="00D10C9B" w:rsidRDefault="00095732" w:rsidP="00843694">
            <w:pPr>
              <w:pStyle w:val="a6"/>
              <w:numPr>
                <w:ilvl w:val="0"/>
                <w:numId w:val="30"/>
              </w:numPr>
              <w:tabs>
                <w:tab w:val="left" w:pos="0"/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развития од</w:t>
            </w:r>
            <w:r w:rsid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образа в музыкальном произ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ведении</w:t>
            </w:r>
          </w:p>
        </w:tc>
      </w:tr>
      <w:tr w:rsidR="00095732" w:rsidRPr="00263541" w:rsidTr="006E6AE2">
        <w:trPr>
          <w:trHeight w:val="326"/>
        </w:trPr>
        <w:tc>
          <w:tcPr>
            <w:tcW w:w="2553" w:type="dxa"/>
            <w:shd w:val="clear" w:color="auto" w:fill="FFFFFF"/>
          </w:tcPr>
          <w:p w:rsidR="00095732" w:rsidRPr="00D10C9B" w:rsidRDefault="00D10C9B" w:rsidP="00D10C9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</w:rPr>
              <w:t>5. В чем сила музыки</w:t>
            </w:r>
          </w:p>
        </w:tc>
        <w:tc>
          <w:tcPr>
            <w:tcW w:w="708" w:type="dxa"/>
            <w:shd w:val="clear" w:color="auto" w:fill="FFFFFF"/>
          </w:tcPr>
          <w:p w:rsidR="00095732" w:rsidRPr="00263541" w:rsidRDefault="00D10C9B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95732" w:rsidRPr="00D10C9B" w:rsidRDefault="00095732" w:rsidP="00843694">
            <w:pPr>
              <w:numPr>
                <w:ilvl w:val="0"/>
                <w:numId w:val="31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сознавать и рассказывать о влия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 музыки на человека.</w:t>
            </w:r>
          </w:p>
          <w:p w:rsidR="00095732" w:rsidRPr="00D10C9B" w:rsidRDefault="00010FDE" w:rsidP="00843694">
            <w:pPr>
              <w:numPr>
                <w:ilvl w:val="0"/>
                <w:numId w:val="31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воздействия музыки на человека.</w:t>
            </w:r>
          </w:p>
          <w:p w:rsidR="00095732" w:rsidRPr="00010FDE" w:rsidRDefault="00010FDE" w:rsidP="00843694">
            <w:pPr>
              <w:numPr>
                <w:ilvl w:val="0"/>
                <w:numId w:val="31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музыкальные произ</w:t>
            </w:r>
            <w:r w:rsidR="00095732"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разных жанров и стилей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5732"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="00095732"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учебнике).</w:t>
            </w:r>
          </w:p>
          <w:p w:rsidR="00095732" w:rsidRPr="00D10C9B" w:rsidRDefault="00095732" w:rsidP="00843694">
            <w:pPr>
              <w:numPr>
                <w:ilvl w:val="0"/>
                <w:numId w:val="31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образов в различных музыкальных произведениях.</w:t>
            </w:r>
          </w:p>
          <w:p w:rsidR="00095732" w:rsidRPr="00D10C9B" w:rsidRDefault="00010FDE" w:rsidP="00843694">
            <w:pPr>
              <w:numPr>
                <w:ilvl w:val="0"/>
                <w:numId w:val="31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музы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альный язык в произведениях раз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смыслового и эмоционального содержания.</w:t>
            </w:r>
          </w:p>
          <w:p w:rsidR="00095732" w:rsidRPr="00D10C9B" w:rsidRDefault="00010FDE" w:rsidP="00843694">
            <w:pPr>
              <w:numPr>
                <w:ilvl w:val="0"/>
                <w:numId w:val="31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в процессе коллек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тивного обсуждения проблемных вопросов,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учитывать мнения своих товарищей</w:t>
            </w:r>
          </w:p>
        </w:tc>
      </w:tr>
      <w:tr w:rsidR="00095732" w:rsidRPr="00263541" w:rsidTr="006E6AE2">
        <w:trPr>
          <w:trHeight w:val="326"/>
        </w:trPr>
        <w:tc>
          <w:tcPr>
            <w:tcW w:w="2553" w:type="dxa"/>
            <w:shd w:val="clear" w:color="auto" w:fill="FFFFFF"/>
          </w:tcPr>
          <w:p w:rsidR="00095732" w:rsidRPr="00D10C9B" w:rsidRDefault="007876B2" w:rsidP="000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Волшебная сила музыки </w:t>
            </w:r>
          </w:p>
        </w:tc>
        <w:tc>
          <w:tcPr>
            <w:tcW w:w="708" w:type="dxa"/>
            <w:shd w:val="clear" w:color="auto" w:fill="FFFFFF"/>
          </w:tcPr>
          <w:p w:rsidR="00095732" w:rsidRPr="00263541" w:rsidRDefault="00D10C9B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95732" w:rsidRPr="00D10C9B" w:rsidRDefault="00095732" w:rsidP="00843694">
            <w:pPr>
              <w:numPr>
                <w:ilvl w:val="0"/>
                <w:numId w:val="32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онального воздействия музыки на человека.</w:t>
            </w:r>
          </w:p>
          <w:p w:rsidR="00095732" w:rsidRPr="00D10C9B" w:rsidRDefault="00095732" w:rsidP="00843694">
            <w:pPr>
              <w:numPr>
                <w:ilvl w:val="0"/>
                <w:numId w:val="32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правды и красоты.</w:t>
            </w:r>
          </w:p>
          <w:p w:rsidR="00095732" w:rsidRPr="00D10C9B" w:rsidRDefault="00095732" w:rsidP="00843694">
            <w:pPr>
              <w:numPr>
                <w:ilvl w:val="0"/>
                <w:numId w:val="32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сопоставлять художественно-образное содержа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музыкальных произведений (правдивое — ложное, красивое — уродливое).</w:t>
            </w:r>
          </w:p>
          <w:p w:rsidR="00095732" w:rsidRPr="00D10C9B" w:rsidRDefault="00095732" w:rsidP="00843694">
            <w:pPr>
              <w:numPr>
                <w:ilvl w:val="0"/>
                <w:numId w:val="32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значение литературы для воплощения музыкальных образов</w:t>
            </w:r>
          </w:p>
        </w:tc>
      </w:tr>
      <w:tr w:rsidR="00095732" w:rsidRPr="00263541" w:rsidTr="006E6AE2">
        <w:trPr>
          <w:trHeight w:val="326"/>
        </w:trPr>
        <w:tc>
          <w:tcPr>
            <w:tcW w:w="2553" w:type="dxa"/>
            <w:shd w:val="clear" w:color="auto" w:fill="FFFFFF"/>
          </w:tcPr>
          <w:p w:rsidR="00095732" w:rsidRPr="00D10C9B" w:rsidRDefault="00095732" w:rsidP="000957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010FDE">
              <w:rPr>
                <w:rFonts w:ascii="Times New Roman" w:eastAsia="Times New Roman" w:hAnsi="Times New Roman" w:cs="Times New Roman"/>
                <w:sz w:val="24"/>
                <w:szCs w:val="24"/>
              </w:rPr>
              <w:t>-8</w:t>
            </w:r>
            <w:r w:rsidR="007876B2">
              <w:rPr>
                <w:rFonts w:ascii="Times New Roman" w:eastAsia="Times New Roman" w:hAnsi="Times New Roman" w:cs="Times New Roman"/>
                <w:sz w:val="24"/>
                <w:szCs w:val="24"/>
              </w:rPr>
              <w:t>. Музыка объ</w:t>
            </w:r>
            <w:r w:rsidR="00D10C9B" w:rsidRPr="00D10C9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единяет людей </w:t>
            </w:r>
          </w:p>
        </w:tc>
        <w:tc>
          <w:tcPr>
            <w:tcW w:w="708" w:type="dxa"/>
            <w:shd w:val="clear" w:color="auto" w:fill="FFFFFF"/>
          </w:tcPr>
          <w:p w:rsidR="00095732" w:rsidRPr="00263541" w:rsidRDefault="00010FDE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95732" w:rsidRPr="00D10C9B" w:rsidRDefault="00095732" w:rsidP="00843694">
            <w:pPr>
              <w:numPr>
                <w:ilvl w:val="0"/>
                <w:numId w:val="33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Рассказывать о влиянии музыки на человека.</w:t>
            </w:r>
          </w:p>
          <w:p w:rsidR="00095732" w:rsidRPr="00D10C9B" w:rsidRDefault="007876B2" w:rsidP="00843694">
            <w:pPr>
              <w:numPr>
                <w:ilvl w:val="0"/>
                <w:numId w:val="33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воздействия музыки на человека.</w:t>
            </w:r>
          </w:p>
          <w:p w:rsidR="00095732" w:rsidRPr="00D10C9B" w:rsidRDefault="007876B2" w:rsidP="00843694">
            <w:pPr>
              <w:numPr>
                <w:ilvl w:val="0"/>
                <w:numId w:val="33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Оценивать музыкальные произве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с позиции красоты и правды.</w:t>
            </w:r>
          </w:p>
          <w:p w:rsidR="00095732" w:rsidRPr="00D10C9B" w:rsidRDefault="00095732" w:rsidP="00843694">
            <w:pPr>
              <w:numPr>
                <w:ilvl w:val="0"/>
                <w:numId w:val="33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 w:rsidR="00787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водить примеры преобразую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щего влияния музыки.</w:t>
            </w:r>
          </w:p>
          <w:p w:rsidR="00095732" w:rsidRPr="00D10C9B" w:rsidRDefault="007876B2" w:rsidP="00843694">
            <w:pPr>
              <w:numPr>
                <w:ilvl w:val="0"/>
                <w:numId w:val="33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музыкальные произ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разных жанров и стилей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="00095732"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</w:t>
            </w:r>
          </w:p>
        </w:tc>
      </w:tr>
      <w:tr w:rsidR="00095732" w:rsidRPr="00263541" w:rsidTr="006E6AE2">
        <w:trPr>
          <w:trHeight w:val="1328"/>
        </w:trPr>
        <w:tc>
          <w:tcPr>
            <w:tcW w:w="2553" w:type="dxa"/>
            <w:shd w:val="clear" w:color="auto" w:fill="FFFFFF"/>
          </w:tcPr>
          <w:p w:rsidR="00095732" w:rsidRPr="00010FDE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9.Тысяча миров музыки Обобщение темы. </w:t>
            </w:r>
          </w:p>
        </w:tc>
        <w:tc>
          <w:tcPr>
            <w:tcW w:w="708" w:type="dxa"/>
            <w:shd w:val="clear" w:color="auto" w:fill="FFFFFF"/>
          </w:tcPr>
          <w:p w:rsidR="00095732" w:rsidRPr="00263541" w:rsidRDefault="00010FDE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Default="00010FDE" w:rsidP="00843694">
            <w:pPr>
              <w:numPr>
                <w:ilvl w:val="0"/>
                <w:numId w:val="34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пределять и правильно употреблять в речи изучен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понятия.</w:t>
            </w:r>
          </w:p>
          <w:p w:rsidR="00010FDE" w:rsidRPr="00010FDE" w:rsidRDefault="00010FDE" w:rsidP="00843694">
            <w:pPr>
              <w:numPr>
                <w:ilvl w:val="0"/>
                <w:numId w:val="34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</w:t>
            </w: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шать, воспринимать,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музыкальные произведе</w:t>
            </w: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и их фрагменты;</w:t>
            </w:r>
          </w:p>
          <w:p w:rsidR="00010FDE" w:rsidRPr="00010FDE" w:rsidRDefault="00010FDE" w:rsidP="00843694">
            <w:pPr>
              <w:numPr>
                <w:ilvl w:val="0"/>
                <w:numId w:val="34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Выражать эмоциональное содержание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музыкальных </w:t>
            </w:r>
            <w:proofErr w:type="spellStart"/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произ</w:t>
            </w:r>
            <w:proofErr w:type="spellEnd"/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095732" w:rsidRPr="00D10C9B" w:rsidRDefault="00010FDE" w:rsidP="00843694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ведений и проявлять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личностное отношение при их воспри</w:t>
            </w: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ятии и исполнении</w:t>
            </w:r>
          </w:p>
        </w:tc>
      </w:tr>
      <w:tr w:rsidR="00010FDE" w:rsidRPr="00263541" w:rsidTr="006E6AE2">
        <w:trPr>
          <w:trHeight w:val="778"/>
        </w:trPr>
        <w:tc>
          <w:tcPr>
            <w:tcW w:w="2553" w:type="dxa"/>
            <w:shd w:val="clear" w:color="auto" w:fill="FFFFFF"/>
          </w:tcPr>
          <w:p w:rsidR="00010FDE" w:rsidRPr="00EE2E49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E2E49">
              <w:rPr>
                <w:rFonts w:ascii="Times New Roman" w:hAnsi="Times New Roman" w:cs="Times New Roman"/>
                <w:b/>
                <w:color w:val="000000"/>
                <w:spacing w:val="9"/>
                <w:sz w:val="20"/>
                <w:szCs w:val="20"/>
              </w:rPr>
              <w:t>КАК СОЗДАЕТСЯ МУЗЫКАЛЬНОЕ ПРОИЗВЕДЕНИЕ</w:t>
            </w:r>
          </w:p>
        </w:tc>
        <w:tc>
          <w:tcPr>
            <w:tcW w:w="708" w:type="dxa"/>
            <w:shd w:val="clear" w:color="auto" w:fill="FFFFFF"/>
          </w:tcPr>
          <w:p w:rsidR="00010FDE" w:rsidRDefault="00010FDE" w:rsidP="000957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Default="00010FDE" w:rsidP="00843694">
            <w:pPr>
              <w:spacing w:after="0" w:line="240" w:lineRule="auto"/>
              <w:ind w:left="72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1048"/>
        </w:trPr>
        <w:tc>
          <w:tcPr>
            <w:tcW w:w="2553" w:type="dxa"/>
            <w:shd w:val="clear" w:color="auto" w:fill="FFFFFF"/>
          </w:tcPr>
          <w:p w:rsidR="00010FDE" w:rsidRPr="00D10C9B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Единство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кального произведения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Pr="00010FDE" w:rsidRDefault="00010FDE" w:rsidP="00843694">
            <w:pPr>
              <w:pStyle w:val="a6"/>
              <w:numPr>
                <w:ilvl w:val="0"/>
                <w:numId w:val="133"/>
              </w:numPr>
              <w:tabs>
                <w:tab w:val="left" w:pos="421"/>
              </w:tabs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средств художественной выразительности в создании музыкального произведения.</w:t>
            </w:r>
          </w:p>
          <w:p w:rsidR="00010FDE" w:rsidRPr="00D10C9B" w:rsidRDefault="00010FDE" w:rsidP="00843694">
            <w:pPr>
              <w:numPr>
                <w:ilvl w:val="0"/>
                <w:numId w:val="133"/>
              </w:numPr>
              <w:tabs>
                <w:tab w:val="left" w:pos="421"/>
              </w:tabs>
              <w:spacing w:after="0" w:line="240" w:lineRule="auto"/>
              <w:ind w:left="283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Владеть отдельными специальными музыкальными терминами, отражающими знание средств музыкаль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выразительности</w:t>
            </w:r>
          </w:p>
        </w:tc>
      </w:tr>
      <w:tr w:rsidR="00010FDE" w:rsidRPr="00263541" w:rsidTr="006E6AE2">
        <w:trPr>
          <w:trHeight w:val="437"/>
        </w:trPr>
        <w:tc>
          <w:tcPr>
            <w:tcW w:w="2553" w:type="dxa"/>
            <w:shd w:val="clear" w:color="auto" w:fill="FFFFFF"/>
          </w:tcPr>
          <w:p w:rsidR="00010FDE" w:rsidRPr="00D10C9B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РИТМ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Pr="00D10C9B" w:rsidRDefault="00010FDE" w:rsidP="00843694">
            <w:p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1325"/>
        </w:trPr>
        <w:tc>
          <w:tcPr>
            <w:tcW w:w="2553" w:type="dxa"/>
            <w:shd w:val="clear" w:color="auto" w:fill="FFFFFF"/>
          </w:tcPr>
          <w:p w:rsidR="00010FDE" w:rsidRPr="00D10C9B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11. «Вначале был ритм»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D10C9B" w:rsidRDefault="00010FDE" w:rsidP="00843694">
            <w:pPr>
              <w:pStyle w:val="a6"/>
              <w:numPr>
                <w:ilvl w:val="0"/>
                <w:numId w:val="35"/>
              </w:numPr>
              <w:tabs>
                <w:tab w:val="left" w:pos="283"/>
              </w:tabs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средств художественной выразительности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метроритма) в создании музыкаль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произведения (с учетом крите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риев, представленных в учебнике).</w:t>
            </w:r>
          </w:p>
          <w:p w:rsidR="00010FDE" w:rsidRPr="00D10C9B" w:rsidRDefault="00010FDE" w:rsidP="00843694">
            <w:pPr>
              <w:pStyle w:val="a6"/>
              <w:numPr>
                <w:ilvl w:val="0"/>
                <w:numId w:val="35"/>
              </w:numPr>
              <w:tabs>
                <w:tab w:val="left" w:pos="283"/>
              </w:tabs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об общности и разли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чии выразительных средств музыки и изобразительного искусства</w:t>
            </w:r>
          </w:p>
        </w:tc>
      </w:tr>
      <w:tr w:rsidR="00010FDE" w:rsidRPr="00263541" w:rsidTr="006E6AE2">
        <w:trPr>
          <w:trHeight w:val="1945"/>
        </w:trPr>
        <w:tc>
          <w:tcPr>
            <w:tcW w:w="2553" w:type="dxa"/>
            <w:shd w:val="clear" w:color="auto" w:fill="FFFFFF"/>
          </w:tcPr>
          <w:p w:rsidR="00010FDE" w:rsidRPr="00D10C9B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12-13. О чем расска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зывае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музыкальный ритм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Pr="00D10C9B" w:rsidRDefault="00010FDE" w:rsidP="00843694">
            <w:p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Осознавать интонационно-образные, жанровые особенности музыки (с учетом критериев, представленных в учебнике).</w:t>
            </w:r>
          </w:p>
          <w:p w:rsidR="00010FDE" w:rsidRPr="00D10C9B" w:rsidRDefault="00010FDE" w:rsidP="00843694">
            <w:p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Сравнивать и определять музыкальные произведения разных жанров и стилей (с учетом критериев, представленных в учебнике).</w:t>
            </w:r>
          </w:p>
          <w:p w:rsidR="00010FDE" w:rsidRPr="00D10C9B" w:rsidRDefault="00010FDE" w:rsidP="00843694">
            <w:p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Творчески интерпретировать содержание музыкальных произведений в пении, в музыкально-ритмическом движении.</w:t>
            </w:r>
          </w:p>
        </w:tc>
      </w:tr>
      <w:tr w:rsidR="00010FDE" w:rsidRPr="00263541" w:rsidTr="006E6AE2">
        <w:trPr>
          <w:trHeight w:val="2418"/>
        </w:trPr>
        <w:tc>
          <w:tcPr>
            <w:tcW w:w="2553" w:type="dxa"/>
            <w:shd w:val="clear" w:color="auto" w:fill="FFFFFF"/>
          </w:tcPr>
          <w:p w:rsidR="00010FDE" w:rsidRPr="007876B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787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Диалог метра</w:t>
            </w:r>
          </w:p>
          <w:p w:rsidR="00010FDE" w:rsidRPr="007876B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ритма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Pr="00D10C9B" w:rsidRDefault="00010FDE" w:rsidP="00843694">
            <w:pPr>
              <w:pStyle w:val="a6"/>
              <w:numPr>
                <w:ilvl w:val="0"/>
                <w:numId w:val="36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разнообразные по смыслу ритмические интонации при прослушивании музыкальных произведений.</w:t>
            </w:r>
          </w:p>
          <w:p w:rsidR="00010FDE" w:rsidRPr="00D10C9B" w:rsidRDefault="00010FDE" w:rsidP="00843694">
            <w:pPr>
              <w:pStyle w:val="a6"/>
              <w:numPr>
                <w:ilvl w:val="0"/>
                <w:numId w:val="36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характерные чер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творчества отдельных отечествен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и зарубежных композиторов — Л. Бетховена и А. Хачатуряна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учебнике).</w:t>
            </w:r>
          </w:p>
          <w:p w:rsidR="00010FDE" w:rsidRPr="00D10C9B" w:rsidRDefault="00010FDE" w:rsidP="00843694">
            <w:pPr>
              <w:pStyle w:val="a6"/>
              <w:numPr>
                <w:ilvl w:val="0"/>
                <w:numId w:val="36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характерных признакам (ритму) музыку отдельных вы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дающихся композиторов прошлого и современности.</w:t>
            </w:r>
          </w:p>
          <w:p w:rsidR="00010FDE" w:rsidRPr="00D10C9B" w:rsidRDefault="00010FDE" w:rsidP="00843694">
            <w:pPr>
              <w:pStyle w:val="a6"/>
              <w:numPr>
                <w:ilvl w:val="0"/>
                <w:numId w:val="36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 музыкального языка и передавать их в эмоциональном исполнении</w:t>
            </w:r>
          </w:p>
        </w:tc>
      </w:tr>
      <w:tr w:rsidR="00010FDE" w:rsidRPr="00263541" w:rsidTr="006E6AE2">
        <w:trPr>
          <w:trHeight w:val="3048"/>
        </w:trPr>
        <w:tc>
          <w:tcPr>
            <w:tcW w:w="2553" w:type="dxa"/>
            <w:shd w:val="clear" w:color="auto" w:fill="FFFFFF"/>
          </w:tcPr>
          <w:p w:rsidR="00010FDE" w:rsidRPr="007876B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15-16</w:t>
            </w:r>
            <w:r w:rsidRPr="00787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От адажио</w:t>
            </w:r>
          </w:p>
          <w:p w:rsidR="00010FDE" w:rsidRPr="007876B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престо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D10C9B" w:rsidRDefault="00010FDE" w:rsidP="00843694">
            <w:pPr>
              <w:pStyle w:val="a6"/>
              <w:numPr>
                <w:ilvl w:val="0"/>
                <w:numId w:val="37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интонационно-образные, жанровые и стилевые основы музыки (с учетом критериев, представленных в учебнике).</w:t>
            </w:r>
          </w:p>
          <w:p w:rsidR="00010FDE" w:rsidRPr="00D10C9B" w:rsidRDefault="00010FDE" w:rsidP="00843694">
            <w:pPr>
              <w:numPr>
                <w:ilvl w:val="0"/>
                <w:numId w:val="37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характерные черты творчества отдельных зарубежных композиторов</w:t>
            </w:r>
          </w:p>
          <w:p w:rsidR="00010FDE" w:rsidRPr="00D10C9B" w:rsidRDefault="00010FDE" w:rsidP="00843694">
            <w:pPr>
              <w:numPr>
                <w:ilvl w:val="0"/>
                <w:numId w:val="37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Воспринимать и сравнивать музы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альный язык в произведениях раз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смыслового и эмоционального содержания (с учетом критериев, представленных в учебнике).</w:t>
            </w:r>
          </w:p>
          <w:p w:rsidR="00010FDE" w:rsidRPr="00D10C9B" w:rsidRDefault="00010FDE" w:rsidP="00843694">
            <w:pPr>
              <w:numPr>
                <w:ilvl w:val="0"/>
                <w:numId w:val="37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 или нескольких образов в музыке.</w:t>
            </w:r>
          </w:p>
          <w:p w:rsidR="00010FDE" w:rsidRPr="00970A35" w:rsidRDefault="00010FDE" w:rsidP="00843694">
            <w:pPr>
              <w:pStyle w:val="a6"/>
              <w:numPr>
                <w:ilvl w:val="0"/>
                <w:numId w:val="37"/>
              </w:numPr>
              <w:tabs>
                <w:tab w:val="left" w:pos="421"/>
              </w:tabs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взаимо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йствия и развития одного или не</w:t>
            </w:r>
            <w:r w:rsidRPr="00D10C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скольких образов в произведениях разных форм и жанров (с учетом критериев).</w:t>
            </w:r>
          </w:p>
        </w:tc>
      </w:tr>
      <w:tr w:rsidR="00010FDE" w:rsidRPr="00263541" w:rsidTr="006E6AE2">
        <w:trPr>
          <w:trHeight w:val="136"/>
        </w:trPr>
        <w:tc>
          <w:tcPr>
            <w:tcW w:w="2553" w:type="dxa"/>
            <w:shd w:val="clear" w:color="auto" w:fill="FFFFFF"/>
          </w:tcPr>
          <w:p w:rsidR="00010FDE" w:rsidRPr="006E6AE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МЕЛОДИЯ</w:t>
            </w:r>
          </w:p>
        </w:tc>
        <w:tc>
          <w:tcPr>
            <w:tcW w:w="708" w:type="dxa"/>
            <w:shd w:val="clear" w:color="auto" w:fill="FFFFFF"/>
          </w:tcPr>
          <w:p w:rsidR="00010FDE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5E025D" w:rsidRDefault="00010FDE" w:rsidP="00843694">
            <w:pPr>
              <w:tabs>
                <w:tab w:val="left" w:pos="421"/>
              </w:tabs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1683"/>
        </w:trPr>
        <w:tc>
          <w:tcPr>
            <w:tcW w:w="2553" w:type="dxa"/>
            <w:shd w:val="clear" w:color="auto" w:fill="FFFFFF"/>
          </w:tcPr>
          <w:p w:rsidR="00010FDE" w:rsidRPr="00970A35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«Мелодия — душа музыки»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38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нно-образ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ные, жанровые и стилевые основы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узыки (с учетом критериев, пред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38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характерные чер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творчества отдельных композито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(Ф. Шуберта).</w:t>
            </w:r>
          </w:p>
          <w:p w:rsidR="00010FDE" w:rsidRPr="00970A35" w:rsidRDefault="00010FDE" w:rsidP="00843694">
            <w:pPr>
              <w:numPr>
                <w:ilvl w:val="0"/>
                <w:numId w:val="38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 (интонации, мелодии) музыку отдельных выд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ающихся композито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 (Ф. Шуберта)</w:t>
            </w:r>
          </w:p>
        </w:tc>
      </w:tr>
      <w:tr w:rsidR="00010FDE" w:rsidRPr="00263541" w:rsidTr="006E6AE2">
        <w:trPr>
          <w:trHeight w:val="1647"/>
        </w:trPr>
        <w:tc>
          <w:tcPr>
            <w:tcW w:w="2553" w:type="dxa"/>
            <w:shd w:val="clear" w:color="auto" w:fill="FFFFFF"/>
          </w:tcPr>
          <w:p w:rsidR="00010FDE" w:rsidRPr="00970A35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 «Мелодией одной звучат пе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чаль и радость»</w:t>
            </w:r>
          </w:p>
          <w:p w:rsidR="00010FDE" w:rsidRPr="00970A35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Pr="00970A35" w:rsidRDefault="00010FDE" w:rsidP="00843694">
            <w:pPr>
              <w:numPr>
                <w:ilvl w:val="0"/>
                <w:numId w:val="39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ные, жанровые и стилевые основы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узыки (с учетом критериев, пред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ставленных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39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раз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личные по смыслу музыкальные 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тонации при прослушивании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кальных произведений.</w:t>
            </w:r>
          </w:p>
          <w:p w:rsidR="00010FDE" w:rsidRPr="00970A35" w:rsidRDefault="00010FDE" w:rsidP="00843694">
            <w:pPr>
              <w:numPr>
                <w:ilvl w:val="0"/>
                <w:numId w:val="39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соотносить харак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терные черты творчества отдельных зарубежных композиторов (В. А. Моцарта)</w:t>
            </w:r>
          </w:p>
        </w:tc>
      </w:tr>
      <w:tr w:rsidR="00010FDE" w:rsidRPr="00263541" w:rsidTr="006E6AE2">
        <w:trPr>
          <w:trHeight w:val="2062"/>
        </w:trPr>
        <w:tc>
          <w:tcPr>
            <w:tcW w:w="2553" w:type="dxa"/>
            <w:shd w:val="clear" w:color="auto" w:fill="FFFFFF"/>
          </w:tcPr>
          <w:p w:rsidR="00010FDE" w:rsidRPr="00970A35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лодия «угадывает» нас самих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40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и стилевые основы музыки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40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 и сравнивать разно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образные по смыслу музыкальные интонации.</w:t>
            </w:r>
          </w:p>
          <w:p w:rsidR="00010FDE" w:rsidRPr="00970A35" w:rsidRDefault="00010FDE" w:rsidP="00843694">
            <w:pPr>
              <w:numPr>
                <w:ilvl w:val="0"/>
                <w:numId w:val="40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характерные чер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творчества отдельных отечествен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композиторов (П. Чайковского).</w:t>
            </w:r>
          </w:p>
          <w:p w:rsidR="00010FDE" w:rsidRPr="00970A35" w:rsidRDefault="00010FDE" w:rsidP="00843694">
            <w:pPr>
              <w:numPr>
                <w:ilvl w:val="0"/>
                <w:numId w:val="40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 (интонации, мелодии) музыку выдающихся композиторов (П. Чайковского)</w:t>
            </w:r>
          </w:p>
        </w:tc>
      </w:tr>
      <w:tr w:rsidR="00010FDE" w:rsidRPr="00263541" w:rsidTr="006E6AE2">
        <w:trPr>
          <w:trHeight w:val="233"/>
        </w:trPr>
        <w:tc>
          <w:tcPr>
            <w:tcW w:w="2553" w:type="dxa"/>
            <w:shd w:val="clear" w:color="auto" w:fill="FFFFFF"/>
          </w:tcPr>
          <w:p w:rsidR="00010FDE" w:rsidRPr="006E6AE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ГАРМОНИЯ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Pr="00970A35" w:rsidRDefault="00010FDE" w:rsidP="00843694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2921"/>
        </w:trPr>
        <w:tc>
          <w:tcPr>
            <w:tcW w:w="2553" w:type="dxa"/>
            <w:shd w:val="clear" w:color="auto" w:fill="FFFFFF"/>
          </w:tcPr>
          <w:p w:rsidR="00010FDE" w:rsidRPr="005E025D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 такое гар</w:t>
            </w: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мония в музыке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Pr="00970A35" w:rsidRDefault="00010FDE" w:rsidP="00843694">
            <w:pPr>
              <w:pStyle w:val="a6"/>
              <w:numPr>
                <w:ilvl w:val="0"/>
                <w:numId w:val="41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средств художественной выразительности (гар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монии) в создании музыкального произведения (с учетом критериев, представленных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41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воздействия музыки на человека.</w:t>
            </w:r>
          </w:p>
          <w:p w:rsidR="00010FDE" w:rsidRPr="00970A35" w:rsidRDefault="00010FDE" w:rsidP="00843694">
            <w:pPr>
              <w:numPr>
                <w:ilvl w:val="0"/>
                <w:numId w:val="41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с позиции правды и красоты.</w:t>
            </w:r>
          </w:p>
          <w:p w:rsidR="00010FDE" w:rsidRPr="00970A35" w:rsidRDefault="00010FDE" w:rsidP="00843694">
            <w:pPr>
              <w:numPr>
                <w:ilvl w:val="0"/>
                <w:numId w:val="41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ежду образами музыки и изобрази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тельного искусства.</w:t>
            </w:r>
          </w:p>
          <w:p w:rsidR="00010FDE" w:rsidRPr="00970A35" w:rsidRDefault="00010FDE" w:rsidP="00843694">
            <w:pPr>
              <w:numPr>
                <w:ilvl w:val="0"/>
                <w:numId w:val="41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Интерпретировать вокальную музыку в коллективной музыкально-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творческой деятельности</w:t>
            </w:r>
          </w:p>
        </w:tc>
      </w:tr>
      <w:tr w:rsidR="00010FDE" w:rsidRPr="00263541" w:rsidTr="006E6AE2">
        <w:trPr>
          <w:trHeight w:val="1258"/>
        </w:trPr>
        <w:tc>
          <w:tcPr>
            <w:tcW w:w="2553" w:type="dxa"/>
            <w:shd w:val="clear" w:color="auto" w:fill="FFFFFF"/>
          </w:tcPr>
          <w:p w:rsidR="00010FDE" w:rsidRPr="005E025D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 Два начала гармонии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42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осознавать гармонические особенности музыкально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произведения (с учетом критери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ев, представленных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42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разнообразные мело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дико-гармонические интонации в музыке.</w:t>
            </w:r>
          </w:p>
          <w:p w:rsidR="00010FDE" w:rsidRPr="00970A35" w:rsidRDefault="00010FDE" w:rsidP="00843694">
            <w:pPr>
              <w:numPr>
                <w:ilvl w:val="0"/>
                <w:numId w:val="42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Узнавать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характерным признакам (интонации, мелодии, гармо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нии) музыку отдельных композито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 прошлого (В. А. Моцарта).</w:t>
            </w:r>
          </w:p>
          <w:p w:rsidR="00010FDE" w:rsidRPr="00970A35" w:rsidRDefault="00010FDE" w:rsidP="00843694">
            <w:pPr>
              <w:numPr>
                <w:ilvl w:val="0"/>
                <w:numId w:val="42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онального воздействия музыки на человека</w:t>
            </w:r>
          </w:p>
        </w:tc>
      </w:tr>
      <w:tr w:rsidR="00010FDE" w:rsidRPr="00263541" w:rsidTr="006E6AE2">
        <w:trPr>
          <w:trHeight w:val="1258"/>
        </w:trPr>
        <w:tc>
          <w:tcPr>
            <w:tcW w:w="2553" w:type="dxa"/>
            <w:shd w:val="clear" w:color="auto" w:fill="FFFFFF"/>
          </w:tcPr>
          <w:p w:rsidR="00010FDE" w:rsidRPr="005E025D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 Как могут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являться вырази</w:t>
            </w: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льные возможности гармонии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43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гармонические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собенности музыкального произве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дения.</w:t>
            </w:r>
          </w:p>
          <w:p w:rsidR="00010FDE" w:rsidRPr="00970A35" w:rsidRDefault="00010FDE" w:rsidP="00843694">
            <w:pPr>
              <w:numPr>
                <w:ilvl w:val="0"/>
                <w:numId w:val="43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взаимо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ействия нескольких образов в му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зыкальном произведении.</w:t>
            </w:r>
          </w:p>
          <w:p w:rsidR="00010FDE" w:rsidRPr="00970A35" w:rsidRDefault="00010FDE" w:rsidP="00843694">
            <w:pPr>
              <w:numPr>
                <w:ilvl w:val="0"/>
                <w:numId w:val="43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особенности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льного языка (гармонии) в произведениях, включающих образы раз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ного смыслового содержания</w:t>
            </w:r>
          </w:p>
        </w:tc>
      </w:tr>
      <w:tr w:rsidR="00010FDE" w:rsidRPr="00263541" w:rsidTr="006E6AE2">
        <w:trPr>
          <w:trHeight w:val="1735"/>
        </w:trPr>
        <w:tc>
          <w:tcPr>
            <w:tcW w:w="2553" w:type="dxa"/>
            <w:shd w:val="clear" w:color="auto" w:fill="FFFFFF"/>
          </w:tcPr>
          <w:p w:rsidR="00010FDE" w:rsidRPr="005E025D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23</w:t>
            </w: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Красоч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ность музыкальной гармонии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44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 (гармонии) музыку отдельных выдающихся композиторов (Н. Римского-Корсакова).</w:t>
            </w:r>
          </w:p>
          <w:p w:rsidR="00010FDE" w:rsidRPr="00970A35" w:rsidRDefault="00010FDE" w:rsidP="00843694">
            <w:pPr>
              <w:numPr>
                <w:ilvl w:val="0"/>
                <w:numId w:val="44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ассоциативные связи между художественными образами музыки и визуальных искусств.</w:t>
            </w:r>
          </w:p>
          <w:p w:rsidR="00010FDE" w:rsidRPr="00970A35" w:rsidRDefault="00010FDE" w:rsidP="00843694">
            <w:pPr>
              <w:numPr>
                <w:ilvl w:val="0"/>
                <w:numId w:val="44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 образа в музыке.</w:t>
            </w:r>
          </w:p>
          <w:p w:rsidR="00010FDE" w:rsidRPr="00970A35" w:rsidRDefault="00010FDE" w:rsidP="00843694">
            <w:pPr>
              <w:numPr>
                <w:ilvl w:val="0"/>
                <w:numId w:val="44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яркости музыкаль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образов в музыке</w:t>
            </w:r>
          </w:p>
        </w:tc>
      </w:tr>
      <w:tr w:rsidR="00010FDE" w:rsidRPr="00263541" w:rsidTr="006E6AE2">
        <w:trPr>
          <w:trHeight w:val="264"/>
        </w:trPr>
        <w:tc>
          <w:tcPr>
            <w:tcW w:w="2553" w:type="dxa"/>
            <w:shd w:val="clear" w:color="auto" w:fill="FFFFFF"/>
            <w:vAlign w:val="center"/>
          </w:tcPr>
          <w:p w:rsidR="00010FDE" w:rsidRPr="006E6AE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ПОЛИФОНИЯ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010FDE" w:rsidP="00843694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2913"/>
        </w:trPr>
        <w:tc>
          <w:tcPr>
            <w:tcW w:w="2553" w:type="dxa"/>
            <w:shd w:val="clear" w:color="auto" w:fill="FFFFFF"/>
          </w:tcPr>
          <w:p w:rsidR="00010FDE" w:rsidRPr="005E025D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  <w:r w:rsid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-25</w:t>
            </w: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Мир об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 полифонической музыки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45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значение искусства в жизни современного человека.</w:t>
            </w:r>
          </w:p>
          <w:p w:rsidR="00010FDE" w:rsidRPr="00970A35" w:rsidRDefault="00010FDE" w:rsidP="00843694">
            <w:pPr>
              <w:numPr>
                <w:ilvl w:val="0"/>
                <w:numId w:val="45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аспекты воплощения жизненных проблем в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кальном искусс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тве (с учетом крите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риев, представленных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45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характерные черты творчества отдельных зарубеж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композиторов (И. С. Баха, В. А. Моцарта).</w:t>
            </w:r>
          </w:p>
          <w:p w:rsidR="00010FDE" w:rsidRPr="00970A35" w:rsidRDefault="00010FDE" w:rsidP="00843694">
            <w:pPr>
              <w:numPr>
                <w:ilvl w:val="0"/>
                <w:numId w:val="45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признакам (интонации, мелодии, гармо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нии, полифоническим приемам) музыку отдельных выдающихся композиторов прошлого (И. С. Баха, В. А. Моцарта)</w:t>
            </w:r>
          </w:p>
          <w:p w:rsidR="00010FDE" w:rsidRPr="00970A35" w:rsidRDefault="00010FDE" w:rsidP="00843694">
            <w:pPr>
              <w:pStyle w:val="a6"/>
              <w:numPr>
                <w:ilvl w:val="0"/>
                <w:numId w:val="45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ассоциативные связи между художественными образами музыки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изобразительного искусства</w:t>
            </w:r>
          </w:p>
        </w:tc>
      </w:tr>
      <w:tr w:rsidR="00FF151F" w:rsidRPr="00263541" w:rsidTr="006E6AE2">
        <w:trPr>
          <w:trHeight w:val="373"/>
        </w:trPr>
        <w:tc>
          <w:tcPr>
            <w:tcW w:w="2553" w:type="dxa"/>
            <w:shd w:val="clear" w:color="auto" w:fill="FFFFFF"/>
          </w:tcPr>
          <w:p w:rsidR="00FF151F" w:rsidRPr="006E6AE2" w:rsidRDefault="00FF151F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ФАКТУРА</w:t>
            </w:r>
          </w:p>
        </w:tc>
        <w:tc>
          <w:tcPr>
            <w:tcW w:w="708" w:type="dxa"/>
            <w:shd w:val="clear" w:color="auto" w:fill="FFFFFF"/>
          </w:tcPr>
          <w:p w:rsidR="00FF151F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FF151F" w:rsidRPr="00970A35" w:rsidRDefault="00FF151F" w:rsidP="00843694">
            <w:pPr>
              <w:spacing w:after="0" w:line="240" w:lineRule="auto"/>
              <w:ind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1483"/>
        </w:trPr>
        <w:tc>
          <w:tcPr>
            <w:tcW w:w="2553" w:type="dxa"/>
            <w:shd w:val="clear" w:color="auto" w:fill="FFFFFF"/>
          </w:tcPr>
          <w:p w:rsidR="00010FDE" w:rsidRPr="005E025D" w:rsidRDefault="00FF151F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26-27</w:t>
            </w:r>
            <w:r w:rsid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Пространство фактуры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FF151F" w:rsidP="00843694">
            <w:pPr>
              <w:numPr>
                <w:ilvl w:val="0"/>
                <w:numId w:val="46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средств худо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жественной выразительности (фактуры) в создании музыкального произведения (с учетом критериев, представленных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46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яркости образов в музыке.</w:t>
            </w:r>
          </w:p>
          <w:p w:rsidR="00010FDE" w:rsidRPr="00970A35" w:rsidRDefault="00010FDE" w:rsidP="00843694">
            <w:pPr>
              <w:numPr>
                <w:ilvl w:val="0"/>
                <w:numId w:val="46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 интерпретировать содержание и форму музыкальных произведений в изобразительной деятельности</w:t>
            </w:r>
          </w:p>
        </w:tc>
      </w:tr>
      <w:tr w:rsidR="00010FDE" w:rsidRPr="00263541" w:rsidTr="006E6AE2">
        <w:trPr>
          <w:trHeight w:val="248"/>
        </w:trPr>
        <w:tc>
          <w:tcPr>
            <w:tcW w:w="2553" w:type="dxa"/>
            <w:shd w:val="clear" w:color="auto" w:fill="FFFFFF"/>
          </w:tcPr>
          <w:p w:rsidR="00010FDE" w:rsidRPr="005E025D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ТЕМБРЫ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010FDE" w:rsidP="00843694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1696"/>
        </w:trPr>
        <w:tc>
          <w:tcPr>
            <w:tcW w:w="2553" w:type="dxa"/>
            <w:shd w:val="clear" w:color="auto" w:fill="FFFFFF"/>
          </w:tcPr>
          <w:p w:rsidR="00010FDE" w:rsidRPr="005E025D" w:rsidRDefault="00FF151F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010FD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Тембры музы</w:t>
            </w:r>
            <w:r w:rsid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кальные краски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010FD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Pr="00010FDE" w:rsidRDefault="00010FDE" w:rsidP="00843694">
            <w:pPr>
              <w:numPr>
                <w:ilvl w:val="0"/>
                <w:numId w:val="47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разнообразие и специфику тембровых воплощений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музыкальных произведениях.</w:t>
            </w:r>
          </w:p>
          <w:p w:rsidR="00010FDE" w:rsidRPr="00970A35" w:rsidRDefault="00010FDE" w:rsidP="00843694">
            <w:pPr>
              <w:numPr>
                <w:ilvl w:val="0"/>
                <w:numId w:val="47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пределять тембры при прослу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шивании инструментальной музыки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47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внешние связи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ежду звуками природы и звучания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 музыкальных тембров</w:t>
            </w:r>
          </w:p>
        </w:tc>
      </w:tr>
      <w:tr w:rsidR="00010FDE" w:rsidRPr="00263541" w:rsidTr="006E6AE2">
        <w:trPr>
          <w:trHeight w:val="1837"/>
        </w:trPr>
        <w:tc>
          <w:tcPr>
            <w:tcW w:w="2553" w:type="dxa"/>
            <w:shd w:val="clear" w:color="auto" w:fill="FFFFFF"/>
          </w:tcPr>
          <w:p w:rsidR="00010FDE" w:rsidRPr="005E025D" w:rsidRDefault="00FF151F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010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Соло и тутти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Pr="00FF151F" w:rsidRDefault="00FF151F" w:rsidP="00843694">
            <w:pPr>
              <w:numPr>
                <w:ilvl w:val="0"/>
                <w:numId w:val="48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разнообразие и спе</w:t>
            </w:r>
            <w:r w:rsidR="00010FDE" w:rsidRP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цифику тембровых воплощений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10FDE" w:rsidRP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музыкальных произведениях.</w:t>
            </w:r>
          </w:p>
          <w:p w:rsidR="00010FDE" w:rsidRPr="00970A35" w:rsidRDefault="00010FDE" w:rsidP="00843694">
            <w:pPr>
              <w:numPr>
                <w:ilvl w:val="0"/>
                <w:numId w:val="48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онимать значение средств худо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жественной выраз</w:t>
            </w:r>
            <w:r w:rsid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ительности (темб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ров) в создании музыкального произ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ведения (с учетом критериев, пред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ставленных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48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 в музыкальных произведениях</w:t>
            </w:r>
          </w:p>
        </w:tc>
      </w:tr>
      <w:tr w:rsidR="00010FDE" w:rsidRPr="00263541" w:rsidTr="006E6AE2">
        <w:trPr>
          <w:trHeight w:val="442"/>
        </w:trPr>
        <w:tc>
          <w:tcPr>
            <w:tcW w:w="2553" w:type="dxa"/>
            <w:shd w:val="clear" w:color="auto" w:fill="FFFFFF"/>
          </w:tcPr>
          <w:p w:rsidR="00010FDE" w:rsidRPr="006E6AE2" w:rsidRDefault="00FF151F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ДИНАМИКА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2"/>
            <w:shd w:val="clear" w:color="auto" w:fill="FFFFFF"/>
          </w:tcPr>
          <w:p w:rsidR="00010FDE" w:rsidRPr="00970A35" w:rsidRDefault="00010FDE" w:rsidP="00843694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2551"/>
        </w:trPr>
        <w:tc>
          <w:tcPr>
            <w:tcW w:w="2553" w:type="dxa"/>
            <w:shd w:val="clear" w:color="auto" w:fill="FFFFFF"/>
          </w:tcPr>
          <w:p w:rsidR="00010FDE" w:rsidRPr="005E025D" w:rsidRDefault="00FF151F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30. Громкость и тишина в музыке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49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Устанавливать внешние связи между звуками природы и их му</w:t>
            </w:r>
            <w:r w:rsid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зыкально-динамическими воплоще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ниями.</w:t>
            </w:r>
          </w:p>
          <w:p w:rsidR="00010FDE" w:rsidRPr="00970A35" w:rsidRDefault="00FF151F" w:rsidP="00843694">
            <w:pPr>
              <w:numPr>
                <w:ilvl w:val="0"/>
                <w:numId w:val="49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разнообразие и спе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цифику динамических воплощений в музыкальных произведениях.</w:t>
            </w:r>
          </w:p>
          <w:p w:rsidR="00010FDE" w:rsidRPr="00970A35" w:rsidRDefault="00010FDE" w:rsidP="00843694">
            <w:pPr>
              <w:numPr>
                <w:ilvl w:val="0"/>
                <w:numId w:val="49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развити</w:t>
            </w:r>
            <w:r w:rsid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художественного образа в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кальном произведении (с учетом кр</w:t>
            </w:r>
            <w:r w:rsid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итериев, представленных в учеб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нике).</w:t>
            </w:r>
          </w:p>
          <w:p w:rsidR="00010FDE" w:rsidRPr="00970A35" w:rsidRDefault="00FF151F" w:rsidP="00843694">
            <w:pPr>
              <w:pStyle w:val="a6"/>
              <w:numPr>
                <w:ilvl w:val="0"/>
                <w:numId w:val="49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об общности и разли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чии выразительных средств музыки и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оэзии (с учетом критериев, представленных в Дневнике музыкаль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размышлений)</w:t>
            </w:r>
          </w:p>
        </w:tc>
      </w:tr>
      <w:tr w:rsidR="00010FDE" w:rsidRPr="00263541" w:rsidTr="006E6AE2">
        <w:trPr>
          <w:trHeight w:val="1626"/>
        </w:trPr>
        <w:tc>
          <w:tcPr>
            <w:tcW w:w="2553" w:type="dxa"/>
            <w:shd w:val="clear" w:color="auto" w:fill="FFFFFF"/>
          </w:tcPr>
          <w:p w:rsidR="00010FDE" w:rsidRPr="005E025D" w:rsidRDefault="00FF151F" w:rsidP="00FF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31. Тонкая палитра оттенков </w:t>
            </w:r>
          </w:p>
        </w:tc>
        <w:tc>
          <w:tcPr>
            <w:tcW w:w="708" w:type="dxa"/>
            <w:shd w:val="clear" w:color="auto" w:fill="FFFFFF"/>
          </w:tcPr>
          <w:p w:rsidR="00010FDE" w:rsidRPr="00263541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shd w:val="clear" w:color="auto" w:fill="FFFFFF"/>
            <w:vAlign w:val="center"/>
          </w:tcPr>
          <w:p w:rsidR="00010FDE" w:rsidRPr="00970A35" w:rsidRDefault="00FF151F" w:rsidP="00843694">
            <w:pPr>
              <w:numPr>
                <w:ilvl w:val="0"/>
                <w:numId w:val="50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выявлять внеш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связи между звуками природы и их музыкально-динамическими воплощениями.</w:t>
            </w:r>
          </w:p>
          <w:p w:rsidR="00010FDE" w:rsidRPr="00970A35" w:rsidRDefault="00FF151F" w:rsidP="00843694">
            <w:pPr>
              <w:numPr>
                <w:ilvl w:val="0"/>
                <w:numId w:val="50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разнообразие и спе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цифику динамических воплощений в музыкальных произведениях.</w:t>
            </w:r>
          </w:p>
          <w:p w:rsidR="00010FDE" w:rsidRPr="00970A35" w:rsidRDefault="00010FDE" w:rsidP="00843694">
            <w:pPr>
              <w:numPr>
                <w:ilvl w:val="0"/>
                <w:numId w:val="50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Наблюдать за развитием одного </w:t>
            </w:r>
            <w:r w:rsid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нескольких музыкальных обра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 (тем) в произведении</w:t>
            </w:r>
          </w:p>
        </w:tc>
      </w:tr>
      <w:tr w:rsidR="00010FDE" w:rsidRPr="00263541" w:rsidTr="006E6AE2">
        <w:trPr>
          <w:trHeight w:val="480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FFFFFF"/>
          </w:tcPr>
          <w:p w:rsidR="00010FDE" w:rsidRPr="006E6AE2" w:rsidRDefault="00FF151F" w:rsidP="00FF151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ЧУДЕСНАЯ ТАЙНА МУЗЫКИ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010FDE" w:rsidRPr="00263541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010FDE" w:rsidRPr="00970A35" w:rsidRDefault="00010FDE" w:rsidP="00843694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629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FFFFFF"/>
          </w:tcPr>
          <w:p w:rsidR="00010FDE" w:rsidRPr="005E025D" w:rsidRDefault="00FF151F" w:rsidP="00FF15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32-33. По законам красоты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010FDE" w:rsidRPr="00263541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51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красоты и правды. Осознавать и рассказывать о влия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 музыки на человека.</w:t>
            </w:r>
          </w:p>
          <w:p w:rsidR="00010FDE" w:rsidRPr="00970A35" w:rsidRDefault="00010FDE" w:rsidP="00843694">
            <w:pPr>
              <w:numPr>
                <w:ilvl w:val="0"/>
                <w:numId w:val="51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онального воздействия музыки на человека (на личном примере).</w:t>
            </w:r>
          </w:p>
          <w:p w:rsidR="00010FDE" w:rsidRPr="00970A35" w:rsidRDefault="00010FDE" w:rsidP="00843694">
            <w:pPr>
              <w:numPr>
                <w:ilvl w:val="0"/>
                <w:numId w:val="51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правды и красоты.</w:t>
            </w:r>
          </w:p>
          <w:p w:rsidR="00010FDE" w:rsidRPr="00970A35" w:rsidRDefault="00010FDE" w:rsidP="00843694">
            <w:pPr>
              <w:numPr>
                <w:ilvl w:val="0"/>
                <w:numId w:val="51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Приводить примеры преобразую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щего влияния музыки.</w:t>
            </w:r>
          </w:p>
          <w:p w:rsidR="00010FDE" w:rsidRPr="00970A35" w:rsidRDefault="00010FDE" w:rsidP="00843694">
            <w:pPr>
              <w:numPr>
                <w:ilvl w:val="0"/>
                <w:numId w:val="51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выразительные особен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 музыкального языка в произ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ведениях разного эмоционального и смыслового содержания</w:t>
            </w:r>
          </w:p>
        </w:tc>
      </w:tr>
      <w:tr w:rsidR="00FF151F" w:rsidRPr="00263541" w:rsidTr="006E6AE2">
        <w:trPr>
          <w:trHeight w:val="629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FFFFFF"/>
          </w:tcPr>
          <w:p w:rsidR="00FF151F" w:rsidRPr="00FF151F" w:rsidRDefault="00FF151F" w:rsidP="00FF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34.</w:t>
            </w:r>
            <w:r w:rsidRP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«В чем сила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музыки» (заключитель</w:t>
            </w:r>
            <w:r w:rsidRPr="00FF151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ный урок)</w:t>
            </w:r>
          </w:p>
          <w:p w:rsidR="00FF151F" w:rsidRDefault="00FF151F" w:rsidP="00FF151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FF151F" w:rsidRDefault="00FF151F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E426E1" w:rsidRDefault="00E426E1" w:rsidP="00843694">
            <w:pPr>
              <w:pStyle w:val="a6"/>
              <w:numPr>
                <w:ilvl w:val="0"/>
                <w:numId w:val="134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Уметь применять знание теоретического материала и практические навыки, приобретенные в результате изуче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курса.</w:t>
            </w:r>
          </w:p>
          <w:p w:rsidR="00E426E1" w:rsidRDefault="00E426E1" w:rsidP="00843694">
            <w:pPr>
              <w:pStyle w:val="a6"/>
              <w:numPr>
                <w:ilvl w:val="0"/>
                <w:numId w:val="134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Определять музыкальные произведения и их авторов по фрагмен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там.</w:t>
            </w:r>
          </w:p>
          <w:p w:rsidR="00FF151F" w:rsidRPr="00970A35" w:rsidRDefault="00E426E1" w:rsidP="00843694">
            <w:pPr>
              <w:pStyle w:val="a6"/>
              <w:numPr>
                <w:ilvl w:val="0"/>
                <w:numId w:val="134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Выразительно исполнять произведения, передавая с помощью выработанных вокально-хоровых навыков его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образное содержание</w:t>
            </w:r>
          </w:p>
        </w:tc>
      </w:tr>
      <w:tr w:rsidR="00FF151F" w:rsidRPr="00263541" w:rsidTr="006E6AE2">
        <w:trPr>
          <w:trHeight w:val="629"/>
        </w:trPr>
        <w:tc>
          <w:tcPr>
            <w:tcW w:w="2553" w:type="dxa"/>
            <w:tcBorders>
              <w:bottom w:val="single" w:sz="4" w:space="0" w:color="auto"/>
            </w:tcBorders>
            <w:shd w:val="clear" w:color="auto" w:fill="FFFFFF"/>
          </w:tcPr>
          <w:p w:rsidR="00FF151F" w:rsidRDefault="00E426E1" w:rsidP="00E426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35. Музыка радо</w:t>
            </w: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стью нашей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стала (кон</w:t>
            </w: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церт)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</w:tcPr>
          <w:p w:rsidR="00FF151F" w:rsidRDefault="00E426E1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6" w:type="dxa"/>
            <w:gridSpan w:val="2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E426E1" w:rsidRPr="00E426E1" w:rsidRDefault="00E426E1" w:rsidP="00843694">
            <w:pPr>
              <w:pStyle w:val="a6"/>
              <w:numPr>
                <w:ilvl w:val="0"/>
                <w:numId w:val="135"/>
              </w:num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Уметь исполнять одно- </w:t>
            </w:r>
            <w:r w:rsidR="00843694"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двухголосные</w:t>
            </w: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произведения с аккомпанементом,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ll</w:t>
            </w:r>
            <w:proofErr w:type="spellEnd"/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 со сценическими движениями</w:t>
            </w:r>
          </w:p>
          <w:p w:rsidR="00E426E1" w:rsidRPr="00E426E1" w:rsidRDefault="00E426E1" w:rsidP="00843694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импровизациями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на музыкально-шумо</w:t>
            </w: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инструментах</w:t>
            </w:r>
          </w:p>
          <w:p w:rsidR="00E426E1" w:rsidRDefault="00E426E1" w:rsidP="00843694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(коллективно и сольно).</w:t>
            </w:r>
          </w:p>
          <w:p w:rsidR="00FF151F" w:rsidRPr="00970A35" w:rsidRDefault="00E426E1" w:rsidP="00843694">
            <w:pPr>
              <w:spacing w:after="0" w:line="240" w:lineRule="auto"/>
              <w:ind w:left="425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E426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еть хором, зная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исполняемого произведения</w:t>
            </w:r>
          </w:p>
        </w:tc>
      </w:tr>
      <w:tr w:rsidR="00010FDE" w:rsidRPr="00263541" w:rsidTr="006E6AE2">
        <w:trPr>
          <w:trHeight w:val="480"/>
        </w:trPr>
        <w:tc>
          <w:tcPr>
            <w:tcW w:w="102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</w:tcPr>
          <w:p w:rsidR="00784801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84801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84801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84801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84801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84801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84801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84801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84801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784801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43694" w:rsidRDefault="00843694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010FDE" w:rsidRPr="004D3603" w:rsidRDefault="00784801" w:rsidP="004D3603">
            <w:pPr>
              <w:spacing w:after="0" w:line="240" w:lineRule="auto"/>
              <w:ind w:left="4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7 </w:t>
            </w:r>
            <w:r w:rsidR="00010FDE" w:rsidRPr="004D3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КЛАСС</w:t>
            </w:r>
            <w:r w:rsidR="004D3603" w:rsidRPr="004D3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.</w:t>
            </w:r>
            <w:r w:rsidR="004D3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Тема года</w:t>
            </w:r>
            <w:r w:rsidR="00010FDE" w:rsidRPr="004D3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«С</w:t>
            </w:r>
            <w:r w:rsidR="004D3603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одержание и форма в музыке»</w:t>
            </w:r>
          </w:p>
        </w:tc>
      </w:tr>
      <w:tr w:rsidR="00010FDE" w:rsidRPr="00263541" w:rsidTr="006E6AE2">
        <w:trPr>
          <w:trHeight w:val="1831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/>
          </w:tcPr>
          <w:p w:rsidR="00010FDE" w:rsidRPr="005E025D" w:rsidRDefault="00010FDE" w:rsidP="00E42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 единстве со</w:t>
            </w: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держания и фор-</w:t>
            </w:r>
          </w:p>
          <w:p w:rsidR="00010FDE" w:rsidRPr="005E025D" w:rsidRDefault="00C219FE" w:rsidP="00E426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в художест</w:t>
            </w:r>
            <w:r w:rsidR="00564B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венном произве</w:t>
            </w:r>
            <w:r w:rsidR="002D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дении 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010FDE" w:rsidRPr="00263541" w:rsidRDefault="00E426E1" w:rsidP="00E426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FFFFFF"/>
          </w:tcPr>
          <w:p w:rsidR="00010FDE" w:rsidRPr="00970A35" w:rsidRDefault="00D31BC2" w:rsidP="00843694">
            <w:pPr>
              <w:pStyle w:val="a6"/>
              <w:numPr>
                <w:ilvl w:val="0"/>
                <w:numId w:val="5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 воспринимать об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разы различных видов искусства.</w:t>
            </w:r>
          </w:p>
          <w:p w:rsidR="00010FDE" w:rsidRPr="00970A35" w:rsidRDefault="00D31BC2" w:rsidP="00843694">
            <w:pPr>
              <w:numPr>
                <w:ilvl w:val="0"/>
                <w:numId w:val="5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выявлять внеш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ние и внутренние связи между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кой и другими видами искусства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5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яркости образов в музыке и других видах искусства (</w:t>
            </w:r>
            <w:r w:rsid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</w:t>
            </w:r>
          </w:p>
        </w:tc>
      </w:tr>
      <w:tr w:rsidR="00010FDE" w:rsidRPr="00263541" w:rsidTr="006E6AE2">
        <w:trPr>
          <w:trHeight w:val="437"/>
        </w:trPr>
        <w:tc>
          <w:tcPr>
            <w:tcW w:w="2553" w:type="dxa"/>
            <w:shd w:val="clear" w:color="auto" w:fill="FFFFFF"/>
            <w:vAlign w:val="center"/>
          </w:tcPr>
          <w:p w:rsidR="00010FDE" w:rsidRPr="006E6AE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СОДЕРЖАНИЕ В МУЗЫКЕ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4D3603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010FD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1172"/>
        </w:trPr>
        <w:tc>
          <w:tcPr>
            <w:tcW w:w="2553" w:type="dxa"/>
            <w:shd w:val="clear" w:color="auto" w:fill="FFFFFF"/>
          </w:tcPr>
          <w:p w:rsidR="00010FDE" w:rsidRPr="005E025D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</w:t>
            </w:r>
            <w:r w:rsidR="00C219F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Музыку трудно объяснить слова</w:t>
            </w:r>
            <w:r w:rsidR="002D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ми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2D7CFC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5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значении искусства в жизни современного человека (с учетом критериев, представлен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учебнике).</w:t>
            </w:r>
          </w:p>
          <w:p w:rsidR="00010FDE" w:rsidRPr="00970A35" w:rsidRDefault="00010FDE" w:rsidP="00843694">
            <w:pPr>
              <w:numPr>
                <w:ilvl w:val="0"/>
                <w:numId w:val="5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Изучать специфику современной популярной зарубежной музыки, высказывать собственное мнение о ее художественной ценности</w:t>
            </w:r>
          </w:p>
        </w:tc>
      </w:tr>
      <w:tr w:rsidR="00010FDE" w:rsidRPr="00263541" w:rsidTr="006E6AE2">
        <w:trPr>
          <w:trHeight w:val="1906"/>
        </w:trPr>
        <w:tc>
          <w:tcPr>
            <w:tcW w:w="2553" w:type="dxa"/>
            <w:shd w:val="clear" w:color="auto" w:fill="FFFFFF"/>
          </w:tcPr>
          <w:p w:rsidR="00010FDE" w:rsidRPr="005E025D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 чем состоит сущность,</w:t>
            </w:r>
            <w:r w:rsidR="002D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музы</w:t>
            </w:r>
            <w:r w:rsidR="002D7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кального содержания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611DBD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5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 воспринимать художественные образы различных видов искусства.</w:t>
            </w:r>
          </w:p>
          <w:p w:rsidR="00010FDE" w:rsidRPr="00970A35" w:rsidRDefault="00010FDE" w:rsidP="00843694">
            <w:pPr>
              <w:numPr>
                <w:ilvl w:val="0"/>
                <w:numId w:val="5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Находить ассоциативные связи между художественными образами </w:t>
            </w:r>
            <w:r w:rsidR="00D5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музыки и изобразительного искус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ства.</w:t>
            </w:r>
          </w:p>
          <w:p w:rsidR="00010FDE" w:rsidRPr="00970A35" w:rsidRDefault="002D7CFC" w:rsidP="00843694">
            <w:pPr>
              <w:numPr>
                <w:ilvl w:val="0"/>
                <w:numId w:val="5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художественные произ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ведения с позиции красоты и правды.</w:t>
            </w:r>
          </w:p>
          <w:p w:rsidR="00010FDE" w:rsidRPr="00970A35" w:rsidRDefault="00D5250D" w:rsidP="00843694">
            <w:pPr>
              <w:numPr>
                <w:ilvl w:val="0"/>
                <w:numId w:val="5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способы воплоще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содержания в музыкальных про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изведениях</w:t>
            </w:r>
          </w:p>
        </w:tc>
      </w:tr>
      <w:tr w:rsidR="00010FDE" w:rsidRPr="00263541" w:rsidTr="006E6AE2">
        <w:trPr>
          <w:trHeight w:val="1906"/>
        </w:trPr>
        <w:tc>
          <w:tcPr>
            <w:tcW w:w="2553" w:type="dxa"/>
            <w:shd w:val="clear" w:color="auto" w:fill="FFFFFF"/>
          </w:tcPr>
          <w:p w:rsidR="00010FDE" w:rsidRPr="005E025D" w:rsidRDefault="00D5250D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 чем состоит сущность музыкального содер</w:t>
            </w:r>
            <w:r w:rsidR="00010FD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жания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(продолже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D5250D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010FDE" w:rsidP="00843694">
            <w:pPr>
              <w:pStyle w:val="a6"/>
              <w:numPr>
                <w:ilvl w:val="0"/>
                <w:numId w:val="5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способы воплоще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</w:t>
            </w:r>
            <w:r w:rsidR="00D5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 содержания в музыкальных про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изведениях.</w:t>
            </w:r>
          </w:p>
          <w:p w:rsidR="00010FDE" w:rsidRPr="00970A35" w:rsidRDefault="00D5250D" w:rsidP="00843694">
            <w:pPr>
              <w:pStyle w:val="a6"/>
              <w:numPr>
                <w:ilvl w:val="0"/>
                <w:numId w:val="5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 произведения с точки зре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единства содержания и формы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в учебнике).</w:t>
            </w:r>
          </w:p>
          <w:p w:rsidR="00010FDE" w:rsidRPr="00970A35" w:rsidRDefault="00010FDE" w:rsidP="00843694">
            <w:pPr>
              <w:pStyle w:val="a6"/>
              <w:numPr>
                <w:ilvl w:val="0"/>
                <w:numId w:val="5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выдающиеся образцы западноевропейской музыки (эпоха венского классицизма)</w:t>
            </w:r>
          </w:p>
        </w:tc>
      </w:tr>
      <w:tr w:rsidR="00010FDE" w:rsidRPr="00263541" w:rsidTr="006E6AE2">
        <w:trPr>
          <w:trHeight w:val="398"/>
        </w:trPr>
        <w:tc>
          <w:tcPr>
            <w:tcW w:w="2553" w:type="dxa"/>
            <w:shd w:val="clear" w:color="auto" w:fill="FFFFFF"/>
          </w:tcPr>
          <w:p w:rsidR="00010FDE" w:rsidRPr="006E6AE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КАКИМ БЫВ</w:t>
            </w:r>
            <w:r w:rsidR="00D5250D"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АЕТ МУЗЫКАЛЬНОЕ СОДЕРЖАНИЕ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D5250D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FFFFFF"/>
          </w:tcPr>
          <w:p w:rsidR="00010FDE" w:rsidRPr="00970A35" w:rsidRDefault="00010FD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1659"/>
        </w:trPr>
        <w:tc>
          <w:tcPr>
            <w:tcW w:w="2553" w:type="dxa"/>
            <w:shd w:val="clear" w:color="auto" w:fill="FFFFFF"/>
          </w:tcPr>
          <w:p w:rsidR="00010FDE" w:rsidRPr="005E025D" w:rsidRDefault="00611DBD" w:rsidP="00D52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D5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Музыка, которую можно объяснить словами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D5250D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D5250D" w:rsidP="00843694">
            <w:pPr>
              <w:pStyle w:val="a6"/>
              <w:numPr>
                <w:ilvl w:val="0"/>
                <w:numId w:val="5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содержание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ьных произведений (с учетом кри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териев, представленных в учебнике)</w:t>
            </w:r>
          </w:p>
          <w:p w:rsidR="00010FDE" w:rsidRPr="00970A35" w:rsidRDefault="00D5250D" w:rsidP="00843694">
            <w:pPr>
              <w:numPr>
                <w:ilvl w:val="0"/>
                <w:numId w:val="5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 произведения с точки зре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единства содержания и средств выражения.</w:t>
            </w:r>
          </w:p>
          <w:p w:rsidR="00010FDE" w:rsidRPr="00970A35" w:rsidRDefault="00010FDE" w:rsidP="00843694">
            <w:pPr>
              <w:numPr>
                <w:ilvl w:val="0"/>
                <w:numId w:val="5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образами музыки, поэзии и изобразительного искусства</w:t>
            </w:r>
          </w:p>
        </w:tc>
      </w:tr>
      <w:tr w:rsidR="00010FDE" w:rsidRPr="00263541" w:rsidTr="006E6AE2">
        <w:trPr>
          <w:trHeight w:val="835"/>
        </w:trPr>
        <w:tc>
          <w:tcPr>
            <w:tcW w:w="2553" w:type="dxa"/>
            <w:shd w:val="clear" w:color="auto" w:fill="FFFFFF"/>
          </w:tcPr>
          <w:p w:rsidR="00010FDE" w:rsidRPr="005E025D" w:rsidRDefault="00611DBD" w:rsidP="00D5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 w:rsidR="00010FD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Ноябрьский о</w:t>
            </w:r>
            <w:r w:rsidR="00D5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браз в пьесе П. Чайковского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D5250D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D5250D" w:rsidP="00843694">
            <w:pPr>
              <w:pStyle w:val="a6"/>
              <w:numPr>
                <w:ilvl w:val="0"/>
                <w:numId w:val="5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содержание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кальных произведений (с учетом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ритериев, представленных в учеб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нике).</w:t>
            </w:r>
          </w:p>
          <w:p w:rsidR="00010FDE" w:rsidRPr="00970A35" w:rsidRDefault="00D5250D" w:rsidP="00843694">
            <w:pPr>
              <w:pStyle w:val="a6"/>
              <w:numPr>
                <w:ilvl w:val="0"/>
                <w:numId w:val="5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 произведения с точки зре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единства содержания и средств выражения.</w:t>
            </w:r>
          </w:p>
          <w:p w:rsidR="00010FDE" w:rsidRPr="00970A35" w:rsidRDefault="00D5250D" w:rsidP="00843694">
            <w:pPr>
              <w:pStyle w:val="a6"/>
              <w:numPr>
                <w:ilvl w:val="0"/>
                <w:numId w:val="5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многообразие свя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 музыки и литературы.</w:t>
            </w:r>
          </w:p>
          <w:p w:rsidR="00010FDE" w:rsidRPr="00970A35" w:rsidRDefault="00D5250D" w:rsidP="00843694">
            <w:pPr>
              <w:pStyle w:val="a6"/>
              <w:numPr>
                <w:ilvl w:val="0"/>
                <w:numId w:val="5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образов в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кальном произведении.</w:t>
            </w:r>
          </w:p>
          <w:p w:rsidR="00010FDE" w:rsidRPr="00970A35" w:rsidRDefault="00D5250D" w:rsidP="00843694">
            <w:pPr>
              <w:pStyle w:val="a6"/>
              <w:numPr>
                <w:ilvl w:val="0"/>
                <w:numId w:val="5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яркости и контраст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в музыке (с учетом критериев, представленных в учебнике)</w:t>
            </w:r>
          </w:p>
        </w:tc>
      </w:tr>
      <w:tr w:rsidR="00010FDE" w:rsidRPr="00263541" w:rsidTr="006E6AE2">
        <w:trPr>
          <w:trHeight w:val="562"/>
        </w:trPr>
        <w:tc>
          <w:tcPr>
            <w:tcW w:w="2553" w:type="dxa"/>
            <w:shd w:val="clear" w:color="auto" w:fill="FFFFFF"/>
          </w:tcPr>
          <w:p w:rsidR="00010FDE" w:rsidRPr="005E025D" w:rsidRDefault="00611DBD" w:rsidP="00D5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D5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Восточная те</w:t>
            </w:r>
            <w:r w:rsidR="00010FD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 у Н. Римского- Корсакова: «</w:t>
            </w:r>
            <w:proofErr w:type="spellStart"/>
            <w:r w:rsidR="00010FD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Шехераз</w:t>
            </w:r>
            <w:r w:rsidR="00D5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ада</w:t>
            </w:r>
            <w:proofErr w:type="spellEnd"/>
            <w:r w:rsidR="00D5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D5250D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D5250D" w:rsidP="00843694">
            <w:pPr>
              <w:numPr>
                <w:ilvl w:val="0"/>
                <w:numId w:val="5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содержание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кальных произведений (с учетом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ритериев, представленных в учеб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нике).</w:t>
            </w:r>
          </w:p>
          <w:p w:rsidR="00010FDE" w:rsidRPr="00970A35" w:rsidRDefault="00D5250D" w:rsidP="00843694">
            <w:pPr>
              <w:numPr>
                <w:ilvl w:val="0"/>
                <w:numId w:val="5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="00F8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 произведения с точки зре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единства содержания и средств выражения.</w:t>
            </w:r>
          </w:p>
          <w:p w:rsidR="00010FDE" w:rsidRPr="00970A35" w:rsidRDefault="00010FDE" w:rsidP="00843694">
            <w:pPr>
              <w:numPr>
                <w:ilvl w:val="0"/>
                <w:numId w:val="5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о</w:t>
            </w:r>
            <w:r w:rsidR="00967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бразами музыки, литерату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ры и изобразительного искусства.</w:t>
            </w:r>
          </w:p>
          <w:p w:rsidR="00010FDE" w:rsidRPr="00970A35" w:rsidRDefault="00D5250D" w:rsidP="00843694">
            <w:pPr>
              <w:numPr>
                <w:ilvl w:val="0"/>
                <w:numId w:val="5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сход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произведения изобразительного искусства к изучаемой музыке.</w:t>
            </w:r>
          </w:p>
          <w:p w:rsidR="00010FDE" w:rsidRPr="00970A35" w:rsidRDefault="00010FDE" w:rsidP="00843694">
            <w:pPr>
              <w:numPr>
                <w:ilvl w:val="0"/>
                <w:numId w:val="5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Использовать образовательные </w:t>
            </w:r>
            <w:r w:rsidR="00D5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сурсы </w:t>
            </w:r>
            <w:r w:rsidR="00D525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Интернет для поиска произве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дений изобразительного искусства</w:t>
            </w:r>
          </w:p>
        </w:tc>
      </w:tr>
      <w:tr w:rsidR="00010FDE" w:rsidRPr="00263541" w:rsidTr="006E6AE2">
        <w:trPr>
          <w:trHeight w:val="2457"/>
        </w:trPr>
        <w:tc>
          <w:tcPr>
            <w:tcW w:w="2553" w:type="dxa"/>
            <w:shd w:val="clear" w:color="auto" w:fill="FFFFFF"/>
          </w:tcPr>
          <w:p w:rsidR="00010FDE" w:rsidRPr="005E025D" w:rsidRDefault="00611DBD" w:rsidP="00D525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  <w:r w:rsidR="00010FD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Когда музыка не нуждается в словах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D5250D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F82E99" w:rsidP="00843694">
            <w:pPr>
              <w:numPr>
                <w:ilvl w:val="0"/>
                <w:numId w:val="6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альные произведения с точки зре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единства содержания и средств выражения.</w:t>
            </w:r>
          </w:p>
          <w:p w:rsidR="00010FDE" w:rsidRPr="00970A35" w:rsidRDefault="00F82E99" w:rsidP="00843694">
            <w:pPr>
              <w:numPr>
                <w:ilvl w:val="0"/>
                <w:numId w:val="6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преобр</w:t>
            </w:r>
            <w:r w:rsidR="0006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зующего значения музыки.</w:t>
            </w:r>
          </w:p>
          <w:p w:rsidR="00010FDE" w:rsidRPr="00970A35" w:rsidRDefault="00010FDE" w:rsidP="00843694">
            <w:pPr>
              <w:numPr>
                <w:ilvl w:val="0"/>
                <w:numId w:val="6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собственное мнение о художественных досто</w:t>
            </w:r>
            <w:r w:rsidR="00F82E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инствах от</w:t>
            </w:r>
            <w:r w:rsidR="00967F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дельных музыкальных произведе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ний.</w:t>
            </w:r>
          </w:p>
          <w:p w:rsidR="00010FDE" w:rsidRPr="00970A35" w:rsidRDefault="00010FDE" w:rsidP="00843694">
            <w:pPr>
              <w:numPr>
                <w:ilvl w:val="0"/>
                <w:numId w:val="6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Принимать участие в коллективном обсуждении музыкальных воп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росов проблемного содержания.</w:t>
            </w:r>
          </w:p>
          <w:p w:rsidR="00010FDE" w:rsidRPr="00970A35" w:rsidRDefault="00061422" w:rsidP="00843694">
            <w:pPr>
              <w:numPr>
                <w:ilvl w:val="0"/>
                <w:numId w:val="6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наиболее яркие произве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дения отечественных композиторов академической направленности</w:t>
            </w:r>
          </w:p>
        </w:tc>
      </w:tr>
      <w:tr w:rsidR="00010FDE" w:rsidRPr="00263541" w:rsidTr="006E6AE2">
        <w:trPr>
          <w:trHeight w:val="442"/>
        </w:trPr>
        <w:tc>
          <w:tcPr>
            <w:tcW w:w="2553" w:type="dxa"/>
            <w:shd w:val="clear" w:color="auto" w:fill="FFFFFF"/>
          </w:tcPr>
          <w:p w:rsidR="00010FDE" w:rsidRPr="00611DBD" w:rsidRDefault="00611DBD" w:rsidP="00611DBD">
            <w:pPr>
              <w:pStyle w:val="a6"/>
              <w:numPr>
                <w:ilvl w:val="0"/>
                <w:numId w:val="141"/>
              </w:numPr>
              <w:spacing w:after="0" w:line="240" w:lineRule="auto"/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Заключительный урок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642B13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010FDE" w:rsidRPr="00970A35" w:rsidRDefault="00010FD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188"/>
        </w:trPr>
        <w:tc>
          <w:tcPr>
            <w:tcW w:w="2553" w:type="dxa"/>
            <w:shd w:val="clear" w:color="auto" w:fill="FFFFFF"/>
          </w:tcPr>
          <w:p w:rsidR="00010FDE" w:rsidRPr="006E6AE2" w:rsidRDefault="00642B13" w:rsidP="00D525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МУЗЫКАЛЬНЫЙ ОБРАЗ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642B13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FFFFFF"/>
          </w:tcPr>
          <w:p w:rsidR="00010FDE" w:rsidRPr="00970A35" w:rsidRDefault="00010FD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2472"/>
        </w:trPr>
        <w:tc>
          <w:tcPr>
            <w:tcW w:w="2553" w:type="dxa"/>
            <w:shd w:val="clear" w:color="auto" w:fill="FFFFFF"/>
          </w:tcPr>
          <w:p w:rsidR="00010FDE" w:rsidRPr="005E025D" w:rsidRDefault="00611DBD" w:rsidP="0064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64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Лирические образы в музыке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642B13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010FDE" w:rsidP="00843694">
            <w:pPr>
              <w:pStyle w:val="a6"/>
              <w:numPr>
                <w:ilvl w:val="0"/>
                <w:numId w:val="6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особенн</w:t>
            </w:r>
            <w:r w:rsidR="0006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 воп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лощения лирических образов в</w:t>
            </w:r>
            <w:r w:rsidR="0006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му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зыке.</w:t>
            </w:r>
          </w:p>
          <w:p w:rsidR="00010FDE" w:rsidRPr="00970A35" w:rsidRDefault="00010FDE" w:rsidP="00843694">
            <w:pPr>
              <w:pStyle w:val="a6"/>
              <w:numPr>
                <w:ilvl w:val="0"/>
                <w:numId w:val="6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</w:t>
            </w:r>
            <w:r w:rsidR="0006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образа в музыкальном произведе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нии.</w:t>
            </w:r>
          </w:p>
          <w:p w:rsidR="00010FDE" w:rsidRPr="00970A35" w:rsidRDefault="00061422" w:rsidP="00843694">
            <w:pPr>
              <w:pStyle w:val="a6"/>
              <w:numPr>
                <w:ilvl w:val="0"/>
                <w:numId w:val="6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многообразие свя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зей музыки, литературы и изобрази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тельного искусства.</w:t>
            </w:r>
          </w:p>
          <w:p w:rsidR="00010FDE" w:rsidRPr="00970A35" w:rsidRDefault="00010FDE" w:rsidP="00843694">
            <w:pPr>
              <w:pStyle w:val="a6"/>
              <w:numPr>
                <w:ilvl w:val="0"/>
                <w:numId w:val="6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сход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литературные произведения, произведения изобразительного ис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кусства к изучаемой музыке</w:t>
            </w:r>
          </w:p>
        </w:tc>
      </w:tr>
      <w:tr w:rsidR="00010FDE" w:rsidRPr="00263541" w:rsidTr="006E6AE2">
        <w:trPr>
          <w:trHeight w:hRule="exact" w:val="2413"/>
        </w:trPr>
        <w:tc>
          <w:tcPr>
            <w:tcW w:w="2553" w:type="dxa"/>
            <w:shd w:val="clear" w:color="auto" w:fill="FFFFFF"/>
          </w:tcPr>
          <w:p w:rsidR="00010FDE" w:rsidRPr="005E025D" w:rsidRDefault="00611DBD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010FD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Драматические</w:t>
            </w:r>
          </w:p>
          <w:p w:rsidR="00010FDE" w:rsidRPr="005E025D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образы в музыке</w:t>
            </w:r>
          </w:p>
          <w:p w:rsidR="00010FDE" w:rsidRPr="005E025D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642B13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010FDE" w:rsidRPr="00970A35" w:rsidRDefault="00010FD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Анализировать особенности воплощения драматических образов в музыке.</w:t>
            </w:r>
          </w:p>
          <w:p w:rsidR="00010FDE" w:rsidRPr="00970A35" w:rsidRDefault="00010FD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Анализировать приемы взаимодействия различных образов в драматических произведениях.</w:t>
            </w:r>
          </w:p>
          <w:p w:rsidR="00010FDE" w:rsidRPr="00970A35" w:rsidRDefault="00010FD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Рассуждать о яркости и контрастности образов в драматических произведениях.</w:t>
            </w:r>
          </w:p>
          <w:p w:rsidR="00010FDE" w:rsidRPr="00970A35" w:rsidRDefault="00010FD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Воспринимать и сравнивать музыкальный язык в драматических про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изведениях, сод</w:t>
            </w:r>
            <w:r w:rsidR="0064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ержащих контраст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сопоставления образов, тем</w:t>
            </w:r>
          </w:p>
        </w:tc>
      </w:tr>
      <w:tr w:rsidR="00010FDE" w:rsidRPr="00263541" w:rsidTr="006E6AE2">
        <w:trPr>
          <w:trHeight w:val="1954"/>
        </w:trPr>
        <w:tc>
          <w:tcPr>
            <w:tcW w:w="2553" w:type="dxa"/>
            <w:shd w:val="clear" w:color="auto" w:fill="FFFFFF"/>
          </w:tcPr>
          <w:p w:rsidR="00010FDE" w:rsidRPr="005E025D" w:rsidRDefault="00611DBD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  <w:r w:rsidR="00642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Эпические образы в музыке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642B13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010FDE" w:rsidP="00843694">
            <w:pPr>
              <w:numPr>
                <w:ilvl w:val="0"/>
                <w:numId w:val="6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особенности воплощения эпических образов в музыке.</w:t>
            </w:r>
          </w:p>
          <w:p w:rsidR="00010FDE" w:rsidRPr="00970A35" w:rsidRDefault="00010FDE" w:rsidP="00843694">
            <w:pPr>
              <w:numPr>
                <w:ilvl w:val="0"/>
                <w:numId w:val="6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 образа в музыкальном произведе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нии.</w:t>
            </w:r>
          </w:p>
          <w:p w:rsidR="00010FDE" w:rsidRPr="00970A35" w:rsidRDefault="00642B13" w:rsidP="00843694">
            <w:pPr>
              <w:numPr>
                <w:ilvl w:val="0"/>
                <w:numId w:val="6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особенности музы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кального языка в произведениях разного смыслового и эмоционально</w:t>
            </w:r>
            <w:r w:rsidR="00010FDE"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содержания</w:t>
            </w:r>
          </w:p>
        </w:tc>
      </w:tr>
      <w:tr w:rsidR="00010FDE" w:rsidRPr="00263541" w:rsidTr="006E6AE2">
        <w:trPr>
          <w:trHeight w:val="504"/>
        </w:trPr>
        <w:tc>
          <w:tcPr>
            <w:tcW w:w="2553" w:type="dxa"/>
            <w:shd w:val="clear" w:color="auto" w:fill="FFFFFF"/>
            <w:vAlign w:val="center"/>
          </w:tcPr>
          <w:p w:rsidR="006E6AE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 ЧЕМ «РАССКАЗЫВА</w:t>
            </w:r>
          </w:p>
          <w:p w:rsidR="00010FDE" w:rsidRPr="006E6AE2" w:rsidRDefault="00010FD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ЕТ» МУЗЫКАЛЬН</w:t>
            </w:r>
            <w:r w:rsidR="004D3603"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ЫЙ ЖАНР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4D3603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010FDE" w:rsidRPr="00970A35" w:rsidRDefault="00010FD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10FDE" w:rsidRPr="00263541" w:rsidTr="006E6AE2">
        <w:trPr>
          <w:trHeight w:val="1066"/>
        </w:trPr>
        <w:tc>
          <w:tcPr>
            <w:tcW w:w="2553" w:type="dxa"/>
            <w:shd w:val="clear" w:color="auto" w:fill="FFFFFF"/>
          </w:tcPr>
          <w:p w:rsidR="00010FDE" w:rsidRPr="005E025D" w:rsidRDefault="00611DBD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4D3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«Память жанра»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4D3603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010FDE" w:rsidRPr="00970A35" w:rsidRDefault="00010FDE" w:rsidP="00843694">
            <w:pPr>
              <w:pStyle w:val="a6"/>
              <w:numPr>
                <w:ilvl w:val="0"/>
                <w:numId w:val="6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взаимосвязь жанровых и интонационных основ музыки.</w:t>
            </w:r>
          </w:p>
          <w:p w:rsidR="00010FDE" w:rsidRPr="00970A35" w:rsidRDefault="00010FDE" w:rsidP="00843694">
            <w:pPr>
              <w:pStyle w:val="a6"/>
              <w:numPr>
                <w:ilvl w:val="0"/>
                <w:numId w:val="63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взаимосвязь между жанром музыкального произведения и его содержательным воплощением</w:t>
            </w:r>
          </w:p>
        </w:tc>
      </w:tr>
      <w:tr w:rsidR="006E6AE2" w:rsidRPr="00263541" w:rsidTr="006E6AE2">
        <w:trPr>
          <w:trHeight w:val="9679"/>
        </w:trPr>
        <w:tc>
          <w:tcPr>
            <w:tcW w:w="2553" w:type="dxa"/>
            <w:shd w:val="clear" w:color="auto" w:fill="FFFFFF"/>
          </w:tcPr>
          <w:p w:rsidR="006E6AE2" w:rsidRPr="005E025D" w:rsidRDefault="006E6AE2" w:rsidP="00611D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14-16</w:t>
            </w: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Такие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азные, песни, танцы, марши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6E6AE2" w:rsidRPr="00263541" w:rsidRDefault="006E6AE2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6662" w:type="dxa"/>
            <w:shd w:val="clear" w:color="auto" w:fill="FFFFFF"/>
          </w:tcPr>
          <w:p w:rsidR="006E6AE2" w:rsidRPr="0023640E" w:rsidRDefault="006E6AE2" w:rsidP="00843694">
            <w:pPr>
              <w:pStyle w:val="a6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6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1-й час</w:t>
            </w:r>
          </w:p>
          <w:p w:rsidR="006E6AE2" w:rsidRPr="00970A35" w:rsidRDefault="006E6AE2" w:rsidP="00843694">
            <w:pPr>
              <w:pStyle w:val="a6"/>
              <w:numPr>
                <w:ilvl w:val="1"/>
                <w:numId w:val="6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взаимосвязь жанро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вых и интонационно-образных воп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лощений в музыке (с учетом крите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риев, представленных в учебнике).</w:t>
            </w:r>
          </w:p>
          <w:p w:rsidR="006E6AE2" w:rsidRPr="00970A35" w:rsidRDefault="006E6AE2" w:rsidP="00843694">
            <w:pPr>
              <w:pStyle w:val="a6"/>
              <w:numPr>
                <w:ilvl w:val="1"/>
                <w:numId w:val="6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 образа в музыке.</w:t>
            </w:r>
          </w:p>
          <w:p w:rsidR="006E6AE2" w:rsidRPr="00970A35" w:rsidRDefault="006E6AE2" w:rsidP="00843694">
            <w:pPr>
              <w:pStyle w:val="a6"/>
              <w:numPr>
                <w:ilvl w:val="1"/>
                <w:numId w:val="6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народного му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зыкального творчества в сохранении и развитии общей культуры народа.  </w:t>
            </w:r>
          </w:p>
          <w:p w:rsidR="006E6AE2" w:rsidRPr="00611DBD" w:rsidRDefault="006E6AE2" w:rsidP="00843694">
            <w:pPr>
              <w:pStyle w:val="a6"/>
              <w:numPr>
                <w:ilvl w:val="1"/>
                <w:numId w:val="6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оркест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ровке) музыку отдельных выдаю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щихся композиторов </w:t>
            </w:r>
            <w:proofErr w:type="gramStart"/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прошлого(</w:t>
            </w:r>
            <w:proofErr w:type="gramEnd"/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Чайковского)</w:t>
            </w:r>
          </w:p>
          <w:p w:rsidR="006E6AE2" w:rsidRPr="0023640E" w:rsidRDefault="006E6AE2" w:rsidP="00843694">
            <w:pPr>
              <w:tabs>
                <w:tab w:val="left" w:pos="567"/>
              </w:tabs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6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2-й час</w:t>
            </w:r>
          </w:p>
          <w:p w:rsidR="006E6AE2" w:rsidRDefault="006E6AE2" w:rsidP="00843694">
            <w:pPr>
              <w:tabs>
                <w:tab w:val="left" w:pos="567"/>
              </w:tabs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Pr="00611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взаимосвязь жанровых и интонационно-образ</w:t>
            </w:r>
            <w:r w:rsidRPr="00611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воплощений в музыке (с учетом критериев, представленных в учеб</w:t>
            </w:r>
            <w:r w:rsidRPr="00611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нике).</w:t>
            </w:r>
          </w:p>
          <w:p w:rsidR="006E6AE2" w:rsidRDefault="006E6AE2" w:rsidP="0084369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</w:t>
            </w:r>
            <w:r w:rsidRPr="00611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</w:t>
            </w:r>
            <w:r w:rsidRPr="00611D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 в различных музыкальных произведениях.</w:t>
            </w:r>
          </w:p>
          <w:p w:rsidR="006E6AE2" w:rsidRDefault="006E6AE2" w:rsidP="0084369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3. </w:t>
            </w:r>
            <w:r w:rsidRP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музы</w:t>
            </w:r>
            <w:r w:rsidRP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кальный язык в произведениях раз</w:t>
            </w:r>
            <w:r w:rsidRP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смыслового и эмоционального содержания.</w:t>
            </w:r>
          </w:p>
          <w:p w:rsidR="006E6AE2" w:rsidRPr="0023640E" w:rsidRDefault="006E6AE2" w:rsidP="00843694">
            <w:pPr>
              <w:spacing w:after="0" w:line="240" w:lineRule="auto"/>
              <w:ind w:firstLine="14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P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гармо</w:t>
            </w:r>
            <w:r w:rsidRP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нии, ритму, оркестровке) музыку от</w:t>
            </w:r>
            <w:r w:rsidRP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дельных выдающихся композиторов прошлого (П. Чайковского, Дж. Верди)</w:t>
            </w:r>
          </w:p>
          <w:p w:rsidR="006E6AE2" w:rsidRPr="0023640E" w:rsidRDefault="006E6AE2" w:rsidP="00843694">
            <w:pPr>
              <w:pStyle w:val="a6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3640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3-й час</w:t>
            </w:r>
          </w:p>
          <w:p w:rsidR="006E6AE2" w:rsidRPr="00970A35" w:rsidRDefault="006E6AE2" w:rsidP="00843694">
            <w:pPr>
              <w:pStyle w:val="a6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взаимосвязь жанро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вых и интонационно-образных воп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лощений в музыке (с учетом крите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риев, представленных в учебнике).</w:t>
            </w:r>
          </w:p>
          <w:p w:rsidR="006E6AE2" w:rsidRPr="00970A35" w:rsidRDefault="006E6AE2" w:rsidP="00843694">
            <w:pPr>
              <w:pStyle w:val="a6"/>
              <w:numPr>
                <w:ilvl w:val="0"/>
                <w:numId w:val="6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 в различных музыкальных произведениях.</w:t>
            </w:r>
          </w:p>
          <w:p w:rsidR="006E6AE2" w:rsidRPr="00970A35" w:rsidRDefault="006E6AE2" w:rsidP="00843694">
            <w:pPr>
              <w:pStyle w:val="a6"/>
              <w:numPr>
                <w:ilvl w:val="0"/>
                <w:numId w:val="6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особенности инто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национного и драматургического развития в произведениях сложных форм.</w:t>
            </w:r>
          </w:p>
          <w:p w:rsidR="006E6AE2" w:rsidRPr="00970A35" w:rsidRDefault="006E6AE2" w:rsidP="00843694">
            <w:pPr>
              <w:pStyle w:val="a6"/>
              <w:numPr>
                <w:ilvl w:val="0"/>
                <w:numId w:val="6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кальный язык в произведениях раз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смыслового и эмоционального содержания.</w:t>
            </w:r>
          </w:p>
          <w:p w:rsidR="006E6AE2" w:rsidRPr="00611DBD" w:rsidRDefault="006E6AE2" w:rsidP="00843694">
            <w:pPr>
              <w:pStyle w:val="a6"/>
              <w:numPr>
                <w:ilvl w:val="0"/>
                <w:numId w:val="6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гармо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нии) музыку отдельных выдающих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композиторов прошлого (</w:t>
            </w:r>
            <w:proofErr w:type="spellStart"/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П.Чайковского</w:t>
            </w:r>
            <w:proofErr w:type="spellEnd"/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Ф. Шопена)</w:t>
            </w:r>
          </w:p>
        </w:tc>
      </w:tr>
      <w:tr w:rsidR="00010FDE" w:rsidRPr="00263541" w:rsidTr="006E6AE2">
        <w:trPr>
          <w:trHeight w:val="224"/>
        </w:trPr>
        <w:tc>
          <w:tcPr>
            <w:tcW w:w="2553" w:type="dxa"/>
            <w:shd w:val="clear" w:color="auto" w:fill="FFFFFF"/>
          </w:tcPr>
          <w:p w:rsidR="00010FDE" w:rsidRPr="006E6AE2" w:rsidRDefault="0023640E" w:rsidP="00010FD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ФОРМА В МУЗЫКЕ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010FDE" w:rsidRPr="00263541" w:rsidRDefault="0023640E" w:rsidP="00010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</w:t>
            </w:r>
          </w:p>
        </w:tc>
        <w:tc>
          <w:tcPr>
            <w:tcW w:w="6662" w:type="dxa"/>
            <w:shd w:val="clear" w:color="auto" w:fill="FFFFFF"/>
          </w:tcPr>
          <w:p w:rsidR="00010FDE" w:rsidRPr="00970A35" w:rsidRDefault="00010FDE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3640E" w:rsidRPr="00263541" w:rsidTr="006E6AE2">
        <w:trPr>
          <w:trHeight w:val="1270"/>
        </w:trPr>
        <w:tc>
          <w:tcPr>
            <w:tcW w:w="2553" w:type="dxa"/>
            <w:shd w:val="clear" w:color="auto" w:fill="FFFFFF"/>
          </w:tcPr>
          <w:p w:rsidR="0023640E" w:rsidRPr="005E025D" w:rsidRDefault="004E5254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«Сюжеты» и «герои» м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кального произве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дения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23640E" w:rsidRPr="0023640E" w:rsidRDefault="0023640E" w:rsidP="00843694">
            <w:pPr>
              <w:pStyle w:val="a6"/>
              <w:numPr>
                <w:ilvl w:val="0"/>
                <w:numId w:val="65"/>
              </w:numPr>
              <w:spacing w:after="0" w:line="240" w:lineRule="auto"/>
              <w:ind w:left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23640E" w:rsidRPr="00970A35" w:rsidRDefault="0023640E" w:rsidP="00843694">
            <w:pPr>
              <w:numPr>
                <w:ilvl w:val="0"/>
                <w:numId w:val="6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средств музыкальной выразительности.</w:t>
            </w:r>
          </w:p>
          <w:p w:rsidR="0023640E" w:rsidRPr="00970A35" w:rsidRDefault="0023640E" w:rsidP="00843694">
            <w:pPr>
              <w:numPr>
                <w:ilvl w:val="0"/>
                <w:numId w:val="6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яркости и контраст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 образов в музыке</w:t>
            </w:r>
          </w:p>
        </w:tc>
      </w:tr>
      <w:tr w:rsidR="0023640E" w:rsidRPr="00263541" w:rsidTr="006E6AE2">
        <w:trPr>
          <w:trHeight w:val="482"/>
        </w:trPr>
        <w:tc>
          <w:tcPr>
            <w:tcW w:w="2553" w:type="dxa"/>
            <w:shd w:val="clear" w:color="auto" w:fill="FFFFFF"/>
          </w:tcPr>
          <w:p w:rsidR="0023640E" w:rsidRPr="006E6AE2" w:rsidRDefault="0023640E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ЧТО ТАКОЕ МУЗЫКАЛЬНАЯ ФОРМА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40E" w:rsidRPr="00263541" w:rsidTr="006E6AE2">
        <w:trPr>
          <w:trHeight w:val="2546"/>
        </w:trPr>
        <w:tc>
          <w:tcPr>
            <w:tcW w:w="2553" w:type="dxa"/>
            <w:shd w:val="clear" w:color="auto" w:fill="FFFFFF"/>
          </w:tcPr>
          <w:p w:rsidR="0023640E" w:rsidRPr="005E025D" w:rsidRDefault="004E5254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«Художест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венная ф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орма — это ставшее зримым содержание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:rsidR="004E5254" w:rsidRPr="004E5254" w:rsidRDefault="004E5254" w:rsidP="00843694">
            <w:pPr>
              <w:pStyle w:val="a6"/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52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1-й час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66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произведения искусства с точки зрения единства содержания и формы (с учетом критериев, представленных в учебнике).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6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особенности музыкального языка (с учетом критериев, представленных в учебнике).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6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Различать характерные признаки видов искусства (с учетом критериев, представленных в учебнике).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6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специфику деятельности композитора, поэта и художника (с учетом критериев, представленных в учебнике).</w:t>
            </w:r>
          </w:p>
          <w:p w:rsidR="004E5254" w:rsidRPr="004E5254" w:rsidRDefault="004E5254" w:rsidP="00843694">
            <w:pPr>
              <w:pStyle w:val="a6"/>
              <w:tabs>
                <w:tab w:val="left" w:pos="464"/>
              </w:tabs>
              <w:spacing w:after="0" w:line="240" w:lineRule="auto"/>
              <w:ind w:left="283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4E52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2-й час</w:t>
            </w:r>
          </w:p>
          <w:p w:rsidR="004E5254" w:rsidRDefault="0023640E" w:rsidP="00843694">
            <w:pPr>
              <w:pStyle w:val="a6"/>
              <w:numPr>
                <w:ilvl w:val="1"/>
                <w:numId w:val="66"/>
              </w:numPr>
              <w:tabs>
                <w:tab w:val="left" w:pos="464"/>
              </w:tabs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Воспринимать и оценивать музыкальные произведения с точки зрения единства содержания и формы. </w:t>
            </w:r>
          </w:p>
          <w:p w:rsidR="004E5254" w:rsidRDefault="004E5254" w:rsidP="00843694">
            <w:pPr>
              <w:pStyle w:val="a6"/>
              <w:numPr>
                <w:ilvl w:val="1"/>
                <w:numId w:val="66"/>
              </w:numPr>
              <w:tabs>
                <w:tab w:val="left" w:pos="464"/>
              </w:tabs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образов в различных музыкальных произведениях.</w:t>
            </w:r>
          </w:p>
          <w:p w:rsidR="004E5254" w:rsidRDefault="004E5254" w:rsidP="00843694">
            <w:pPr>
              <w:pStyle w:val="a6"/>
              <w:numPr>
                <w:ilvl w:val="1"/>
                <w:numId w:val="66"/>
              </w:numPr>
              <w:tabs>
                <w:tab w:val="left" w:pos="464"/>
              </w:tabs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Воспринимать и сравнивать музыкальный язык в произведениях разного смыслового и эмоционального содержания </w:t>
            </w:r>
          </w:p>
          <w:p w:rsidR="0023640E" w:rsidRPr="00970A35" w:rsidRDefault="004E5254" w:rsidP="00843694">
            <w:pPr>
              <w:pStyle w:val="a6"/>
              <w:numPr>
                <w:ilvl w:val="1"/>
                <w:numId w:val="66"/>
              </w:numPr>
              <w:tabs>
                <w:tab w:val="left" w:pos="464"/>
              </w:tabs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признакам (интонации, мелодии, гармонии) музыку отдельных выдающихся композиторов прошлого (В.А. Моцарта, Ф. Шуберта)</w:t>
            </w:r>
          </w:p>
        </w:tc>
      </w:tr>
      <w:tr w:rsidR="004E5254" w:rsidRPr="00263541" w:rsidTr="006E6AE2">
        <w:trPr>
          <w:trHeight w:val="2971"/>
        </w:trPr>
        <w:tc>
          <w:tcPr>
            <w:tcW w:w="2553" w:type="dxa"/>
            <w:shd w:val="clear" w:color="auto" w:fill="FFFFFF"/>
          </w:tcPr>
          <w:p w:rsidR="004E5254" w:rsidRPr="00F02CC1" w:rsidRDefault="00F02CC1" w:rsidP="00F02CC1">
            <w:pPr>
              <w:pStyle w:val="a6"/>
              <w:spacing w:after="0" w:line="240" w:lineRule="auto"/>
              <w:ind w:left="149"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 Почему музыкальные формы бывают большими и малыми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4E5254" w:rsidRDefault="00F02CC1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F02CC1" w:rsidRDefault="00F02CC1" w:rsidP="00843694">
            <w:pPr>
              <w:pStyle w:val="a6"/>
              <w:numPr>
                <w:ilvl w:val="1"/>
                <w:numId w:val="6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F0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F0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формы.</w:t>
            </w:r>
          </w:p>
          <w:p w:rsidR="00F02CC1" w:rsidRDefault="00F02CC1" w:rsidP="00843694">
            <w:pPr>
              <w:pStyle w:val="a6"/>
              <w:numPr>
                <w:ilvl w:val="1"/>
                <w:numId w:val="6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0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</w:t>
            </w:r>
            <w:r w:rsidRPr="00F02CC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 в музыкальном произведении.</w:t>
            </w:r>
          </w:p>
          <w:p w:rsidR="00F02CC1" w:rsidRDefault="00F02CC1" w:rsidP="00843694">
            <w:pPr>
              <w:pStyle w:val="a6"/>
              <w:numPr>
                <w:ilvl w:val="1"/>
                <w:numId w:val="65"/>
              </w:numPr>
              <w:tabs>
                <w:tab w:val="left" w:pos="464"/>
              </w:tabs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Воспринимать и сравнивать музыкальный язык в произведениях разного смыслового и эмоционального содержания </w:t>
            </w:r>
          </w:p>
          <w:p w:rsidR="00F02CC1" w:rsidRDefault="00F02CC1" w:rsidP="00843694">
            <w:pPr>
              <w:pStyle w:val="a6"/>
              <w:numPr>
                <w:ilvl w:val="1"/>
                <w:numId w:val="6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Наблюдать за развитием одного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нескольких образов в музыке.</w:t>
            </w:r>
          </w:p>
          <w:p w:rsidR="00F02CC1" w:rsidRPr="00F02CC1" w:rsidRDefault="00F02CC1" w:rsidP="00843694">
            <w:pPr>
              <w:pStyle w:val="a6"/>
              <w:numPr>
                <w:ilvl w:val="1"/>
                <w:numId w:val="65"/>
              </w:numPr>
              <w:spacing w:after="0" w:line="240" w:lineRule="auto"/>
              <w:ind w:left="567" w:hanging="42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взаимодействия и развития одного или нескольких образов в произведениях разных форм и жанров.</w:t>
            </w:r>
          </w:p>
        </w:tc>
      </w:tr>
      <w:tr w:rsidR="0023640E" w:rsidRPr="00263541" w:rsidTr="006E6AE2">
        <w:trPr>
          <w:trHeight w:val="1753"/>
        </w:trPr>
        <w:tc>
          <w:tcPr>
            <w:tcW w:w="2553" w:type="dxa"/>
            <w:shd w:val="clear" w:color="auto" w:fill="FFFFFF"/>
          </w:tcPr>
          <w:p w:rsidR="0023640E" w:rsidRPr="005E025D" w:rsidRDefault="00F02CC1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Музыкальный шедевр в ше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стнадцати тактах (период)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numPr>
                <w:ilvl w:val="0"/>
                <w:numId w:val="6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многообразие форм построения музыкальных произ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ведений (форма музыкального периода).</w:t>
            </w:r>
          </w:p>
          <w:p w:rsidR="0023640E" w:rsidRPr="00970A35" w:rsidRDefault="0023640E" w:rsidP="00843694">
            <w:pPr>
              <w:numPr>
                <w:ilvl w:val="0"/>
                <w:numId w:val="6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формы.</w:t>
            </w:r>
          </w:p>
          <w:p w:rsidR="0023640E" w:rsidRPr="00970A35" w:rsidRDefault="0023640E" w:rsidP="00843694">
            <w:pPr>
              <w:numPr>
                <w:ilvl w:val="0"/>
                <w:numId w:val="6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23640E" w:rsidRPr="00970A35" w:rsidRDefault="0023640E" w:rsidP="00843694">
            <w:pPr>
              <w:numPr>
                <w:ilvl w:val="0"/>
                <w:numId w:val="6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 образа в музыкальном произведении</w:t>
            </w:r>
          </w:p>
        </w:tc>
      </w:tr>
      <w:tr w:rsidR="0023640E" w:rsidRPr="00263541" w:rsidTr="006E6AE2">
        <w:trPr>
          <w:trHeight w:val="703"/>
        </w:trPr>
        <w:tc>
          <w:tcPr>
            <w:tcW w:w="2553" w:type="dxa"/>
            <w:shd w:val="clear" w:color="auto" w:fill="FFFFFF"/>
          </w:tcPr>
          <w:p w:rsidR="0023640E" w:rsidRPr="005E025D" w:rsidRDefault="00F02CC1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 роли повто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 в музыкаль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 форме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numPr>
                <w:ilvl w:val="0"/>
                <w:numId w:val="6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 в музыкальном произведении.</w:t>
            </w:r>
          </w:p>
          <w:p w:rsidR="0023640E" w:rsidRPr="00970A35" w:rsidRDefault="0023640E" w:rsidP="00843694">
            <w:pPr>
              <w:numPr>
                <w:ilvl w:val="0"/>
                <w:numId w:val="6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специфику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кального формообразования (с учетом критериев, представлен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учебнике).</w:t>
            </w:r>
          </w:p>
          <w:p w:rsidR="0023640E" w:rsidRPr="00970A35" w:rsidRDefault="0023640E" w:rsidP="00843694">
            <w:pPr>
              <w:numPr>
                <w:ilvl w:val="0"/>
                <w:numId w:val="6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сопоставлением музыкальных образов (музыкаль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тем).</w:t>
            </w:r>
          </w:p>
          <w:p w:rsidR="0023640E" w:rsidRPr="00970A35" w:rsidRDefault="0023640E" w:rsidP="00843694">
            <w:pPr>
              <w:numPr>
                <w:ilvl w:val="0"/>
                <w:numId w:val="6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об общности и разли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чии формообразующих средств в музыке, литературе и изобрази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тельном искусстве (с учетом крите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риев, представленных в учебнике)</w:t>
            </w:r>
          </w:p>
        </w:tc>
      </w:tr>
      <w:tr w:rsidR="0023640E" w:rsidRPr="00263541" w:rsidTr="006E6AE2">
        <w:trPr>
          <w:trHeight w:val="1117"/>
        </w:trPr>
        <w:tc>
          <w:tcPr>
            <w:tcW w:w="2553" w:type="dxa"/>
            <w:shd w:val="clear" w:color="auto" w:fill="FFFFFF"/>
          </w:tcPr>
          <w:p w:rsidR="0023640E" w:rsidRPr="005E025D" w:rsidRDefault="00D341DA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Два напева в романсе М. Глинки «Венецианская </w:t>
            </w:r>
            <w:proofErr w:type="spellStart"/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ночь</w:t>
            </w:r>
            <w:proofErr w:type="gramStart"/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»:двухчаст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ная</w:t>
            </w:r>
            <w:proofErr w:type="spellEnd"/>
            <w:proofErr w:type="gramEnd"/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ф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орма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numPr>
                <w:ilvl w:val="0"/>
                <w:numId w:val="6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многообразие форм построения музыкальных произве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дений (двухчастная форма).</w:t>
            </w:r>
          </w:p>
          <w:p w:rsidR="0023640E" w:rsidRPr="00970A35" w:rsidRDefault="0023640E" w:rsidP="00843694">
            <w:pPr>
              <w:numPr>
                <w:ilvl w:val="0"/>
                <w:numId w:val="6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и сопос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тавлением образов на основе сходст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 и различия интонаций, музыкаль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тем.</w:t>
            </w:r>
          </w:p>
          <w:p w:rsidR="0023640E" w:rsidRPr="00970A35" w:rsidRDefault="0023640E" w:rsidP="00843694">
            <w:pPr>
              <w:numPr>
                <w:ilvl w:val="0"/>
                <w:numId w:val="6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Размышлять о яркости и контр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астности образов в музыке.</w:t>
            </w:r>
          </w:p>
          <w:p w:rsidR="0023640E" w:rsidRPr="00970A35" w:rsidRDefault="0023640E" w:rsidP="00843694">
            <w:pPr>
              <w:numPr>
                <w:ilvl w:val="0"/>
                <w:numId w:val="69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особенности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кального воплощения поэтического образа (в устном ответе)</w:t>
            </w:r>
          </w:p>
        </w:tc>
      </w:tr>
      <w:tr w:rsidR="0023640E" w:rsidRPr="00263541" w:rsidTr="006E6AE2">
        <w:trPr>
          <w:trHeight w:val="2715"/>
        </w:trPr>
        <w:tc>
          <w:tcPr>
            <w:tcW w:w="2553" w:type="dxa"/>
            <w:shd w:val="clear" w:color="auto" w:fill="FFFFFF"/>
          </w:tcPr>
          <w:p w:rsidR="0023640E" w:rsidRPr="005E025D" w:rsidRDefault="0023640E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341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«Ночная сере</w:t>
            </w:r>
            <w:r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нада Пушк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ина — Глинки: трехчаст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ная форма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numPr>
                <w:ilvl w:val="0"/>
                <w:numId w:val="7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многообразие форм построения музыкальных произве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дений (трехчастная форма).</w:t>
            </w:r>
          </w:p>
          <w:p w:rsidR="0023640E" w:rsidRPr="00970A35" w:rsidRDefault="0023640E" w:rsidP="00843694">
            <w:pPr>
              <w:numPr>
                <w:ilvl w:val="0"/>
                <w:numId w:val="7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образа на основе сходства и различия инто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наций, музыкальных тем.</w:t>
            </w:r>
          </w:p>
          <w:p w:rsidR="0023640E" w:rsidRPr="00970A35" w:rsidRDefault="0023640E" w:rsidP="00843694">
            <w:pPr>
              <w:numPr>
                <w:ilvl w:val="0"/>
                <w:numId w:val="7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23640E" w:rsidRPr="00970A35" w:rsidRDefault="0023640E" w:rsidP="00843694">
            <w:pPr>
              <w:numPr>
                <w:ilvl w:val="0"/>
                <w:numId w:val="7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Раскрывать особенности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кального воплощения поэтического образа (в устном ответе).</w:t>
            </w:r>
          </w:p>
          <w:p w:rsidR="0023640E" w:rsidRPr="00970A35" w:rsidRDefault="0023640E" w:rsidP="00843694">
            <w:pPr>
              <w:numPr>
                <w:ilvl w:val="0"/>
                <w:numId w:val="70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гармонии) музыку отдельных выдающих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композиторов прошлого (</w:t>
            </w:r>
            <w:proofErr w:type="spellStart"/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М.Глинки</w:t>
            </w:r>
            <w:proofErr w:type="spellEnd"/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23640E" w:rsidRPr="00263541" w:rsidTr="006E6AE2">
        <w:trPr>
          <w:trHeight w:val="2309"/>
        </w:trPr>
        <w:tc>
          <w:tcPr>
            <w:tcW w:w="2553" w:type="dxa"/>
            <w:shd w:val="clear" w:color="auto" w:fill="FFFFFF"/>
          </w:tcPr>
          <w:p w:rsidR="0023640E" w:rsidRPr="005E025D" w:rsidRDefault="0065229C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25. 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Многомер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ность образа: форма рондо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65229C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pStyle w:val="a6"/>
              <w:numPr>
                <w:ilvl w:val="0"/>
                <w:numId w:val="7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многообразие форм построения музыкальных произве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дений (рондо).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7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образа, сопоставлением его фрагментов на основе сходства и различия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кальных тем.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7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взаимо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действия и развития одного или не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скольких образов в произведениях разных жанров.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71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об общности и разли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чии выразительных средств музыки и литературы (с учетом критериев, представленных в учебнике)</w:t>
            </w:r>
          </w:p>
        </w:tc>
      </w:tr>
      <w:tr w:rsidR="0023640E" w:rsidRPr="00263541" w:rsidTr="006E6AE2">
        <w:trPr>
          <w:trHeight w:val="1392"/>
        </w:trPr>
        <w:tc>
          <w:tcPr>
            <w:tcW w:w="2553" w:type="dxa"/>
            <w:shd w:val="clear" w:color="auto" w:fill="FFFFFF"/>
          </w:tcPr>
          <w:p w:rsidR="0023640E" w:rsidRDefault="0065229C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Образ Великой Отечест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венной войны в </w:t>
            </w:r>
            <w:proofErr w:type="gramStart"/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 Ленинград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ской</w:t>
            </w:r>
            <w:proofErr w:type="gramEnd"/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» симфонии Д. </w:t>
            </w:r>
            <w:proofErr w:type="spellStart"/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Шостако</w:t>
            </w:r>
            <w:proofErr w:type="spellEnd"/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:rsidR="0023640E" w:rsidRPr="005E025D" w:rsidRDefault="0023640E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вича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: вариации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23640E" w:rsidRDefault="0023640E" w:rsidP="00843694">
            <w:pPr>
              <w:pStyle w:val="a6"/>
              <w:numPr>
                <w:ilvl w:val="0"/>
                <w:numId w:val="7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многообразие форм построения музыкальных произве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дений (вариации).</w:t>
            </w:r>
          </w:p>
          <w:p w:rsidR="0023640E" w:rsidRDefault="0023640E" w:rsidP="00843694">
            <w:pPr>
              <w:pStyle w:val="a6"/>
              <w:numPr>
                <w:ilvl w:val="0"/>
                <w:numId w:val="7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Анализировать приемы развития образа в музыкальном произведении. </w:t>
            </w:r>
          </w:p>
          <w:p w:rsidR="0023640E" w:rsidRDefault="0023640E" w:rsidP="00843694">
            <w:pPr>
              <w:pStyle w:val="a6"/>
              <w:numPr>
                <w:ilvl w:val="0"/>
                <w:numId w:val="7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об общности и разли</w:t>
            </w:r>
            <w:r w:rsidRPr="0006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чии выразительных средств музыки и литературы (с учетом критериев, представленных в учебнике)</w:t>
            </w:r>
          </w:p>
          <w:p w:rsidR="0023640E" w:rsidRPr="00061422" w:rsidRDefault="0023640E" w:rsidP="00843694">
            <w:pPr>
              <w:pStyle w:val="a6"/>
              <w:numPr>
                <w:ilvl w:val="0"/>
                <w:numId w:val="7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6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типологические особен</w:t>
            </w:r>
            <w:r w:rsidRPr="0006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 в музыкальном формообразо</w:t>
            </w:r>
            <w:r w:rsidRPr="00061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вании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72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сход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поэтические произведения к изучаемой музыке (с учетом крите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риев Дневника музыкальных раз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мышлений)</w:t>
            </w:r>
          </w:p>
        </w:tc>
      </w:tr>
      <w:tr w:rsidR="0023640E" w:rsidRPr="00263541" w:rsidTr="006E6AE2">
        <w:trPr>
          <w:trHeight w:val="442"/>
        </w:trPr>
        <w:tc>
          <w:tcPr>
            <w:tcW w:w="2553" w:type="dxa"/>
            <w:shd w:val="clear" w:color="auto" w:fill="FFFFFF"/>
          </w:tcPr>
          <w:p w:rsidR="0023640E" w:rsidRPr="005E025D" w:rsidRDefault="0065229C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.Заключительный урок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40E" w:rsidRPr="00263541" w:rsidTr="006E6AE2">
        <w:trPr>
          <w:trHeight w:val="442"/>
        </w:trPr>
        <w:tc>
          <w:tcPr>
            <w:tcW w:w="2553" w:type="dxa"/>
            <w:shd w:val="clear" w:color="auto" w:fill="FFFFFF"/>
          </w:tcPr>
          <w:p w:rsidR="0023640E" w:rsidRPr="006E6AE2" w:rsidRDefault="0023640E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МУЗЫКАЛЬНАЯ ДРАМАТУРГИЯ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3640E" w:rsidRPr="00263541" w:rsidTr="006E6AE2">
        <w:trPr>
          <w:trHeight w:val="2082"/>
        </w:trPr>
        <w:tc>
          <w:tcPr>
            <w:tcW w:w="2553" w:type="dxa"/>
            <w:shd w:val="clear" w:color="auto" w:fill="FFFFFF"/>
          </w:tcPr>
          <w:p w:rsidR="0023640E" w:rsidRPr="005E025D" w:rsidRDefault="0065229C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 связи музы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кальной форм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 и музыкальной драматургии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numPr>
                <w:ilvl w:val="0"/>
                <w:numId w:val="7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 образа в музыке.</w:t>
            </w:r>
          </w:p>
          <w:p w:rsidR="0023640E" w:rsidRPr="00970A35" w:rsidRDefault="0023640E" w:rsidP="00843694">
            <w:pPr>
              <w:numPr>
                <w:ilvl w:val="0"/>
                <w:numId w:val="7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особенности драма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тургического развития в произведе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ниях малых форм.</w:t>
            </w:r>
          </w:p>
          <w:p w:rsidR="0023640E" w:rsidRPr="00970A35" w:rsidRDefault="0023640E" w:rsidP="00843694">
            <w:pPr>
              <w:numPr>
                <w:ilvl w:val="0"/>
                <w:numId w:val="7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развития одного образа в музыкальном произ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ведении.</w:t>
            </w:r>
          </w:p>
          <w:p w:rsidR="0023640E" w:rsidRPr="00970A35" w:rsidRDefault="0023640E" w:rsidP="00843694">
            <w:pPr>
              <w:numPr>
                <w:ilvl w:val="0"/>
                <w:numId w:val="7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23640E" w:rsidRPr="00970A35" w:rsidRDefault="0023640E" w:rsidP="00843694">
            <w:pPr>
              <w:numPr>
                <w:ilvl w:val="0"/>
                <w:numId w:val="74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«планами выражения»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 и изобразительного искусства</w:t>
            </w:r>
          </w:p>
        </w:tc>
      </w:tr>
      <w:tr w:rsidR="0023640E" w:rsidRPr="00263541" w:rsidTr="006E6AE2">
        <w:trPr>
          <w:trHeight w:val="2092"/>
        </w:trPr>
        <w:tc>
          <w:tcPr>
            <w:tcW w:w="2553" w:type="dxa"/>
            <w:shd w:val="clear" w:color="auto" w:fill="FFFFFF"/>
          </w:tcPr>
          <w:p w:rsidR="0023640E" w:rsidRPr="005E025D" w:rsidRDefault="0065229C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Музыкальный порыв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pStyle w:val="a6"/>
              <w:numPr>
                <w:ilvl w:val="0"/>
                <w:numId w:val="7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особенности инто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национного и драматургического развития в произведениях простых и сложных форм.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7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образов в музыкальных произведе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ниях.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75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взаимо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действия и развития одного или не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скольких образов в произведениях разных музыкальных форм</w:t>
            </w:r>
          </w:p>
        </w:tc>
      </w:tr>
      <w:tr w:rsidR="0023640E" w:rsidRPr="00263541" w:rsidTr="006E6AE2">
        <w:trPr>
          <w:trHeight w:val="2174"/>
        </w:trPr>
        <w:tc>
          <w:tcPr>
            <w:tcW w:w="2553" w:type="dxa"/>
            <w:shd w:val="clear" w:color="auto" w:fill="FFFFFF"/>
          </w:tcPr>
          <w:p w:rsidR="0023640E" w:rsidRPr="005E025D" w:rsidRDefault="0065229C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Развитие об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 и персона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жей в оперной драматургии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numPr>
                <w:ilvl w:val="0"/>
                <w:numId w:val="7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особенности инто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национного и драматургического развития в оперных произведениях.</w:t>
            </w:r>
          </w:p>
          <w:p w:rsidR="0023640E" w:rsidRPr="00970A35" w:rsidRDefault="0023640E" w:rsidP="00843694">
            <w:pPr>
              <w:numPr>
                <w:ilvl w:val="0"/>
                <w:numId w:val="7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кального образа в музыке.</w:t>
            </w:r>
          </w:p>
          <w:p w:rsidR="0023640E" w:rsidRPr="00970A35" w:rsidRDefault="0023640E" w:rsidP="00843694">
            <w:pPr>
              <w:numPr>
                <w:ilvl w:val="0"/>
                <w:numId w:val="7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развития музыкального образа.</w:t>
            </w:r>
          </w:p>
          <w:p w:rsidR="0023640E" w:rsidRPr="00970A35" w:rsidRDefault="0023640E" w:rsidP="00843694">
            <w:pPr>
              <w:numPr>
                <w:ilvl w:val="0"/>
                <w:numId w:val="7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23640E" w:rsidRPr="00970A35" w:rsidRDefault="0023640E" w:rsidP="00843694">
            <w:pPr>
              <w:numPr>
                <w:ilvl w:val="0"/>
                <w:numId w:val="76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кальный язык в произведениях раз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смыслового и эмоционального содержания</w:t>
            </w:r>
          </w:p>
        </w:tc>
      </w:tr>
      <w:tr w:rsidR="0023640E" w:rsidRPr="00263541" w:rsidTr="006E6AE2">
        <w:trPr>
          <w:trHeight w:val="562"/>
        </w:trPr>
        <w:tc>
          <w:tcPr>
            <w:tcW w:w="2553" w:type="dxa"/>
            <w:shd w:val="clear" w:color="auto" w:fill="FFFFFF"/>
          </w:tcPr>
          <w:p w:rsidR="0023640E" w:rsidRPr="005E025D" w:rsidRDefault="0065229C" w:rsidP="00D341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- 3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Диалог искусств: «Слово о полку Игор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еве» и опера «Князь Игорь»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FFFFFF"/>
          </w:tcPr>
          <w:p w:rsidR="0023640E" w:rsidRPr="00970A35" w:rsidRDefault="0023640E" w:rsidP="00843694">
            <w:pPr>
              <w:numPr>
                <w:ilvl w:val="0"/>
                <w:numId w:val="7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музыкальные произведения с точки зрения единства содержания и формы.</w:t>
            </w:r>
          </w:p>
          <w:p w:rsidR="0023640E" w:rsidRPr="00970A35" w:rsidRDefault="0023640E" w:rsidP="00843694">
            <w:pPr>
              <w:numPr>
                <w:ilvl w:val="0"/>
                <w:numId w:val="7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 в различных музыкальных произведениях (их фрагментах).</w:t>
            </w:r>
          </w:p>
          <w:p w:rsidR="0023640E" w:rsidRPr="00970A35" w:rsidRDefault="0023640E" w:rsidP="00843694">
            <w:pPr>
              <w:numPr>
                <w:ilvl w:val="0"/>
                <w:numId w:val="7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сопоставлением контрастных музыкальных образов.</w:t>
            </w:r>
          </w:p>
          <w:p w:rsidR="0023640E" w:rsidRPr="00970A35" w:rsidRDefault="0023640E" w:rsidP="00843694">
            <w:pPr>
              <w:numPr>
                <w:ilvl w:val="0"/>
                <w:numId w:val="7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Воспринимать особенности инто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национного и драматургического развития в оперных произведениях.</w:t>
            </w:r>
          </w:p>
          <w:p w:rsidR="0023640E" w:rsidRDefault="0023640E" w:rsidP="00843694">
            <w:pPr>
              <w:numPr>
                <w:ilvl w:val="0"/>
                <w:numId w:val="7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23640E" w:rsidRDefault="0023640E" w:rsidP="00843694">
            <w:pPr>
              <w:numPr>
                <w:ilvl w:val="0"/>
                <w:numId w:val="7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музыкальный язык в произведениях (фрагментах крупных произведений) разного смыслового и эмоционального содержания.</w:t>
            </w:r>
          </w:p>
          <w:p w:rsidR="0023640E" w:rsidRDefault="0023640E" w:rsidP="00843694">
            <w:pPr>
              <w:numPr>
                <w:ilvl w:val="0"/>
                <w:numId w:val="7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взаимодействия и развития одного (нескольких) образа(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в пределах произведений крупных форм или их фрагментов.</w:t>
            </w:r>
          </w:p>
          <w:p w:rsidR="0023640E" w:rsidRPr="00A60251" w:rsidRDefault="0023640E" w:rsidP="00843694">
            <w:pPr>
              <w:numPr>
                <w:ilvl w:val="0"/>
                <w:numId w:val="77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 интерпретировать содержание музыкальных произведений в изобразительной деятельности</w:t>
            </w:r>
          </w:p>
        </w:tc>
      </w:tr>
      <w:tr w:rsidR="0023640E" w:rsidRPr="00263541" w:rsidTr="006E6AE2">
        <w:trPr>
          <w:trHeight w:val="1412"/>
        </w:trPr>
        <w:tc>
          <w:tcPr>
            <w:tcW w:w="2553" w:type="dxa"/>
            <w:shd w:val="clear" w:color="auto" w:fill="FFFFFF"/>
          </w:tcPr>
          <w:p w:rsidR="0023640E" w:rsidRPr="005E025D" w:rsidRDefault="0065229C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33-34</w:t>
            </w:r>
            <w:r w:rsidR="0023640E">
              <w:rPr>
                <w:rFonts w:ascii="Times New Roman" w:eastAsia="Times New Roman" w:hAnsi="Times New Roman" w:cs="Times New Roman"/>
                <w:sz w:val="24"/>
                <w:szCs w:val="24"/>
              </w:rPr>
              <w:t>. Развитие музыкальных тем в симфонической драматургии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23640E" w:rsidRDefault="0023640E" w:rsidP="00843694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формы.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3640E" w:rsidRDefault="0023640E" w:rsidP="00843694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особенности интонационного и драматургического развития в симфонических произведениях.</w:t>
            </w:r>
          </w:p>
          <w:p w:rsidR="0023640E" w:rsidRDefault="0023640E" w:rsidP="00843694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взаимодействием (столкновением) сходных и /или контрастных музыкальных тем.</w:t>
            </w:r>
          </w:p>
          <w:p w:rsidR="0023640E" w:rsidRDefault="0023640E" w:rsidP="00843694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многообразие форм построения музыкальных произведений (сонатная форма).</w:t>
            </w:r>
          </w:p>
          <w:p w:rsidR="0023640E" w:rsidRDefault="0023640E" w:rsidP="00843694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тематиче</w:t>
            </w:r>
            <w:r w:rsidRPr="00474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ского развития в форме сонатного аллегро.</w:t>
            </w:r>
          </w:p>
          <w:p w:rsidR="0023640E" w:rsidRDefault="0023640E" w:rsidP="00843694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474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23640E" w:rsidRDefault="0023640E" w:rsidP="00843694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отдельные образцы, характерные черты западноевропей</w:t>
            </w:r>
            <w:r w:rsidRPr="00474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ской музыки разных эпох.</w:t>
            </w:r>
          </w:p>
          <w:p w:rsidR="0023640E" w:rsidRPr="00474810" w:rsidRDefault="0023640E" w:rsidP="00843694">
            <w:pPr>
              <w:numPr>
                <w:ilvl w:val="0"/>
                <w:numId w:val="13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74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черты венской классической школы</w:t>
            </w:r>
          </w:p>
        </w:tc>
      </w:tr>
      <w:tr w:rsidR="0023640E" w:rsidRPr="00263541" w:rsidTr="006E6AE2">
        <w:trPr>
          <w:trHeight w:val="1412"/>
        </w:trPr>
        <w:tc>
          <w:tcPr>
            <w:tcW w:w="2553" w:type="dxa"/>
            <w:shd w:val="clear" w:color="auto" w:fill="FFFFFF"/>
          </w:tcPr>
          <w:p w:rsidR="0023640E" w:rsidRPr="005E025D" w:rsidRDefault="0065229C" w:rsidP="002364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  <w:r w:rsidR="0023640E" w:rsidRPr="005E02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Фо</w:t>
            </w:r>
            <w:r w:rsidR="0023640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рмула красоты </w:t>
            </w:r>
          </w:p>
        </w:tc>
        <w:tc>
          <w:tcPr>
            <w:tcW w:w="992" w:type="dxa"/>
            <w:gridSpan w:val="2"/>
            <w:shd w:val="clear" w:color="auto" w:fill="FFFFFF"/>
          </w:tcPr>
          <w:p w:rsidR="0023640E" w:rsidRPr="00263541" w:rsidRDefault="0023640E" w:rsidP="00236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23640E" w:rsidRPr="00970A35" w:rsidRDefault="0023640E" w:rsidP="00843694">
            <w:pPr>
              <w:pStyle w:val="a6"/>
              <w:numPr>
                <w:ilvl w:val="0"/>
                <w:numId w:val="7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формы.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7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красоты и правды.</w:t>
            </w:r>
          </w:p>
          <w:p w:rsidR="0023640E" w:rsidRPr="00970A35" w:rsidRDefault="0023640E" w:rsidP="00843694">
            <w:pPr>
              <w:pStyle w:val="a6"/>
              <w:numPr>
                <w:ilvl w:val="0"/>
                <w:numId w:val="78"/>
              </w:numPr>
              <w:spacing w:after="0" w:line="240" w:lineRule="auto"/>
              <w:ind w:left="283" w:hanging="1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970A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</w:t>
            </w:r>
          </w:p>
        </w:tc>
      </w:tr>
    </w:tbl>
    <w:p w:rsidR="0065229C" w:rsidRDefault="0065229C" w:rsidP="008D7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9DF" w:rsidRDefault="008F29DF" w:rsidP="008D7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9DF" w:rsidRDefault="008F29DF" w:rsidP="008D7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9DF" w:rsidRDefault="008F29DF" w:rsidP="008D7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9DF" w:rsidRDefault="008F29DF" w:rsidP="008D7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F29DF" w:rsidRDefault="008F29DF" w:rsidP="008D7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65229C" w:rsidRDefault="00B527A1" w:rsidP="008D799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31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 КЛАСС (35 Ч)</w:t>
      </w:r>
      <w:r w:rsidR="00D31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Pr="00D31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Тема </w:t>
      </w:r>
      <w:r w:rsidR="006522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года «Традиция и современность в музыке»</w:t>
      </w:r>
    </w:p>
    <w:p w:rsidR="00B527A1" w:rsidRPr="00D31BC2" w:rsidRDefault="00B527A1" w:rsidP="008D7993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31B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</w:p>
    <w:tbl>
      <w:tblPr>
        <w:tblW w:w="1020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3"/>
        <w:gridCol w:w="1003"/>
        <w:gridCol w:w="6651"/>
      </w:tblGrid>
      <w:tr w:rsidR="00D31BC2" w:rsidRPr="00263541" w:rsidTr="008F29DF">
        <w:trPr>
          <w:trHeight w:val="1635"/>
        </w:trPr>
        <w:tc>
          <w:tcPr>
            <w:tcW w:w="2553" w:type="dxa"/>
            <w:shd w:val="clear" w:color="auto" w:fill="FFFFFF"/>
          </w:tcPr>
          <w:p w:rsidR="00D31BC2" w:rsidRPr="00D31BC2" w:rsidRDefault="00D31BC2" w:rsidP="0065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«ста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рая» и «новая»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pStyle w:val="a6"/>
              <w:numPr>
                <w:ilvl w:val="1"/>
                <w:numId w:val="7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Размышлять о значении музыкального искусства в жизни современного человека (с учетом критериев, представленных в учеб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нике).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79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специфике воплоще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ния духовного опыта человечества в музыкальном искусстве (с учетом критериев, представленных в </w:t>
            </w:r>
            <w:r w:rsidR="00864694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</w:t>
            </w:r>
            <w:r w:rsidR="00864694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нике)</w:t>
            </w:r>
            <w:r w:rsidR="008646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31BC2" w:rsidRPr="00263541" w:rsidTr="008F29DF">
        <w:trPr>
          <w:trHeight w:val="792"/>
        </w:trPr>
        <w:tc>
          <w:tcPr>
            <w:tcW w:w="2553" w:type="dxa"/>
            <w:shd w:val="clear" w:color="auto" w:fill="FFFFFF"/>
          </w:tcPr>
          <w:p w:rsidR="00D31BC2" w:rsidRPr="00D31BC2" w:rsidRDefault="00D31BC2" w:rsidP="0065229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2. Настоящая 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зыка не бывает «старой»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отдельные образцы, характерные черты западноевропей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ской музыки разных эпох.</w:t>
            </w:r>
          </w:p>
          <w:p w:rsidR="00D31BC2" w:rsidRPr="00D31BC2" w:rsidRDefault="00D31BC2" w:rsidP="00843694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по характерным при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знакам (интонации, мелодии, гармо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нии, ритму, форме) музыку отдель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композиторов прошлого и совре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менности (с учетом критериев, представленных в учебнике).</w:t>
            </w:r>
          </w:p>
          <w:p w:rsidR="00D31BC2" w:rsidRPr="00D31BC2" w:rsidRDefault="00D31BC2" w:rsidP="00843694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музыки и изобразительного искус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ства.</w:t>
            </w:r>
          </w:p>
          <w:p w:rsidR="00D31BC2" w:rsidRPr="00D31BC2" w:rsidRDefault="00D31BC2" w:rsidP="00843694">
            <w:pPr>
              <w:numPr>
                <w:ilvl w:val="0"/>
                <w:numId w:val="80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Сотрудничать со сверстниками в процессе коллективного обсужде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вопросов учебника</w:t>
            </w:r>
          </w:p>
        </w:tc>
      </w:tr>
      <w:tr w:rsidR="00D31BC2" w:rsidRPr="00263541" w:rsidTr="008F29DF">
        <w:trPr>
          <w:trHeight w:val="265"/>
        </w:trPr>
        <w:tc>
          <w:tcPr>
            <w:tcW w:w="2553" w:type="dxa"/>
            <w:shd w:val="clear" w:color="auto" w:fill="FFFFFF"/>
            <w:vAlign w:val="center"/>
          </w:tcPr>
          <w:p w:rsidR="00D31BC2" w:rsidRPr="006E6AE2" w:rsidRDefault="0065229C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 ТРАДИЦИИ В МУЗЫКЕ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C2" w:rsidRPr="00263541" w:rsidTr="008F29DF">
        <w:trPr>
          <w:trHeight w:val="2230"/>
        </w:trPr>
        <w:tc>
          <w:tcPr>
            <w:tcW w:w="2553" w:type="dxa"/>
            <w:shd w:val="clear" w:color="auto" w:fill="FFFFFF"/>
          </w:tcPr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Живая сила традиции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numPr>
                <w:ilvl w:val="0"/>
                <w:numId w:val="81"/>
              </w:numPr>
              <w:tabs>
                <w:tab w:val="left" w:pos="562"/>
              </w:tabs>
              <w:spacing w:after="0" w:line="240" w:lineRule="auto"/>
              <w:ind w:left="-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роли и значении художественно-исторических тради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ций в произведениях искусства</w:t>
            </w:r>
          </w:p>
          <w:p w:rsidR="00D31BC2" w:rsidRPr="00D31BC2" w:rsidRDefault="00D31BC2" w:rsidP="00843694">
            <w:pPr>
              <w:tabs>
                <w:tab w:val="left" w:pos="562"/>
              </w:tabs>
              <w:spacing w:after="0" w:line="240" w:lineRule="auto"/>
              <w:ind w:left="-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 учетом критериев, представлен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учебнике).</w:t>
            </w:r>
          </w:p>
          <w:p w:rsidR="00D31BC2" w:rsidRPr="00D31BC2" w:rsidRDefault="00D31BC2" w:rsidP="00843694">
            <w:pPr>
              <w:numPr>
                <w:ilvl w:val="0"/>
                <w:numId w:val="81"/>
              </w:numPr>
              <w:tabs>
                <w:tab w:val="left" w:pos="562"/>
              </w:tabs>
              <w:spacing w:after="0" w:line="240" w:lineRule="auto"/>
              <w:ind w:left="-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красоты и правды.</w:t>
            </w:r>
          </w:p>
          <w:p w:rsidR="00D31BC2" w:rsidRPr="00D31BC2" w:rsidRDefault="00D31BC2" w:rsidP="00843694">
            <w:pPr>
              <w:numPr>
                <w:ilvl w:val="0"/>
                <w:numId w:val="81"/>
              </w:numPr>
              <w:tabs>
                <w:tab w:val="left" w:pos="562"/>
              </w:tabs>
              <w:spacing w:after="0" w:line="240" w:lineRule="auto"/>
              <w:ind w:left="-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музыкальные про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изведения с точки зрения единства и средств выражения.</w:t>
            </w:r>
          </w:p>
          <w:p w:rsidR="00D31BC2" w:rsidRPr="00D31BC2" w:rsidRDefault="00D31BC2" w:rsidP="00843694">
            <w:pPr>
              <w:numPr>
                <w:ilvl w:val="0"/>
                <w:numId w:val="81"/>
              </w:numPr>
              <w:tabs>
                <w:tab w:val="left" w:pos="562"/>
              </w:tabs>
              <w:spacing w:after="0" w:line="240" w:lineRule="auto"/>
              <w:ind w:left="-2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 образа в музыке</w:t>
            </w:r>
          </w:p>
        </w:tc>
      </w:tr>
      <w:tr w:rsidR="00D31BC2" w:rsidRPr="00263541" w:rsidTr="008F29DF">
        <w:trPr>
          <w:trHeight w:val="394"/>
        </w:trPr>
        <w:tc>
          <w:tcPr>
            <w:tcW w:w="2553" w:type="dxa"/>
            <w:shd w:val="clear" w:color="auto" w:fill="FFFFFF"/>
          </w:tcPr>
          <w:p w:rsidR="006E6AE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СК</w:t>
            </w:r>
            <w:r w:rsidR="0065229C"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АЗОЧНО-МИФОЛО</w:t>
            </w:r>
            <w:r w:rsid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</w:p>
          <w:p w:rsidR="00D31BC2" w:rsidRPr="006E6AE2" w:rsidRDefault="0065229C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ГИЧЕСКИЕ ТЕМЫ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C2" w:rsidRPr="00263541" w:rsidTr="008F29DF">
        <w:trPr>
          <w:trHeight w:val="1423"/>
        </w:trPr>
        <w:tc>
          <w:tcPr>
            <w:tcW w:w="2553" w:type="dxa"/>
            <w:shd w:val="clear" w:color="auto" w:fill="FFFFFF"/>
          </w:tcPr>
          <w:p w:rsidR="00D31BC2" w:rsidRPr="00D31BC2" w:rsidRDefault="00D31BC2" w:rsidP="0065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скусство на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чинается с мифа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numPr>
                <w:ilvl w:val="0"/>
                <w:numId w:val="82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роль мифологии в со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хранении и развитии общей культу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 народов.</w:t>
            </w:r>
          </w:p>
          <w:p w:rsidR="00D31BC2" w:rsidRPr="00D31BC2" w:rsidRDefault="00D31BC2" w:rsidP="00843694">
            <w:pPr>
              <w:numPr>
                <w:ilvl w:val="0"/>
                <w:numId w:val="82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выявлять внешние связи между музыкой и окружающим миром природы.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82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Осваивать отдельные образцы рус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ской классической музыкальной школы</w:t>
            </w:r>
          </w:p>
        </w:tc>
      </w:tr>
      <w:tr w:rsidR="00D31BC2" w:rsidRPr="00263541" w:rsidTr="008F29DF">
        <w:trPr>
          <w:trHeight w:val="1618"/>
        </w:trPr>
        <w:tc>
          <w:tcPr>
            <w:tcW w:w="2553" w:type="dxa"/>
            <w:shd w:val="clear" w:color="auto" w:fill="FFFFFF"/>
          </w:tcPr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Мир сказочной мифологии: опе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 Н. Римск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ого- Корсакова «Снегурочка»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83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 воспринимать ми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фопоэтическое творчество во всем его многообразии.</w:t>
            </w:r>
          </w:p>
          <w:p w:rsidR="00D31BC2" w:rsidRPr="00D31BC2" w:rsidRDefault="00D31BC2" w:rsidP="00843694">
            <w:pPr>
              <w:numPr>
                <w:ilvl w:val="0"/>
                <w:numId w:val="83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средств выражения.</w:t>
            </w:r>
          </w:p>
          <w:p w:rsidR="00D31BC2" w:rsidRPr="00D31BC2" w:rsidRDefault="00D31BC2" w:rsidP="00843694">
            <w:pPr>
              <w:numPr>
                <w:ilvl w:val="0"/>
                <w:numId w:val="83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D31BC2" w:rsidRPr="00D31BC2" w:rsidRDefault="00D31BC2" w:rsidP="00843694">
            <w:pPr>
              <w:numPr>
                <w:ilvl w:val="0"/>
                <w:numId w:val="83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Осваивать стилевые черты рус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ской классической музыкальной школы</w:t>
            </w:r>
          </w:p>
        </w:tc>
      </w:tr>
      <w:tr w:rsidR="00D31BC2" w:rsidRPr="00263541" w:rsidTr="008F29DF">
        <w:trPr>
          <w:trHeight w:val="2404"/>
        </w:trPr>
        <w:tc>
          <w:tcPr>
            <w:tcW w:w="2553" w:type="dxa"/>
            <w:shd w:val="clear" w:color="auto" w:fill="FFFFFF"/>
          </w:tcPr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6. Языческая Русь в «Весне 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священ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ной» </w:t>
            </w:r>
            <w:proofErr w:type="spellStart"/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И.Стравинского</w:t>
            </w:r>
            <w:proofErr w:type="spellEnd"/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84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разнообразие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ки XX века.</w:t>
            </w:r>
          </w:p>
          <w:p w:rsidR="00D31BC2" w:rsidRPr="00D31BC2" w:rsidRDefault="00D31BC2" w:rsidP="00843694">
            <w:pPr>
              <w:numPr>
                <w:ilvl w:val="0"/>
                <w:numId w:val="84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ные, жанровые, стилевые основы му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зыки XX века (с учетом критериев, представленных в учебнике).</w:t>
            </w:r>
          </w:p>
          <w:p w:rsidR="00D31BC2" w:rsidRPr="00D31BC2" w:rsidRDefault="00D31BC2" w:rsidP="00843694">
            <w:pPr>
              <w:numPr>
                <w:ilvl w:val="0"/>
                <w:numId w:val="84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музыкальные произведения с точки зрения единства содержания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84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формы.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84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 рассказывать о влия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 музыки на человека.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84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</w:t>
            </w:r>
          </w:p>
        </w:tc>
      </w:tr>
      <w:tr w:rsidR="00D31BC2" w:rsidRPr="00263541" w:rsidTr="008F29DF">
        <w:trPr>
          <w:trHeight w:val="3304"/>
        </w:trPr>
        <w:tc>
          <w:tcPr>
            <w:tcW w:w="2553" w:type="dxa"/>
            <w:shd w:val="clear" w:color="auto" w:fill="FFFFFF"/>
          </w:tcPr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-8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«Благословляю вас, леса...»</w:t>
            </w:r>
          </w:p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Эмоционально воспринимать мифопоэтическое творчество во всем его многообразии.</w:t>
            </w:r>
          </w:p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Осознавать интонационно-образные, жанровые, стилевые особенности изучаемой музыки.</w:t>
            </w:r>
          </w:p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Воспринимать и оценивать музыкальные произведения с точки зрения единства содержания и средств выражения.</w:t>
            </w:r>
          </w:p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Осознавать и рассказывать о влиянии музыки на человека.</w:t>
            </w:r>
          </w:p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Понимать характерные особенности музыкального языка.</w:t>
            </w:r>
          </w:p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Осваивать отдельные образцы,</w:t>
            </w:r>
          </w:p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характерные черты западноевропейской музыки разных эпох (стиль импрессионизма).</w:t>
            </w:r>
          </w:p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Понимать характерные черты музыки П. Чайковского</w:t>
            </w:r>
          </w:p>
        </w:tc>
      </w:tr>
      <w:tr w:rsidR="00D31BC2" w:rsidRPr="00263541" w:rsidTr="008F29DF">
        <w:trPr>
          <w:trHeight w:val="571"/>
        </w:trPr>
        <w:tc>
          <w:tcPr>
            <w:tcW w:w="2553" w:type="dxa"/>
            <w:shd w:val="clear" w:color="auto" w:fill="FFFFFF"/>
          </w:tcPr>
          <w:p w:rsidR="00D31BC2" w:rsidRPr="0065229C" w:rsidRDefault="0065229C" w:rsidP="0065229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  <w:r w:rsidR="00D31BC2" w:rsidRPr="006522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аключительный урок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C2" w:rsidRPr="00263541" w:rsidTr="008F29DF">
        <w:trPr>
          <w:trHeight w:val="408"/>
        </w:trPr>
        <w:tc>
          <w:tcPr>
            <w:tcW w:w="2553" w:type="dxa"/>
            <w:shd w:val="clear" w:color="auto" w:fill="FFFFFF"/>
          </w:tcPr>
          <w:p w:rsidR="00D31BC2" w:rsidRPr="006E6AE2" w:rsidRDefault="0065229C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6E6AE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МИР ЧЕЛОВЕЧЕСКИХ ЧУВСТВ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C2" w:rsidRPr="00263541" w:rsidTr="008F29DF">
        <w:trPr>
          <w:trHeight w:val="1398"/>
        </w:trPr>
        <w:tc>
          <w:tcPr>
            <w:tcW w:w="2553" w:type="dxa"/>
            <w:shd w:val="clear" w:color="auto" w:fill="FFFFFF"/>
          </w:tcPr>
          <w:p w:rsidR="00D31BC2" w:rsidRPr="00D31BC2" w:rsidRDefault="0065229C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10. Образы радос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ти в музыке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numPr>
                <w:ilvl w:val="0"/>
                <w:numId w:val="85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 рассказывать о влия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 музыки на человека.</w:t>
            </w:r>
          </w:p>
          <w:p w:rsidR="00D31BC2" w:rsidRPr="00D31BC2" w:rsidRDefault="00D31BC2" w:rsidP="00843694">
            <w:pPr>
              <w:numPr>
                <w:ilvl w:val="0"/>
                <w:numId w:val="85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онального воздействия музыки на человека.</w:t>
            </w:r>
          </w:p>
          <w:p w:rsidR="00D31BC2" w:rsidRPr="00D31BC2" w:rsidRDefault="00D31BC2" w:rsidP="00843694">
            <w:pPr>
              <w:numPr>
                <w:ilvl w:val="0"/>
                <w:numId w:val="85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ные, жанровые и стилевые особен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 музыки</w:t>
            </w:r>
          </w:p>
        </w:tc>
      </w:tr>
      <w:tr w:rsidR="00D31BC2" w:rsidRPr="00263541" w:rsidTr="008F29DF">
        <w:trPr>
          <w:trHeight w:val="6515"/>
        </w:trPr>
        <w:tc>
          <w:tcPr>
            <w:tcW w:w="2553" w:type="dxa"/>
            <w:shd w:val="clear" w:color="auto" w:fill="FFFFFF"/>
          </w:tcPr>
          <w:p w:rsidR="00D31BC2" w:rsidRPr="00D31BC2" w:rsidRDefault="0065229C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11-12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«Мелодией од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ной звучат печаль радость»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86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образов в произведениях крупных форм.</w:t>
            </w:r>
          </w:p>
          <w:p w:rsidR="00D31BC2" w:rsidRPr="00D31BC2" w:rsidRDefault="00D31BC2" w:rsidP="00843694">
            <w:pPr>
              <w:numPr>
                <w:ilvl w:val="0"/>
                <w:numId w:val="86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осо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бенности музыкального языка в про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изведениях (частях произведения) разного смыслового и эмоционально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содержания.</w:t>
            </w:r>
          </w:p>
          <w:p w:rsidR="00D31BC2" w:rsidRPr="00D31BC2" w:rsidRDefault="00D31BC2" w:rsidP="00843694">
            <w:pPr>
              <w:numPr>
                <w:ilvl w:val="0"/>
                <w:numId w:val="86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гармо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нии) музыку отдельных выдающих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композиторов (В. А. Моцарта)</w:t>
            </w:r>
          </w:p>
          <w:p w:rsidR="00D31BC2" w:rsidRPr="00D31BC2" w:rsidRDefault="00D31BC2" w:rsidP="00843694">
            <w:pPr>
              <w:numPr>
                <w:ilvl w:val="0"/>
                <w:numId w:val="86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ные, жанровые и стилевые основы музыки.</w:t>
            </w:r>
          </w:p>
          <w:p w:rsidR="00D31BC2" w:rsidRPr="00D31BC2" w:rsidRDefault="00D31BC2" w:rsidP="00843694">
            <w:pPr>
              <w:numPr>
                <w:ilvl w:val="0"/>
                <w:numId w:val="86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разно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образные по смыслу мелодико-гар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монические интонации при прослу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шивании музыкальных произведе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ний.</w:t>
            </w:r>
          </w:p>
          <w:p w:rsidR="00D31BC2" w:rsidRPr="00D31BC2" w:rsidRDefault="00D31BC2" w:rsidP="00843694">
            <w:pPr>
              <w:numPr>
                <w:ilvl w:val="0"/>
                <w:numId w:val="86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одного или нескольких образов в музыке.</w:t>
            </w:r>
          </w:p>
          <w:p w:rsidR="00D31BC2" w:rsidRPr="00D31BC2" w:rsidRDefault="00D31BC2" w:rsidP="00843694">
            <w:pPr>
              <w:numPr>
                <w:ilvl w:val="0"/>
                <w:numId w:val="86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приемы взаимо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действия и развития одного или не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скольких образов в произведениях разных форм и жанров.</w:t>
            </w:r>
          </w:p>
          <w:p w:rsidR="00D31BC2" w:rsidRPr="00D31BC2" w:rsidRDefault="00D31BC2" w:rsidP="00843694">
            <w:pPr>
              <w:numPr>
                <w:ilvl w:val="0"/>
                <w:numId w:val="86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1 му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зыкальный язык в произведениях, включающих многомерное эмоци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ональное содержание.</w:t>
            </w:r>
          </w:p>
          <w:p w:rsidR="00D31BC2" w:rsidRPr="00D31BC2" w:rsidRDefault="00D31BC2" w:rsidP="00843694">
            <w:pPr>
              <w:numPr>
                <w:ilvl w:val="0"/>
                <w:numId w:val="86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гармо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нии, принципам развития) музыку отдельных выдающихся композито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 (С. Рахманинова, Д. Шостако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вича)</w:t>
            </w:r>
          </w:p>
        </w:tc>
      </w:tr>
      <w:tr w:rsidR="00D31BC2" w:rsidRPr="00263541" w:rsidTr="008F29DF">
        <w:trPr>
          <w:trHeight w:val="1695"/>
        </w:trPr>
        <w:tc>
          <w:tcPr>
            <w:tcW w:w="2553" w:type="dxa"/>
            <w:shd w:val="clear" w:color="auto" w:fill="FFFFFF"/>
          </w:tcPr>
          <w:p w:rsidR="00D31BC2" w:rsidRPr="00D31BC2" w:rsidRDefault="0065229C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«Слезы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юдские, о слезы людские...»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87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 рассказывать о влия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 музыки на человека.</w:t>
            </w:r>
          </w:p>
          <w:p w:rsidR="00D31BC2" w:rsidRPr="00D31BC2" w:rsidRDefault="00D31BC2" w:rsidP="00843694">
            <w:pPr>
              <w:numPr>
                <w:ilvl w:val="0"/>
                <w:numId w:val="87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онального воздействия музыки на человека.</w:t>
            </w:r>
          </w:p>
          <w:p w:rsidR="00D31BC2" w:rsidRPr="00D31BC2" w:rsidRDefault="00D31BC2" w:rsidP="00843694">
            <w:pPr>
              <w:numPr>
                <w:ilvl w:val="0"/>
                <w:numId w:val="87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красоты и правды.</w:t>
            </w:r>
          </w:p>
          <w:p w:rsidR="00D31BC2" w:rsidRPr="00D31BC2" w:rsidRDefault="00D31BC2" w:rsidP="00843694">
            <w:pPr>
              <w:numPr>
                <w:ilvl w:val="0"/>
                <w:numId w:val="87"/>
              </w:numPr>
              <w:spacing w:after="0" w:line="240" w:lineRule="auto"/>
              <w:ind w:left="-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основы музыки</w:t>
            </w:r>
          </w:p>
        </w:tc>
      </w:tr>
      <w:tr w:rsidR="00D31BC2" w:rsidRPr="00263541" w:rsidTr="008F29DF">
        <w:trPr>
          <w:trHeight w:val="2541"/>
        </w:trPr>
        <w:tc>
          <w:tcPr>
            <w:tcW w:w="2553" w:type="dxa"/>
            <w:shd w:val="clear" w:color="auto" w:fill="FFFFFF"/>
          </w:tcPr>
          <w:p w:rsidR="00D31BC2" w:rsidRPr="00D31BC2" w:rsidRDefault="0065229C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Бессме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ртные звуки «Лунной» сонаты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pStyle w:val="a6"/>
              <w:numPr>
                <w:ilvl w:val="0"/>
                <w:numId w:val="88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 рассказывать о влия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 музыки на человека.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88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онального воздействия музыки на человека.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88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красоты и правды.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88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основы музыки.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88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гармо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нии) музыку отдельных выдающих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ся композиторов (Л. Бетховен)</w:t>
            </w:r>
          </w:p>
        </w:tc>
      </w:tr>
      <w:tr w:rsidR="00D31BC2" w:rsidRPr="00263541" w:rsidTr="008F29DF">
        <w:trPr>
          <w:trHeight w:val="5937"/>
        </w:trPr>
        <w:tc>
          <w:tcPr>
            <w:tcW w:w="2553" w:type="dxa"/>
            <w:shd w:val="clear" w:color="auto" w:fill="FFFFFF"/>
          </w:tcPr>
          <w:p w:rsidR="00D31BC2" w:rsidRPr="00D31BC2" w:rsidRDefault="0065229C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15-16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Два 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ушкин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ских образа в музыке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65229C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89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правды и красоты.</w:t>
            </w:r>
          </w:p>
          <w:p w:rsidR="00D31BC2" w:rsidRPr="00D31BC2" w:rsidRDefault="00D31BC2" w:rsidP="00843694">
            <w:pPr>
              <w:numPr>
                <w:ilvl w:val="0"/>
                <w:numId w:val="89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формы.</w:t>
            </w:r>
          </w:p>
          <w:p w:rsidR="00D31BC2" w:rsidRPr="00D31BC2" w:rsidRDefault="00D31BC2" w:rsidP="00843694">
            <w:pPr>
              <w:numPr>
                <w:ilvl w:val="0"/>
                <w:numId w:val="89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яркости и контраст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 образов в музыке.</w:t>
            </w:r>
          </w:p>
          <w:p w:rsidR="00D31BC2" w:rsidRPr="00D31BC2" w:rsidRDefault="00D31BC2" w:rsidP="00843694">
            <w:pPr>
              <w:numPr>
                <w:ilvl w:val="0"/>
                <w:numId w:val="89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развитием и сопос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тавлением образов на основе сходст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 и различия музыкальных тем.</w:t>
            </w:r>
          </w:p>
          <w:p w:rsidR="00D31BC2" w:rsidRPr="00D31BC2" w:rsidRDefault="00D31BC2" w:rsidP="00843694">
            <w:pPr>
              <w:numPr>
                <w:ilvl w:val="0"/>
                <w:numId w:val="89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особенности инто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национного и драматургического развития в произведениях сложных форм.</w:t>
            </w:r>
          </w:p>
          <w:p w:rsidR="00D31BC2" w:rsidRPr="00D31BC2" w:rsidRDefault="00D31BC2" w:rsidP="00843694">
            <w:pPr>
              <w:numPr>
                <w:ilvl w:val="0"/>
                <w:numId w:val="89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Сравнивать музыкальный язык</w:t>
            </w:r>
          </w:p>
          <w:p w:rsidR="00D31BC2" w:rsidRPr="00D31BC2" w:rsidRDefault="00D31BC2" w:rsidP="00843694">
            <w:pPr>
              <w:tabs>
                <w:tab w:val="left" w:pos="414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произведениях (фрагментах произ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ведения) разного эмоционального со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держания.</w:t>
            </w:r>
          </w:p>
          <w:p w:rsidR="00D31BC2" w:rsidRPr="00D31BC2" w:rsidRDefault="00D31BC2" w:rsidP="00843694">
            <w:pPr>
              <w:numPr>
                <w:ilvl w:val="0"/>
                <w:numId w:val="89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Сотрудничать со сверстниками</w:t>
            </w:r>
          </w:p>
          <w:p w:rsidR="00D31BC2" w:rsidRPr="00D31BC2" w:rsidRDefault="00D31BC2" w:rsidP="00843694">
            <w:pPr>
              <w:tabs>
                <w:tab w:val="left" w:pos="414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процессе коллективного обсужде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проблемных вопросов: отстаи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вать собственную точку зрения; учитывать мнения товарищей</w:t>
            </w:r>
          </w:p>
          <w:p w:rsidR="00D31BC2" w:rsidRPr="00D31BC2" w:rsidRDefault="00D31BC2" w:rsidP="00843694">
            <w:pPr>
              <w:numPr>
                <w:ilvl w:val="0"/>
                <w:numId w:val="89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онального воздействия музыки на человека.</w:t>
            </w:r>
          </w:p>
          <w:p w:rsidR="00D31BC2" w:rsidRPr="00D31BC2" w:rsidRDefault="00D31BC2" w:rsidP="00843694">
            <w:pPr>
              <w:numPr>
                <w:ilvl w:val="0"/>
                <w:numId w:val="89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образы в произведениях разного смыслового и эмоционально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содержания.</w:t>
            </w:r>
          </w:p>
          <w:p w:rsidR="00D31BC2" w:rsidRPr="00D31BC2" w:rsidRDefault="00D31BC2" w:rsidP="00843694">
            <w:pPr>
              <w:numPr>
                <w:ilvl w:val="0"/>
                <w:numId w:val="89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стилевые черты русской классической музыкальной школы (с учетом критериев, представлен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учебнике)</w:t>
            </w:r>
          </w:p>
        </w:tc>
      </w:tr>
      <w:tr w:rsidR="00D31BC2" w:rsidRPr="00263541" w:rsidTr="008F29DF">
        <w:trPr>
          <w:trHeight w:val="4115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Трагедия люб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ви в музыке.</w:t>
            </w:r>
          </w:p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Чайков</w:t>
            </w:r>
            <w:r w:rsidR="00D6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ский. «Ромео и Джуль</w:t>
            </w:r>
            <w:r w:rsidR="00D6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етта»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6522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90"/>
              </w:numPr>
              <w:tabs>
                <w:tab w:val="left" w:pos="414"/>
              </w:tabs>
              <w:spacing w:after="0" w:line="240" w:lineRule="auto"/>
              <w:ind w:left="1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красоты и правды.</w:t>
            </w:r>
          </w:p>
          <w:p w:rsidR="00D31BC2" w:rsidRPr="00D31BC2" w:rsidRDefault="00D31BC2" w:rsidP="00843694">
            <w:pPr>
              <w:numPr>
                <w:ilvl w:val="0"/>
                <w:numId w:val="90"/>
              </w:numPr>
              <w:tabs>
                <w:tab w:val="left" w:pos="414"/>
              </w:tabs>
              <w:spacing w:after="0" w:line="240" w:lineRule="auto"/>
              <w:ind w:left="1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формы.</w:t>
            </w:r>
          </w:p>
          <w:p w:rsidR="00D31BC2" w:rsidRPr="00D31BC2" w:rsidRDefault="00D31BC2" w:rsidP="00843694">
            <w:pPr>
              <w:numPr>
                <w:ilvl w:val="0"/>
                <w:numId w:val="90"/>
              </w:numPr>
              <w:tabs>
                <w:tab w:val="left" w:pos="414"/>
              </w:tabs>
              <w:spacing w:after="0" w:line="240" w:lineRule="auto"/>
              <w:ind w:left="1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 в музыкальном произведении.</w:t>
            </w:r>
          </w:p>
          <w:p w:rsidR="00D31BC2" w:rsidRPr="00D31BC2" w:rsidRDefault="00D31BC2" w:rsidP="00843694">
            <w:pPr>
              <w:numPr>
                <w:ilvl w:val="0"/>
                <w:numId w:val="90"/>
              </w:numPr>
              <w:tabs>
                <w:tab w:val="left" w:pos="414"/>
              </w:tabs>
              <w:spacing w:after="0" w:line="240" w:lineRule="auto"/>
              <w:ind w:left="1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яркости и контраст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ности образов в музыке.</w:t>
            </w:r>
          </w:p>
          <w:p w:rsidR="00D31BC2" w:rsidRPr="00D31BC2" w:rsidRDefault="00D31BC2" w:rsidP="00843694">
            <w:pPr>
              <w:numPr>
                <w:ilvl w:val="0"/>
                <w:numId w:val="90"/>
              </w:numPr>
              <w:tabs>
                <w:tab w:val="left" w:pos="414"/>
              </w:tabs>
              <w:spacing w:after="0" w:line="240" w:lineRule="auto"/>
              <w:ind w:left="1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особенности инто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национного и драматургического развития в произведениях сложных форм.</w:t>
            </w:r>
          </w:p>
          <w:p w:rsidR="00D31BC2" w:rsidRPr="00D31BC2" w:rsidRDefault="00D31BC2" w:rsidP="00843694">
            <w:pPr>
              <w:numPr>
                <w:ilvl w:val="0"/>
                <w:numId w:val="90"/>
              </w:numPr>
              <w:tabs>
                <w:tab w:val="left" w:pos="414"/>
              </w:tabs>
              <w:spacing w:after="0" w:line="240" w:lineRule="auto"/>
              <w:ind w:left="1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многообразие форм построения музыкальных произве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дений (сонатная форма).</w:t>
            </w:r>
          </w:p>
          <w:p w:rsidR="00D31BC2" w:rsidRPr="00D31BC2" w:rsidRDefault="00D31BC2" w:rsidP="00843694">
            <w:pPr>
              <w:numPr>
                <w:ilvl w:val="0"/>
                <w:numId w:val="90"/>
              </w:numPr>
              <w:tabs>
                <w:tab w:val="left" w:pos="414"/>
              </w:tabs>
              <w:spacing w:after="0" w:line="240" w:lineRule="auto"/>
              <w:ind w:left="1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D31BC2" w:rsidRPr="00D31BC2" w:rsidRDefault="00D31BC2" w:rsidP="00843694">
            <w:pPr>
              <w:numPr>
                <w:ilvl w:val="0"/>
                <w:numId w:val="90"/>
              </w:numPr>
              <w:tabs>
                <w:tab w:val="left" w:pos="414"/>
              </w:tabs>
              <w:spacing w:after="0" w:line="240" w:lineRule="auto"/>
              <w:ind w:left="1" w:firstLine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гармо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нии, фактуре, динамике) музыку отдельных выдающихся композиторов (П. Чайковского)</w:t>
            </w:r>
          </w:p>
        </w:tc>
      </w:tr>
      <w:tr w:rsidR="00D31BC2" w:rsidRPr="00263541" w:rsidTr="008F29DF">
        <w:trPr>
          <w:trHeight w:val="3660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Подвиг во имя свободы. Л.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Бетховен. Увертюра «Эгмонт»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pStyle w:val="a6"/>
              <w:numPr>
                <w:ilvl w:val="0"/>
                <w:numId w:val="91"/>
              </w:numPr>
              <w:tabs>
                <w:tab w:val="left" w:pos="414"/>
              </w:tabs>
              <w:spacing w:after="0" w:line="240" w:lineRule="auto"/>
              <w:ind w:left="131" w:hanging="13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формы.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1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 в различных музыкальных произведениях.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1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и сравнивать прие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мы развития музыкальных образов в произведениях одинаковых жан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 и форм.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1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особенности инто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национного и драматургического развития в произведениях сложных форм.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1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многообразие форм построения музыкальных произве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дений (сонатная форма).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1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гармо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нии, ритму, динамике) музыку отдельных выдающихся композиторов (Л. Бетховена)</w:t>
            </w:r>
          </w:p>
        </w:tc>
      </w:tr>
      <w:tr w:rsidR="00D31BC2" w:rsidRPr="00263541" w:rsidTr="008F29DF">
        <w:trPr>
          <w:trHeight w:val="4188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19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Мотивы пути 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ороги в рус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ском искусстве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92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и устанавливать ассоци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ативные связи между образами худо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жественных произведений и образа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ми природы (с учетом критериев, представленных в учебнике).</w:t>
            </w:r>
          </w:p>
          <w:p w:rsidR="00D31BC2" w:rsidRPr="00D31BC2" w:rsidRDefault="00D31BC2" w:rsidP="00843694">
            <w:pPr>
              <w:numPr>
                <w:ilvl w:val="0"/>
                <w:numId w:val="92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выявлять внеш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ние и внутренние связи между музыкой, литературой и изобразитель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ным искусством (с учетом критери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ев, представленных в учебнике).</w:t>
            </w:r>
          </w:p>
          <w:p w:rsidR="00D31BC2" w:rsidRPr="00D31BC2" w:rsidRDefault="00D31BC2" w:rsidP="00843694">
            <w:pPr>
              <w:numPr>
                <w:ilvl w:val="0"/>
                <w:numId w:val="92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Исследовать значение литературы и изобразительного искусства для воплощения музыкальных образов.</w:t>
            </w:r>
          </w:p>
          <w:p w:rsidR="00D31BC2" w:rsidRPr="00D31BC2" w:rsidRDefault="00D31BC2" w:rsidP="00843694">
            <w:pPr>
              <w:numPr>
                <w:ilvl w:val="0"/>
                <w:numId w:val="92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ладогармоническим особенностям) музыку отдельных выдающихся композито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 (Г. Свиридова).</w:t>
            </w:r>
          </w:p>
          <w:p w:rsidR="00D31BC2" w:rsidRPr="00D31BC2" w:rsidRDefault="00D31BC2" w:rsidP="00843694">
            <w:pPr>
              <w:numPr>
                <w:ilvl w:val="0"/>
                <w:numId w:val="92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кальные, литературные, живопис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произведения к изучаемой теме.</w:t>
            </w:r>
          </w:p>
          <w:p w:rsidR="00D31BC2" w:rsidRPr="00D31BC2" w:rsidRDefault="00D31BC2" w:rsidP="00843694">
            <w:pPr>
              <w:numPr>
                <w:ilvl w:val="0"/>
                <w:numId w:val="92"/>
              </w:numPr>
              <w:tabs>
                <w:tab w:val="left" w:pos="414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образовательные 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сурсы сети Интернет для поиска ху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дожественных произведений</w:t>
            </w:r>
          </w:p>
        </w:tc>
      </w:tr>
      <w:tr w:rsidR="00D31BC2" w:rsidRPr="00263541" w:rsidTr="008F29DF">
        <w:trPr>
          <w:trHeight w:val="442"/>
        </w:trPr>
        <w:tc>
          <w:tcPr>
            <w:tcW w:w="2553" w:type="dxa"/>
            <w:shd w:val="clear" w:color="auto" w:fill="FFFFFF"/>
          </w:tcPr>
          <w:p w:rsidR="00D31BC2" w:rsidRPr="008F29DF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F29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В ПОИСКАХ ИСТИНЫ И КРАСОТЫ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C2" w:rsidRPr="00263541" w:rsidTr="008F29DF">
        <w:trPr>
          <w:trHeight w:val="2413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20. Мир духовной музыки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93"/>
              </w:numPr>
              <w:tabs>
                <w:tab w:val="left" w:pos="272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духовной му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зыки в сохранении и развитии общей культуры народа.</w:t>
            </w:r>
          </w:p>
          <w:p w:rsidR="00D31BC2" w:rsidRPr="00D31BC2" w:rsidRDefault="00D31BC2" w:rsidP="00843694">
            <w:pPr>
              <w:numPr>
                <w:ilvl w:val="0"/>
                <w:numId w:val="93"/>
              </w:numPr>
              <w:tabs>
                <w:tab w:val="left" w:pos="272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Эмоционально воспринимать ду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ховную музыку русских композито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ров.</w:t>
            </w:r>
          </w:p>
          <w:p w:rsidR="00D31BC2" w:rsidRPr="00D31BC2" w:rsidRDefault="00D31BC2" w:rsidP="00843694">
            <w:pPr>
              <w:numPr>
                <w:ilvl w:val="0"/>
                <w:numId w:val="93"/>
              </w:numPr>
              <w:tabs>
                <w:tab w:val="left" w:pos="272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красоты и правды.</w:t>
            </w:r>
          </w:p>
          <w:p w:rsidR="00D31BC2" w:rsidRPr="00D31BC2" w:rsidRDefault="00D31BC2" w:rsidP="00843694">
            <w:pPr>
              <w:numPr>
                <w:ilvl w:val="0"/>
                <w:numId w:val="93"/>
              </w:numPr>
              <w:tabs>
                <w:tab w:val="left" w:pos="272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интонационно-образ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ные, жанровые и стилевые основы русской духовной музыки.</w:t>
            </w:r>
          </w:p>
          <w:p w:rsidR="00D31BC2" w:rsidRPr="00D31BC2" w:rsidRDefault="00D31BC2" w:rsidP="00843694">
            <w:pPr>
              <w:numPr>
                <w:ilvl w:val="0"/>
                <w:numId w:val="93"/>
              </w:numPr>
              <w:tabs>
                <w:tab w:val="left" w:pos="272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Осуществлять поиск </w:t>
            </w:r>
            <w:proofErr w:type="spell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образовательной</w:t>
            </w:r>
            <w:proofErr w:type="spell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информации в сети Интернет</w:t>
            </w:r>
          </w:p>
        </w:tc>
      </w:tr>
      <w:tr w:rsidR="00D31BC2" w:rsidRPr="00263541" w:rsidTr="008F29DF">
        <w:trPr>
          <w:trHeight w:val="1772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Колокольный</w:t>
            </w:r>
          </w:p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звон на Руси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pStyle w:val="a6"/>
              <w:numPr>
                <w:ilvl w:val="0"/>
                <w:numId w:val="94"/>
              </w:numPr>
              <w:tabs>
                <w:tab w:val="left" w:pos="272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возможности эмоционального воздействия колокольного звона.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4"/>
              </w:numPr>
              <w:tabs>
                <w:tab w:val="left" w:pos="272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особенности музыкального языка.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4"/>
              </w:numPr>
              <w:tabs>
                <w:tab w:val="left" w:pos="272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музыки и изобразительного искусства.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4"/>
              </w:numPr>
              <w:tabs>
                <w:tab w:val="left" w:pos="272"/>
              </w:tabs>
              <w:spacing w:after="0" w:line="240" w:lineRule="auto"/>
              <w:ind w:left="131" w:hanging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сходные поэтические произведения к изучаемой музыке</w:t>
            </w:r>
          </w:p>
        </w:tc>
      </w:tr>
      <w:tr w:rsidR="00D31BC2" w:rsidRPr="00263541" w:rsidTr="008F29DF">
        <w:trPr>
          <w:trHeight w:val="1858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22. Рождественская звезда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Оценивать произведения искусства с позиции красоты и правды.</w:t>
            </w:r>
          </w:p>
          <w:p w:rsidR="00D31BC2" w:rsidRPr="00D31BC2" w:rsidRDefault="00D31BC2" w:rsidP="00843694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Воспринимать и оценивать музыкальные произведения с точки зрения единства содержания и формы.</w:t>
            </w:r>
          </w:p>
          <w:p w:rsidR="00D31BC2" w:rsidRPr="00D31BC2" w:rsidRDefault="00D31BC2" w:rsidP="00843694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Эмоционально воспринимать художественные образы различных видов искусства.</w:t>
            </w:r>
          </w:p>
          <w:p w:rsidR="00D31BC2" w:rsidRPr="00D31BC2" w:rsidRDefault="00D31BC2" w:rsidP="00843694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Рассуждать о своеобразии отечественной духовной музыки прошлого (с учетом критериев, представленных в учебнике)</w:t>
            </w:r>
          </w:p>
        </w:tc>
      </w:tr>
      <w:tr w:rsidR="00D31BC2" w:rsidRPr="00263541" w:rsidTr="008F29DF">
        <w:trPr>
          <w:trHeight w:val="1882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От Рождества</w:t>
            </w:r>
          </w:p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до Крещений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Эмоционально воспринимать художественные образы различных видов искусства.</w:t>
            </w:r>
          </w:p>
          <w:p w:rsidR="00D31BC2" w:rsidRPr="00D31BC2" w:rsidRDefault="00D31BC2" w:rsidP="00843694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Рассуждать о своеобразии отечественной светской музыкальной культуры прошлого.</w:t>
            </w:r>
          </w:p>
          <w:p w:rsidR="00D31BC2" w:rsidRPr="00D31BC2" w:rsidRDefault="00D31BC2" w:rsidP="00843694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Понимать значение народного творчества в сохранении и развитии общей культуры народа.</w:t>
            </w:r>
          </w:p>
          <w:p w:rsidR="00D31BC2" w:rsidRPr="00D31BC2" w:rsidRDefault="00D31BC2" w:rsidP="00843694">
            <w:pPr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Самостоятельно подбирать сходные произведения искусства к изучаемой теме</w:t>
            </w:r>
          </w:p>
        </w:tc>
      </w:tr>
      <w:tr w:rsidR="00D31BC2" w:rsidRPr="00263541" w:rsidTr="008F29DF">
        <w:trPr>
          <w:trHeight w:val="2779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24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«Светлый</w:t>
            </w:r>
          </w:p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Праздник».</w:t>
            </w:r>
          </w:p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Православная</w:t>
            </w:r>
          </w:p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 сегодня</w:t>
            </w:r>
          </w:p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pStyle w:val="a6"/>
              <w:numPr>
                <w:ilvl w:val="1"/>
                <w:numId w:val="95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значение духовной музыки в сохранении и развитии общей культуры народа.</w:t>
            </w:r>
          </w:p>
          <w:p w:rsidR="00D31BC2" w:rsidRPr="00D31BC2" w:rsidRDefault="00D31BC2" w:rsidP="00843694">
            <w:pPr>
              <w:pStyle w:val="a6"/>
              <w:numPr>
                <w:ilvl w:val="1"/>
                <w:numId w:val="95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Рассуждать о своеобразии отечественной православной музыкальной культуры прошлого и </w:t>
            </w:r>
            <w:proofErr w:type="gram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настоящего(</w:t>
            </w:r>
            <w:proofErr w:type="gram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учетом критериев, представлен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учебнике).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5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произ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ведения искусства к изучаемой теме с точки зрения содержательного сходства.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5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ресурсы сети Интер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нет для поиска художественных про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изведений.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95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Творчески интерпретировать со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держание изучаемой темы в изобра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зительной деятельности</w:t>
            </w:r>
          </w:p>
        </w:tc>
      </w:tr>
      <w:tr w:rsidR="00D31BC2" w:rsidRPr="00263541" w:rsidTr="008F29DF">
        <w:trPr>
          <w:trHeight w:val="299"/>
        </w:trPr>
        <w:tc>
          <w:tcPr>
            <w:tcW w:w="2553" w:type="dxa"/>
            <w:shd w:val="clear" w:color="auto" w:fill="FFFFFF"/>
          </w:tcPr>
          <w:p w:rsidR="00D31BC2" w:rsidRPr="008F29DF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F29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 СОВРЕМЕННОСТИ В МУЗЫКЕ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tabs>
                <w:tab w:val="left" w:pos="272"/>
              </w:tabs>
              <w:spacing w:after="0" w:line="240" w:lineRule="auto"/>
              <w:ind w:left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6188E" w:rsidRPr="00263541" w:rsidTr="008F29DF">
        <w:trPr>
          <w:trHeight w:val="2578"/>
        </w:trPr>
        <w:tc>
          <w:tcPr>
            <w:tcW w:w="2553" w:type="dxa"/>
            <w:shd w:val="clear" w:color="auto" w:fill="FFFFFF"/>
          </w:tcPr>
          <w:p w:rsidR="00D6188E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Как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пони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маем современ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ность</w:t>
            </w:r>
          </w:p>
        </w:tc>
        <w:tc>
          <w:tcPr>
            <w:tcW w:w="1003" w:type="dxa"/>
            <w:shd w:val="clear" w:color="auto" w:fill="FFFFFF"/>
          </w:tcPr>
          <w:p w:rsidR="00D6188E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6188E" w:rsidRPr="00D31BC2" w:rsidRDefault="00D6188E" w:rsidP="00843694">
            <w:pPr>
              <w:numPr>
                <w:ilvl w:val="0"/>
                <w:numId w:val="96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стилевое многооб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разие музыки XX века.</w:t>
            </w:r>
          </w:p>
          <w:p w:rsidR="00D6188E" w:rsidRPr="00D31BC2" w:rsidRDefault="00D6188E" w:rsidP="00843694">
            <w:pPr>
              <w:numPr>
                <w:ilvl w:val="0"/>
                <w:numId w:val="96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средств выражения.</w:t>
            </w:r>
          </w:p>
          <w:p w:rsidR="00D6188E" w:rsidRPr="00D31BC2" w:rsidRDefault="00D6188E" w:rsidP="00843694">
            <w:pPr>
              <w:numPr>
                <w:ilvl w:val="0"/>
                <w:numId w:val="96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анализировать особенности языка в музыке XX века (с учетом критериев, представлен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в учебнике).</w:t>
            </w:r>
          </w:p>
          <w:p w:rsidR="00D6188E" w:rsidRPr="00D31BC2" w:rsidRDefault="00D6188E" w:rsidP="00843694">
            <w:pPr>
              <w:numPr>
                <w:ilvl w:val="0"/>
                <w:numId w:val="96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сход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музыкальные, литературные и живописные произведения к изу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чаемой теме.</w:t>
            </w:r>
          </w:p>
          <w:p w:rsidR="00D6188E" w:rsidRPr="00D31BC2" w:rsidRDefault="00D6188E" w:rsidP="00843694">
            <w:pPr>
              <w:numPr>
                <w:ilvl w:val="0"/>
                <w:numId w:val="96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образовательные 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сурсы сети Интернет для поиска ху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дожественных произведений</w:t>
            </w:r>
          </w:p>
        </w:tc>
      </w:tr>
      <w:tr w:rsidR="00D31BC2" w:rsidRPr="00263541" w:rsidTr="008F29DF">
        <w:trPr>
          <w:trHeight w:val="1502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26. Вечные сюжеты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97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стилевое многооб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разие музыки XX века.</w:t>
            </w:r>
          </w:p>
          <w:p w:rsidR="00D31BC2" w:rsidRPr="00D31BC2" w:rsidRDefault="00D31BC2" w:rsidP="00843694">
            <w:pPr>
              <w:numPr>
                <w:ilvl w:val="0"/>
                <w:numId w:val="97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D31BC2" w:rsidRPr="00D31BC2" w:rsidRDefault="00D31BC2" w:rsidP="00843694">
            <w:pPr>
              <w:numPr>
                <w:ilvl w:val="0"/>
                <w:numId w:val="97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кальный язык в произведениях 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смыслового содержания.</w:t>
            </w:r>
          </w:p>
          <w:p w:rsidR="00D31BC2" w:rsidRPr="00D31BC2" w:rsidRDefault="00D31BC2" w:rsidP="00843694">
            <w:pPr>
              <w:numPr>
                <w:ilvl w:val="0"/>
                <w:numId w:val="97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исто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рико-литературные произведения к изучаемой теме.</w:t>
            </w:r>
          </w:p>
          <w:p w:rsidR="00D31BC2" w:rsidRPr="00D31BC2" w:rsidRDefault="00D31BC2" w:rsidP="00843694">
            <w:pPr>
              <w:numPr>
                <w:ilvl w:val="0"/>
                <w:numId w:val="97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образовательные 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сурсы сети Интернет для поиска ху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дожественных источников.</w:t>
            </w:r>
          </w:p>
          <w:p w:rsidR="00D31BC2" w:rsidRPr="00D31BC2" w:rsidRDefault="00D31BC2" w:rsidP="00843694">
            <w:pPr>
              <w:numPr>
                <w:ilvl w:val="0"/>
                <w:numId w:val="97"/>
              </w:numPr>
              <w:tabs>
                <w:tab w:val="left" w:pos="272"/>
              </w:tabs>
              <w:spacing w:after="0" w:line="240" w:lineRule="auto"/>
              <w:ind w:left="131"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гармо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нии, ритму) музыку отдельных вы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дающихся композиторов (А. Хачатуряна)</w:t>
            </w:r>
          </w:p>
        </w:tc>
      </w:tr>
      <w:tr w:rsidR="00D31BC2" w:rsidRPr="00263541" w:rsidTr="008F29DF">
        <w:trPr>
          <w:trHeight w:val="490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27.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аключительный урок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C2" w:rsidRPr="00263541" w:rsidTr="008F29DF">
        <w:trPr>
          <w:trHeight w:val="470"/>
        </w:trPr>
        <w:tc>
          <w:tcPr>
            <w:tcW w:w="2553" w:type="dxa"/>
            <w:shd w:val="clear" w:color="auto" w:fill="FFFFFF"/>
          </w:tcPr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F29D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О СОВРЕМЕННОСТИ В МУЗЫКЕ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(продолжение)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31BC2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31BC2" w:rsidRPr="00263541" w:rsidTr="008F29DF">
        <w:trPr>
          <w:trHeight w:val="2971"/>
        </w:trPr>
        <w:tc>
          <w:tcPr>
            <w:tcW w:w="2553" w:type="dxa"/>
            <w:shd w:val="clear" w:color="auto" w:fill="FFFFFF"/>
          </w:tcPr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D618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Философские образы XX века: «</w:t>
            </w:r>
            <w:proofErr w:type="spell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Турангалила</w:t>
            </w:r>
            <w:proofErr w:type="spell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 симфония»</w:t>
            </w:r>
          </w:p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Мессиана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98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стилевое многооб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разие музыки 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XX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века.</w:t>
            </w:r>
          </w:p>
          <w:p w:rsidR="00D31BC2" w:rsidRPr="00D31BC2" w:rsidRDefault="00D31BC2" w:rsidP="00843694">
            <w:pPr>
              <w:numPr>
                <w:ilvl w:val="0"/>
                <w:numId w:val="98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круг музыкальных 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разов в различных музыкальных произведениях (частях музыкально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произведения).</w:t>
            </w:r>
          </w:p>
          <w:p w:rsidR="00D31BC2" w:rsidRPr="00D31BC2" w:rsidRDefault="00D31BC2" w:rsidP="00843694">
            <w:pPr>
              <w:numPr>
                <w:ilvl w:val="0"/>
                <w:numId w:val="98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сопоставлением контрастных музыкальных образов.</w:t>
            </w:r>
          </w:p>
          <w:p w:rsidR="00D31BC2" w:rsidRPr="00D31BC2" w:rsidRDefault="00D31BC2" w:rsidP="00843694">
            <w:pPr>
              <w:numPr>
                <w:ilvl w:val="0"/>
                <w:numId w:val="98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D31BC2" w:rsidRPr="00D31BC2" w:rsidRDefault="00D31BC2" w:rsidP="00843694">
            <w:pPr>
              <w:numPr>
                <w:ilvl w:val="0"/>
                <w:numId w:val="98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кальный язык в произведениях 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ного смыслового и содержания.</w:t>
            </w:r>
          </w:p>
          <w:p w:rsidR="00D31BC2" w:rsidRPr="00D31BC2" w:rsidRDefault="00D31BC2" w:rsidP="00843694">
            <w:pPr>
              <w:numPr>
                <w:ilvl w:val="0"/>
                <w:numId w:val="98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Находить ассоциативные связи между художественными образами музыки и живописи</w:t>
            </w:r>
          </w:p>
        </w:tc>
      </w:tr>
      <w:tr w:rsidR="00D31BC2" w:rsidRPr="00263541" w:rsidTr="008F29DF">
        <w:trPr>
          <w:trHeight w:val="3043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29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Диалог Запада и Востока в твор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честве отечест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венных современ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ных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омпозито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99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стилевое многооб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разие музыки 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XX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века.</w:t>
            </w:r>
          </w:p>
          <w:p w:rsidR="00D31BC2" w:rsidRPr="00D31BC2" w:rsidRDefault="00D31BC2" w:rsidP="00843694">
            <w:pPr>
              <w:numPr>
                <w:ilvl w:val="0"/>
                <w:numId w:val="99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Наблюдать за сопоставлением образов на основе сходства и 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личия интонаций, музыкальных тем.</w:t>
            </w:r>
          </w:p>
          <w:p w:rsidR="00D31BC2" w:rsidRPr="00D31BC2" w:rsidRDefault="00D31BC2" w:rsidP="00843694">
            <w:pPr>
              <w:numPr>
                <w:ilvl w:val="0"/>
                <w:numId w:val="99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Понимать характерные особеннос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ти музыкального языка.</w:t>
            </w:r>
          </w:p>
          <w:p w:rsidR="00D31BC2" w:rsidRPr="00D31BC2" w:rsidRDefault="00D31BC2" w:rsidP="00843694">
            <w:pPr>
              <w:numPr>
                <w:ilvl w:val="0"/>
                <w:numId w:val="99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сравнивать музыкальный язык в произведени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ях (частях произведения) разного смыслового и эмоционального содержания.</w:t>
            </w:r>
          </w:p>
          <w:p w:rsidR="00D31BC2" w:rsidRPr="00D31BC2" w:rsidRDefault="00D31BC2" w:rsidP="00843694">
            <w:pPr>
              <w:numPr>
                <w:ilvl w:val="0"/>
                <w:numId w:val="99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подбирать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кальные, литературные, живопис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ные произведения к изучаемой теме.</w:t>
            </w:r>
          </w:p>
          <w:p w:rsidR="00D31BC2" w:rsidRPr="00D31BC2" w:rsidRDefault="00D31BC2" w:rsidP="00843694">
            <w:pPr>
              <w:numPr>
                <w:ilvl w:val="0"/>
                <w:numId w:val="99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образовательные 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сурсы сети Интернет для поиска ху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дожественных произведений</w:t>
            </w:r>
          </w:p>
        </w:tc>
      </w:tr>
      <w:tr w:rsidR="00D31BC2" w:rsidRPr="00263541" w:rsidTr="008F29DF">
        <w:trPr>
          <w:trHeight w:val="2250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Новые</w:t>
            </w:r>
          </w:p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области в музыке</w:t>
            </w:r>
          </w:p>
          <w:p w:rsidR="00D31BC2" w:rsidRPr="00D31BC2" w:rsidRDefault="00D31BC2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XX века</w:t>
            </w:r>
          </w:p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(джазовая музыка)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Ориентироваться в джазовой музыке, называть ее отдельных выда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ющихся композиторов и исполните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лей.</w:t>
            </w:r>
          </w:p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Высказывать собственное мнение о художественной ценности джазовой музыки.</w:t>
            </w:r>
          </w:p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Самостоятельно исследовать вопросы, связанные с историей, исполнением джазовой музыки.</w:t>
            </w:r>
          </w:p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Использовать образовательные ресурсы сети Интернет для поиска информации к изучаемой теме</w:t>
            </w:r>
          </w:p>
        </w:tc>
      </w:tr>
      <w:tr w:rsidR="00D31BC2" w:rsidRPr="00263541" w:rsidTr="008F29DF">
        <w:trPr>
          <w:trHeight w:val="1430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Лирические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страницы совет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ской музыки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100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стилевое многооб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разие музыки XX века.</w:t>
            </w:r>
          </w:p>
          <w:p w:rsidR="00D31BC2" w:rsidRPr="00D31BC2" w:rsidRDefault="00D31BC2" w:rsidP="00843694">
            <w:pPr>
              <w:numPr>
                <w:ilvl w:val="0"/>
                <w:numId w:val="100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Оценивать музыкальные произве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дения с позиции правды и красоты.</w:t>
            </w:r>
          </w:p>
          <w:p w:rsidR="00D31BC2" w:rsidRPr="00D31BC2" w:rsidRDefault="00D31BC2" w:rsidP="00843694">
            <w:pPr>
              <w:numPr>
                <w:ilvl w:val="0"/>
                <w:numId w:val="100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Воспринимать и оценивать музы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кальные произведения с точки зре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единства содержания и формы.</w:t>
            </w:r>
          </w:p>
          <w:p w:rsidR="00D31BC2" w:rsidRPr="00D31BC2" w:rsidRDefault="00D31BC2" w:rsidP="00843694">
            <w:pPr>
              <w:numPr>
                <w:ilvl w:val="0"/>
                <w:numId w:val="100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Выявлять и сравнивать круг му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зыкальных образов в различных му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зыкальных произведениях (с учетом критериев, представленных в учеб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нике)</w:t>
            </w:r>
          </w:p>
        </w:tc>
      </w:tr>
      <w:tr w:rsidR="00D31BC2" w:rsidRPr="00263541" w:rsidTr="008F29DF">
        <w:trPr>
          <w:trHeight w:val="2739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Диалог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времен в музыке А. Шнитке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31BC2" w:rsidRPr="00D31BC2" w:rsidRDefault="00D31BC2" w:rsidP="00843694">
            <w:pPr>
              <w:numPr>
                <w:ilvl w:val="0"/>
                <w:numId w:val="101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стилевое многооб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разие музыки XX века.</w:t>
            </w:r>
          </w:p>
          <w:p w:rsidR="00D31BC2" w:rsidRPr="00D31BC2" w:rsidRDefault="00D31BC2" w:rsidP="00843694">
            <w:pPr>
              <w:numPr>
                <w:ilvl w:val="0"/>
                <w:numId w:val="101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Высказывать собственное мнение о художественных достоинствах от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дельных музыкальных стилей.</w:t>
            </w:r>
          </w:p>
          <w:p w:rsidR="00D31BC2" w:rsidRPr="00D31BC2" w:rsidRDefault="00D31BC2" w:rsidP="00843694">
            <w:pPr>
              <w:numPr>
                <w:ilvl w:val="0"/>
                <w:numId w:val="101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Ориентироваться в основных жан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рах западноевропейских и отечест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венных композиторов (с учетом тре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бований учебника).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101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Самостоятельно исследовать худо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жественные явления и факты в музыке XX века (с учетом крите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риев, представленных в учеб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нике).</w:t>
            </w:r>
          </w:p>
          <w:p w:rsidR="00D31BC2" w:rsidRPr="00D31BC2" w:rsidRDefault="00D31BC2" w:rsidP="00843694">
            <w:pPr>
              <w:pStyle w:val="a6"/>
              <w:numPr>
                <w:ilvl w:val="0"/>
                <w:numId w:val="101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Использовать образовательные ресурсы сети Интернет для поиска художественных произведений</w:t>
            </w:r>
          </w:p>
        </w:tc>
      </w:tr>
      <w:tr w:rsidR="00D31BC2" w:rsidRPr="00263541" w:rsidTr="008F29DF">
        <w:trPr>
          <w:trHeight w:val="136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  <w:r w:rsidR="00D31BC2"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«Любо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вь 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когда не переста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нет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numPr>
                <w:ilvl w:val="0"/>
                <w:numId w:val="102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Анализировать стилевое многооб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 xml:space="preserve">разие музыки 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en-US"/>
              </w:rPr>
              <w:t>XX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века.</w:t>
            </w:r>
          </w:p>
          <w:p w:rsidR="00D31BC2" w:rsidRPr="00D31BC2" w:rsidRDefault="00D31BC2" w:rsidP="00843694">
            <w:pPr>
              <w:numPr>
                <w:ilvl w:val="0"/>
                <w:numId w:val="102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своеобразии духов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ной и светской музыкальной культу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 прошлого и настоящего (с учетом критериев, представленных в учеб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нике).</w:t>
            </w:r>
          </w:p>
          <w:p w:rsidR="00D31BC2" w:rsidRPr="00D31BC2" w:rsidRDefault="00D31BC2" w:rsidP="00843694">
            <w:pPr>
              <w:numPr>
                <w:ilvl w:val="0"/>
                <w:numId w:val="102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Узнавать по характерным призна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кам (интонации, мелодии, ладогармоническим особенностям) музыку отдельных выдающихся композито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ров (Г. Свиридова)</w:t>
            </w:r>
          </w:p>
        </w:tc>
      </w:tr>
      <w:tr w:rsidR="00D6188E" w:rsidRPr="00263541" w:rsidTr="008F29DF">
        <w:trPr>
          <w:trHeight w:val="1932"/>
        </w:trPr>
        <w:tc>
          <w:tcPr>
            <w:tcW w:w="2553" w:type="dxa"/>
            <w:shd w:val="clear" w:color="auto" w:fill="FFFFFF"/>
          </w:tcPr>
          <w:p w:rsidR="00D6188E" w:rsidRPr="00D31BC2" w:rsidRDefault="00D6188E" w:rsidP="00D31BC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34. Подводим итоги </w:t>
            </w:r>
          </w:p>
        </w:tc>
        <w:tc>
          <w:tcPr>
            <w:tcW w:w="1003" w:type="dxa"/>
            <w:shd w:val="clear" w:color="auto" w:fill="FFFFFF"/>
          </w:tcPr>
          <w:p w:rsidR="00D6188E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  <w:vAlign w:val="center"/>
          </w:tcPr>
          <w:p w:rsidR="00D6188E" w:rsidRPr="00D31BC2" w:rsidRDefault="00D6188E" w:rsidP="00843694">
            <w:pPr>
              <w:numPr>
                <w:ilvl w:val="0"/>
                <w:numId w:val="103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Осознавать значение музыкально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го искусства в жизни современного человека.</w:t>
            </w:r>
          </w:p>
          <w:p w:rsidR="00D6188E" w:rsidRPr="00D31BC2" w:rsidRDefault="00D6188E" w:rsidP="00843694">
            <w:pPr>
              <w:numPr>
                <w:ilvl w:val="0"/>
                <w:numId w:val="103"/>
              </w:numPr>
              <w:tabs>
                <w:tab w:val="left" w:pos="414"/>
              </w:tabs>
              <w:spacing w:after="0" w:line="240" w:lineRule="auto"/>
              <w:ind w:left="0"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Рассуждать о специфике воплоще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духовного опыта человечества в музыкальном искусстве.</w:t>
            </w:r>
          </w:p>
          <w:p w:rsidR="00D6188E" w:rsidRPr="00D31BC2" w:rsidRDefault="00D6188E" w:rsidP="00843694">
            <w:pPr>
              <w:tabs>
                <w:tab w:val="left" w:pos="414"/>
              </w:tabs>
              <w:spacing w:after="0" w:line="240" w:lineRule="auto"/>
              <w:ind w:firstLine="13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     Сотрудничать со сверстниками в процессе обсуждения проблемных вопросов учебника (отстаивать собст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венную точку зрения, учитывать мнения товарищей)</w:t>
            </w:r>
          </w:p>
        </w:tc>
      </w:tr>
      <w:tr w:rsidR="00D31BC2" w:rsidRPr="00263541" w:rsidTr="008F29DF">
        <w:trPr>
          <w:trHeight w:val="451"/>
        </w:trPr>
        <w:tc>
          <w:tcPr>
            <w:tcW w:w="255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35. Заключительный урок </w:t>
            </w:r>
          </w:p>
        </w:tc>
        <w:tc>
          <w:tcPr>
            <w:tcW w:w="1003" w:type="dxa"/>
            <w:shd w:val="clear" w:color="auto" w:fill="FFFFFF"/>
          </w:tcPr>
          <w:p w:rsidR="00D31BC2" w:rsidRPr="00D31BC2" w:rsidRDefault="00D6188E" w:rsidP="00D618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51" w:type="dxa"/>
            <w:shd w:val="clear" w:color="auto" w:fill="FFFFFF"/>
          </w:tcPr>
          <w:p w:rsidR="00D31BC2" w:rsidRPr="00D31BC2" w:rsidRDefault="00D31BC2" w:rsidP="0084369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8F29DF" w:rsidRDefault="008F29DF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843694" w:rsidRDefault="00843694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Default="00784801" w:rsidP="008F29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784801" w:rsidRPr="008E2F00" w:rsidRDefault="00784801" w:rsidP="00784801">
      <w:pPr>
        <w:pStyle w:val="a6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E2F00"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УЧЕБНОГО ПРЕДМЕТА</w:t>
      </w:r>
    </w:p>
    <w:p w:rsidR="00843694" w:rsidRDefault="00843694" w:rsidP="0078480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84801" w:rsidRPr="00963393" w:rsidRDefault="00784801" w:rsidP="00784801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963393">
        <w:rPr>
          <w:rFonts w:ascii="Times New Roman" w:hAnsi="Times New Roman"/>
          <w:b/>
          <w:sz w:val="24"/>
          <w:szCs w:val="24"/>
        </w:rPr>
        <w:t>Выпускник научится: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понимать значение интонации в музыке как носителя образного смысла;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анализировать средства музыкальной выразительности: мелодию, ритм, темп, динамику, лад;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определять характер музыкальных образов (лирических, драматических, героических, романтических, эпических);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lastRenderedPageBreak/>
        <w:t>выявлять общее и особенное при сравнении музыкальных произведений на основе полученных знаний об интонационной природе музыки;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понимать жизненно-образное содержание музыкальных произведений разных жанров;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различать многообразие музыкальных образов и способов их развития;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производить интонационно-образный анализ музыкального произведения;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понимать основной принцип построения и развития музыки;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анализировать взаимосвязь жизненного содержания музыки и музыкальных образов;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размышлять о знакомом музыкальном произведении, высказывая суждения об основной идее, средствах ее воплощения, интонационных особенностях, жанре, исполнителях;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понимать значение устного народного музыкального творчества в развитии общей культуры народа;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определять основные жанры русской народной музыки: былины, лирические песни, частушки, разновидности обрядовых песен;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понимать специфику перевоплощения народной музыки в произведениях композиторов;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понимать взаимосвязь профессиональной композиторской музыки и народного музыкального творчества;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распознавать художественные направления, стили и жанры классической и современной музыки, особенности их музыкального языка и музыкальной драматургии;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определять основные признаки исторических эпох, стилевых направлений в русской музыке, понимать стилевые черты русской классической музыкальной школы;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определять основные признаки исторических эпох, стилевых направлений и национальных школ в западноевропейской музыке;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узнавать характерные черты и образцы творчества крупнейших русских и зарубежных композиторов;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выявлять общее и особенное при сравнении музыкальных произведений на основе полученных знаний о стилевых направлениях;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различать жанры вокальной, инструментальной, вокально-инструментальной, камерно-инструментальной, симфонической музыки;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называть основные жанры светской музыки малой (баллада, баркарола, ноктюрн, романс, этюд и т.п.) и крупной формы (соната, симфония, кантата, концерт и т.п.);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узнавать формы построения музыки (двухчастную, трехчастную, вариации, рондо);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определять тембры музыкальных инструментов;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называть и определять звучание музыкальных инструментов: духовых, струнных, ударных, современных электронных;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 xml:space="preserve">определять виды оркестров: симфонического, духового, камерного, оркестра народных инструментов, </w:t>
      </w:r>
      <w:proofErr w:type="spellStart"/>
      <w:r w:rsidRPr="00963393">
        <w:rPr>
          <w:rFonts w:ascii="Times New Roman" w:hAnsi="Times New Roman"/>
          <w:sz w:val="24"/>
          <w:szCs w:val="24"/>
        </w:rPr>
        <w:t>эстрадно</w:t>
      </w:r>
      <w:proofErr w:type="spellEnd"/>
      <w:r w:rsidRPr="00963393">
        <w:rPr>
          <w:rFonts w:ascii="Times New Roman" w:hAnsi="Times New Roman"/>
          <w:sz w:val="24"/>
          <w:szCs w:val="24"/>
        </w:rPr>
        <w:t>-джазового оркестра;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владеть музыкальными терминами в пределах изучаемой темы;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 xml:space="preserve">узнавать на слух изученные произведения русской и зарубежной классики, образцы народного музыкального творчества, произведения современных композиторов; 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определять характерные особенности музыкального языка;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эмоционально-образно воспринимать и характеризовать музыкальные произведения;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lastRenderedPageBreak/>
        <w:t>анализировать произведения выдающихся композиторов прошлого и современности;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анализировать единство жизненного содержания и художественной формы в различных музыкальных образах;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 xml:space="preserve">выявлять особенности интерпретации одной и той же художественной идеи, сюжета в творчестве различных композиторов; 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анализировать различные трактовки одного и того же произведения, аргументируя исполнительскую интерпретацию замысла композитора;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различать интерпретацию классической музыки в современных обработках;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определять характерные признаки современной популярной музыки;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называть стили рок-музыки и ее отдельных направлений: рок-оперы, рок-н-ролла и др.;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анализировать творчество исполнителей авторской песни;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выявлять особенности взаимодействия музыки с другими видами искусства;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находить жанровые параллели между музыкой и другими видами искусств;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сравнивать интонации музыкального, живописного и литературного произведений;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понимать взаимодействие музыки, изобразительного искусства и литературы на основе осознания специфики языка каждого из них;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находить ассоциативные связи между художественными образами музыки, изобразительного искусства и литературы;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понимать значимость музыки в творчестве писателей и поэтов;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называть и определять на слух мужские (тенор, баритон, бас) и женские (сопрано, меццо-сопрано, контральто) певческие голоса;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определять разновидности хоровых коллективов по стилю (манере) исполнения: народные, академические;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владеть навыками вокально-хорового музицирования;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применять навыки вокально-хоровой работы при пении с музыкальным сопровождением и без сопровождения (</w:t>
      </w:r>
      <w:proofErr w:type="spellStart"/>
      <w:r w:rsidRPr="00963393">
        <w:rPr>
          <w:rFonts w:ascii="Times New Roman" w:hAnsi="Times New Roman"/>
          <w:sz w:val="24"/>
          <w:szCs w:val="24"/>
          <w:lang w:val="en-US"/>
        </w:rPr>
        <w:t>acappella</w:t>
      </w:r>
      <w:proofErr w:type="spellEnd"/>
      <w:r w:rsidRPr="00963393">
        <w:rPr>
          <w:rFonts w:ascii="Times New Roman" w:hAnsi="Times New Roman"/>
          <w:sz w:val="24"/>
          <w:szCs w:val="24"/>
        </w:rPr>
        <w:t>);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творчески интерпретировать содержание музыкального произведения в пении;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участвовать в коллективной исполнительской деятельности, используя различные формы индивидуального и группового музицирования;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размышлять о знакомом музыкальном произведении, высказывать суждения об основной идее, о средствах и формах ее воплощения;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 xml:space="preserve">передавать свои музыкальные впечатления в устной или письменной форме; 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проявлять творческую инициативу, участвуя в музыкально-эстетической деятельности;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понимать специфику музыки как вида искусства и ее значение в жизни человека и общества;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эмоционально проживать исторические события и судьбы защитников Отечества, воплощаемые в музыкальных произведениях;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приводить примеры выдающихся (в том числе современных) отечественных и зарубежных музыкальных исполнителей и исполнительских коллективов;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применять современные информационно-коммуникационные технологии для записи и воспроизведения музыки;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обосновывать собственные предпочтения, касающиеся музыкальных произведений различных стилей и жанров;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lastRenderedPageBreak/>
        <w:t>использовать знания о музыке и музыкантах, полученные на занятиях, при составлении домашней фонотеки, видеотеки;</w:t>
      </w:r>
    </w:p>
    <w:p w:rsidR="00784801" w:rsidRPr="00963393" w:rsidRDefault="00784801" w:rsidP="00784801">
      <w:pPr>
        <w:pStyle w:val="a6"/>
        <w:numPr>
          <w:ilvl w:val="0"/>
          <w:numId w:val="138"/>
        </w:numPr>
        <w:tabs>
          <w:tab w:val="left" w:pos="993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963393">
        <w:rPr>
          <w:rFonts w:ascii="Times New Roman" w:hAnsi="Times New Roman"/>
          <w:sz w:val="24"/>
          <w:szCs w:val="24"/>
        </w:rPr>
        <w:t>использовать приобретенные знания и умения в практической деятельности и повседневной жизни (в том числе в творческой и сценической).</w:t>
      </w:r>
    </w:p>
    <w:p w:rsidR="00C22615" w:rsidRDefault="00C22615" w:rsidP="00784801">
      <w:pPr>
        <w:pStyle w:val="a6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784801" w:rsidRPr="00963393" w:rsidRDefault="00784801" w:rsidP="00784801">
      <w:pPr>
        <w:pStyle w:val="a6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963393">
        <w:rPr>
          <w:rFonts w:ascii="Times New Roman" w:hAnsi="Times New Roman"/>
          <w:b/>
          <w:sz w:val="24"/>
          <w:szCs w:val="24"/>
        </w:rPr>
        <w:t>Выпускник получит возможность научиться: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393">
        <w:rPr>
          <w:rFonts w:ascii="Times New Roman" w:hAnsi="Times New Roman"/>
          <w:i/>
          <w:sz w:val="24"/>
          <w:szCs w:val="24"/>
        </w:rPr>
        <w:t>понимать истоки и интонационное своеобразие, характерные черты и признаки, традиций, обрядов музыкального фольклора разных стран мира;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393">
        <w:rPr>
          <w:rFonts w:ascii="Times New Roman" w:hAnsi="Times New Roman"/>
          <w:i/>
          <w:sz w:val="24"/>
          <w:szCs w:val="24"/>
        </w:rPr>
        <w:t>понимать особенности языка западноевропейской музыки на примере мадригала, мотета, кантаты, прелюдии, фуги, мессы, реквиема;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393">
        <w:rPr>
          <w:rFonts w:ascii="Times New Roman" w:hAnsi="Times New Roman"/>
          <w:i/>
          <w:sz w:val="24"/>
          <w:szCs w:val="24"/>
        </w:rPr>
        <w:t>понимать особенности языка отечественной духовной и светской музыкальной культуры на примере канта, литургии, хорового концерта;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393">
        <w:rPr>
          <w:rFonts w:ascii="Times New Roman" w:hAnsi="Times New Roman"/>
          <w:i/>
          <w:sz w:val="24"/>
          <w:szCs w:val="24"/>
        </w:rPr>
        <w:t>определять специфику духовной музыки в эпоху Средневековья;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393">
        <w:rPr>
          <w:rFonts w:ascii="Times New Roman" w:hAnsi="Times New Roman"/>
          <w:i/>
          <w:sz w:val="24"/>
          <w:szCs w:val="24"/>
        </w:rPr>
        <w:t>распознавать мелодику знаменного распева – основы древнерусской церковной музыки;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393">
        <w:rPr>
          <w:rFonts w:ascii="Times New Roman" w:hAnsi="Times New Roman"/>
          <w:i/>
          <w:sz w:val="24"/>
          <w:szCs w:val="24"/>
        </w:rPr>
        <w:t>различать формы построения музыки (сонатно-симфонический цикл, сюита), понимать их возможности в воплощении и развитии музыкальных образов;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393">
        <w:rPr>
          <w:rFonts w:ascii="Times New Roman" w:hAnsi="Times New Roman"/>
          <w:i/>
          <w:sz w:val="24"/>
          <w:szCs w:val="24"/>
        </w:rPr>
        <w:t>выделять признаки для установления стилевых связей в процессе изучения музыкального искусства;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393">
        <w:rPr>
          <w:rFonts w:ascii="Times New Roman" w:hAnsi="Times New Roman"/>
          <w:i/>
          <w:sz w:val="24"/>
          <w:szCs w:val="24"/>
        </w:rPr>
        <w:t>различать и передавать в художественно-творческой деятельности характер, эмоциональное состояние и свое отношение к природе, человеку, обществу;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393">
        <w:rPr>
          <w:rFonts w:ascii="Times New Roman" w:hAnsi="Times New Roman"/>
          <w:i/>
          <w:sz w:val="24"/>
          <w:szCs w:val="24"/>
        </w:rPr>
        <w:t>исполнять свою партию в хоре в простейших двухголосных произведениях, в том числе с ориентацией на нотную запись;</w:t>
      </w:r>
    </w:p>
    <w:p w:rsidR="00784801" w:rsidRPr="00963393" w:rsidRDefault="00784801" w:rsidP="00784801">
      <w:pPr>
        <w:numPr>
          <w:ilvl w:val="0"/>
          <w:numId w:val="138"/>
        </w:numPr>
        <w:tabs>
          <w:tab w:val="left" w:pos="993"/>
        </w:tabs>
        <w:spacing w:after="0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963393">
        <w:rPr>
          <w:rFonts w:ascii="Times New Roman" w:hAnsi="Times New Roman"/>
          <w:i/>
          <w:sz w:val="24"/>
          <w:szCs w:val="24"/>
        </w:rPr>
        <w:t>активно использовать язык музыки для освоения содержания различных учебных предметов (литературы, русского языка, окружающего мира, математики и др.).</w:t>
      </w:r>
    </w:p>
    <w:p w:rsidR="00784801" w:rsidRPr="00963393" w:rsidRDefault="00784801" w:rsidP="00784801">
      <w:pPr>
        <w:spacing w:after="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84801" w:rsidRDefault="00784801" w:rsidP="00784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784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784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784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784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784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784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43694" w:rsidRDefault="00843694" w:rsidP="0078480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Pr="00C22615" w:rsidRDefault="00784801" w:rsidP="00C22615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226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МАТЕРИАЛЬНО-ТЕХНИЧЕСКОЕ, УЧЕБНО-МЕТОДИЧЕСКОЕ, ИНФОРМАЦИОННОЕ ОБЕСПЕЧЕНИЕ ОБРАЗОВАТЕЛЬНОГО ПРОЦЕССА</w:t>
      </w:r>
    </w:p>
    <w:p w:rsidR="00784801" w:rsidRPr="00D31BC2" w:rsidRDefault="00784801" w:rsidP="0078480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1021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5"/>
        <w:gridCol w:w="3657"/>
        <w:gridCol w:w="965"/>
        <w:gridCol w:w="4632"/>
      </w:tblGrid>
      <w:tr w:rsidR="00784801" w:rsidRPr="00D31BC2" w:rsidTr="00843694">
        <w:trPr>
          <w:trHeight w:val="542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A166A6" w:rsidRDefault="00784801" w:rsidP="008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6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Наименование объектов и средств материально -технического обеспечения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A166A6" w:rsidRDefault="00784801" w:rsidP="008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6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Коли</w:t>
            </w:r>
            <w:r w:rsidRPr="00A166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softHyphen/>
            </w:r>
          </w:p>
          <w:p w:rsidR="00784801" w:rsidRPr="00A166A6" w:rsidRDefault="00784801" w:rsidP="008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166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чество</w:t>
            </w:r>
            <w:proofErr w:type="spell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4801" w:rsidRPr="00A166A6" w:rsidRDefault="00784801" w:rsidP="008436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166A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Примечания</w:t>
            </w:r>
          </w:p>
        </w:tc>
      </w:tr>
      <w:tr w:rsidR="00784801" w:rsidRPr="00D31BC2" w:rsidTr="00843694">
        <w:trPr>
          <w:trHeight w:val="303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БИБЛИОТЕЧНЫЙ ФОНД (КНИГОПЕЧАТНАЯ ПРОДУКЦИЯ)</w:t>
            </w:r>
          </w:p>
          <w:p w:rsidR="00C22615" w:rsidRPr="00D31BC2" w:rsidRDefault="00C22615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1037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 осн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овного общего образования по об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разовательной области «Искусство»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Стандарт по музыке, примерная программа, рабочие про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граммы, входящие в состав обяза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программно-методического обеспе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кабинета музыки</w:t>
            </w:r>
          </w:p>
        </w:tc>
      </w:tr>
      <w:tr w:rsidR="00784801" w:rsidRPr="00D31BC2" w:rsidTr="00843694">
        <w:trPr>
          <w:trHeight w:val="423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Примерная программа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основного общего обра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зования по музыке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289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Рабочие программы по музыке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265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Хрестоматии с нотным материалом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каждого года обучения</w:t>
            </w:r>
          </w:p>
        </w:tc>
      </w:tr>
      <w:tr w:rsidR="00784801" w:rsidRPr="00D31BC2" w:rsidTr="00843694">
        <w:trPr>
          <w:trHeight w:val="270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Сборники песен и хоров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хорового пения в классе и школьном хоре (с учетом разных возрастных составов)</w:t>
            </w:r>
          </w:p>
        </w:tc>
      </w:tr>
      <w:tr w:rsidR="00784801" w:rsidRPr="00D31BC2" w:rsidTr="00843694">
        <w:trPr>
          <w:trHeight w:val="629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кие пособия (рекомендации к про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ведению уроков музыки)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Пособия могут входить в учебно-методиче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ский комплект по музыке, а также освещать различные разделы и темы курса, в том числе проблемы 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лектронного музыкального творче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ства</w:t>
            </w:r>
          </w:p>
        </w:tc>
      </w:tr>
      <w:tr w:rsidR="00784801" w:rsidRPr="00D31BC2" w:rsidTr="00843694">
        <w:trPr>
          <w:trHeight w:val="156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Методические журналы по искусству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Федерального значения</w:t>
            </w:r>
          </w:p>
        </w:tc>
      </w:tr>
      <w:tr w:rsidR="00784801" w:rsidRPr="00D31BC2" w:rsidTr="00843694">
        <w:trPr>
          <w:trHeight w:val="629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Учебно-методические комплекты к программе по музыке, выбранной в качестве основной для проведения уроков музыки. Учебники по музыке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 компл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ектации библиотечного фонда пол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ными комплектами учебников целесообразно включить в состав книгопечатной продукции, имеющейся в кабинете музыки, по несколько экземпляро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учебников из других учебно-ме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тодических комплектов по музыке. Эти учебники могут быть использованы учащимися для выполнения практических работ, а также учителем как часть методического обеспече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ния кабинета</w:t>
            </w:r>
          </w:p>
        </w:tc>
      </w:tr>
      <w:tr w:rsidR="00784801" w:rsidRPr="00D31BC2" w:rsidTr="00843694">
        <w:trPr>
          <w:trHeight w:val="629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Книги о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узыке и музыкантах. Научно-попу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лярная литература по искусству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Необходимы для самостоятельной работы 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щихся, подготовки сообщений, творческих работ, иссле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довательской, проектной деятель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ности и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олжны находиться в фондах школь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библиотеки</w:t>
            </w:r>
          </w:p>
        </w:tc>
      </w:tr>
      <w:tr w:rsidR="00784801" w:rsidRPr="00D31BC2" w:rsidTr="00843694">
        <w:trPr>
          <w:gridAfter w:val="3"/>
          <w:wAfter w:w="9254" w:type="dxa"/>
          <w:trHeight w:val="629"/>
        </w:trPr>
        <w:tc>
          <w:tcPr>
            <w:tcW w:w="965" w:type="dxa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629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Справочные пособия, энциклопедии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Музыкальная энциклопедия, музыкальный энциклопедический словарь, энцикло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педиче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ский слов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арь юного музыканта, словарь ос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новных тер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минов по искусствоведению, эсте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тике, педагогике и психологии искусства («В мире искусства»)</w:t>
            </w:r>
          </w:p>
        </w:tc>
      </w:tr>
      <w:tr w:rsidR="00784801" w:rsidRPr="00D31BC2" w:rsidTr="00843694">
        <w:trPr>
          <w:trHeight w:val="229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ПЕЧАТНЫЕ ПОСОБИЯ</w:t>
            </w:r>
          </w:p>
        </w:tc>
      </w:tr>
      <w:tr w:rsidR="00784801" w:rsidRPr="00D31BC2" w:rsidTr="00843694">
        <w:trPr>
          <w:trHeight w:val="989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Таблицы: нотные примеры, признаки харак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тера звучан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ия, средства музыкальной вырази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Таблицы, схемы могут быть представлены в демонстрационном (настенном) и индивиду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альном раз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даточном вариантах, в полиграфи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изданиях и на электронных носителях</w:t>
            </w:r>
          </w:p>
        </w:tc>
      </w:tr>
      <w:tr w:rsidR="00784801" w:rsidRPr="00D31BC2" w:rsidTr="00843694">
        <w:trPr>
          <w:trHeight w:val="782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Портреты композиторов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Комплекты могут содержаться в настенном варианте,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полиграфических изданиях (альбо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по искусству) и на электронных носителях</w:t>
            </w:r>
          </w:p>
        </w:tc>
      </w:tr>
      <w:tr w:rsidR="00784801" w:rsidRPr="00D31BC2" w:rsidTr="00843694">
        <w:trPr>
          <w:trHeight w:val="283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ДИДАКТИЧЕСКИЙ РАЗДАТОЧНЫЙ МАТЕРИАЛ</w:t>
            </w:r>
          </w:p>
        </w:tc>
      </w:tr>
      <w:tr w:rsidR="00784801" w:rsidRPr="00D31BC2" w:rsidTr="00843694">
        <w:trPr>
          <w:trHeight w:val="370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с признаками характера звучания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</w:tr>
      <w:tr w:rsidR="00784801" w:rsidRPr="00D31BC2" w:rsidTr="00843694">
        <w:trPr>
          <w:trHeight w:val="576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обозначением выразительных воз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можностей различных музыкальных средств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</w:tr>
      <w:tr w:rsidR="00784801" w:rsidRPr="00D31BC2" w:rsidTr="00843694">
        <w:trPr>
          <w:trHeight w:val="576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Карточки с обозначением исполнительских средств выразительности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</w:t>
            </w:r>
          </w:p>
        </w:tc>
      </w:tr>
      <w:tr w:rsidR="00784801" w:rsidRPr="00D31BC2" w:rsidTr="00843694">
        <w:trPr>
          <w:trHeight w:val="576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Театральный реквизит (костюмы, декорации и пр.)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театрализованных форм работы на уро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ках музыки и во внеклассной деятельности</w:t>
            </w:r>
          </w:p>
        </w:tc>
      </w:tr>
      <w:tr w:rsidR="00784801" w:rsidRPr="00D31BC2" w:rsidTr="00843694">
        <w:trPr>
          <w:trHeight w:val="278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ЦИФРОВЫЕ ОБРАЗОВАТЕЛЬНЫЕ РЕСУРСЫ</w:t>
            </w:r>
          </w:p>
        </w:tc>
      </w:tr>
      <w:tr w:rsidR="00784801" w:rsidRPr="00D31BC2" w:rsidTr="00843694">
        <w:trPr>
          <w:trHeight w:val="1411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Цифровые компоненты учебно-методических комплектов по музыке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Д/п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Цифровые компоненты учебно-методического комплекта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могут быть ориентированы на 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личные формы учебной деятельности (в том числе на игровую), носить </w:t>
            </w:r>
            <w:proofErr w:type="spell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проблемно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тематически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характер и обеспечивать допол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нительные условия для изучения отдельных предметных тем и разделов стандарта. В лю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бом случае, эти пособия должны предостав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лять техническую возможность построения системы тек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ущего и итогового контроля уров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ня подготовки учащихся (в том числе в форме тестового контроля)</w:t>
            </w:r>
          </w:p>
        </w:tc>
      </w:tr>
      <w:tr w:rsidR="00784801" w:rsidRPr="00D31BC2" w:rsidTr="00843694">
        <w:trPr>
          <w:trHeight w:val="562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Коллекция цифровых образовательн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ресур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 по музыке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Д/п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Коллекция образовательных ресурсов вклю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чает комплект информационно-справочных материалов, объединенных единой системой навигации и ориентированных на различные формы познавательной деятельности, в том числе исследовательскую проектную работу.</w:t>
            </w:r>
          </w:p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состав 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оллекции могут входить тематиче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ские базы данных, фрагменты исторических источников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текстов из научных и научно-по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пулярных изданий, фотографии, анимация, таблицы,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схемы, диаграммы и графики, ил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люстративные материалы, аудио- и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идеома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териалы, 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сылки на внешние источники. Кол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лекция образовательных ресурсов может раз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мещаться на СD или создаваться в сетевом варианте (в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ом числе на базе образовательно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 учреждения)</w:t>
            </w:r>
          </w:p>
        </w:tc>
      </w:tr>
      <w:tr w:rsidR="00784801" w:rsidRPr="00D31BC2" w:rsidTr="00843694">
        <w:trPr>
          <w:trHeight w:val="1411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Цифровая база данных для создания темати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ческих и итоговых разн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оуровневых трениро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вочных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проверочных материалов для орга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низации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фронтальной и индивидуальной ра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боты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Д/п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Цифровой компонент учебно-методического комплекта, включающий обновляемый набор заданий по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музыке, а также системы комплек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тования тематических и 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тоговых работ с уче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том вариативности, уровня усвоения знаний и особеннос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тей индивидуальной образователь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траектории учащихся</w:t>
            </w:r>
          </w:p>
        </w:tc>
      </w:tr>
      <w:tr w:rsidR="00784801" w:rsidRPr="00D31BC2" w:rsidTr="00843694">
        <w:trPr>
          <w:trHeight w:val="1411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Общепользовательские</w:t>
            </w:r>
            <w:proofErr w:type="spell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инструмен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ты учебной деятельности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</w:pPr>
            <w:proofErr w:type="spellStart"/>
            <w:r w:rsidRPr="00D31BC2">
              <w:rPr>
                <w:rFonts w:ascii="Times New Roman" w:eastAsia="Times New Roman" w:hAnsi="Times New Roman" w:cs="Times New Roman"/>
                <w:smallCaps/>
                <w:color w:val="000000"/>
                <w:sz w:val="24"/>
                <w:szCs w:val="24"/>
              </w:rPr>
              <w:t>ДПп</w:t>
            </w:r>
            <w:proofErr w:type="spellEnd"/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proofErr w:type="spell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общепользовательским</w:t>
            </w:r>
            <w:proofErr w:type="spell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цифровым инстру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ментам учебной деятельности, используемым в курсе музык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и, относятся, в частности, текс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товый редак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тор, редактор создания презента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ций</w:t>
            </w:r>
          </w:p>
        </w:tc>
      </w:tr>
      <w:tr w:rsidR="00784801" w:rsidRPr="00D31BC2" w:rsidTr="00843694">
        <w:trPr>
          <w:trHeight w:val="261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ЭКРАННО-ЗВУКОВЫЕ ПОСОБИЯ МОГУТ БЫТЬ В ЦИФРОВОМ ВИДЕ</w:t>
            </w:r>
          </w:p>
        </w:tc>
      </w:tr>
      <w:tr w:rsidR="00784801" w:rsidRPr="00D31BC2" w:rsidTr="00843694">
        <w:trPr>
          <w:trHeight w:val="562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Аудиозаписи и фонохрестоматии по музыке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Комплекты компакт-дисков и аудиокассет по темам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разделам курса каждого года обу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чения включают материал для слушания и исполнения (возможно, в цифровом виде). Песенный материал может быть представлен в виде инструментального сопровождения, специально аранжированного для учащихся основной школы (возможно, в цифровом виде)</w:t>
            </w:r>
          </w:p>
        </w:tc>
      </w:tr>
      <w:tr w:rsidR="00784801" w:rsidRPr="00D31BC2" w:rsidTr="00843694">
        <w:trPr>
          <w:trHeight w:val="774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Видеофильмы, посвященные творчеству вы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дающихся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отечественных и зарубежных ком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позиторов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503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Видеофиль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мы с записью фрагментов из опер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спектаклей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511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Видеофильм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 с записью фрагментов из балет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спектаклей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788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Видеофил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ьмы с записью выступлений выдаю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щихся отечественных и зарубежных певцов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516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Видеофильмы с записью известных хоровых коллективов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383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Видеофильмы с записью известных оркест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вых коллективов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533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Видеофильмы с записью фрагментов из мю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зиклов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70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Слайды (ди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апозитивы): произведения пласти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ческих искусств различных исторических стилей и направлений, эскизы декораций к музыка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льно-театральным спектаклям (ил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люстрации к литературным первоисточникам музыкаль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ных произведений), нотный и поэ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тический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екст песен, изображения музыкан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тов, играющих на различных инструментах, фотограф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 и репродукции картин крупней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ших центров мировой музыкальной культуры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252"/>
        </w:trPr>
        <w:tc>
          <w:tcPr>
            <w:tcW w:w="1021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УЧЕБНО-ПРАКТИЧЕСКОЕ ОБОРУДОВАНИЕ</w:t>
            </w:r>
          </w:p>
        </w:tc>
      </w:tr>
      <w:tr w:rsidR="00784801" w:rsidRPr="00D31BC2" w:rsidTr="00843694">
        <w:trPr>
          <w:trHeight w:val="241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Музыкальные инструменты: 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аян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учителя</w:t>
            </w:r>
          </w:p>
        </w:tc>
      </w:tr>
      <w:tr w:rsidR="00784801" w:rsidRPr="00D31BC2" w:rsidTr="00843694">
        <w:trPr>
          <w:trHeight w:val="2089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Комплект детских музыкальных </w:t>
            </w:r>
            <w:proofErr w:type="spellStart"/>
            <w:proofErr w:type="gram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инструмен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тов:блок</w:t>
            </w:r>
            <w:proofErr w:type="gram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-флейта</w:t>
            </w:r>
            <w:proofErr w:type="spell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proofErr w:type="spell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локеншпиль</w:t>
            </w:r>
            <w:proofErr w:type="spell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/колокольчик;</w:t>
            </w:r>
          </w:p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бубен;барабан</w:t>
            </w:r>
            <w:proofErr w:type="gram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;треугольник;румба</w:t>
            </w:r>
            <w:proofErr w:type="spell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маракасы;кастаньеты</w:t>
            </w:r>
            <w:proofErr w:type="gram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;металлофоны</w:t>
            </w:r>
            <w:proofErr w:type="spellEnd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ксилофоны.</w:t>
            </w:r>
          </w:p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Народные инструменты (свистульки, дере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вян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ные ложки, трещотки и др.).</w:t>
            </w:r>
          </w:p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Дирижерская палочка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Набор народных инструментов определяется содержанием регионального компонента и мо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жет быть значительно расширен. Комплекта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цией инструментов занимается учитель</w:t>
            </w:r>
          </w:p>
        </w:tc>
      </w:tr>
      <w:tr w:rsidR="00784801" w:rsidRPr="00D31BC2" w:rsidTr="00843694">
        <w:trPr>
          <w:trHeight w:val="562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знаков нотного письма (на магни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ной основе)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8436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557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Расходные материалы: нотная бумага: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оформления музыкально-графических схем</w:t>
            </w:r>
          </w:p>
        </w:tc>
      </w:tr>
      <w:tr w:rsidR="00784801" w:rsidRPr="00D31BC2" w:rsidTr="00843694">
        <w:trPr>
          <w:trHeight w:val="350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фломастеры;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350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цветные мелки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4801" w:rsidRPr="00D31BC2" w:rsidTr="00843694">
        <w:trPr>
          <w:trHeight w:val="557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Комплект звуковоспроизводящей аппарату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ры (микрофоны, усилители звука, динамики)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комплекте не менее трех микрофонов и двух динамиков</w:t>
            </w:r>
          </w:p>
        </w:tc>
      </w:tr>
      <w:tr w:rsidR="00784801" w:rsidRPr="00D31BC2" w:rsidTr="00843694">
        <w:trPr>
          <w:trHeight w:val="557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Музыкальные инструменты для эстрадного ансамбля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комплекте не менее двух электрогитар и ударной установки</w:t>
            </w:r>
          </w:p>
        </w:tc>
      </w:tr>
      <w:tr w:rsidR="00784801" w:rsidRPr="00D31BC2" w:rsidTr="00843694">
        <w:trPr>
          <w:trHeight w:val="350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Персональный компьютер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учителя</w:t>
            </w:r>
          </w:p>
        </w:tc>
      </w:tr>
      <w:tr w:rsidR="00784801" w:rsidRPr="00D31BC2" w:rsidTr="00843694">
        <w:trPr>
          <w:trHeight w:val="562"/>
        </w:trPr>
        <w:tc>
          <w:tcPr>
            <w:tcW w:w="4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Медиапроектор</w:t>
            </w:r>
            <w:proofErr w:type="spellEnd"/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4801" w:rsidRPr="00D31BC2" w:rsidRDefault="00784801" w:rsidP="00C2261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демонстрации электронных образова</w:t>
            </w:r>
            <w:r w:rsidRPr="00D31B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тельных ресурсов</w:t>
            </w:r>
          </w:p>
        </w:tc>
      </w:tr>
    </w:tbl>
    <w:p w:rsidR="00C22615" w:rsidRDefault="00C22615" w:rsidP="00C2261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4801" w:rsidRPr="00D31BC2" w:rsidRDefault="00784801" w:rsidP="00C2261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C2">
        <w:rPr>
          <w:rFonts w:ascii="Times New Roman" w:eastAsia="Times New Roman" w:hAnsi="Times New Roman" w:cs="Times New Roman"/>
          <w:color w:val="000000"/>
          <w:sz w:val="24"/>
          <w:szCs w:val="24"/>
        </w:rPr>
        <w:t>Конкретное количество указанных средств и объектов материально-технического обеспечения учитывает средний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расчет наполняемости класса (15—20</w:t>
      </w:r>
      <w:r w:rsidRPr="00D31B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учащихся). Для отражения количествен</w:t>
      </w:r>
      <w:r w:rsidRPr="00D31BC2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 xml:space="preserve">ных показателей в рекомендациях используется следующая система </w:t>
      </w:r>
      <w:r w:rsidRPr="00D31BC2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символических обозначений: Д — демонстрационный экземпляр (1 экз., кроме специально оговоренных случаев),</w:t>
      </w:r>
    </w:p>
    <w:p w:rsidR="00784801" w:rsidRPr="00D31BC2" w:rsidRDefault="00784801" w:rsidP="00C22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C2">
        <w:rPr>
          <w:rFonts w:ascii="Times New Roman" w:eastAsia="Times New Roman" w:hAnsi="Times New Roman" w:cs="Times New Roman"/>
          <w:color w:val="000000"/>
          <w:sz w:val="24"/>
          <w:szCs w:val="24"/>
        </w:rPr>
        <w:t>К — полный комплект (исходя из реальной наполняемости класса),</w:t>
      </w:r>
    </w:p>
    <w:p w:rsidR="00784801" w:rsidRPr="00D31BC2" w:rsidRDefault="00784801" w:rsidP="00C22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C2">
        <w:rPr>
          <w:rFonts w:ascii="Times New Roman" w:eastAsia="Times New Roman" w:hAnsi="Times New Roman" w:cs="Times New Roman"/>
          <w:color w:val="000000"/>
          <w:sz w:val="24"/>
          <w:szCs w:val="24"/>
        </w:rPr>
        <w:t>Ф — комплект для фронтальной работы (примерно в два раза меньше, чем полный комплект, то есть не менее 1 экз. на двух учащихся),</w:t>
      </w:r>
    </w:p>
    <w:p w:rsidR="00784801" w:rsidRPr="00D31BC2" w:rsidRDefault="00784801" w:rsidP="00C226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1BC2">
        <w:rPr>
          <w:rFonts w:ascii="Times New Roman" w:eastAsia="Times New Roman" w:hAnsi="Times New Roman" w:cs="Times New Roman"/>
          <w:color w:val="000000"/>
          <w:sz w:val="24"/>
          <w:szCs w:val="24"/>
        </w:rPr>
        <w:t>П — комплект, необходимый для практической работы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группах, насчитывающих по не</w:t>
      </w:r>
      <w:r w:rsidRPr="00D31BC2">
        <w:rPr>
          <w:rFonts w:ascii="Times New Roman" w:eastAsia="Times New Roman" w:hAnsi="Times New Roman" w:cs="Times New Roman"/>
          <w:color w:val="000000"/>
          <w:sz w:val="24"/>
          <w:szCs w:val="24"/>
        </w:rPr>
        <w:t>скольку учащихся (6—7 экз.).</w:t>
      </w:r>
    </w:p>
    <w:p w:rsidR="00784801" w:rsidRPr="00D31BC2" w:rsidRDefault="00784801" w:rsidP="00784801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31BC2">
        <w:rPr>
          <w:rFonts w:ascii="Times New Roman" w:hAnsi="Times New Roman" w:cs="Times New Roman"/>
          <w:b/>
          <w:sz w:val="24"/>
          <w:szCs w:val="24"/>
        </w:rPr>
        <w:t>Литература для учителя</w:t>
      </w:r>
    </w:p>
    <w:p w:rsidR="00784801" w:rsidRPr="00D31BC2" w:rsidRDefault="00784801" w:rsidP="00784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D31BC2">
        <w:rPr>
          <w:rFonts w:ascii="Times New Roman" w:hAnsi="Times New Roman" w:cs="Times New Roman"/>
          <w:sz w:val="24"/>
          <w:szCs w:val="24"/>
        </w:rPr>
        <w:t xml:space="preserve">. Музыка. 5 класс. Нотная хрестоматия и методические рекомендации для учителя: учебно-методическое пособие /Т.И. Науменко, В.В.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 xml:space="preserve">. – 5-е изд., стереотип.  – М.: Дрофа, 2010. </w:t>
      </w:r>
    </w:p>
    <w:p w:rsidR="00784801" w:rsidRPr="00D31BC2" w:rsidRDefault="00784801" w:rsidP="00784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D31BC2">
        <w:rPr>
          <w:rFonts w:ascii="Times New Roman" w:hAnsi="Times New Roman" w:cs="Times New Roman"/>
          <w:sz w:val="24"/>
          <w:szCs w:val="24"/>
        </w:rPr>
        <w:t xml:space="preserve">. Музыка. 5 класс. Фонохрестоматия (2 диска) / Т.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И.Науменко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В.В.Алеев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>. – М.: Дрофа, 2010.</w:t>
      </w:r>
    </w:p>
    <w:p w:rsidR="00784801" w:rsidRPr="00D31BC2" w:rsidRDefault="00784801" w:rsidP="00784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D31BC2">
        <w:rPr>
          <w:rFonts w:ascii="Times New Roman" w:hAnsi="Times New Roman" w:cs="Times New Roman"/>
          <w:sz w:val="24"/>
          <w:szCs w:val="24"/>
        </w:rPr>
        <w:t xml:space="preserve">. Музыка. 6 класс. Нотная хрестоматия и методические рекомендации для учителя: учебно-методическое пособие /Т.И. Науменко, В.В.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 xml:space="preserve">. – 5-е изд., стереотип.  – М.: Дрофа, 2010. </w:t>
      </w:r>
    </w:p>
    <w:p w:rsidR="00784801" w:rsidRPr="00D31BC2" w:rsidRDefault="00784801" w:rsidP="00784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D31BC2">
        <w:rPr>
          <w:rFonts w:ascii="Times New Roman" w:hAnsi="Times New Roman" w:cs="Times New Roman"/>
          <w:sz w:val="24"/>
          <w:szCs w:val="24"/>
        </w:rPr>
        <w:t xml:space="preserve">. Музыка. 6 класс. Фонохрестоматия (2 диска) / Т.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И.Науменко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В.В.Алеев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>. – М.: Дрофа, 2010</w:t>
      </w:r>
    </w:p>
    <w:p w:rsidR="00784801" w:rsidRPr="00D31BC2" w:rsidRDefault="00784801" w:rsidP="00784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31BC2">
        <w:rPr>
          <w:rFonts w:ascii="Times New Roman" w:hAnsi="Times New Roman" w:cs="Times New Roman"/>
          <w:sz w:val="24"/>
          <w:szCs w:val="24"/>
        </w:rPr>
        <w:t xml:space="preserve">.Музыка. 7 класс. Нотная хрестоматия и методические рекомендации для учителя: учебно-методическое пособие /Т.И. Науменко, В.В.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 xml:space="preserve">. – 5-е изд., стереотип.  – М.: Дрофа, 2010. </w:t>
      </w:r>
    </w:p>
    <w:p w:rsidR="00784801" w:rsidRPr="00D31BC2" w:rsidRDefault="00784801" w:rsidP="00784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D31BC2">
        <w:rPr>
          <w:rFonts w:ascii="Times New Roman" w:hAnsi="Times New Roman" w:cs="Times New Roman"/>
          <w:sz w:val="24"/>
          <w:szCs w:val="24"/>
        </w:rPr>
        <w:t xml:space="preserve">.Музыка. 7 класс. Фонохрестоматия (2 диска) / Т.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И.Науменко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В.В.Алеев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>. – М.: Дрофа, 2010.</w:t>
      </w:r>
    </w:p>
    <w:p w:rsidR="00784801" w:rsidRPr="00D31BC2" w:rsidRDefault="00784801" w:rsidP="00784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31BC2">
        <w:rPr>
          <w:rFonts w:ascii="Times New Roman" w:hAnsi="Times New Roman" w:cs="Times New Roman"/>
          <w:sz w:val="24"/>
          <w:szCs w:val="24"/>
        </w:rPr>
        <w:t xml:space="preserve">.Музыка. 8 класс. Нотная хрестоматия и методические рекомендации для учителя: учебно-методическое пособие /Т.И. Науменко, В.В.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Алеев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 xml:space="preserve">. – 5-е изд., стереотип.  – М.: Дрофа, 2010. </w:t>
      </w:r>
    </w:p>
    <w:p w:rsidR="00784801" w:rsidRPr="00D31BC2" w:rsidRDefault="00784801" w:rsidP="00784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31BC2">
        <w:rPr>
          <w:rFonts w:ascii="Times New Roman" w:hAnsi="Times New Roman" w:cs="Times New Roman"/>
          <w:sz w:val="24"/>
          <w:szCs w:val="24"/>
        </w:rPr>
        <w:t xml:space="preserve">.Музыка. 8 класс. Фонохрестоматия (2 диска) / Т.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И.Науменко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В.В.Алеев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 xml:space="preserve">. – М.: Дрофа, 2010. </w:t>
      </w:r>
    </w:p>
    <w:p w:rsidR="00784801" w:rsidRPr="00CC6CA5" w:rsidRDefault="00784801" w:rsidP="0078480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D31BC2">
        <w:rPr>
          <w:rFonts w:ascii="Times New Roman" w:hAnsi="Times New Roman" w:cs="Times New Roman"/>
          <w:sz w:val="24"/>
          <w:szCs w:val="24"/>
        </w:rPr>
        <w:t xml:space="preserve">.Уроки музыки с применением информационных технологий. 1 – 8 классы. Методическое пособие с электронным приложением / авт.-сост. Л.В. </w:t>
      </w:r>
      <w:proofErr w:type="spellStart"/>
      <w:r w:rsidRPr="00D31BC2">
        <w:rPr>
          <w:rFonts w:ascii="Times New Roman" w:hAnsi="Times New Roman" w:cs="Times New Roman"/>
          <w:sz w:val="24"/>
          <w:szCs w:val="24"/>
        </w:rPr>
        <w:t>Золина</w:t>
      </w:r>
      <w:proofErr w:type="spellEnd"/>
      <w:r w:rsidRPr="00D31BC2">
        <w:rPr>
          <w:rFonts w:ascii="Times New Roman" w:hAnsi="Times New Roman" w:cs="Times New Roman"/>
          <w:sz w:val="24"/>
          <w:szCs w:val="24"/>
        </w:rPr>
        <w:t xml:space="preserve">. – 2-е изд., стереотип. – </w:t>
      </w:r>
      <w:proofErr w:type="gramStart"/>
      <w:r w:rsidRPr="00D31BC2">
        <w:rPr>
          <w:rFonts w:ascii="Times New Roman" w:hAnsi="Times New Roman" w:cs="Times New Roman"/>
          <w:sz w:val="24"/>
          <w:szCs w:val="24"/>
        </w:rPr>
        <w:t>М:Планета</w:t>
      </w:r>
      <w:proofErr w:type="gramEnd"/>
      <w:r w:rsidRPr="00D31BC2">
        <w:rPr>
          <w:rFonts w:ascii="Times New Roman" w:hAnsi="Times New Roman" w:cs="Times New Roman"/>
          <w:sz w:val="24"/>
          <w:szCs w:val="24"/>
        </w:rPr>
        <w:t>, 2010.</w:t>
      </w:r>
      <w:r>
        <w:rPr>
          <w:rFonts w:ascii="Times New Roman" w:hAnsi="Times New Roman" w:cs="Times New Roman"/>
          <w:sz w:val="24"/>
          <w:szCs w:val="24"/>
        </w:rPr>
        <w:t xml:space="preserve"> – 176 с. – (Современная школа)</w:t>
      </w:r>
    </w:p>
    <w:p w:rsidR="00C22615" w:rsidRDefault="00C22615" w:rsidP="007848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615" w:rsidRDefault="00C22615" w:rsidP="007848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22615" w:rsidRDefault="00C22615" w:rsidP="007848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4801" w:rsidRPr="00924ADF" w:rsidRDefault="00784801" w:rsidP="0078480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4ADF">
        <w:rPr>
          <w:rFonts w:ascii="Times New Roman" w:hAnsi="Times New Roman" w:cs="Times New Roman"/>
          <w:b/>
          <w:sz w:val="24"/>
          <w:szCs w:val="24"/>
        </w:rPr>
        <w:t>Литература для учащихся</w:t>
      </w:r>
    </w:p>
    <w:p w:rsidR="00784801" w:rsidRPr="00924ADF" w:rsidRDefault="00784801" w:rsidP="00784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ADF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Науменко Т.И.,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Кичак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Т.Н.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Искусство. </w:t>
      </w:r>
      <w:r w:rsidRPr="00924ADF">
        <w:rPr>
          <w:rFonts w:ascii="Times New Roman" w:hAnsi="Times New Roman" w:cs="Times New Roman"/>
          <w:sz w:val="24"/>
          <w:szCs w:val="24"/>
        </w:rPr>
        <w:t xml:space="preserve">Музыка. </w:t>
      </w:r>
      <w:r>
        <w:rPr>
          <w:rFonts w:ascii="Times New Roman" w:hAnsi="Times New Roman" w:cs="Times New Roman"/>
          <w:sz w:val="24"/>
          <w:szCs w:val="24"/>
        </w:rPr>
        <w:t>Рабочая тетрадь «</w:t>
      </w:r>
      <w:r w:rsidRPr="00924ADF">
        <w:rPr>
          <w:rFonts w:ascii="Times New Roman" w:hAnsi="Times New Roman" w:cs="Times New Roman"/>
          <w:sz w:val="24"/>
          <w:szCs w:val="24"/>
        </w:rPr>
        <w:t>Дневник музыкальных наблюдений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924ADF">
        <w:rPr>
          <w:rFonts w:ascii="Times New Roman" w:hAnsi="Times New Roman" w:cs="Times New Roman"/>
          <w:sz w:val="24"/>
          <w:szCs w:val="24"/>
        </w:rPr>
        <w:t>. 5 кл</w:t>
      </w:r>
      <w:r>
        <w:rPr>
          <w:rFonts w:ascii="Times New Roman" w:hAnsi="Times New Roman" w:cs="Times New Roman"/>
          <w:sz w:val="24"/>
          <w:szCs w:val="24"/>
        </w:rPr>
        <w:t>асс</w:t>
      </w:r>
      <w:r w:rsidRPr="00924ADF">
        <w:rPr>
          <w:rFonts w:ascii="Times New Roman" w:hAnsi="Times New Roman" w:cs="Times New Roman"/>
          <w:sz w:val="24"/>
          <w:szCs w:val="24"/>
        </w:rPr>
        <w:t xml:space="preserve"> – 7-е изд., стере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24ADF">
        <w:rPr>
          <w:rFonts w:ascii="Times New Roman" w:hAnsi="Times New Roman" w:cs="Times New Roman"/>
          <w:sz w:val="24"/>
          <w:szCs w:val="24"/>
        </w:rPr>
        <w:t>тип. – М.: Дрофа, 2010.</w:t>
      </w:r>
    </w:p>
    <w:p w:rsidR="00784801" w:rsidRPr="00924ADF" w:rsidRDefault="00784801" w:rsidP="00784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ADF">
        <w:rPr>
          <w:rFonts w:ascii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Науменко Т.И.,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Кичак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Т.Н.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Искусство. </w:t>
      </w:r>
      <w:r w:rsidRPr="00924ADF">
        <w:rPr>
          <w:rFonts w:ascii="Times New Roman" w:hAnsi="Times New Roman" w:cs="Times New Roman"/>
          <w:sz w:val="24"/>
          <w:szCs w:val="24"/>
        </w:rPr>
        <w:t xml:space="preserve">Музыка. </w:t>
      </w:r>
      <w:r>
        <w:rPr>
          <w:rFonts w:ascii="Times New Roman" w:hAnsi="Times New Roman" w:cs="Times New Roman"/>
          <w:sz w:val="24"/>
          <w:szCs w:val="24"/>
        </w:rPr>
        <w:t>Рабочая тетрадь «Дневник музыкальных размышл</w:t>
      </w:r>
      <w:r w:rsidRPr="00924ADF">
        <w:rPr>
          <w:rFonts w:ascii="Times New Roman" w:hAnsi="Times New Roman" w:cs="Times New Roman"/>
          <w:sz w:val="24"/>
          <w:szCs w:val="24"/>
        </w:rPr>
        <w:t>ений</w:t>
      </w:r>
      <w:r>
        <w:rPr>
          <w:rFonts w:ascii="Times New Roman" w:hAnsi="Times New Roman" w:cs="Times New Roman"/>
          <w:sz w:val="24"/>
          <w:szCs w:val="24"/>
        </w:rPr>
        <w:t>». 6</w:t>
      </w:r>
      <w:r w:rsidRPr="00924AD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</w:t>
      </w:r>
      <w:r w:rsidRPr="00924ADF">
        <w:rPr>
          <w:rFonts w:ascii="Times New Roman" w:hAnsi="Times New Roman" w:cs="Times New Roman"/>
          <w:sz w:val="24"/>
          <w:szCs w:val="24"/>
        </w:rPr>
        <w:t xml:space="preserve"> – 7-е изд., стере</w:t>
      </w:r>
      <w:r>
        <w:rPr>
          <w:rFonts w:ascii="Times New Roman" w:hAnsi="Times New Roman" w:cs="Times New Roman"/>
          <w:sz w:val="24"/>
          <w:szCs w:val="24"/>
        </w:rPr>
        <w:t xml:space="preserve"> «тип. – М.: Дрофа, 2010.</w:t>
      </w:r>
    </w:p>
    <w:p w:rsidR="00784801" w:rsidRPr="00924ADF" w:rsidRDefault="00784801" w:rsidP="00784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ADF">
        <w:rPr>
          <w:rFonts w:ascii="Times New Roman" w:hAnsi="Times New Roman" w:cs="Times New Roman"/>
          <w:sz w:val="24"/>
          <w:szCs w:val="24"/>
        </w:rPr>
        <w:t>3.</w:t>
      </w:r>
      <w:r w:rsidRPr="00A816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Науменко Т.И.,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Кичак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Т.Н.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Искусство. </w:t>
      </w:r>
      <w:r w:rsidRPr="00924ADF">
        <w:rPr>
          <w:rFonts w:ascii="Times New Roman" w:hAnsi="Times New Roman" w:cs="Times New Roman"/>
          <w:sz w:val="24"/>
          <w:szCs w:val="24"/>
        </w:rPr>
        <w:t xml:space="preserve">Музыка. </w:t>
      </w:r>
      <w:r>
        <w:rPr>
          <w:rFonts w:ascii="Times New Roman" w:hAnsi="Times New Roman" w:cs="Times New Roman"/>
          <w:sz w:val="24"/>
          <w:szCs w:val="24"/>
        </w:rPr>
        <w:t>Рабочая тетрадь «Дневник музыкальных размышл</w:t>
      </w:r>
      <w:r w:rsidRPr="00924ADF">
        <w:rPr>
          <w:rFonts w:ascii="Times New Roman" w:hAnsi="Times New Roman" w:cs="Times New Roman"/>
          <w:sz w:val="24"/>
          <w:szCs w:val="24"/>
        </w:rPr>
        <w:t>ений</w:t>
      </w:r>
      <w:r>
        <w:rPr>
          <w:rFonts w:ascii="Times New Roman" w:hAnsi="Times New Roman" w:cs="Times New Roman"/>
          <w:sz w:val="24"/>
          <w:szCs w:val="24"/>
        </w:rPr>
        <w:t>». 7</w:t>
      </w:r>
      <w:r w:rsidRPr="00924AD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</w:t>
      </w:r>
      <w:r w:rsidRPr="00924ADF">
        <w:rPr>
          <w:rFonts w:ascii="Times New Roman" w:hAnsi="Times New Roman" w:cs="Times New Roman"/>
          <w:sz w:val="24"/>
          <w:szCs w:val="24"/>
        </w:rPr>
        <w:t xml:space="preserve"> – 7-е изд., стере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24ADF">
        <w:rPr>
          <w:rFonts w:ascii="Times New Roman" w:hAnsi="Times New Roman" w:cs="Times New Roman"/>
          <w:sz w:val="24"/>
          <w:szCs w:val="24"/>
        </w:rPr>
        <w:t>тип. – М.: Дрофа, 2010.</w:t>
      </w:r>
    </w:p>
    <w:p w:rsidR="00784801" w:rsidRDefault="00784801" w:rsidP="00784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24ADF">
        <w:rPr>
          <w:rFonts w:ascii="Times New Roman" w:hAnsi="Times New Roman" w:cs="Times New Roman"/>
          <w:sz w:val="24"/>
          <w:szCs w:val="24"/>
        </w:rPr>
        <w:t>4.</w:t>
      </w:r>
      <w:r w:rsidRPr="00A816B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Науменко Т.И.,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>Алеев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В.В.,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Кичак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Т.Н.</w:t>
      </w:r>
      <w:r w:rsidRPr="00DB4B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Искусство. </w:t>
      </w:r>
      <w:r w:rsidRPr="00924ADF">
        <w:rPr>
          <w:rFonts w:ascii="Times New Roman" w:hAnsi="Times New Roman" w:cs="Times New Roman"/>
          <w:sz w:val="24"/>
          <w:szCs w:val="24"/>
        </w:rPr>
        <w:t xml:space="preserve">Музыка. </w:t>
      </w:r>
      <w:r>
        <w:rPr>
          <w:rFonts w:ascii="Times New Roman" w:hAnsi="Times New Roman" w:cs="Times New Roman"/>
          <w:sz w:val="24"/>
          <w:szCs w:val="24"/>
        </w:rPr>
        <w:t>Рабочая тетрадь «Дневник музыкальных размышл</w:t>
      </w:r>
      <w:r w:rsidRPr="00924ADF">
        <w:rPr>
          <w:rFonts w:ascii="Times New Roman" w:hAnsi="Times New Roman" w:cs="Times New Roman"/>
          <w:sz w:val="24"/>
          <w:szCs w:val="24"/>
        </w:rPr>
        <w:t>ений</w:t>
      </w:r>
      <w:r>
        <w:rPr>
          <w:rFonts w:ascii="Times New Roman" w:hAnsi="Times New Roman" w:cs="Times New Roman"/>
          <w:sz w:val="24"/>
          <w:szCs w:val="24"/>
        </w:rPr>
        <w:t>». 8</w:t>
      </w:r>
      <w:r w:rsidRPr="00924ADF">
        <w:rPr>
          <w:rFonts w:ascii="Times New Roman" w:hAnsi="Times New Roman" w:cs="Times New Roman"/>
          <w:sz w:val="24"/>
          <w:szCs w:val="24"/>
        </w:rPr>
        <w:t xml:space="preserve"> кл</w:t>
      </w:r>
      <w:r>
        <w:rPr>
          <w:rFonts w:ascii="Times New Roman" w:hAnsi="Times New Roman" w:cs="Times New Roman"/>
          <w:sz w:val="24"/>
          <w:szCs w:val="24"/>
        </w:rPr>
        <w:t>асс</w:t>
      </w:r>
      <w:r w:rsidRPr="00924ADF">
        <w:rPr>
          <w:rFonts w:ascii="Times New Roman" w:hAnsi="Times New Roman" w:cs="Times New Roman"/>
          <w:sz w:val="24"/>
          <w:szCs w:val="24"/>
        </w:rPr>
        <w:t xml:space="preserve"> – 7-е изд., стере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24ADF">
        <w:rPr>
          <w:rFonts w:ascii="Times New Roman" w:hAnsi="Times New Roman" w:cs="Times New Roman"/>
          <w:sz w:val="24"/>
          <w:szCs w:val="24"/>
        </w:rPr>
        <w:t>тип. – М.: Дрофа, 2010.</w:t>
      </w:r>
    </w:p>
    <w:p w:rsidR="00784801" w:rsidRPr="00924ADF" w:rsidRDefault="00784801" w:rsidP="00784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6.Пирогов Д.М. Искусство. Музыка. Электронное приложение к учебнику: 5,6,7,8,9 класс.</w:t>
      </w:r>
    </w:p>
    <w:p w:rsidR="00784801" w:rsidRDefault="00784801" w:rsidP="00784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 w:rsidRPr="00924ADF">
        <w:rPr>
          <w:rFonts w:ascii="Times New Roman" w:hAnsi="Times New Roman" w:cs="Times New Roman"/>
          <w:sz w:val="24"/>
          <w:szCs w:val="24"/>
        </w:rPr>
        <w:t>Болучевский</w:t>
      </w:r>
      <w:proofErr w:type="spellEnd"/>
      <w:r w:rsidRPr="00924ADF">
        <w:rPr>
          <w:rFonts w:ascii="Times New Roman" w:hAnsi="Times New Roman" w:cs="Times New Roman"/>
          <w:sz w:val="24"/>
          <w:szCs w:val="24"/>
        </w:rPr>
        <w:t xml:space="preserve"> Ю., Фомин В. Краткий музыкальный словарь для учащихся изд. «Ленинград» Муз</w:t>
      </w:r>
      <w:r>
        <w:rPr>
          <w:rFonts w:ascii="Times New Roman" w:hAnsi="Times New Roman" w:cs="Times New Roman"/>
          <w:sz w:val="24"/>
          <w:szCs w:val="24"/>
        </w:rPr>
        <w:t xml:space="preserve">ыка,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изд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11, дополненное 2010г.</w:t>
      </w:r>
    </w:p>
    <w:p w:rsidR="00784801" w:rsidRDefault="00784801" w:rsidP="00784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924ADF">
        <w:rPr>
          <w:rFonts w:ascii="Times New Roman" w:hAnsi="Times New Roman" w:cs="Times New Roman"/>
          <w:sz w:val="24"/>
          <w:szCs w:val="24"/>
        </w:rPr>
        <w:t>Газарян</w:t>
      </w:r>
      <w:proofErr w:type="spellEnd"/>
      <w:r w:rsidRPr="00924ADF">
        <w:rPr>
          <w:rFonts w:ascii="Times New Roman" w:hAnsi="Times New Roman" w:cs="Times New Roman"/>
          <w:sz w:val="24"/>
          <w:szCs w:val="24"/>
        </w:rPr>
        <w:t xml:space="preserve"> С., В мире музыкальных инструментов. М.: «Просвещение». 3 изд., 2010</w:t>
      </w:r>
    </w:p>
    <w:p w:rsidR="00784801" w:rsidRPr="00A816B3" w:rsidRDefault="00784801" w:rsidP="0078480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A816B3">
        <w:rPr>
          <w:rFonts w:ascii="Times New Roman" w:hAnsi="Times New Roman" w:cs="Times New Roman"/>
          <w:sz w:val="24"/>
          <w:szCs w:val="24"/>
        </w:rPr>
        <w:t>Куберский</w:t>
      </w:r>
      <w:proofErr w:type="spellEnd"/>
      <w:r w:rsidRPr="00A816B3">
        <w:rPr>
          <w:rFonts w:ascii="Times New Roman" w:hAnsi="Times New Roman" w:cs="Times New Roman"/>
          <w:sz w:val="24"/>
          <w:szCs w:val="24"/>
        </w:rPr>
        <w:t xml:space="preserve"> И.Ю., Минина Е.В. – </w:t>
      </w:r>
      <w:proofErr w:type="spellStart"/>
      <w:r w:rsidRPr="00A816B3">
        <w:rPr>
          <w:rFonts w:ascii="Times New Roman" w:hAnsi="Times New Roman" w:cs="Times New Roman"/>
          <w:sz w:val="24"/>
          <w:szCs w:val="24"/>
        </w:rPr>
        <w:t>Спб</w:t>
      </w:r>
      <w:proofErr w:type="spellEnd"/>
      <w:r w:rsidRPr="00A816B3">
        <w:rPr>
          <w:rFonts w:ascii="Times New Roman" w:hAnsi="Times New Roman" w:cs="Times New Roman"/>
          <w:sz w:val="24"/>
          <w:szCs w:val="24"/>
        </w:rPr>
        <w:t xml:space="preserve">.: ООО «Диамант», 2010. – 576с., ил. – </w:t>
      </w:r>
      <w:proofErr w:type="gramStart"/>
      <w:r w:rsidRPr="00A816B3">
        <w:rPr>
          <w:rFonts w:ascii="Times New Roman" w:hAnsi="Times New Roman" w:cs="Times New Roman"/>
          <w:sz w:val="24"/>
          <w:szCs w:val="24"/>
        </w:rPr>
        <w:t>( Книга</w:t>
      </w:r>
      <w:proofErr w:type="gramEnd"/>
      <w:r w:rsidRPr="00A816B3">
        <w:rPr>
          <w:rFonts w:ascii="Times New Roman" w:hAnsi="Times New Roman" w:cs="Times New Roman"/>
          <w:sz w:val="24"/>
          <w:szCs w:val="24"/>
        </w:rPr>
        <w:t xml:space="preserve"> в подарок) .</w:t>
      </w:r>
    </w:p>
    <w:p w:rsidR="00784801" w:rsidRPr="00924ADF" w:rsidRDefault="00784801" w:rsidP="00784801">
      <w:pPr>
        <w:pStyle w:val="a6"/>
        <w:numPr>
          <w:ilvl w:val="0"/>
          <w:numId w:val="127"/>
        </w:numPr>
        <w:spacing w:after="0" w:line="240" w:lineRule="auto"/>
        <w:ind w:left="284" w:hanging="284"/>
        <w:rPr>
          <w:rFonts w:ascii="Times New Roman" w:hAnsi="Times New Roman" w:cs="Times New Roman"/>
          <w:sz w:val="24"/>
          <w:szCs w:val="24"/>
        </w:rPr>
      </w:pPr>
      <w:proofErr w:type="spellStart"/>
      <w:r w:rsidRPr="00924ADF">
        <w:rPr>
          <w:rFonts w:ascii="Times New Roman" w:hAnsi="Times New Roman" w:cs="Times New Roman"/>
          <w:sz w:val="24"/>
          <w:szCs w:val="24"/>
        </w:rPr>
        <w:t>Самин</w:t>
      </w:r>
      <w:proofErr w:type="spellEnd"/>
      <w:r w:rsidRPr="00924ADF">
        <w:rPr>
          <w:rFonts w:ascii="Times New Roman" w:hAnsi="Times New Roman" w:cs="Times New Roman"/>
          <w:sz w:val="24"/>
          <w:szCs w:val="24"/>
        </w:rPr>
        <w:t xml:space="preserve"> Д.К. – 100 великих композиторов. М.: «Вече», 2010</w:t>
      </w:r>
    </w:p>
    <w:p w:rsidR="00784801" w:rsidRPr="00D31BC2" w:rsidRDefault="00784801" w:rsidP="00784801">
      <w:pPr>
        <w:pStyle w:val="a5"/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784801" w:rsidRPr="00D31BC2" w:rsidRDefault="00784801" w:rsidP="00C22615">
      <w:pPr>
        <w:pStyle w:val="21"/>
        <w:spacing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D31BC2">
        <w:rPr>
          <w:rFonts w:ascii="Times New Roman" w:hAnsi="Times New Roman" w:cs="Times New Roman"/>
          <w:b/>
          <w:bCs/>
          <w:sz w:val="24"/>
          <w:szCs w:val="24"/>
        </w:rPr>
        <w:t>ИНТЕРНЕТ  РЕСУРСЫ</w:t>
      </w:r>
      <w:proofErr w:type="gramEnd"/>
      <w:r w:rsidRPr="00D31BC2">
        <w:rPr>
          <w:rFonts w:ascii="Times New Roman" w:hAnsi="Times New Roman" w:cs="Times New Roman"/>
          <w:b/>
          <w:bCs/>
          <w:sz w:val="24"/>
          <w:szCs w:val="24"/>
        </w:rPr>
        <w:t>,  М/МЕДИА</w:t>
      </w:r>
    </w:p>
    <w:p w:rsidR="00784801" w:rsidRPr="00D31BC2" w:rsidRDefault="00784801" w:rsidP="00C2261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1BC2">
        <w:rPr>
          <w:rFonts w:ascii="Times New Roman" w:hAnsi="Times New Roman" w:cs="Times New Roman"/>
          <w:sz w:val="24"/>
          <w:szCs w:val="24"/>
        </w:rPr>
        <w:t xml:space="preserve">1. Детские электронные книги и презентации - </w:t>
      </w:r>
      <w:hyperlink r:id="rId8" w:tgtFrame="_blank" w:history="1">
        <w:r w:rsidRPr="00D31BC2">
          <w:rPr>
            <w:rStyle w:val="a7"/>
            <w:rFonts w:ascii="Times New Roman" w:hAnsi="Times New Roman" w:cs="Times New Roman"/>
            <w:i/>
            <w:sz w:val="24"/>
            <w:szCs w:val="24"/>
          </w:rPr>
          <w:t>http://viki.rdf.ru/</w:t>
        </w:r>
      </w:hyperlink>
    </w:p>
    <w:p w:rsidR="00784801" w:rsidRDefault="00784801" w:rsidP="00C226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31BC2">
        <w:rPr>
          <w:rFonts w:ascii="Times New Roman" w:hAnsi="Times New Roman" w:cs="Times New Roman"/>
          <w:sz w:val="24"/>
          <w:szCs w:val="24"/>
        </w:rPr>
        <w:t xml:space="preserve">2. Единая коллекция - </w:t>
      </w:r>
      <w:hyperlink r:id="rId9" w:history="1">
        <w:r w:rsidRPr="00E00C4A">
          <w:rPr>
            <w:rStyle w:val="a7"/>
            <w:rFonts w:ascii="Times New Roman" w:hAnsi="Times New Roman" w:cs="Times New Roman"/>
            <w:i/>
            <w:sz w:val="24"/>
            <w:szCs w:val="24"/>
          </w:rPr>
          <w:t>http://collection.cross-edu.ru/catalog/rubr/f544b3b7-f1f4-5b76-f453-552f31d9b164</w:t>
        </w:r>
        <w:r w:rsidRPr="00E00C4A">
          <w:rPr>
            <w:rStyle w:val="a7"/>
            <w:rFonts w:ascii="Times New Roman" w:hAnsi="Times New Roman"/>
            <w:sz w:val="24"/>
            <w:szCs w:val="24"/>
          </w:rPr>
          <w:t>1</w:t>
        </w:r>
      </w:hyperlink>
      <w:r w:rsidRPr="00066D57">
        <w:rPr>
          <w:rFonts w:ascii="Times New Roman" w:hAnsi="Times New Roman"/>
          <w:sz w:val="24"/>
          <w:szCs w:val="24"/>
        </w:rPr>
        <w:t>.</w:t>
      </w:r>
    </w:p>
    <w:p w:rsidR="00784801" w:rsidRPr="00066D57" w:rsidRDefault="00784801" w:rsidP="00C226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066D57">
        <w:rPr>
          <w:rFonts w:ascii="Times New Roman" w:hAnsi="Times New Roman"/>
          <w:sz w:val="24"/>
          <w:szCs w:val="24"/>
        </w:rPr>
        <w:t xml:space="preserve">Википедия. Свободная энциклопедия (Электронный ресурс). – Режим доступа: </w:t>
      </w:r>
      <w:r w:rsidRPr="00066D57">
        <w:rPr>
          <w:rFonts w:ascii="Times New Roman" w:hAnsi="Times New Roman"/>
          <w:sz w:val="24"/>
          <w:szCs w:val="24"/>
          <w:lang w:val="en-US"/>
        </w:rPr>
        <w:t>http</w:t>
      </w:r>
      <w:r w:rsidRPr="00066D57">
        <w:rPr>
          <w:rFonts w:ascii="Times New Roman" w:hAnsi="Times New Roman"/>
          <w:sz w:val="24"/>
          <w:szCs w:val="24"/>
        </w:rPr>
        <w:t>: //</w:t>
      </w:r>
      <w:proofErr w:type="spellStart"/>
      <w:r w:rsidRPr="00066D5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066D57">
        <w:rPr>
          <w:rFonts w:ascii="Times New Roman" w:hAnsi="Times New Roman"/>
          <w:sz w:val="24"/>
          <w:szCs w:val="24"/>
        </w:rPr>
        <w:t xml:space="preserve">. </w:t>
      </w:r>
      <w:r w:rsidRPr="00066D57">
        <w:rPr>
          <w:rFonts w:ascii="Times New Roman" w:hAnsi="Times New Roman"/>
          <w:sz w:val="24"/>
          <w:szCs w:val="24"/>
          <w:lang w:val="en-US"/>
        </w:rPr>
        <w:t>Wikipedia</w:t>
      </w:r>
      <w:r w:rsidRPr="00066D57">
        <w:rPr>
          <w:rFonts w:ascii="Times New Roman" w:hAnsi="Times New Roman"/>
          <w:sz w:val="24"/>
          <w:szCs w:val="24"/>
        </w:rPr>
        <w:t xml:space="preserve"> </w:t>
      </w:r>
      <w:r w:rsidRPr="00066D57">
        <w:rPr>
          <w:rFonts w:ascii="Times New Roman" w:hAnsi="Times New Roman"/>
          <w:sz w:val="24"/>
          <w:szCs w:val="24"/>
          <w:lang w:val="en-US"/>
        </w:rPr>
        <w:t>org</w:t>
      </w:r>
      <w:r w:rsidRPr="00066D57">
        <w:rPr>
          <w:rFonts w:ascii="Times New Roman" w:hAnsi="Times New Roman"/>
          <w:sz w:val="24"/>
          <w:szCs w:val="24"/>
        </w:rPr>
        <w:t>/</w:t>
      </w:r>
      <w:r w:rsidRPr="00066D57">
        <w:rPr>
          <w:rFonts w:ascii="Times New Roman" w:hAnsi="Times New Roman"/>
          <w:sz w:val="24"/>
          <w:szCs w:val="24"/>
          <w:lang w:val="en-US"/>
        </w:rPr>
        <w:t>wiki</w:t>
      </w:r>
      <w:r w:rsidRPr="00066D57">
        <w:rPr>
          <w:rFonts w:ascii="Times New Roman" w:hAnsi="Times New Roman"/>
          <w:sz w:val="24"/>
          <w:szCs w:val="24"/>
        </w:rPr>
        <w:t>.</w:t>
      </w:r>
    </w:p>
    <w:p w:rsidR="00784801" w:rsidRPr="00066D57" w:rsidRDefault="00784801" w:rsidP="00C226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Pr="00066D57">
        <w:rPr>
          <w:rFonts w:ascii="Times New Roman" w:hAnsi="Times New Roman"/>
          <w:sz w:val="24"/>
          <w:szCs w:val="24"/>
        </w:rPr>
        <w:t xml:space="preserve">. Классическая музыка (Электронный ресурс). – Режим доступа: </w:t>
      </w:r>
      <w:r w:rsidRPr="00066D57">
        <w:rPr>
          <w:rFonts w:ascii="Times New Roman" w:hAnsi="Times New Roman"/>
          <w:sz w:val="24"/>
          <w:szCs w:val="24"/>
          <w:lang w:val="en-US"/>
        </w:rPr>
        <w:t>http</w:t>
      </w:r>
      <w:r w:rsidRPr="00066D57">
        <w:rPr>
          <w:rFonts w:ascii="Times New Roman" w:hAnsi="Times New Roman"/>
          <w:sz w:val="24"/>
          <w:szCs w:val="24"/>
        </w:rPr>
        <w:t>//</w:t>
      </w:r>
      <w:r w:rsidRPr="00066D57">
        <w:rPr>
          <w:rFonts w:ascii="Times New Roman" w:hAnsi="Times New Roman"/>
          <w:sz w:val="24"/>
          <w:szCs w:val="24"/>
          <w:lang w:val="en-US"/>
        </w:rPr>
        <w:t>classic</w:t>
      </w:r>
      <w:r w:rsidRPr="00066D57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066D57">
        <w:rPr>
          <w:rFonts w:ascii="Times New Roman" w:hAnsi="Times New Roman"/>
          <w:sz w:val="24"/>
          <w:szCs w:val="24"/>
          <w:lang w:val="en-US"/>
        </w:rPr>
        <w:t>Chubrik</w:t>
      </w:r>
      <w:proofErr w:type="spellEnd"/>
      <w:r w:rsidRPr="00066D57">
        <w:rPr>
          <w:rFonts w:ascii="Times New Roman" w:hAnsi="Times New Roman"/>
          <w:sz w:val="24"/>
          <w:szCs w:val="24"/>
        </w:rPr>
        <w:t xml:space="preserve">. </w:t>
      </w:r>
      <w:r w:rsidRPr="00066D57">
        <w:rPr>
          <w:rFonts w:ascii="Times New Roman" w:hAnsi="Times New Roman"/>
          <w:sz w:val="24"/>
          <w:szCs w:val="24"/>
          <w:lang w:val="en-US"/>
        </w:rPr>
        <w:t>Ru</w:t>
      </w:r>
    </w:p>
    <w:p w:rsidR="00784801" w:rsidRPr="00066D57" w:rsidRDefault="00784801" w:rsidP="00C226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Pr="00066D57">
        <w:rPr>
          <w:rFonts w:ascii="Times New Roman" w:hAnsi="Times New Roman"/>
          <w:sz w:val="24"/>
          <w:szCs w:val="24"/>
        </w:rPr>
        <w:t xml:space="preserve">.Музыкальный энциклопедический словарь (Электронный ресурс). – Режим доступа: </w:t>
      </w:r>
      <w:r w:rsidRPr="00066D57">
        <w:rPr>
          <w:rFonts w:ascii="Times New Roman" w:hAnsi="Times New Roman"/>
          <w:sz w:val="24"/>
          <w:szCs w:val="24"/>
          <w:lang w:val="en-US"/>
        </w:rPr>
        <w:t>http</w:t>
      </w:r>
      <w:r w:rsidRPr="00066D57">
        <w:rPr>
          <w:rFonts w:ascii="Times New Roman" w:hAnsi="Times New Roman"/>
          <w:sz w:val="24"/>
          <w:szCs w:val="24"/>
        </w:rPr>
        <w:t>//</w:t>
      </w:r>
      <w:r w:rsidRPr="00066D57">
        <w:rPr>
          <w:rFonts w:ascii="Times New Roman" w:hAnsi="Times New Roman"/>
          <w:sz w:val="24"/>
          <w:szCs w:val="24"/>
          <w:lang w:val="en-US"/>
        </w:rPr>
        <w:t>www</w:t>
      </w:r>
      <w:r w:rsidRPr="00066D57">
        <w:rPr>
          <w:rFonts w:ascii="Times New Roman" w:hAnsi="Times New Roman"/>
          <w:sz w:val="24"/>
          <w:szCs w:val="24"/>
        </w:rPr>
        <w:t>.</w:t>
      </w:r>
      <w:r w:rsidRPr="00066D57">
        <w:rPr>
          <w:rFonts w:ascii="Times New Roman" w:hAnsi="Times New Roman"/>
          <w:sz w:val="24"/>
          <w:szCs w:val="24"/>
          <w:lang w:val="en-US"/>
        </w:rPr>
        <w:t>music</w:t>
      </w:r>
      <w:r w:rsidRPr="00066D57">
        <w:rPr>
          <w:rFonts w:ascii="Times New Roman" w:hAnsi="Times New Roman"/>
          <w:sz w:val="24"/>
          <w:szCs w:val="24"/>
        </w:rPr>
        <w:t>-</w:t>
      </w:r>
      <w:proofErr w:type="spellStart"/>
      <w:r w:rsidRPr="00066D57">
        <w:rPr>
          <w:rFonts w:ascii="Times New Roman" w:hAnsi="Times New Roman"/>
          <w:sz w:val="24"/>
          <w:szCs w:val="24"/>
          <w:lang w:val="en-US"/>
        </w:rPr>
        <w:t>dic</w:t>
      </w:r>
      <w:proofErr w:type="spellEnd"/>
      <w:r w:rsidRPr="00066D57">
        <w:rPr>
          <w:rFonts w:ascii="Times New Roman" w:hAnsi="Times New Roman"/>
          <w:sz w:val="24"/>
          <w:szCs w:val="24"/>
        </w:rPr>
        <w:t>.</w:t>
      </w:r>
      <w:proofErr w:type="spellStart"/>
      <w:r w:rsidRPr="00066D5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</w:p>
    <w:p w:rsidR="00784801" w:rsidRPr="00066D57" w:rsidRDefault="00784801" w:rsidP="00C2261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066D57">
        <w:rPr>
          <w:rFonts w:ascii="Times New Roman" w:hAnsi="Times New Roman"/>
          <w:sz w:val="24"/>
          <w:szCs w:val="24"/>
        </w:rPr>
        <w:t xml:space="preserve">. Музыкальный словарь (Электронный ресурс). – Режим доступа: </w:t>
      </w:r>
      <w:r w:rsidRPr="00066D57">
        <w:rPr>
          <w:rFonts w:ascii="Times New Roman" w:hAnsi="Times New Roman"/>
          <w:sz w:val="24"/>
          <w:szCs w:val="24"/>
          <w:lang w:val="en-US"/>
        </w:rPr>
        <w:t>http</w:t>
      </w:r>
      <w:r w:rsidRPr="00066D57">
        <w:rPr>
          <w:rFonts w:ascii="Times New Roman" w:hAnsi="Times New Roman"/>
          <w:sz w:val="24"/>
          <w:szCs w:val="24"/>
        </w:rPr>
        <w:t>//</w:t>
      </w:r>
      <w:proofErr w:type="spellStart"/>
      <w:r w:rsidRPr="00066D57">
        <w:rPr>
          <w:rFonts w:ascii="Times New Roman" w:hAnsi="Times New Roman"/>
          <w:sz w:val="24"/>
          <w:szCs w:val="24"/>
          <w:lang w:val="en-US"/>
        </w:rPr>
        <w:t>dic</w:t>
      </w:r>
      <w:proofErr w:type="spellEnd"/>
      <w:r w:rsidRPr="00066D57">
        <w:rPr>
          <w:rFonts w:ascii="Times New Roman" w:hAnsi="Times New Roman"/>
          <w:sz w:val="24"/>
          <w:szCs w:val="24"/>
        </w:rPr>
        <w:t>.</w:t>
      </w:r>
      <w:proofErr w:type="spellStart"/>
      <w:r w:rsidRPr="00066D57">
        <w:rPr>
          <w:rFonts w:ascii="Times New Roman" w:hAnsi="Times New Roman"/>
          <w:sz w:val="24"/>
          <w:szCs w:val="24"/>
          <w:lang w:val="en-US"/>
        </w:rPr>
        <w:t>akademik</w:t>
      </w:r>
      <w:proofErr w:type="spellEnd"/>
      <w:r w:rsidRPr="00066D57">
        <w:rPr>
          <w:rFonts w:ascii="Times New Roman" w:hAnsi="Times New Roman"/>
          <w:sz w:val="24"/>
          <w:szCs w:val="24"/>
        </w:rPr>
        <w:t>.</w:t>
      </w:r>
      <w:proofErr w:type="spellStart"/>
      <w:r w:rsidRPr="00066D57">
        <w:rPr>
          <w:rFonts w:ascii="Times New Roman" w:hAnsi="Times New Roman"/>
          <w:sz w:val="24"/>
          <w:szCs w:val="24"/>
          <w:lang w:val="en-US"/>
        </w:rPr>
        <w:t>ru</w:t>
      </w:r>
      <w:proofErr w:type="spellEnd"/>
      <w:r w:rsidRPr="00066D57">
        <w:rPr>
          <w:rFonts w:ascii="Times New Roman" w:hAnsi="Times New Roman"/>
          <w:sz w:val="24"/>
          <w:szCs w:val="24"/>
        </w:rPr>
        <w:t>/</w:t>
      </w:r>
      <w:r w:rsidRPr="00066D57">
        <w:rPr>
          <w:rFonts w:ascii="Times New Roman" w:hAnsi="Times New Roman"/>
          <w:sz w:val="24"/>
          <w:szCs w:val="24"/>
          <w:lang w:val="en-US"/>
        </w:rPr>
        <w:t>contents</w:t>
      </w:r>
      <w:r w:rsidRPr="00066D57">
        <w:rPr>
          <w:rFonts w:ascii="Times New Roman" w:hAnsi="Times New Roman"/>
          <w:sz w:val="24"/>
          <w:szCs w:val="24"/>
        </w:rPr>
        <w:t>.</w:t>
      </w:r>
      <w:r w:rsidRPr="00066D57">
        <w:rPr>
          <w:rFonts w:ascii="Times New Roman" w:hAnsi="Times New Roman"/>
          <w:sz w:val="24"/>
          <w:szCs w:val="24"/>
          <w:lang w:val="en-US"/>
        </w:rPr>
        <w:t>NSF</w:t>
      </w:r>
      <w:r w:rsidRPr="00066D57">
        <w:rPr>
          <w:rFonts w:ascii="Times New Roman" w:hAnsi="Times New Roman"/>
          <w:sz w:val="24"/>
          <w:szCs w:val="24"/>
        </w:rPr>
        <w:t>/</w:t>
      </w:r>
      <w:r w:rsidRPr="00066D57">
        <w:rPr>
          <w:rFonts w:ascii="Times New Roman" w:hAnsi="Times New Roman"/>
          <w:sz w:val="24"/>
          <w:szCs w:val="24"/>
          <w:lang w:val="en-US"/>
        </w:rPr>
        <w:t>dis</w:t>
      </w:r>
      <w:r w:rsidRPr="00066D57">
        <w:rPr>
          <w:rFonts w:ascii="Times New Roman" w:hAnsi="Times New Roman"/>
          <w:sz w:val="24"/>
          <w:szCs w:val="24"/>
        </w:rPr>
        <w:t>.</w:t>
      </w:r>
      <w:r w:rsidRPr="00066D57">
        <w:rPr>
          <w:rFonts w:ascii="Times New Roman" w:hAnsi="Times New Roman"/>
          <w:sz w:val="24"/>
          <w:szCs w:val="24"/>
          <w:lang w:val="en-US"/>
        </w:rPr>
        <w:t>music</w:t>
      </w:r>
    </w:p>
    <w:p w:rsidR="00784801" w:rsidRPr="00D31BC2" w:rsidRDefault="00784801" w:rsidP="00C22615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31BC2">
        <w:rPr>
          <w:rFonts w:ascii="Times New Roman" w:hAnsi="Times New Roman" w:cs="Times New Roman"/>
          <w:sz w:val="24"/>
          <w:szCs w:val="24"/>
        </w:rPr>
        <w:t>. Мультимедийная программа «Энциклопедия Кирилла и Мефодия 2009г.»</w:t>
      </w:r>
    </w:p>
    <w:p w:rsidR="00784801" w:rsidRPr="00D31BC2" w:rsidRDefault="00784801" w:rsidP="00C22615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31BC2">
        <w:rPr>
          <w:rFonts w:ascii="Times New Roman" w:hAnsi="Times New Roman" w:cs="Times New Roman"/>
          <w:sz w:val="24"/>
          <w:szCs w:val="24"/>
        </w:rPr>
        <w:t xml:space="preserve">.Российский общеобразовательный портал - </w:t>
      </w:r>
      <w:hyperlink r:id="rId10" w:tgtFrame="_blank" w:history="1">
        <w:r w:rsidRPr="00D31BC2">
          <w:rPr>
            <w:rStyle w:val="a7"/>
            <w:rFonts w:ascii="Times New Roman" w:hAnsi="Times New Roman" w:cs="Times New Roman"/>
            <w:i/>
            <w:sz w:val="24"/>
            <w:szCs w:val="24"/>
          </w:rPr>
          <w:t>http://music.edu.ru/</w:t>
        </w:r>
      </w:hyperlink>
    </w:p>
    <w:p w:rsidR="00784801" w:rsidRPr="00D31BC2" w:rsidRDefault="00784801" w:rsidP="00C22615">
      <w:pPr>
        <w:spacing w:after="0" w:line="240" w:lineRule="auto"/>
        <w:ind w:firstLine="426"/>
        <w:jc w:val="both"/>
        <w:outlineLvl w:val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D31BC2">
        <w:rPr>
          <w:rFonts w:ascii="Times New Roman" w:hAnsi="Times New Roman" w:cs="Times New Roman"/>
          <w:sz w:val="24"/>
          <w:szCs w:val="24"/>
        </w:rPr>
        <w:t>.</w:t>
      </w:r>
      <w:r w:rsidRPr="00D31BC2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gramStart"/>
      <w:r w:rsidRPr="00D31BC2">
        <w:rPr>
          <w:rFonts w:ascii="Times New Roman" w:hAnsi="Times New Roman" w:cs="Times New Roman"/>
          <w:sz w:val="24"/>
          <w:szCs w:val="24"/>
        </w:rPr>
        <w:t>Уроки  музыки</w:t>
      </w:r>
      <w:proofErr w:type="gramEnd"/>
      <w:r w:rsidRPr="00D31BC2">
        <w:rPr>
          <w:rFonts w:ascii="Times New Roman" w:hAnsi="Times New Roman" w:cs="Times New Roman"/>
          <w:sz w:val="24"/>
          <w:szCs w:val="24"/>
        </w:rPr>
        <w:t xml:space="preserve"> 1-8 классы. </w:t>
      </w:r>
      <w:proofErr w:type="gramStart"/>
      <w:r w:rsidRPr="00D31BC2">
        <w:rPr>
          <w:rFonts w:ascii="Times New Roman" w:hAnsi="Times New Roman" w:cs="Times New Roman"/>
          <w:sz w:val="24"/>
          <w:szCs w:val="24"/>
        </w:rPr>
        <w:t>Мультимедийное  приложение</w:t>
      </w:r>
      <w:proofErr w:type="gramEnd"/>
      <w:r w:rsidRPr="00D31BC2">
        <w:rPr>
          <w:rFonts w:ascii="Times New Roman" w:hAnsi="Times New Roman" w:cs="Times New Roman"/>
          <w:sz w:val="24"/>
          <w:szCs w:val="24"/>
        </w:rPr>
        <w:t xml:space="preserve">  к  урокам  ООО  «Глобус»  </w:t>
      </w:r>
      <w:smartTag w:uri="urn:schemas-microsoft-com:office:smarttags" w:element="metricconverter">
        <w:smartTagPr>
          <w:attr w:name="ProductID" w:val="2008 г"/>
        </w:smartTagPr>
        <w:r w:rsidRPr="00D31BC2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Pr="00D31BC2">
        <w:rPr>
          <w:rFonts w:ascii="Times New Roman" w:hAnsi="Times New Roman" w:cs="Times New Roman"/>
          <w:sz w:val="24"/>
          <w:szCs w:val="24"/>
        </w:rPr>
        <w:t>.</w:t>
      </w:r>
    </w:p>
    <w:p w:rsidR="008F4A7A" w:rsidRDefault="008F4A7A" w:rsidP="00C22615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B1B91" w:rsidRDefault="007B1B91" w:rsidP="00A5545A">
      <w:pPr>
        <w:pStyle w:val="a6"/>
        <w:numPr>
          <w:ilvl w:val="0"/>
          <w:numId w:val="1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sectPr w:rsidR="007B1B91" w:rsidSect="008F29DF">
          <w:pgSz w:w="11906" w:h="16838"/>
          <w:pgMar w:top="709" w:right="849" w:bottom="567" w:left="1418" w:header="708" w:footer="708" w:gutter="0"/>
          <w:cols w:space="708"/>
          <w:docGrid w:linePitch="360"/>
        </w:sectPr>
      </w:pPr>
    </w:p>
    <w:p w:rsidR="000B30BB" w:rsidRDefault="008F4A7A" w:rsidP="00A5545A">
      <w:pPr>
        <w:pStyle w:val="a6"/>
        <w:numPr>
          <w:ilvl w:val="0"/>
          <w:numId w:val="123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КАЛЕНДАРНО-</w:t>
      </w:r>
      <w:r w:rsidRPr="008F4A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  <w:r w:rsidR="007B1B9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 класса</w:t>
      </w:r>
    </w:p>
    <w:p w:rsidR="007B1B91" w:rsidRPr="007B1B91" w:rsidRDefault="007B1B91" w:rsidP="007B1B91">
      <w:pPr>
        <w:pStyle w:val="a6"/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7B1B91">
        <w:rPr>
          <w:rFonts w:ascii="Times New Roman" w:hAnsi="Times New Roman"/>
          <w:b/>
          <w:sz w:val="24"/>
          <w:szCs w:val="24"/>
        </w:rPr>
        <w:t>Тема года «Музыка и другие виды искусства»</w:t>
      </w:r>
    </w:p>
    <w:tbl>
      <w:tblPr>
        <w:tblW w:w="155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708"/>
        <w:gridCol w:w="568"/>
        <w:gridCol w:w="2410"/>
        <w:gridCol w:w="249"/>
        <w:gridCol w:w="708"/>
        <w:gridCol w:w="708"/>
        <w:gridCol w:w="603"/>
        <w:gridCol w:w="1843"/>
        <w:gridCol w:w="2410"/>
        <w:gridCol w:w="2376"/>
        <w:gridCol w:w="1026"/>
        <w:gridCol w:w="708"/>
        <w:gridCol w:w="708"/>
      </w:tblGrid>
      <w:tr w:rsidR="007B1B91" w:rsidRPr="003B21C5" w:rsidTr="00A755CC">
        <w:trPr>
          <w:trHeight w:val="230"/>
        </w:trPr>
        <w:tc>
          <w:tcPr>
            <w:tcW w:w="567" w:type="dxa"/>
            <w:vMerge w:val="restart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№ урока</w:t>
            </w:r>
          </w:p>
        </w:tc>
        <w:tc>
          <w:tcPr>
            <w:tcW w:w="1276" w:type="dxa"/>
            <w:gridSpan w:val="2"/>
            <w:vMerge w:val="restart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Тема</w:t>
            </w:r>
          </w:p>
        </w:tc>
        <w:tc>
          <w:tcPr>
            <w:tcW w:w="2410" w:type="dxa"/>
            <w:vMerge w:val="restart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Основное содержание /</w:t>
            </w:r>
          </w:p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Основные понятия</w:t>
            </w:r>
          </w:p>
        </w:tc>
        <w:tc>
          <w:tcPr>
            <w:tcW w:w="2268" w:type="dxa"/>
            <w:gridSpan w:val="4"/>
            <w:vMerge w:val="restart"/>
          </w:tcPr>
          <w:p w:rsidR="007B1B91" w:rsidRPr="003B21C5" w:rsidRDefault="007B1B91" w:rsidP="007B1B91">
            <w:pPr>
              <w:spacing w:after="0" w:line="240" w:lineRule="auto"/>
              <w:ind w:right="459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Характеристика видов деятельности</w:t>
            </w:r>
          </w:p>
        </w:tc>
        <w:tc>
          <w:tcPr>
            <w:tcW w:w="6629" w:type="dxa"/>
            <w:gridSpan w:val="3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Планируемые результаты обучения</w:t>
            </w:r>
          </w:p>
        </w:tc>
        <w:tc>
          <w:tcPr>
            <w:tcW w:w="1026" w:type="dxa"/>
            <w:vMerge w:val="restart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Дом. задание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1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Дата</w:t>
            </w:r>
          </w:p>
        </w:tc>
      </w:tr>
      <w:tr w:rsidR="007B1B91" w:rsidRPr="003B21C5" w:rsidTr="007B1B91">
        <w:tc>
          <w:tcPr>
            <w:tcW w:w="567" w:type="dxa"/>
            <w:vMerge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76" w:type="dxa"/>
            <w:gridSpan w:val="2"/>
            <w:vMerge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vMerge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68" w:type="dxa"/>
            <w:gridSpan w:val="4"/>
            <w:vMerge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Личностные 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Предметные 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proofErr w:type="spellStart"/>
            <w:r w:rsidRPr="003B21C5">
              <w:rPr>
                <w:rFonts w:ascii="Times New Roman" w:hAnsi="Times New Roman"/>
                <w:b/>
              </w:rPr>
              <w:t>Метапредментные</w:t>
            </w:r>
            <w:proofErr w:type="spellEnd"/>
            <w:r w:rsidRPr="003B21C5">
              <w:rPr>
                <w:rFonts w:ascii="Times New Roman" w:hAnsi="Times New Roman"/>
                <w:b/>
              </w:rPr>
              <w:t xml:space="preserve"> (УУД) </w:t>
            </w:r>
          </w:p>
        </w:tc>
        <w:tc>
          <w:tcPr>
            <w:tcW w:w="1026" w:type="dxa"/>
            <w:vMerge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план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факт</w:t>
            </w: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Музыка рассказывает обо всём</w:t>
            </w:r>
            <w:r w:rsidRPr="003B21C5">
              <w:rPr>
                <w:rFonts w:ascii="Times New Roman" w:hAnsi="Times New Roman"/>
              </w:rPr>
              <w:t xml:space="preserve"> (1ч)</w:t>
            </w:r>
          </w:p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Как можно изучать музыку (разные пути приобщения к </w:t>
            </w:r>
            <w:proofErr w:type="spellStart"/>
            <w:r w:rsidRPr="003B21C5">
              <w:rPr>
                <w:rFonts w:ascii="Times New Roman" w:hAnsi="Times New Roman"/>
              </w:rPr>
              <w:t>музыкаль</w:t>
            </w:r>
            <w:proofErr w:type="spellEnd"/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ному искусству). Что есть главное и что </w:t>
            </w:r>
            <w:proofErr w:type="spellStart"/>
            <w:r w:rsidRPr="003B21C5">
              <w:rPr>
                <w:rFonts w:ascii="Times New Roman" w:hAnsi="Times New Roman"/>
              </w:rPr>
              <w:t>второ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степенное в музыке.</w:t>
            </w:r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Главная тема года «Музы</w:t>
            </w:r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ка и другие виды </w:t>
            </w:r>
            <w:proofErr w:type="spellStart"/>
            <w:r w:rsidRPr="003B21C5">
              <w:rPr>
                <w:rFonts w:ascii="Times New Roman" w:hAnsi="Times New Roman"/>
              </w:rPr>
              <w:t>искусст</w:t>
            </w:r>
            <w:proofErr w:type="spellEnd"/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ва</w:t>
            </w:r>
            <w:proofErr w:type="spellEnd"/>
            <w:r w:rsidRPr="003B21C5">
              <w:rPr>
                <w:rFonts w:ascii="Times New Roman" w:hAnsi="Times New Roman"/>
              </w:rPr>
              <w:t>» и особенности её постижения.</w:t>
            </w:r>
            <w:r w:rsidR="00A43C3C"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</w:rPr>
              <w:t xml:space="preserve">Методы наблюдения. Сравнения, сопоставления как </w:t>
            </w:r>
            <w:proofErr w:type="spellStart"/>
            <w:r w:rsidRPr="003B21C5">
              <w:rPr>
                <w:rFonts w:ascii="Times New Roman" w:hAnsi="Times New Roman"/>
              </w:rPr>
              <w:t>важ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нейшие</w:t>
            </w:r>
            <w:proofErr w:type="spellEnd"/>
            <w:r w:rsidRPr="003B21C5">
              <w:rPr>
                <w:rFonts w:ascii="Times New Roman" w:hAnsi="Times New Roman"/>
              </w:rPr>
              <w:t xml:space="preserve"> инструменты анализа и оценки произведений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В.Алеев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</w:rPr>
              <w:t>С.Марша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ка. Гвоздь и подкова </w:t>
            </w:r>
            <w:r w:rsidR="00A43C3C" w:rsidRPr="003B21C5">
              <w:rPr>
                <w:rFonts w:ascii="Times New Roman" w:hAnsi="Times New Roman"/>
              </w:rPr>
              <w:t>(пение).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1.Различать характерные виды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2.Находить ассоциативные связи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между художественными образами музыки и другими образами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3.Использовать песенные произведения в соответствии с их интонационно – образным содержанием.</w:t>
            </w:r>
          </w:p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развитие музыкально- эстетического чувства, проявляющегося в эмоционально-ценностном, заинтересованном отношении к музыке.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о роли музыки в жизни человека ; понятие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исполнять произведения, петь легко и звонко, без форсирования вырабатывая певческий выдох.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Регулятивные: </w:t>
            </w:r>
            <w:r w:rsidRPr="003B21C5">
              <w:rPr>
                <w:rFonts w:ascii="Times New Roman" w:hAnsi="Times New Roman"/>
              </w:rPr>
              <w:t xml:space="preserve"> формирование умения формулировать собственное мнение и позицию.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знать о роли музыки в жизни человека.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умение слушать и слышать мнения других людей, способность излагать свои мысли о музыке.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Составить устный рассказ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A755CC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Истоки </w:t>
            </w:r>
            <w:r w:rsidRPr="003B21C5">
              <w:rPr>
                <w:rFonts w:ascii="Times New Roman" w:hAnsi="Times New Roman"/>
              </w:rPr>
              <w:t>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Откуда берется музыка. Передача звуков природы в музыкальных звучаниях. В чем состоит единство </w:t>
            </w:r>
            <w:r w:rsidRPr="003B21C5">
              <w:rPr>
                <w:rFonts w:ascii="Times New Roman" w:hAnsi="Times New Roman"/>
              </w:rPr>
              <w:lastRenderedPageBreak/>
              <w:t>истоков видов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Г.Струве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И.Исаковой</w:t>
            </w:r>
            <w:proofErr w:type="spellEnd"/>
            <w:r w:rsidRPr="003B21C5">
              <w:rPr>
                <w:rFonts w:ascii="Times New Roman" w:hAnsi="Times New Roman"/>
                <w:i/>
              </w:rPr>
              <w:t>. Музыка (пение);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Е.Крылатов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Н.Добронравова</w:t>
            </w:r>
            <w:proofErr w:type="spellEnd"/>
            <w:r w:rsidRPr="003B21C5">
              <w:rPr>
                <w:rFonts w:ascii="Times New Roman" w:hAnsi="Times New Roman"/>
                <w:i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t>Где музыка берет начало?</w:t>
            </w:r>
            <w:r w:rsidRPr="003B21C5">
              <w:rPr>
                <w:rFonts w:ascii="Times New Roman" w:hAnsi="Times New Roman"/>
              </w:rPr>
              <w:t xml:space="preserve">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1.Воспринимать и выявлять внешние связи между звуками природы и звуками музыки.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2. Понимать единство истоков </w:t>
            </w:r>
            <w:r w:rsidRPr="003B21C5">
              <w:rPr>
                <w:rFonts w:ascii="Times New Roman" w:hAnsi="Times New Roman"/>
              </w:rPr>
              <w:lastRenderedPageBreak/>
              <w:t>различных видов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3.Проявлять эмоциональную отзывчивость к музыкальным произведениям при их восприятии и исполнении.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формирование  духовно-нравственных оснований.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Знать, что жизнь является источником вдохновения для музыканта (природа, храм, искусство, поэзия).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Уметь пользоваться певческим голосом, петь в соответствии с образным строем хорового исполнения</w:t>
            </w:r>
          </w:p>
        </w:tc>
        <w:tc>
          <w:tcPr>
            <w:tcW w:w="2376" w:type="dxa"/>
          </w:tcPr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lastRenderedPageBreak/>
              <w:t>Регулятивные:</w:t>
            </w:r>
            <w:r w:rsidRPr="003B21C5">
              <w:rPr>
                <w:rFonts w:ascii="Times New Roman" w:hAnsi="Times New Roman"/>
              </w:rPr>
              <w:t xml:space="preserve"> умение формулировать </w:t>
            </w:r>
            <w:proofErr w:type="spellStart"/>
            <w:r w:rsidRPr="003B21C5">
              <w:rPr>
                <w:rFonts w:ascii="Times New Roman" w:hAnsi="Times New Roman"/>
              </w:rPr>
              <w:t>собствен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ное</w:t>
            </w:r>
            <w:proofErr w:type="spellEnd"/>
            <w:r w:rsidRPr="003B21C5">
              <w:rPr>
                <w:rFonts w:ascii="Times New Roman" w:hAnsi="Times New Roman"/>
              </w:rPr>
              <w:t xml:space="preserve"> мнение и позицию.</w:t>
            </w:r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lastRenderedPageBreak/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использовать различные источники информации, стремится к </w:t>
            </w:r>
            <w:proofErr w:type="spellStart"/>
            <w:r w:rsidRPr="003B21C5">
              <w:rPr>
                <w:rFonts w:ascii="Times New Roman" w:hAnsi="Times New Roman"/>
              </w:rPr>
              <w:t>самостоя</w:t>
            </w:r>
            <w:proofErr w:type="spellEnd"/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тельному общению с искусством и </w:t>
            </w:r>
            <w:proofErr w:type="spellStart"/>
            <w:r w:rsidRPr="003B21C5">
              <w:rPr>
                <w:rFonts w:ascii="Times New Roman" w:hAnsi="Times New Roman"/>
              </w:rPr>
              <w:t>художест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венному </w:t>
            </w:r>
            <w:proofErr w:type="spellStart"/>
            <w:r w:rsidRPr="003B21C5">
              <w:rPr>
                <w:rFonts w:ascii="Times New Roman" w:hAnsi="Times New Roman"/>
              </w:rPr>
              <w:t>самообраз</w:t>
            </w:r>
            <w:proofErr w:type="spellEnd"/>
            <w:r w:rsidR="00A43C3C" w:rsidRPr="003B21C5">
              <w:rPr>
                <w:rFonts w:ascii="Times New Roman" w:hAnsi="Times New Roman"/>
              </w:rPr>
              <w:t xml:space="preserve"> - ю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наличие стремления находить продуктивные сотрудничество со сверстниками при решении музыкально- творческий задач.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Подготовить сообщение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A755CC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Искусство открывает мир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B21C5">
              <w:rPr>
                <w:rFonts w:ascii="Times New Roman" w:hAnsi="Times New Roman"/>
              </w:rPr>
              <w:t xml:space="preserve">Какие миры открывает искусство (на примере произведений искусства, представленных в №3). Соотнесение понятий </w:t>
            </w:r>
            <w:r w:rsidRPr="003B21C5">
              <w:rPr>
                <w:rFonts w:ascii="Times New Roman" w:hAnsi="Times New Roman"/>
                <w:i/>
              </w:rPr>
              <w:t>реальность жизни и реальность духа.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Художественный материал</w:t>
            </w:r>
            <w:r w:rsidRPr="003B21C5">
              <w:rPr>
                <w:rFonts w:ascii="Times New Roman" w:hAnsi="Times New Roman"/>
              </w:rPr>
              <w:t>:</w:t>
            </w:r>
            <w:r w:rsidR="00A43C3C"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М. Таривердиев, стихи Н. Добронравова.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Маленький принц (слушание, пение).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Литература</w:t>
            </w:r>
            <w:r w:rsidR="00A43C3C" w:rsidRPr="003B21C5">
              <w:rPr>
                <w:rFonts w:ascii="Times New Roman" w:hAnsi="Times New Roman"/>
                <w:u w:val="single"/>
              </w:rPr>
              <w:t xml:space="preserve"> </w:t>
            </w:r>
            <w:r w:rsidRPr="003B21C5">
              <w:rPr>
                <w:rFonts w:ascii="Times New Roman" w:hAnsi="Times New Roman"/>
              </w:rPr>
              <w:t>А. де Сент-Экзюпери. Маленький принц;</w:t>
            </w:r>
            <w:r w:rsidR="00A43C3C"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</w:rPr>
              <w:t>Х.К. Андерсен. Соловей.</w:t>
            </w:r>
            <w:r w:rsidR="00A43C3C"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  <w:u w:val="single"/>
              </w:rPr>
              <w:t>Живопись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Н.Ге</w:t>
            </w:r>
            <w:proofErr w:type="spellEnd"/>
            <w:r w:rsidRPr="003B21C5">
              <w:rPr>
                <w:rFonts w:ascii="Times New Roman" w:hAnsi="Times New Roman"/>
              </w:rPr>
              <w:t>. Портрет Л.Н. Толстого;</w:t>
            </w:r>
            <w:r w:rsidR="00A43C3C"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</w:rPr>
              <w:t xml:space="preserve">И. Репин. </w:t>
            </w:r>
            <w:r w:rsidRPr="003B21C5">
              <w:rPr>
                <w:rFonts w:ascii="Times New Roman" w:hAnsi="Times New Roman"/>
              </w:rPr>
              <w:lastRenderedPageBreak/>
              <w:t xml:space="preserve">Портрет </w:t>
            </w:r>
            <w:proofErr w:type="spellStart"/>
            <w:r w:rsidR="00A43C3C" w:rsidRPr="003B21C5">
              <w:rPr>
                <w:rFonts w:ascii="Times New Roman" w:hAnsi="Times New Roman"/>
              </w:rPr>
              <w:t>А</w:t>
            </w:r>
            <w:r w:rsidRPr="003B21C5">
              <w:rPr>
                <w:rFonts w:ascii="Times New Roman" w:hAnsi="Times New Roman"/>
              </w:rPr>
              <w:t>.Рубинштейна</w:t>
            </w:r>
            <w:proofErr w:type="spellEnd"/>
            <w:r w:rsidRPr="003B21C5">
              <w:rPr>
                <w:rFonts w:ascii="Times New Roman" w:hAnsi="Times New Roman"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Песенный репертуар: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Е. Крылатов, стихи </w:t>
            </w:r>
            <w:proofErr w:type="spellStart"/>
            <w:r w:rsidRPr="003B21C5">
              <w:rPr>
                <w:rFonts w:ascii="Times New Roman" w:hAnsi="Times New Roman"/>
              </w:rPr>
              <w:t>Ю.Энтина</w:t>
            </w:r>
            <w:proofErr w:type="spellEnd"/>
            <w:r w:rsidRPr="003B21C5">
              <w:rPr>
                <w:rFonts w:ascii="Times New Roman" w:hAnsi="Times New Roman"/>
              </w:rPr>
              <w:t>. Крылатые качели (пение).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1.Анализировать и обобщать многообразие связей музыки, литературы и изобразительного искусства по критериям, заданным в учебнике.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3.Исполнять музыку, передавая её общий художественный смысл.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развитие музыкально- эстетического чувства, проявляющегося в эмоционально-ценностном, заинтересованном отношении к музыке.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виды искусства;  роль музыки в семье искусств.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выразительно исполнять произведение, используя приобретенные вокально-хоровые навыки.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умение формулировать собственное мнение и позицию.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проявление навыков вокально-хоровой деятельности, исполнение одноголосных произведений с </w:t>
            </w:r>
            <w:proofErr w:type="spellStart"/>
            <w:r w:rsidRPr="003B21C5">
              <w:rPr>
                <w:rFonts w:ascii="Times New Roman" w:hAnsi="Times New Roman"/>
              </w:rPr>
              <w:t>недублирующим</w:t>
            </w:r>
            <w:proofErr w:type="spellEnd"/>
            <w:r w:rsidRPr="003B21C5">
              <w:rPr>
                <w:rFonts w:ascii="Times New Roman" w:hAnsi="Times New Roman"/>
              </w:rPr>
              <w:t xml:space="preserve"> вокальную партию аккомпанементом.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применять полученные знания о музыке, как виде искусства для решения разнообразных </w:t>
            </w:r>
            <w:r w:rsidRPr="003B21C5">
              <w:rPr>
                <w:rFonts w:ascii="Times New Roman" w:hAnsi="Times New Roman"/>
              </w:rPr>
              <w:lastRenderedPageBreak/>
              <w:t>художественно- творческих задач.</w:t>
            </w:r>
            <w:r w:rsidRPr="003B21C5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Подготовить сообщение.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A755CC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Искусства различны, тема едина (1ч)</w:t>
            </w:r>
          </w:p>
        </w:tc>
        <w:tc>
          <w:tcPr>
            <w:tcW w:w="2410" w:type="dxa"/>
          </w:tcPr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Какие качества </w:t>
            </w:r>
            <w:proofErr w:type="spellStart"/>
            <w:r w:rsidRPr="003B21C5">
              <w:rPr>
                <w:rFonts w:ascii="Times New Roman" w:hAnsi="Times New Roman"/>
              </w:rPr>
              <w:t>необходи</w:t>
            </w:r>
            <w:proofErr w:type="spellEnd"/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мы человеку, чтобы по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нять</w:t>
            </w:r>
            <w:proofErr w:type="spellEnd"/>
            <w:r w:rsidRPr="003B21C5">
              <w:rPr>
                <w:rFonts w:ascii="Times New Roman" w:hAnsi="Times New Roman"/>
              </w:rPr>
              <w:t xml:space="preserve"> смысл искусства.</w:t>
            </w:r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Тема как фактор </w:t>
            </w:r>
            <w:proofErr w:type="spellStart"/>
            <w:r w:rsidRPr="003B21C5">
              <w:rPr>
                <w:rFonts w:ascii="Times New Roman" w:hAnsi="Times New Roman"/>
              </w:rPr>
              <w:t>объеди</w:t>
            </w:r>
            <w:proofErr w:type="spellEnd"/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нения произведений раз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ных</w:t>
            </w:r>
            <w:proofErr w:type="spellEnd"/>
            <w:r w:rsidRPr="003B21C5">
              <w:rPr>
                <w:rFonts w:ascii="Times New Roman" w:hAnsi="Times New Roman"/>
              </w:rPr>
              <w:t xml:space="preserve"> видов искусства.</w:t>
            </w:r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Сравнение художествен</w:t>
            </w:r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ных</w:t>
            </w:r>
            <w:proofErr w:type="spellEnd"/>
            <w:r w:rsidRPr="003B21C5">
              <w:rPr>
                <w:rFonts w:ascii="Times New Roman" w:hAnsi="Times New Roman"/>
              </w:rPr>
              <w:t xml:space="preserve"> произведений, пред</w:t>
            </w:r>
          </w:p>
          <w:p w:rsidR="00A43C3C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ставленных в п.4,с точки зрения сходства их </w:t>
            </w:r>
            <w:proofErr w:type="spellStart"/>
            <w:r w:rsidRPr="003B21C5">
              <w:rPr>
                <w:rFonts w:ascii="Times New Roman" w:hAnsi="Times New Roman"/>
              </w:rPr>
              <w:t>обра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зов и настроений.</w:t>
            </w:r>
          </w:p>
          <w:p w:rsidR="007B1B91" w:rsidRPr="003B21C5" w:rsidRDefault="00A43C3C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3B21C5">
              <w:rPr>
                <w:rFonts w:ascii="Times New Roman" w:hAnsi="Times New Roman"/>
                <w:u w:val="single"/>
              </w:rPr>
              <w:t>Худож-</w:t>
            </w:r>
            <w:r w:rsidR="007B1B91" w:rsidRPr="003B21C5">
              <w:rPr>
                <w:rFonts w:ascii="Times New Roman" w:hAnsi="Times New Roman"/>
                <w:u w:val="single"/>
              </w:rPr>
              <w:t>ый</w:t>
            </w:r>
            <w:proofErr w:type="spellEnd"/>
            <w:r w:rsidR="007B1B91" w:rsidRPr="003B21C5">
              <w:rPr>
                <w:rFonts w:ascii="Times New Roman" w:hAnsi="Times New Roman"/>
                <w:u w:val="single"/>
              </w:rPr>
              <w:t xml:space="preserve">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Музыка</w:t>
            </w:r>
            <w:r w:rsidR="00A43C3C"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</w:rPr>
              <w:t>П. Чайковский. Октябрь. Осенняя песнь.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Из фортепианн</w:t>
            </w:r>
            <w:r w:rsidR="0028499F" w:rsidRPr="003B21C5">
              <w:rPr>
                <w:rFonts w:ascii="Times New Roman" w:hAnsi="Times New Roman"/>
              </w:rPr>
              <w:t>ого цикла «Времена года» (</w:t>
            </w:r>
            <w:proofErr w:type="spellStart"/>
            <w:r w:rsidR="0028499F" w:rsidRPr="003B21C5">
              <w:rPr>
                <w:rFonts w:ascii="Times New Roman" w:hAnsi="Times New Roman"/>
              </w:rPr>
              <w:t>слуш-</w:t>
            </w:r>
            <w:r w:rsidRPr="003B21C5">
              <w:rPr>
                <w:rFonts w:ascii="Times New Roman" w:hAnsi="Times New Roman"/>
              </w:rPr>
              <w:t>ие</w:t>
            </w:r>
            <w:proofErr w:type="spellEnd"/>
            <w:r w:rsidRPr="003B21C5">
              <w:rPr>
                <w:rFonts w:ascii="Times New Roman" w:hAnsi="Times New Roman"/>
              </w:rPr>
              <w:t>);</w:t>
            </w:r>
            <w:r w:rsidR="0028499F" w:rsidRPr="003B21C5">
              <w:rPr>
                <w:rFonts w:ascii="Times New Roman" w:hAnsi="Times New Roman"/>
              </w:rPr>
              <w:t xml:space="preserve"> </w:t>
            </w:r>
            <w:proofErr w:type="spellStart"/>
            <w:r w:rsidRPr="003B21C5">
              <w:rPr>
                <w:rFonts w:ascii="Times New Roman" w:hAnsi="Times New Roman"/>
              </w:rPr>
              <w:t>Р.Шуман</w:t>
            </w:r>
            <w:proofErr w:type="spellEnd"/>
            <w:r w:rsidRPr="003B21C5">
              <w:rPr>
                <w:rFonts w:ascii="Times New Roman" w:hAnsi="Times New Roman"/>
              </w:rPr>
              <w:t xml:space="preserve">. Первая утрата. Из </w:t>
            </w:r>
            <w:proofErr w:type="spellStart"/>
            <w:r w:rsidRPr="003B21C5">
              <w:rPr>
                <w:rFonts w:ascii="Times New Roman" w:hAnsi="Times New Roman"/>
              </w:rPr>
              <w:t>фортепианно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го</w:t>
            </w:r>
            <w:proofErr w:type="spellEnd"/>
            <w:r w:rsidRPr="003B21C5">
              <w:rPr>
                <w:rFonts w:ascii="Times New Roman" w:hAnsi="Times New Roman"/>
              </w:rPr>
              <w:t xml:space="preserve"> цикла «Альбом для юношества»(слушание).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Поэзия</w:t>
            </w:r>
            <w:r w:rsidR="0028499F" w:rsidRPr="003B21C5">
              <w:rPr>
                <w:rFonts w:ascii="Times New Roman" w:hAnsi="Times New Roman"/>
              </w:rPr>
              <w:t xml:space="preserve"> </w:t>
            </w:r>
            <w:proofErr w:type="spellStart"/>
            <w:r w:rsidRPr="003B21C5">
              <w:rPr>
                <w:rFonts w:ascii="Times New Roman" w:hAnsi="Times New Roman"/>
              </w:rPr>
              <w:t>А.Толстой</w:t>
            </w:r>
            <w:proofErr w:type="spellEnd"/>
            <w:r w:rsidRPr="003B21C5">
              <w:rPr>
                <w:rFonts w:ascii="Times New Roman" w:hAnsi="Times New Roman"/>
              </w:rPr>
              <w:t>. Осень. Обсыпается весь наш бедный сад</w:t>
            </w:r>
            <w:r w:rsidR="0028499F"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</w:rPr>
              <w:t>Живопись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lastRenderedPageBreak/>
              <w:t>И.Левитан</w:t>
            </w:r>
            <w:proofErr w:type="spellEnd"/>
            <w:r w:rsidRPr="003B21C5">
              <w:rPr>
                <w:rFonts w:ascii="Times New Roman" w:hAnsi="Times New Roman"/>
              </w:rPr>
              <w:t>. Осенний день. Сокольники;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И.Бродский</w:t>
            </w:r>
            <w:proofErr w:type="spellEnd"/>
            <w:r w:rsidRPr="003B21C5">
              <w:rPr>
                <w:rFonts w:ascii="Times New Roman" w:hAnsi="Times New Roman"/>
              </w:rPr>
              <w:t>. Опавшие листья.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Песенный репертуар: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И.Гайдн</w:t>
            </w:r>
            <w:proofErr w:type="spellEnd"/>
            <w:r w:rsidRPr="003B21C5">
              <w:rPr>
                <w:rFonts w:ascii="Times New Roman" w:hAnsi="Times New Roman"/>
              </w:rPr>
              <w:t>, русский текст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П.Синявского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. Мы </w:t>
            </w:r>
            <w:proofErr w:type="spellStart"/>
            <w:r w:rsidRPr="003B21C5">
              <w:rPr>
                <w:rFonts w:ascii="Times New Roman" w:hAnsi="Times New Roman"/>
              </w:rPr>
              <w:t>друж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им с музыкой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1. Выявлять связи между музыкой. Находить ассоциативные связи между образами музыки, литературы и изобразительного искусства по заданным в учебнике критериям.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B21C5">
              <w:rPr>
                <w:rFonts w:ascii="Times New Roman" w:hAnsi="Times New Roman"/>
              </w:rPr>
              <w:t xml:space="preserve">2. Выявлять связи между музыкой, литературой и изобразительным искусством на уровне </w:t>
            </w:r>
            <w:r w:rsidRPr="003B21C5">
              <w:rPr>
                <w:rFonts w:ascii="Times New Roman" w:hAnsi="Times New Roman"/>
                <w:i/>
              </w:rPr>
              <w:t>темы.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3.Использовать образовательные ресурсы сети Интернет для поиска произведений музыкального, поэтического, изобразительного искусств к изучаемой теме.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совершенствование художественного вкуса.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основные темы в искусстве.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приводить примеры тем природы, Родины, любви к музыке, литературе, живописи.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проявлять творческую инициативу и самостоятельность в процессе овладения учебными действиями.</w:t>
            </w:r>
            <w:r w:rsidRPr="003B21C5">
              <w:rPr>
                <w:rFonts w:ascii="Times New Roman" w:hAnsi="Times New Roman"/>
                <w:b/>
              </w:rPr>
              <w:t xml:space="preserve"> Познавательные:</w:t>
            </w:r>
            <w:r w:rsidRPr="003B21C5">
              <w:rPr>
                <w:rFonts w:ascii="Times New Roman" w:hAnsi="Times New Roman"/>
              </w:rPr>
              <w:t xml:space="preserve"> самостоятельно ставить задачи,  используя ИКТ решать их.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проявление творческой инициативы и самостоятельности в процессе овладения учебными действиями.</w:t>
            </w:r>
          </w:p>
          <w:p w:rsidR="007B1B91" w:rsidRPr="003B21C5" w:rsidRDefault="007B1B91" w:rsidP="007B1B91">
            <w:pPr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Придумать ритмический рисунок хлопками, постукиванием.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5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Два великих начала искусства </w:t>
            </w:r>
            <w:r w:rsidRPr="003B21C5">
              <w:rPr>
                <w:rFonts w:ascii="Times New Roman" w:hAnsi="Times New Roman"/>
              </w:rPr>
              <w:t>(1ч)</w:t>
            </w:r>
          </w:p>
        </w:tc>
        <w:tc>
          <w:tcPr>
            <w:tcW w:w="2410" w:type="dxa"/>
          </w:tcPr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Слово и музыка – могу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чие</w:t>
            </w:r>
            <w:proofErr w:type="spellEnd"/>
            <w:r w:rsidRPr="003B21C5">
              <w:rPr>
                <w:rFonts w:ascii="Times New Roman" w:hAnsi="Times New Roman"/>
              </w:rPr>
              <w:t xml:space="preserve"> силы искусства.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Особенности </w:t>
            </w:r>
            <w:proofErr w:type="spellStart"/>
            <w:r w:rsidRPr="003B21C5">
              <w:rPr>
                <w:rFonts w:ascii="Times New Roman" w:hAnsi="Times New Roman"/>
              </w:rPr>
              <w:t>взаимо</w:t>
            </w:r>
            <w:proofErr w:type="spellEnd"/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действия стихотворных текстов и музыки в во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кальных</w:t>
            </w:r>
            <w:proofErr w:type="spellEnd"/>
            <w:r w:rsidRPr="003B21C5">
              <w:rPr>
                <w:rFonts w:ascii="Times New Roman" w:hAnsi="Times New Roman"/>
              </w:rPr>
              <w:t xml:space="preserve"> произведениях.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М.Глинка</w:t>
            </w:r>
            <w:proofErr w:type="spellEnd"/>
            <w:r w:rsidR="0028499F" w:rsidRPr="003B21C5">
              <w:rPr>
                <w:rFonts w:ascii="Times New Roman" w:hAnsi="Times New Roman"/>
              </w:rPr>
              <w:t xml:space="preserve">, </w:t>
            </w:r>
            <w:proofErr w:type="spellStart"/>
            <w:r w:rsidR="0028499F" w:rsidRPr="003B21C5">
              <w:rPr>
                <w:rFonts w:ascii="Times New Roman" w:hAnsi="Times New Roman"/>
              </w:rPr>
              <w:t>стихи</w:t>
            </w:r>
            <w:r w:rsidRPr="003B21C5">
              <w:rPr>
                <w:rFonts w:ascii="Times New Roman" w:hAnsi="Times New Roman"/>
                <w:i/>
              </w:rPr>
              <w:t>.Пушки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t>на</w:t>
            </w:r>
            <w:r w:rsidRPr="003B21C5">
              <w:rPr>
                <w:rFonts w:ascii="Times New Roman" w:hAnsi="Times New Roman"/>
              </w:rPr>
              <w:t>. Я помню чудное мгновенье…(слушание);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Ф.Шуберт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В.Мюллера</w:t>
            </w:r>
            <w:proofErr w:type="spellEnd"/>
            <w:r w:rsidRPr="003B21C5">
              <w:rPr>
                <w:rFonts w:ascii="Times New Roman" w:hAnsi="Times New Roman"/>
              </w:rPr>
              <w:t>. В путь.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Из вокального цикла «Прекрасная </w:t>
            </w:r>
            <w:proofErr w:type="spellStart"/>
            <w:r w:rsidRPr="003B21C5">
              <w:rPr>
                <w:rFonts w:ascii="Times New Roman" w:hAnsi="Times New Roman"/>
              </w:rPr>
              <w:t>мельничи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3B21C5">
              <w:rPr>
                <w:rFonts w:ascii="Times New Roman" w:hAnsi="Times New Roman"/>
              </w:rPr>
              <w:t>ха».</w:t>
            </w:r>
            <w:r w:rsidRPr="003B21C5">
              <w:rPr>
                <w:rFonts w:ascii="Times New Roman" w:hAnsi="Times New Roman"/>
                <w:u w:val="single"/>
              </w:rPr>
              <w:t>Песенный</w:t>
            </w:r>
            <w:proofErr w:type="spellEnd"/>
            <w:r w:rsidRPr="003B21C5">
              <w:rPr>
                <w:rFonts w:ascii="Times New Roman" w:hAnsi="Times New Roman"/>
                <w:u w:val="single"/>
              </w:rPr>
              <w:t xml:space="preserve"> реперт</w:t>
            </w:r>
            <w:r w:rsidR="0028499F" w:rsidRPr="003B21C5">
              <w:rPr>
                <w:rFonts w:ascii="Times New Roman" w:hAnsi="Times New Roman"/>
                <w:u w:val="single"/>
              </w:rPr>
              <w:t>уар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Веселый мельник. </w:t>
            </w:r>
            <w:r w:rsidRPr="003B21C5">
              <w:rPr>
                <w:rFonts w:ascii="Times New Roman" w:hAnsi="Times New Roman"/>
                <w:i/>
              </w:rPr>
              <w:t>Американская народная песня</w:t>
            </w:r>
            <w:r w:rsidR="0028499F" w:rsidRPr="003B21C5">
              <w:rPr>
                <w:rFonts w:ascii="Times New Roman" w:hAnsi="Times New Roman"/>
              </w:rPr>
              <w:t xml:space="preserve"> (слушание)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1.Воспринимать и выявлять внутренние связи между музыкой и литературой.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 Исследовать значение литературы для воплощения музыкальных образов.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 рассуждать об общности и различии выразительных средств музыки и литературы.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целостное представление о поликультурной картине современного музыкального мира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Знать о неразрывной связи музыки и художественного слова. </w:t>
            </w:r>
          </w:p>
          <w:p w:rsidR="007B1B91" w:rsidRPr="003B21C5" w:rsidRDefault="007B1B91" w:rsidP="007B1B91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характеризовать сочетание формы, характера, содержания  и средств выразительности в произведениях.</w:t>
            </w:r>
          </w:p>
          <w:p w:rsidR="007B1B91" w:rsidRPr="003B21C5" w:rsidRDefault="007B1B91" w:rsidP="007B1B91">
            <w:pPr>
              <w:spacing w:after="0" w:line="240" w:lineRule="auto"/>
              <w:ind w:right="-108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Уметь находить взаимосвязь музыки и литературы (стихотворение </w:t>
            </w:r>
          </w:p>
          <w:p w:rsidR="007B1B91" w:rsidRPr="003B21C5" w:rsidRDefault="007B1B91" w:rsidP="007B1B91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</w:rPr>
              <w:t>А. Пушкина «Я помню чудное мгновение»).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Регулятивные: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принимать и сохранять учебные цели и задачи, контролировать и оценивать собственные учебные действия.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использовать различные источники информации, стремится к самостоятельному общению с искусством и художественному самообразованию.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Коммуникативные: </w:t>
            </w:r>
            <w:r w:rsidRPr="003B21C5">
              <w:rPr>
                <w:rFonts w:ascii="Times New Roman" w:hAnsi="Times New Roman"/>
              </w:rPr>
              <w:t>понимать сходство и различие музыкальной речи.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</w:rPr>
              <w:t>Составить кроссворд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6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«Стань музыкою слово!»</w:t>
            </w:r>
            <w:r w:rsidRPr="003B21C5">
              <w:rPr>
                <w:rFonts w:ascii="Times New Roman" w:hAnsi="Times New Roman"/>
              </w:rPr>
              <w:t xml:space="preserve"> (1ч)</w:t>
            </w:r>
          </w:p>
        </w:tc>
        <w:tc>
          <w:tcPr>
            <w:tcW w:w="2410" w:type="dxa"/>
          </w:tcPr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Черты сходства между литературой и </w:t>
            </w:r>
            <w:proofErr w:type="spellStart"/>
            <w:r w:rsidRPr="003B21C5">
              <w:rPr>
                <w:rFonts w:ascii="Times New Roman" w:hAnsi="Times New Roman"/>
              </w:rPr>
              <w:t>музыкаль</w:t>
            </w:r>
            <w:proofErr w:type="spellEnd"/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ной речью (на примере музыкально- </w:t>
            </w:r>
            <w:proofErr w:type="spellStart"/>
            <w:r w:rsidRPr="003B21C5">
              <w:rPr>
                <w:rFonts w:ascii="Times New Roman" w:hAnsi="Times New Roman"/>
              </w:rPr>
              <w:t>поэтичес</w:t>
            </w:r>
            <w:proofErr w:type="spellEnd"/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ких интонаций на </w:t>
            </w:r>
            <w:proofErr w:type="spellStart"/>
            <w:r w:rsidRPr="003B21C5">
              <w:rPr>
                <w:rFonts w:ascii="Times New Roman" w:hAnsi="Times New Roman"/>
              </w:rPr>
              <w:t>инстру</w:t>
            </w:r>
            <w:proofErr w:type="spellEnd"/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ментальную музыку (на примере финала </w:t>
            </w:r>
            <w:proofErr w:type="spellStart"/>
            <w:r w:rsidRPr="003B21C5">
              <w:rPr>
                <w:rFonts w:ascii="Times New Roman" w:hAnsi="Times New Roman"/>
              </w:rPr>
              <w:t>Концер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та № 1 для форте</w:t>
            </w:r>
            <w:r w:rsidR="0028499F" w:rsidRPr="003B21C5">
              <w:rPr>
                <w:rFonts w:ascii="Times New Roman" w:hAnsi="Times New Roman"/>
              </w:rPr>
              <w:t>пиано с оркестром .Чайковского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В.А.Моцарт</w:t>
            </w:r>
            <w:proofErr w:type="spellEnd"/>
            <w:r w:rsidRPr="003B21C5">
              <w:rPr>
                <w:rFonts w:ascii="Times New Roman" w:hAnsi="Times New Roman"/>
                <w:i/>
              </w:rPr>
              <w:t>.</w:t>
            </w:r>
            <w:r w:rsidRPr="003B21C5">
              <w:rPr>
                <w:rFonts w:ascii="Times New Roman" w:hAnsi="Times New Roman"/>
              </w:rPr>
              <w:t xml:space="preserve"> Симфония № 40. </w:t>
            </w:r>
            <w:r w:rsidRPr="003B21C5">
              <w:rPr>
                <w:rFonts w:ascii="Times New Roman" w:hAnsi="Times New Roman"/>
                <w:lang w:val="en-US"/>
              </w:rPr>
              <w:t>I</w:t>
            </w:r>
            <w:r w:rsidRPr="003B21C5">
              <w:rPr>
                <w:rFonts w:ascii="Times New Roman" w:hAnsi="Times New Roman"/>
              </w:rPr>
              <w:t xml:space="preserve"> часть. Фрагмент (слушание)</w:t>
            </w:r>
            <w:r w:rsidR="0028499F"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</w:rPr>
              <w:t>;</w:t>
            </w:r>
            <w:proofErr w:type="spellStart"/>
            <w:r w:rsidRPr="003B21C5">
              <w:rPr>
                <w:rFonts w:ascii="Times New Roman" w:hAnsi="Times New Roman"/>
                <w:i/>
              </w:rPr>
              <w:t>П.Чайковс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t>кий</w:t>
            </w:r>
            <w:r w:rsidRPr="003B21C5">
              <w:rPr>
                <w:rFonts w:ascii="Times New Roman" w:hAnsi="Times New Roman"/>
              </w:rPr>
              <w:t xml:space="preserve">. Концерт № 1 для фортепиано с оркестром. </w:t>
            </w:r>
            <w:r w:rsidRPr="003B21C5">
              <w:rPr>
                <w:rFonts w:ascii="Times New Roman" w:hAnsi="Times New Roman"/>
                <w:lang w:val="en-US"/>
              </w:rPr>
              <w:t>III</w:t>
            </w:r>
            <w:r w:rsidRPr="003B21C5">
              <w:rPr>
                <w:rFonts w:ascii="Times New Roman" w:hAnsi="Times New Roman"/>
              </w:rPr>
              <w:t xml:space="preserve"> часть. Фрагмент (слушание).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Песенный репертуар: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Веснянка. </w:t>
            </w:r>
            <w:r w:rsidRPr="003B21C5">
              <w:rPr>
                <w:rFonts w:ascii="Times New Roman" w:hAnsi="Times New Roman"/>
                <w:i/>
              </w:rPr>
              <w:t>Украинская народная песня</w:t>
            </w:r>
            <w:r w:rsidR="0028499F" w:rsidRPr="003B21C5">
              <w:rPr>
                <w:rFonts w:ascii="Times New Roman" w:hAnsi="Times New Roman"/>
              </w:rPr>
              <w:t xml:space="preserve">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1.Воспринимать и выявлять внутренние  связи между музыкой и литературой.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2. Исследовать значение литературы для воплощения музыкальных образов.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 Рассуждать об общности и различии организации речи в произведениях литературы и музыки.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мотивация учебной деятельности и формирование личностного </w:t>
            </w:r>
            <w:r w:rsidRPr="003B21C5">
              <w:rPr>
                <w:rFonts w:ascii="Times New Roman" w:hAnsi="Times New Roman"/>
              </w:rPr>
              <w:lastRenderedPageBreak/>
              <w:t>смысла обучения, раскрытие связей между литературой и музыкой.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Знать о различных жанрах вокальной музыки.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Уметь размышлять о музыке; применять </w:t>
            </w:r>
            <w:r w:rsidRPr="003B21C5">
              <w:rPr>
                <w:rFonts w:ascii="Times New Roman" w:hAnsi="Times New Roman"/>
              </w:rPr>
              <w:lastRenderedPageBreak/>
              <w:t>полученные знания и вокально- хоровые навыки.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lastRenderedPageBreak/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размышлять о воздействии музыки на человека, её взаимосвязи с жизнью </w:t>
            </w:r>
            <w:r w:rsidRPr="003B21C5">
              <w:rPr>
                <w:rFonts w:ascii="Times New Roman" w:hAnsi="Times New Roman"/>
              </w:rPr>
              <w:lastRenderedPageBreak/>
              <w:t>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проявлять творческую инициативу и самостоятельность в процессе овладения учебными действиями.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Коммуникативные: </w:t>
            </w:r>
            <w:r w:rsidRPr="003B21C5">
              <w:rPr>
                <w:rFonts w:ascii="Times New Roman" w:hAnsi="Times New Roman"/>
              </w:rPr>
              <w:t>понимать сходство и различие музыкальной речи.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Подготовить сообщение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Музыка «дружит» не только с поэзией</w:t>
            </w:r>
            <w:r w:rsidRPr="003B21C5">
              <w:rPr>
                <w:rFonts w:ascii="Times New Roman" w:hAnsi="Times New Roman"/>
              </w:rPr>
              <w:t xml:space="preserve"> (1ч)</w:t>
            </w:r>
          </w:p>
        </w:tc>
        <w:tc>
          <w:tcPr>
            <w:tcW w:w="2410" w:type="dxa"/>
          </w:tcPr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Воспроизведение человеческой речи в вокальном произведении, написанном на </w:t>
            </w:r>
            <w:proofErr w:type="spellStart"/>
            <w:r w:rsidRPr="003B21C5">
              <w:rPr>
                <w:rFonts w:ascii="Times New Roman" w:hAnsi="Times New Roman"/>
              </w:rPr>
              <w:t>нестихот</w:t>
            </w:r>
            <w:proofErr w:type="spellEnd"/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ворный</w:t>
            </w:r>
            <w:proofErr w:type="spellEnd"/>
            <w:r w:rsidRPr="003B21C5">
              <w:rPr>
                <w:rFonts w:ascii="Times New Roman" w:hAnsi="Times New Roman"/>
              </w:rPr>
              <w:t xml:space="preserve"> текст (на приме</w:t>
            </w:r>
          </w:p>
          <w:p w:rsidR="0028499F" w:rsidRPr="003B21C5" w:rsidRDefault="0028499F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ре пьесы «Кот Матрос» из </w:t>
            </w:r>
            <w:proofErr w:type="spellStart"/>
            <w:r w:rsidRPr="003B21C5">
              <w:rPr>
                <w:rFonts w:ascii="Times New Roman" w:hAnsi="Times New Roman"/>
              </w:rPr>
              <w:t>вок</w:t>
            </w:r>
            <w:proofErr w:type="spellEnd"/>
            <w:r w:rsidRPr="003B21C5">
              <w:rPr>
                <w:rFonts w:ascii="Times New Roman" w:hAnsi="Times New Roman"/>
              </w:rPr>
              <w:t>-</w:t>
            </w:r>
            <w:r w:rsidR="007B1B91" w:rsidRPr="003B21C5">
              <w:rPr>
                <w:rFonts w:ascii="Times New Roman" w:hAnsi="Times New Roman"/>
              </w:rPr>
              <w:t>ого цикла «</w:t>
            </w:r>
            <w:proofErr w:type="spellStart"/>
            <w:r w:rsidR="007B1B91" w:rsidRPr="003B21C5">
              <w:rPr>
                <w:rFonts w:ascii="Times New Roman" w:hAnsi="Times New Roman"/>
              </w:rPr>
              <w:t>Детс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кая» </w:t>
            </w:r>
            <w:proofErr w:type="spellStart"/>
            <w:r w:rsidRPr="003B21C5">
              <w:rPr>
                <w:rFonts w:ascii="Times New Roman" w:hAnsi="Times New Roman"/>
              </w:rPr>
              <w:t>М.Мусоргского</w:t>
            </w:r>
            <w:proofErr w:type="spellEnd"/>
            <w:r w:rsidRPr="003B21C5">
              <w:rPr>
                <w:rFonts w:ascii="Times New Roman" w:hAnsi="Times New Roman"/>
              </w:rPr>
              <w:t>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Музыкальные жанры, возникшие под влиянием литературы.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М.Мусоргский</w:t>
            </w:r>
            <w:proofErr w:type="spellEnd"/>
            <w:r w:rsidRPr="003B21C5">
              <w:rPr>
                <w:rFonts w:ascii="Times New Roman" w:hAnsi="Times New Roman"/>
              </w:rPr>
              <w:t xml:space="preserve">. Кот Матрос. Из вокального </w:t>
            </w:r>
            <w:r w:rsidRPr="003B21C5">
              <w:rPr>
                <w:rFonts w:ascii="Times New Roman" w:hAnsi="Times New Roman"/>
              </w:rPr>
              <w:lastRenderedPageBreak/>
              <w:t>цикла «Детская» (слушание).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1.Исследовать значение литературы для воплощения музыкальных образов. 2.Анализировать и обобщать многообразие связей музыки и литературы.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развитие эстетического чувства, проявляющегося в эмоционально-ценностном, заинтересованном отношении к музыке, литературе, живописи.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понятие «песни без слов».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проникаться эмоциональным содержанием музыки;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Правильно дышать при пении, образовывать и извлекать звук, петь естественным голосом (без форсирования), петь звонко в песне подвижного характера.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размышлять о воздействии музыки на человека, её взаимосвязи с жизнью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выделять и удерживать предмет обсуждения и критерии его оценки.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Коммуникативные: </w:t>
            </w:r>
            <w:r w:rsidRPr="003B21C5">
              <w:rPr>
                <w:rFonts w:ascii="Times New Roman" w:hAnsi="Times New Roman"/>
              </w:rPr>
              <w:t>понимать сходство и различие музыкальной речи.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Составить устный рассказ.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rPr>
          <w:gridAfter w:val="7"/>
          <w:wAfter w:w="9674" w:type="dxa"/>
        </w:trPr>
        <w:tc>
          <w:tcPr>
            <w:tcW w:w="4502" w:type="dxa"/>
            <w:gridSpan w:val="5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Песня – верный спутник человека</w:t>
            </w:r>
            <w:r w:rsidRPr="003B21C5">
              <w:rPr>
                <w:rFonts w:ascii="Times New Roman" w:hAnsi="Times New Roman"/>
              </w:rPr>
              <w:t xml:space="preserve"> (1ч).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Роль песни в жизни человека. Песни детства, их особое значение для каждого человека (на примере литературных фрагментов из </w:t>
            </w:r>
            <w:proofErr w:type="spellStart"/>
            <w:r w:rsidRPr="003B21C5">
              <w:rPr>
                <w:rFonts w:ascii="Times New Roman" w:hAnsi="Times New Roman"/>
              </w:rPr>
              <w:t>воспоми</w:t>
            </w:r>
            <w:proofErr w:type="spellEnd"/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3B21C5">
              <w:rPr>
                <w:rFonts w:ascii="Times New Roman" w:hAnsi="Times New Roman"/>
              </w:rPr>
              <w:t>наний</w:t>
            </w:r>
            <w:proofErr w:type="spellEnd"/>
            <w:r w:rsidRPr="003B21C5">
              <w:rPr>
                <w:rFonts w:ascii="Times New Roman" w:hAnsi="Times New Roman"/>
              </w:rPr>
              <w:t xml:space="preserve"> </w:t>
            </w:r>
            <w:proofErr w:type="spellStart"/>
            <w:r w:rsidRPr="003B21C5">
              <w:rPr>
                <w:rFonts w:ascii="Times New Roman" w:hAnsi="Times New Roman"/>
              </w:rPr>
              <w:t>Ю.Нагибина</w:t>
            </w:r>
            <w:proofErr w:type="spellEnd"/>
            <w:r w:rsidRPr="003B21C5">
              <w:rPr>
                <w:rFonts w:ascii="Times New Roman" w:hAnsi="Times New Roman"/>
              </w:rPr>
              <w:t xml:space="preserve"> и В. Астафьева</w:t>
            </w:r>
            <w:r w:rsidR="0028499F" w:rsidRPr="003B21C5">
              <w:rPr>
                <w:rFonts w:ascii="Times New Roman" w:hAnsi="Times New Roman"/>
              </w:rPr>
              <w:t xml:space="preserve">. </w:t>
            </w:r>
            <w:r w:rsidR="0028499F" w:rsidRPr="003B21C5">
              <w:rPr>
                <w:rFonts w:ascii="Times New Roman" w:hAnsi="Times New Roman"/>
                <w:u w:val="single"/>
              </w:rPr>
              <w:t>Худ-</w:t>
            </w:r>
            <w:proofErr w:type="spellStart"/>
            <w:r w:rsidRPr="003B21C5">
              <w:rPr>
                <w:rFonts w:ascii="Times New Roman" w:hAnsi="Times New Roman"/>
                <w:u w:val="single"/>
              </w:rPr>
              <w:t>ный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 xml:space="preserve"> материал:</w:t>
            </w:r>
            <w:r w:rsidR="0028499F" w:rsidRPr="003B21C5">
              <w:rPr>
                <w:rFonts w:ascii="Times New Roman" w:hAnsi="Times New Roman"/>
                <w:u w:val="single"/>
              </w:rPr>
              <w:t xml:space="preserve"> </w:t>
            </w:r>
            <w:r w:rsidRPr="003B21C5">
              <w:rPr>
                <w:rFonts w:ascii="Times New Roman" w:hAnsi="Times New Roman"/>
                <w:u w:val="single"/>
              </w:rPr>
              <w:t>Литература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Ю.Нагибин</w:t>
            </w:r>
            <w:proofErr w:type="spellEnd"/>
            <w:r w:rsidRPr="003B21C5">
              <w:rPr>
                <w:rFonts w:ascii="Times New Roman" w:hAnsi="Times New Roman"/>
              </w:rPr>
              <w:t xml:space="preserve">. Книга </w:t>
            </w:r>
            <w:proofErr w:type="spellStart"/>
            <w:r w:rsidRPr="003B21C5">
              <w:rPr>
                <w:rFonts w:ascii="Times New Roman" w:hAnsi="Times New Roman"/>
              </w:rPr>
              <w:t>детст</w:t>
            </w:r>
            <w:proofErr w:type="spellEnd"/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3B21C5">
              <w:rPr>
                <w:rFonts w:ascii="Times New Roman" w:hAnsi="Times New Roman"/>
              </w:rPr>
              <w:t>ва</w:t>
            </w:r>
            <w:proofErr w:type="spellEnd"/>
            <w:r w:rsidRPr="003B21C5">
              <w:rPr>
                <w:rFonts w:ascii="Times New Roman" w:hAnsi="Times New Roman"/>
              </w:rPr>
              <w:t>. Фрагмент;</w:t>
            </w:r>
            <w:r w:rsidR="0028499F"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  <w:i/>
              </w:rPr>
              <w:t xml:space="preserve">В.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Аста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фьев</w:t>
            </w:r>
            <w:proofErr w:type="spellEnd"/>
            <w:r w:rsidR="0028499F" w:rsidRPr="003B21C5">
              <w:rPr>
                <w:rFonts w:ascii="Times New Roman" w:hAnsi="Times New Roman"/>
              </w:rPr>
              <w:t xml:space="preserve">. Последний поклон. Фрагмент. </w:t>
            </w: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В.Баснер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, </w:t>
            </w:r>
            <w:r w:rsidRPr="003B21C5">
              <w:rPr>
                <w:rFonts w:ascii="Times New Roman" w:hAnsi="Times New Roman"/>
              </w:rPr>
              <w:t xml:space="preserve">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М.Мату</w:t>
            </w:r>
            <w:proofErr w:type="spellEnd"/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совского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. </w:t>
            </w:r>
            <w:r w:rsidRPr="003B21C5">
              <w:rPr>
                <w:rFonts w:ascii="Times New Roman" w:hAnsi="Times New Roman"/>
              </w:rPr>
              <w:t xml:space="preserve">С чего </w:t>
            </w:r>
            <w:proofErr w:type="spellStart"/>
            <w:r w:rsidRPr="003B21C5">
              <w:rPr>
                <w:rFonts w:ascii="Times New Roman" w:hAnsi="Times New Roman"/>
              </w:rPr>
              <w:t>начинае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3B21C5">
              <w:rPr>
                <w:rFonts w:ascii="Times New Roman" w:hAnsi="Times New Roman"/>
              </w:rPr>
              <w:t>тся</w:t>
            </w:r>
            <w:proofErr w:type="spellEnd"/>
            <w:r w:rsidRPr="003B21C5">
              <w:rPr>
                <w:rFonts w:ascii="Times New Roman" w:hAnsi="Times New Roman"/>
              </w:rPr>
              <w:t xml:space="preserve"> Родина? (слушание, участие в исполнении)</w:t>
            </w:r>
            <w:r w:rsidR="0028499F" w:rsidRPr="003B21C5">
              <w:rPr>
                <w:rFonts w:ascii="Times New Roman" w:hAnsi="Times New Roman"/>
                <w:i/>
              </w:rPr>
              <w:t xml:space="preserve"> 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1.Осознавать и рассказывать о влиянии музыки на человека (на примере песенного жанра).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2.Выявльть возможности эмоционального воздействия музыки на человека.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3.Сотрудничать со сверстниками в процессе коллективного обсуждения вопросов учебника (учитывать мнения товарищей)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развитие музыкально- эстетического чувства, проявляющегося в эмоционально-ценностном, заинтересованном отношении к музыке.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характеристику и виды песен, их отличия от романса и серенады.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размышлять о музыке; слушать и исполнять протяжно песню напевного характера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прогнозировать содержание песни по её названию и жанру.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Познавательные: </w:t>
            </w:r>
            <w:r w:rsidRPr="003B21C5">
              <w:rPr>
                <w:rFonts w:ascii="Times New Roman" w:hAnsi="Times New Roman"/>
              </w:rPr>
              <w:t>адекватно воспринимать художественные произведения, выполнять творческие задачи, не имеющие однозначного решения.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Коммуникативные: </w:t>
            </w:r>
            <w:r w:rsidRPr="003B21C5">
              <w:rPr>
                <w:rFonts w:ascii="Times New Roman" w:hAnsi="Times New Roman"/>
              </w:rPr>
              <w:t>понимать сходство  и различие разговорной и музыкальной речи.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Подобрать песни по теме урока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9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Песни оренбургских композиторов(1ч)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Комбинированный урок.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Песни оренбургских композиторов: Цибизов, Коняхин, Зельцер, Кондратенко и др.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Многообразие музыкальных жанров, тем. Музыка как вид искусства, её возникновение и взаимосвязь с литературой.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формирование целостного, социально ориентированного взгляда на мир в процессе  познания песен разных стилей.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Знать изученные понятия.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применять полученные знания и анализировать музыкальный материал.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выделять и удерживать предмет обсуждения и критерии его оценки.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Познавательные: </w:t>
            </w:r>
            <w:r w:rsidRPr="003B21C5">
              <w:rPr>
                <w:rFonts w:ascii="Times New Roman" w:hAnsi="Times New Roman"/>
              </w:rPr>
              <w:t xml:space="preserve">адекватно воспринимать художественные произведения, выполнять творческие задачи, не имеющие </w:t>
            </w:r>
            <w:r w:rsidRPr="003B21C5">
              <w:rPr>
                <w:rFonts w:ascii="Times New Roman" w:hAnsi="Times New Roman"/>
              </w:rPr>
              <w:lastRenderedPageBreak/>
              <w:t>однозначного решения.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применять полученные знания о музыке, как виде искусства для решения разнообразных художественно- творческих задач.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7B1B91" w:rsidRPr="003B21C5" w:rsidRDefault="007B1B91" w:rsidP="003E76B6">
            <w:pPr>
              <w:spacing w:after="0" w:line="240" w:lineRule="auto"/>
              <w:ind w:left="-75" w:right="-108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Составить музыкальный кроссворд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10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Мир русской песни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О чем поется в русских народных песнях. Русские народные песни, основанные на авторских стихотворениях  (на примере песни «Вечерний звон» на стихи </w:t>
            </w:r>
            <w:proofErr w:type="spellStart"/>
            <w:r w:rsidRPr="003B21C5">
              <w:rPr>
                <w:rFonts w:ascii="Times New Roman" w:hAnsi="Times New Roman"/>
              </w:rPr>
              <w:t>И.Козлова</w:t>
            </w:r>
            <w:proofErr w:type="spellEnd"/>
            <w:r w:rsidRPr="003B21C5">
              <w:rPr>
                <w:rFonts w:ascii="Times New Roman" w:hAnsi="Times New Roman"/>
              </w:rPr>
              <w:t>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Художественный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Ах ты, степь широкая… </w:t>
            </w:r>
            <w:r w:rsidRPr="003B21C5">
              <w:rPr>
                <w:rFonts w:ascii="Times New Roman" w:hAnsi="Times New Roman"/>
                <w:i/>
              </w:rPr>
              <w:t>Русская народная песня</w:t>
            </w:r>
            <w:r w:rsidRPr="003B21C5">
              <w:rPr>
                <w:rFonts w:ascii="Times New Roman" w:hAnsi="Times New Roman"/>
              </w:rPr>
              <w:t>, обработка</w:t>
            </w:r>
            <w:r w:rsidRPr="003B21C5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3B21C5">
              <w:rPr>
                <w:rFonts w:ascii="Times New Roman" w:hAnsi="Times New Roman"/>
                <w:i/>
              </w:rPr>
              <w:t>Т.Триодина</w:t>
            </w:r>
            <w:proofErr w:type="spellEnd"/>
            <w:r w:rsidRPr="003B21C5">
              <w:rPr>
                <w:rFonts w:ascii="Times New Roman" w:hAnsi="Times New Roman"/>
              </w:rPr>
              <w:t xml:space="preserve"> (слушание, участие в исполнении);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Вечерний звон.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И.Козлова</w:t>
            </w:r>
            <w:proofErr w:type="spellEnd"/>
            <w:r w:rsidRPr="003B21C5">
              <w:rPr>
                <w:rFonts w:ascii="Times New Roman" w:hAnsi="Times New Roman"/>
              </w:rPr>
              <w:t xml:space="preserve">, обработка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Н.Иванова</w:t>
            </w:r>
            <w:proofErr w:type="spellEnd"/>
            <w:r w:rsidRPr="003B21C5">
              <w:rPr>
                <w:rFonts w:ascii="Times New Roman" w:hAnsi="Times New Roman"/>
              </w:rPr>
              <w:t xml:space="preserve">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А.Александров</w:t>
            </w:r>
            <w:proofErr w:type="spellEnd"/>
            <w:r w:rsidRPr="003B21C5">
              <w:rPr>
                <w:rFonts w:ascii="Times New Roman" w:hAnsi="Times New Roman"/>
              </w:rPr>
              <w:t>. Уж ты зимушка – зима. Обработка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Ю.Тугаринова</w:t>
            </w:r>
            <w:proofErr w:type="spellEnd"/>
            <w:r w:rsidRPr="003B21C5">
              <w:rPr>
                <w:rFonts w:ascii="Times New Roman" w:hAnsi="Times New Roman"/>
              </w:rPr>
              <w:t xml:space="preserve"> (пение);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Ю.Тугаринов</w:t>
            </w:r>
            <w:proofErr w:type="spellEnd"/>
            <w:r w:rsidRPr="003B21C5">
              <w:rPr>
                <w:rFonts w:ascii="Times New Roman" w:hAnsi="Times New Roman"/>
              </w:rPr>
              <w:t xml:space="preserve">. стихи </w:t>
            </w:r>
            <w:proofErr w:type="spellStart"/>
            <w:r w:rsidRPr="003B21C5">
              <w:rPr>
                <w:rFonts w:ascii="Times New Roman" w:hAnsi="Times New Roman"/>
              </w:rPr>
              <w:t>Е.Румянцева</w:t>
            </w:r>
            <w:proofErr w:type="spellEnd"/>
            <w:r w:rsidRPr="003B21C5">
              <w:rPr>
                <w:rFonts w:ascii="Times New Roman" w:hAnsi="Times New Roman"/>
              </w:rPr>
              <w:t xml:space="preserve">. Если </w:t>
            </w:r>
            <w:r w:rsidRPr="003B21C5">
              <w:rPr>
                <w:rFonts w:ascii="Times New Roman" w:hAnsi="Times New Roman"/>
              </w:rPr>
              <w:lastRenderedPageBreak/>
              <w:t>другом стала песня (пение);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Я.Френкель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Р.Рождественского</w:t>
            </w:r>
            <w:proofErr w:type="spellEnd"/>
            <w:r w:rsidRPr="003B21C5">
              <w:rPr>
                <w:rFonts w:ascii="Times New Roman" w:hAnsi="Times New Roman"/>
              </w:rPr>
              <w:t>. Погоня. Из кинофильма «Новые приключения неуловимых»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1.Изучать специфические черты русской народной музыки и исполнять её отдельные образцы.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2.Осознавать интонационно – образные, жанровые и стилевые основы музыки(в рамках изученного на уроке материала).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3.Интерпретировать вокальную музыку в коллективной музыкально – творческой деятельности.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4.Рассказывать о народной музыке своего региона (края, республики и т.д.)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усовершенствованный художественный вкус, устойчивый в области эстетически ценных произведений музыкального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основные признаки народной песни, виды песен.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приводить примеры русских народных песен, исполнять протяжно песню напевного характера.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принимать и сохранять учебные цели и задачи.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Познавательные: </w:t>
            </w:r>
            <w:r w:rsidRPr="003B21C5">
              <w:rPr>
                <w:rFonts w:ascii="Times New Roman" w:hAnsi="Times New Roman"/>
              </w:rPr>
              <w:t>понимать различие отражения жизни в научных и художественных текстах.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участвовать в коллективном обсуждении, принимать разные точки зрения.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Придумать ритмический рисунок.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11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Песни народов мира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Для чего мы изучаем народную культуру других  стран  (на примере польской народной песни «Висла»). Почему народные песни привлекали композиторов как  источник вдохновения (на примере «музыкальной басни» </w:t>
            </w:r>
            <w:proofErr w:type="spellStart"/>
            <w:r w:rsidRPr="003B21C5">
              <w:rPr>
                <w:rFonts w:ascii="Times New Roman" w:hAnsi="Times New Roman"/>
              </w:rPr>
              <w:t>Г.Малера</w:t>
            </w:r>
            <w:proofErr w:type="spellEnd"/>
            <w:r w:rsidRPr="003B21C5">
              <w:rPr>
                <w:rFonts w:ascii="Times New Roman" w:hAnsi="Times New Roman"/>
              </w:rPr>
              <w:t xml:space="preserve"> «Похвала знатока»).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В чем состоит своеобразие жанра песни без слов  (на примере Песни без слов № 14 Ф. Мендельсона).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Висла. </w:t>
            </w:r>
            <w:r w:rsidRPr="003B21C5">
              <w:rPr>
                <w:rFonts w:ascii="Times New Roman" w:hAnsi="Times New Roman"/>
                <w:i/>
              </w:rPr>
              <w:t>Польская народная песня</w:t>
            </w:r>
            <w:r w:rsidRPr="003B21C5">
              <w:rPr>
                <w:rFonts w:ascii="Times New Roman" w:hAnsi="Times New Roman"/>
              </w:rPr>
              <w:t xml:space="preserve">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Г.Малер</w:t>
            </w:r>
            <w:proofErr w:type="spellEnd"/>
            <w:r w:rsidRPr="003B21C5">
              <w:rPr>
                <w:rFonts w:ascii="Times New Roman" w:hAnsi="Times New Roman"/>
              </w:rPr>
              <w:t>, стихи из немецкой народной поэзии. Похвала знатока.  Из вокального цикла «Волшебный рог мальчика»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lastRenderedPageBreak/>
              <w:t>Ф.Мендельсон</w:t>
            </w:r>
            <w:proofErr w:type="spellEnd"/>
            <w:r w:rsidRPr="003B21C5">
              <w:rPr>
                <w:rFonts w:ascii="Times New Roman" w:hAnsi="Times New Roman"/>
              </w:rPr>
              <w:t>. Песня без слов № 14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В.Лебедев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r w:rsidRPr="003B21C5">
              <w:rPr>
                <w:rFonts w:ascii="Times New Roman" w:hAnsi="Times New Roman"/>
                <w:i/>
              </w:rPr>
              <w:t xml:space="preserve">Ю. </w:t>
            </w:r>
            <w:proofErr w:type="spellStart"/>
            <w:r w:rsidRPr="003B21C5">
              <w:rPr>
                <w:rFonts w:ascii="Times New Roman" w:hAnsi="Times New Roman"/>
                <w:i/>
              </w:rPr>
              <w:t>Ряшинцева</w:t>
            </w:r>
            <w:proofErr w:type="spellEnd"/>
            <w:r w:rsidRPr="003B21C5">
              <w:rPr>
                <w:rFonts w:ascii="Times New Roman" w:hAnsi="Times New Roman"/>
              </w:rPr>
              <w:t xml:space="preserve">.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Песня гардемаринов (пение);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Вокализ на тему «Песня без слов» № 14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  <w:i/>
              </w:rPr>
              <w:t>Ф Мендельсона</w:t>
            </w:r>
            <w:r w:rsidRPr="003B21C5">
              <w:rPr>
                <w:rFonts w:ascii="Times New Roman" w:hAnsi="Times New Roman"/>
              </w:rPr>
              <w:t xml:space="preserve">, обработка </w:t>
            </w:r>
            <w:proofErr w:type="spellStart"/>
            <w:r w:rsidRPr="003B21C5">
              <w:rPr>
                <w:rFonts w:ascii="Times New Roman" w:hAnsi="Times New Roman"/>
                <w:i/>
              </w:rPr>
              <w:t>Т.Кичак</w:t>
            </w:r>
            <w:proofErr w:type="spellEnd"/>
            <w:r w:rsidRPr="003B21C5">
              <w:rPr>
                <w:rFonts w:ascii="Times New Roman" w:hAnsi="Times New Roman"/>
              </w:rPr>
              <w:t xml:space="preserve"> (слушание)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1.Анализировать и обобщать характерные признаки музыкального фольклора отдельных стран мира.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2.Сравнивать и определять музыкальные произведения разных жанров и стилей.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3.Находить ассоциативные связи между художественными образами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музыки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4.Использовать образовательные ресурсы сети интернет для поиска музыкальных произведений к изучаемой теме.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развитие музыкально- эстетического чувства, проявляющегося в эмоционально-ценностном, заинтересованном отношении к музыке.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характеристику и отличия народных песен мира.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приводить примеры песен народов мира; исполнять выразительно песню, чисто интонируя мелодию.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прогнозировать содержание произведения по его названию и жанру.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анализировать собственную учебную деятельность и вносить необходимые коррективы для достижения запланированных результатов.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сотрудничество со сверстниками в коллективном обсуждении песни.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Подобрать песни по теме урока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rPr>
          <w:gridAfter w:val="7"/>
          <w:wAfter w:w="9674" w:type="dxa"/>
        </w:trPr>
        <w:tc>
          <w:tcPr>
            <w:tcW w:w="4502" w:type="dxa"/>
            <w:gridSpan w:val="5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3E76B6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12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Романса трепетные звуки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Мир образов, запечатленных в звуках романса.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Черты общности и отличия между романсом и песней. Внимание и любовь к окружающему миру как одна из излюбленных тем в русском романсе (на примере романса «Жаворонок» </w:t>
            </w:r>
            <w:proofErr w:type="spellStart"/>
            <w:r w:rsidRPr="003B21C5">
              <w:rPr>
                <w:rFonts w:ascii="Times New Roman" w:hAnsi="Times New Roman"/>
              </w:rPr>
              <w:t>М.Глинки</w:t>
            </w:r>
            <w:proofErr w:type="spellEnd"/>
            <w:r w:rsidRPr="003B21C5">
              <w:rPr>
                <w:rFonts w:ascii="Times New Roman" w:hAnsi="Times New Roman"/>
              </w:rPr>
              <w:t>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М.Глинка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Н.Кукольника</w:t>
            </w:r>
            <w:proofErr w:type="spellEnd"/>
            <w:r w:rsidRPr="003B21C5">
              <w:rPr>
                <w:rFonts w:ascii="Times New Roman" w:hAnsi="Times New Roman"/>
              </w:rPr>
              <w:t>. Жаворонок (слушание, 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1.Сравнивать музыкальные произведения разных жанров и стилей.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2Находить ассоциативные связи между художественными образами литературы и музыки.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3.Раскрывать особенности музыкального воплощения поэтических текстов.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усовершенствованный художественный вкус, устойчивый в области эстетически ценных произведений музыкального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определение романса, виды романсов, историю возникновения этого жанра вокальной музыки.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Уметь размышлять о музыке, применять знания полученные на музыкальных уроках; приводить примеры романсов и называть их авторов, исполнителей. 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предвосхищать композиторские решения по созданию музыкальных образов.</w:t>
            </w:r>
            <w:r w:rsidRPr="003B21C5">
              <w:rPr>
                <w:rFonts w:ascii="Times New Roman" w:hAnsi="Times New Roman"/>
                <w:b/>
              </w:rPr>
              <w:t xml:space="preserve"> Познавательные:</w:t>
            </w:r>
            <w:r w:rsidRPr="003B21C5">
              <w:rPr>
                <w:rFonts w:ascii="Times New Roman" w:hAnsi="Times New Roman"/>
              </w:rPr>
              <w:t xml:space="preserve"> анализировать собственную учебную деятельность и вносить необходимые коррективы для достижения запланированных результатов.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Коммуникативные: </w:t>
            </w:r>
            <w:r w:rsidRPr="003B21C5">
              <w:rPr>
                <w:rFonts w:ascii="Times New Roman" w:hAnsi="Times New Roman"/>
              </w:rPr>
              <w:t>сотрудничество со сверстниками в коллективном обсуждении романса.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Подготовить сообщение о романсе. ответить на вопрос: «В чем разница между романсом и песней?»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13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 Мир человеческих чувств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Выражение темы единства природы и души человека в русском романсе (на примере романса «Ночь печальна» </w:t>
            </w:r>
            <w:proofErr w:type="spellStart"/>
            <w:r w:rsidRPr="003B21C5">
              <w:rPr>
                <w:rFonts w:ascii="Times New Roman" w:hAnsi="Times New Roman"/>
              </w:rPr>
              <w:t>С.Рахманинова</w:t>
            </w:r>
            <w:proofErr w:type="spellEnd"/>
            <w:r w:rsidRPr="003B21C5">
              <w:rPr>
                <w:rFonts w:ascii="Times New Roman" w:hAnsi="Times New Roman"/>
              </w:rPr>
              <w:t>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Роль фортепианного сопровождения в романсе.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t>С Рахманинов</w:t>
            </w:r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И.Бунина</w:t>
            </w:r>
            <w:proofErr w:type="spellEnd"/>
            <w:r w:rsidRPr="003B21C5">
              <w:rPr>
                <w:rFonts w:ascii="Times New Roman" w:hAnsi="Times New Roman"/>
              </w:rPr>
              <w:t>. Ночь печальна (слушание)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Самостоятельно подбирать сходные произведения литературы (поэзии) к изучаемой музыке.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развитие музыкально- эстетического чувства, проявляющегося в эмоционально-ценностном, </w:t>
            </w:r>
            <w:r w:rsidRPr="003B21C5">
              <w:rPr>
                <w:rFonts w:ascii="Times New Roman" w:hAnsi="Times New Roman"/>
              </w:rPr>
              <w:lastRenderedPageBreak/>
              <w:t>заинтересованном отношении к музыке.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Знать определение серенады, музыкальный характер и чувства, передаваемые в музыке серенады музыкальные </w:t>
            </w:r>
            <w:r w:rsidRPr="003B21C5">
              <w:rPr>
                <w:rFonts w:ascii="Times New Roman" w:hAnsi="Times New Roman"/>
              </w:rPr>
              <w:lastRenderedPageBreak/>
              <w:t>инструменты, под которые исполняют серенады.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lastRenderedPageBreak/>
              <w:t>Регулятивные:</w:t>
            </w:r>
            <w:r w:rsidRPr="003B21C5">
              <w:rPr>
                <w:rFonts w:ascii="Times New Roman" w:hAnsi="Times New Roman"/>
              </w:rPr>
              <w:t xml:space="preserve"> планировать свои действия, оценивать правильность выполнения, саморегуляция.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lastRenderedPageBreak/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понимать функции частей произведения.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Коммуникативные: </w:t>
            </w:r>
            <w:r w:rsidRPr="003B21C5">
              <w:rPr>
                <w:rFonts w:ascii="Times New Roman" w:hAnsi="Times New Roman"/>
              </w:rPr>
              <w:t>слушать чужое мнение, аргументировать свою точку зрения.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Составить устный рассказ о чувствах </w:t>
            </w:r>
            <w:r w:rsidRPr="003B21C5">
              <w:rPr>
                <w:rFonts w:ascii="Times New Roman" w:hAnsi="Times New Roman"/>
              </w:rPr>
              <w:lastRenderedPageBreak/>
              <w:t>человека и их воплощении в музыки.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rPr>
          <w:gridAfter w:val="7"/>
          <w:wAfter w:w="9674" w:type="dxa"/>
        </w:trPr>
        <w:tc>
          <w:tcPr>
            <w:tcW w:w="4502" w:type="dxa"/>
            <w:gridSpan w:val="5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14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Народная хоровая музыка.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Хоровая музыка в храме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Главные особенности народной хоровой песни (на примере русской народной песни «Есть  на Волге утес»).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Хоровая музыка в храме. «Господняя» молитва  «Отче наш» (на примере хорового произведения </w:t>
            </w:r>
            <w:proofErr w:type="spellStart"/>
            <w:r w:rsidRPr="003B21C5">
              <w:rPr>
                <w:rFonts w:ascii="Times New Roman" w:hAnsi="Times New Roman"/>
              </w:rPr>
              <w:t>П.Чайковского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). Влияние церковной музыки на творчество русских композиторов (на примере оперы «Сказание о невидимом граде Китеже и деве Февронии» </w:t>
            </w:r>
            <w:proofErr w:type="spellStart"/>
            <w:r w:rsidRPr="003B21C5">
              <w:rPr>
                <w:rFonts w:ascii="Times New Roman" w:hAnsi="Times New Roman"/>
              </w:rPr>
              <w:t>Н.Римского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– Корсакова).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Есть  на Волге утес. </w:t>
            </w:r>
            <w:r w:rsidRPr="003B21C5">
              <w:rPr>
                <w:rFonts w:ascii="Times New Roman" w:hAnsi="Times New Roman"/>
                <w:i/>
              </w:rPr>
              <w:t>Русская народная песня</w:t>
            </w:r>
            <w:r w:rsidRPr="003B21C5">
              <w:rPr>
                <w:rFonts w:ascii="Times New Roman" w:hAnsi="Times New Roman"/>
              </w:rPr>
              <w:t xml:space="preserve">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П.Чайковский</w:t>
            </w:r>
            <w:proofErr w:type="spellEnd"/>
            <w:r w:rsidRPr="003B21C5">
              <w:rPr>
                <w:rFonts w:ascii="Times New Roman" w:hAnsi="Times New Roman"/>
              </w:rPr>
              <w:t>. Отче наш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Н.Римский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 – Корсаков</w:t>
            </w:r>
            <w:r w:rsidRPr="003B21C5">
              <w:rPr>
                <w:rFonts w:ascii="Times New Roman" w:hAnsi="Times New Roman"/>
              </w:rPr>
              <w:t xml:space="preserve">.  «Сказание о </w:t>
            </w:r>
            <w:r w:rsidRPr="003B21C5">
              <w:rPr>
                <w:rFonts w:ascii="Times New Roman" w:hAnsi="Times New Roman"/>
              </w:rPr>
              <w:lastRenderedPageBreak/>
              <w:t xml:space="preserve">невидимом граде Китеже и деве Февронии» . </w:t>
            </w:r>
            <w:r w:rsidRPr="003B21C5">
              <w:rPr>
                <w:rFonts w:ascii="Times New Roman" w:hAnsi="Times New Roman"/>
                <w:lang w:val="en-US"/>
              </w:rPr>
              <w:t>IV</w:t>
            </w:r>
            <w:r w:rsidRPr="003B21C5">
              <w:rPr>
                <w:rFonts w:ascii="Times New Roman" w:hAnsi="Times New Roman"/>
              </w:rPr>
              <w:t xml:space="preserve"> действие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Д.Бортнянский</w:t>
            </w:r>
            <w:proofErr w:type="spellEnd"/>
            <w:r w:rsidRPr="003B21C5">
              <w:rPr>
                <w:rFonts w:ascii="Times New Roman" w:hAnsi="Times New Roman"/>
              </w:rPr>
              <w:t>. Многолетие (пение);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Кант VIII века «Музы согласно»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1.Изучать специфические черты русской народной музыки.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2.Эмоционально воспринимать духовную музыку русских композиторов.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3.Осознавать и рассказывать о влиянии музыки на человека.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</w:rPr>
              <w:t>уважение к творческим достижениям народной музыки.</w:t>
            </w:r>
            <w:r w:rsidRPr="003B21C5">
              <w:rPr>
                <w:rFonts w:ascii="Times New Roman" w:hAnsi="Times New Roman"/>
                <w:b/>
              </w:rPr>
              <w:t xml:space="preserve">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виды хоров, хоровых произведений, авторы хоровых произведений и известные хоровые коллективы; понятия церковное пение, храмовая музыка.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Уметь размышлять о музыке, музыкальном настроении; исполнять хоровые песни одноголосно в ансамбле, используя певческое дыхание, приемы </w:t>
            </w:r>
            <w:proofErr w:type="spellStart"/>
            <w:r w:rsidRPr="003B21C5">
              <w:rPr>
                <w:rFonts w:ascii="Times New Roman" w:hAnsi="Times New Roman"/>
              </w:rPr>
              <w:t>звуковедения</w:t>
            </w:r>
            <w:proofErr w:type="spellEnd"/>
            <w:r w:rsidRPr="003B21C5">
              <w:rPr>
                <w:rFonts w:ascii="Times New Roman" w:hAnsi="Times New Roman"/>
              </w:rPr>
              <w:t>, возможности голосового аппарата; отличать народную хоровую музыку от церковной.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Регулятивные: </w:t>
            </w:r>
            <w:r w:rsidRPr="003B21C5">
              <w:rPr>
                <w:rFonts w:ascii="Times New Roman" w:hAnsi="Times New Roman"/>
              </w:rPr>
              <w:t>корректировать результаты своей исполнительской деятельности.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использовать различные источники информации, стремиться к самостоятельному общению с искусством и художественному самообразованию.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 xml:space="preserve">Коммуникативные: </w:t>
            </w:r>
            <w:r w:rsidRPr="003B21C5">
              <w:rPr>
                <w:rFonts w:ascii="Times New Roman" w:hAnsi="Times New Roman"/>
              </w:rPr>
              <w:t>взаимодействовать с учителем и одноклассниками в учебной деятельности.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Подготовить сообщение о народной хоровой музыке.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Что может изображать хоровая музыка(1ч)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Художественные возможности хоровой музыки (изобразительность, создание эффекта пространства). Роль оркестра в хоровых партитурах (на примере хора «Поет зима» </w:t>
            </w:r>
            <w:proofErr w:type="spellStart"/>
            <w:r w:rsidRPr="003B21C5">
              <w:rPr>
                <w:rFonts w:ascii="Times New Roman" w:hAnsi="Times New Roman"/>
              </w:rPr>
              <w:t>Г.Свиридова</w:t>
            </w:r>
            <w:proofErr w:type="spellEnd"/>
            <w:r w:rsidRPr="003B21C5">
              <w:rPr>
                <w:rFonts w:ascii="Times New Roman" w:hAnsi="Times New Roman"/>
              </w:rPr>
              <w:t>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Г.Свиридов</w:t>
            </w:r>
            <w:proofErr w:type="spellEnd"/>
            <w:r w:rsidRPr="003B21C5">
              <w:rPr>
                <w:rFonts w:ascii="Times New Roman" w:hAnsi="Times New Roman"/>
              </w:rPr>
              <w:t>. Поет зима. Из поэмы памяти Сергея Есенина»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 веселой песней. Музыка и стихи неизвестного автора.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1.Находить ассоциативные связи между художественными образами литературы и музыки.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2.Наблюдать за развитием и сопоставлением образов на основе сходства и различия интонаций, музыкальных тем.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эмоциональное восприятие содержания хоровой музыки.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о вечной теме в искусстве - высокой темы веры, любви, доброты, мира, надежды; о том, что и какими средствами изображается в хоровой музыке.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различать виды хоровой музыки по темам и жанрам; слушать и характеризовать вокальные произведения.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оценивать   музыкальную жизнь общества и видение своего предназначения в ней.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понимать смысл преобразований музыкальных тем и интонаций.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принимать различные точки зрения.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Подготовить сообщение о хоровой музыке в храме.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16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Урок </w:t>
            </w:r>
            <w:proofErr w:type="spellStart"/>
            <w:r w:rsidRPr="003B21C5">
              <w:rPr>
                <w:rFonts w:ascii="Times New Roman" w:hAnsi="Times New Roman"/>
                <w:b/>
              </w:rPr>
              <w:t>обощения</w:t>
            </w:r>
            <w:proofErr w:type="spellEnd"/>
            <w:r w:rsidR="00A755CC" w:rsidRPr="003B21C5">
              <w:rPr>
                <w:rFonts w:ascii="Times New Roman" w:hAnsi="Times New Roman"/>
                <w:b/>
              </w:rPr>
              <w:t>.</w:t>
            </w:r>
          </w:p>
          <w:p w:rsidR="007B1B91" w:rsidRPr="003B21C5" w:rsidRDefault="00A755CC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Фольклор в музыке </w:t>
            </w:r>
            <w:proofErr w:type="spellStart"/>
            <w:r w:rsidRPr="003B21C5">
              <w:rPr>
                <w:rFonts w:ascii="Times New Roman" w:hAnsi="Times New Roman"/>
                <w:b/>
              </w:rPr>
              <w:t>кувандыкских</w:t>
            </w:r>
            <w:proofErr w:type="spellEnd"/>
            <w:r w:rsidRPr="003B21C5">
              <w:rPr>
                <w:rFonts w:ascii="Times New Roman" w:hAnsi="Times New Roman"/>
                <w:b/>
              </w:rPr>
              <w:t xml:space="preserve"> композиторов </w:t>
            </w:r>
            <w:r w:rsidR="007B1B91" w:rsidRPr="003B21C5">
              <w:rPr>
                <w:rFonts w:ascii="Times New Roman" w:hAnsi="Times New Roman"/>
                <w:b/>
              </w:rPr>
              <w:t>(1ч)</w:t>
            </w:r>
          </w:p>
        </w:tc>
        <w:tc>
          <w:tcPr>
            <w:tcW w:w="2410" w:type="dxa"/>
          </w:tcPr>
          <w:p w:rsidR="00A755CC" w:rsidRPr="003B21C5" w:rsidRDefault="007B1B91" w:rsidP="00A755CC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Урок – концерт</w:t>
            </w:r>
            <w:r w:rsidR="003E76B6" w:rsidRPr="003B21C5">
              <w:rPr>
                <w:rFonts w:ascii="Times New Roman" w:hAnsi="Times New Roman"/>
              </w:rPr>
              <w:t xml:space="preserve">. </w:t>
            </w:r>
            <w:r w:rsidR="00A755CC" w:rsidRPr="003B21C5">
              <w:rPr>
                <w:rFonts w:ascii="Times New Roman" w:hAnsi="Times New Roman"/>
              </w:rPr>
              <w:t>История русских праздников, обрядов и традиций. Фольклор Оренбургского края. Значимость и ценность произведений композиторов и художников родной земли.</w:t>
            </w:r>
          </w:p>
          <w:p w:rsidR="00A755CC" w:rsidRPr="003B21C5" w:rsidRDefault="00A755CC" w:rsidP="00A755CC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A755CC" w:rsidRPr="003B21C5" w:rsidRDefault="00A755CC" w:rsidP="00A755CC">
            <w:pPr>
              <w:spacing w:after="0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Русские народные песни, </w:t>
            </w:r>
            <w:proofErr w:type="spellStart"/>
            <w:r w:rsidRPr="003B21C5">
              <w:rPr>
                <w:rFonts w:ascii="Times New Roman" w:hAnsi="Times New Roman"/>
              </w:rPr>
              <w:t>попевки</w:t>
            </w:r>
            <w:proofErr w:type="spellEnd"/>
            <w:r w:rsidRPr="003B21C5">
              <w:rPr>
                <w:rFonts w:ascii="Times New Roman" w:hAnsi="Times New Roman"/>
              </w:rPr>
              <w:t>, танцы, частушки, хороводы (слушание);</w:t>
            </w:r>
          </w:p>
          <w:p w:rsidR="007B1B91" w:rsidRPr="003B21C5" w:rsidRDefault="00A755CC" w:rsidP="00A755CC">
            <w:pPr>
              <w:spacing w:after="0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Русская народная песня «Во кузнице»( пение и игра на музыкальных инструментах</w:t>
            </w:r>
            <w:r w:rsidR="007B1B91" w:rsidRPr="003B21C5">
              <w:rPr>
                <w:rFonts w:ascii="Times New Roman" w:hAnsi="Times New Roman"/>
              </w:rPr>
              <w:t>.</w:t>
            </w:r>
            <w:r w:rsidR="003E76B6" w:rsidRPr="003B21C5">
              <w:rPr>
                <w:rFonts w:ascii="Times New Roman" w:hAnsi="Times New Roman"/>
              </w:rPr>
              <w:t xml:space="preserve"> Произведения ком-</w:t>
            </w:r>
            <w:proofErr w:type="spellStart"/>
            <w:r w:rsidR="003E76B6" w:rsidRPr="003B21C5">
              <w:rPr>
                <w:rFonts w:ascii="Times New Roman" w:hAnsi="Times New Roman"/>
              </w:rPr>
              <w:t>ра</w:t>
            </w:r>
            <w:proofErr w:type="spellEnd"/>
            <w:r w:rsidR="003E76B6" w:rsidRPr="003B21C5">
              <w:rPr>
                <w:rFonts w:ascii="Times New Roman" w:hAnsi="Times New Roman"/>
              </w:rPr>
              <w:t xml:space="preserve"> </w:t>
            </w:r>
            <w:proofErr w:type="spellStart"/>
            <w:r w:rsidR="003E76B6" w:rsidRPr="003B21C5">
              <w:rPr>
                <w:rFonts w:ascii="Times New Roman" w:hAnsi="Times New Roman"/>
              </w:rPr>
              <w:t>К.Пономарева</w:t>
            </w:r>
            <w:proofErr w:type="spellEnd"/>
          </w:p>
        </w:tc>
        <w:tc>
          <w:tcPr>
            <w:tcW w:w="2268" w:type="dxa"/>
            <w:gridSpan w:val="4"/>
          </w:tcPr>
          <w:p w:rsidR="00A755CC" w:rsidRPr="003B21C5" w:rsidRDefault="00A755CC" w:rsidP="00A755CC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1.Испытывать интерес к народной музыке и быту края.</w:t>
            </w:r>
          </w:p>
          <w:p w:rsidR="007B1B91" w:rsidRPr="003B21C5" w:rsidRDefault="00A755CC" w:rsidP="00A755CC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2.Различать характер народной музыки и эмоционально откликаться на неё.</w:t>
            </w:r>
            <w:r w:rsidR="007B1B91" w:rsidRPr="003B21C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проявление интереса к художественной деятельности.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название изученных произведений и их композиторов; определение понятий, рассмотренных на уроках.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Уметь на слух воспринимать музыкальные произведения по запомнившимся </w:t>
            </w:r>
            <w:r w:rsidRPr="003B21C5">
              <w:rPr>
                <w:rFonts w:ascii="Times New Roman" w:hAnsi="Times New Roman"/>
              </w:rPr>
              <w:lastRenderedPageBreak/>
              <w:t>темам, фрагментам и назвать их.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lastRenderedPageBreak/>
              <w:t xml:space="preserve">Познавательные: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внимательно слушают, формируют ответы на вопросы, для получения необходимой информацией пользуются справочной литературой, анализируют и делают выводы, строят рассуждения.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lastRenderedPageBreak/>
              <w:t>Регулятивные:</w:t>
            </w:r>
            <w:r w:rsidRPr="003B21C5">
              <w:rPr>
                <w:rFonts w:ascii="Times New Roman" w:hAnsi="Times New Roman"/>
              </w:rPr>
              <w:t xml:space="preserve">  договариваться о распределении ролей в совместной деятельности.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принимать различные точки зрения.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научиться сотрудничать в ходе решения коллективных музыкально- творческих проектов, решения различных творческих задач.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-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rPr>
          <w:gridAfter w:val="7"/>
          <w:wAfter w:w="9674" w:type="dxa"/>
        </w:trPr>
        <w:tc>
          <w:tcPr>
            <w:tcW w:w="4502" w:type="dxa"/>
            <w:gridSpan w:val="5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17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Самый значительный жанр вокальной музыки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Опера – синтетический вид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Великие и русские композиторы, художники и артисты – создатели оперных произведений. </w:t>
            </w:r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Что такое оперное либретто. В чем состоит отличие оперного </w:t>
            </w:r>
            <w:proofErr w:type="spellStart"/>
            <w:r w:rsidRPr="003B21C5">
              <w:rPr>
                <w:rFonts w:ascii="Times New Roman" w:hAnsi="Times New Roman"/>
              </w:rPr>
              <w:t>либрет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то от литературного пер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воисточника</w:t>
            </w:r>
            <w:proofErr w:type="spellEnd"/>
            <w:r w:rsidRPr="003B21C5">
              <w:rPr>
                <w:rFonts w:ascii="Times New Roman" w:hAnsi="Times New Roman"/>
              </w:rPr>
              <w:t xml:space="preserve"> (на примере увертюры из оперы </w:t>
            </w:r>
            <w:proofErr w:type="spellStart"/>
            <w:r w:rsidRPr="003B21C5">
              <w:rPr>
                <w:rFonts w:ascii="Times New Roman" w:hAnsi="Times New Roman"/>
              </w:rPr>
              <w:t>М.Глинка</w:t>
            </w:r>
            <w:proofErr w:type="spellEnd"/>
            <w:r w:rsidRPr="003B21C5">
              <w:rPr>
                <w:rFonts w:ascii="Times New Roman" w:hAnsi="Times New Roman"/>
              </w:rPr>
              <w:t xml:space="preserve"> «Руслан и Людмила»).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М.Глинка</w:t>
            </w:r>
            <w:proofErr w:type="spellEnd"/>
            <w:r w:rsidRPr="003B21C5">
              <w:rPr>
                <w:rFonts w:ascii="Times New Roman" w:hAnsi="Times New Roman"/>
              </w:rPr>
              <w:t xml:space="preserve">. Увертюра из оперы «Руслан и </w:t>
            </w:r>
            <w:proofErr w:type="spellStart"/>
            <w:r w:rsidRPr="003B21C5">
              <w:rPr>
                <w:rFonts w:ascii="Times New Roman" w:hAnsi="Times New Roman"/>
              </w:rPr>
              <w:t>Людми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B21C5">
              <w:rPr>
                <w:rFonts w:ascii="Times New Roman" w:hAnsi="Times New Roman"/>
              </w:rPr>
              <w:t>ла» (слушание);</w:t>
            </w:r>
            <w:proofErr w:type="spellStart"/>
            <w:r w:rsidRPr="003B21C5">
              <w:rPr>
                <w:rFonts w:ascii="Times New Roman" w:hAnsi="Times New Roman"/>
                <w:i/>
              </w:rPr>
              <w:t>М.Глин</w:t>
            </w:r>
            <w:proofErr w:type="spellEnd"/>
          </w:p>
          <w:p w:rsidR="007B1B91" w:rsidRPr="003B21C5" w:rsidRDefault="007B1B91" w:rsidP="005E3666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lastRenderedPageBreak/>
              <w:t>ка</w:t>
            </w:r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С.Городецкого</w:t>
            </w:r>
            <w:proofErr w:type="spellEnd"/>
            <w:r w:rsidRPr="003B21C5">
              <w:rPr>
                <w:rFonts w:ascii="Times New Roman" w:hAnsi="Times New Roman"/>
              </w:rPr>
              <w:t>. Финальный хор «Славься». Из оперы «Жизнь за царя» (пение)</w:t>
            </w:r>
          </w:p>
        </w:tc>
        <w:tc>
          <w:tcPr>
            <w:tcW w:w="2268" w:type="dxa"/>
            <w:gridSpan w:val="4"/>
          </w:tcPr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1.Исследовать значение литературы и изобрази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тельного искусства для воплощения </w:t>
            </w:r>
            <w:proofErr w:type="spellStart"/>
            <w:r w:rsidRPr="003B21C5">
              <w:rPr>
                <w:rFonts w:ascii="Times New Roman" w:hAnsi="Times New Roman"/>
              </w:rPr>
              <w:t>музыкаль</w:t>
            </w:r>
            <w:proofErr w:type="spellEnd"/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ных</w:t>
            </w:r>
            <w:proofErr w:type="spellEnd"/>
            <w:r w:rsidRPr="003B21C5">
              <w:rPr>
                <w:rFonts w:ascii="Times New Roman" w:hAnsi="Times New Roman"/>
              </w:rPr>
              <w:t xml:space="preserve"> образов (с учетом критериев, представлен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ных</w:t>
            </w:r>
            <w:proofErr w:type="spellEnd"/>
            <w:r w:rsidRPr="003B21C5">
              <w:rPr>
                <w:rFonts w:ascii="Times New Roman" w:hAnsi="Times New Roman"/>
              </w:rPr>
              <w:t xml:space="preserve"> в учебнике).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2.Анализировать  и обобщать </w:t>
            </w:r>
            <w:proofErr w:type="spellStart"/>
            <w:r w:rsidRPr="003B21C5">
              <w:rPr>
                <w:rFonts w:ascii="Times New Roman" w:hAnsi="Times New Roman"/>
              </w:rPr>
              <w:t>многооб</w:t>
            </w:r>
            <w:proofErr w:type="spellEnd"/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разие</w:t>
            </w:r>
            <w:proofErr w:type="spellEnd"/>
            <w:r w:rsidRPr="003B21C5">
              <w:rPr>
                <w:rFonts w:ascii="Times New Roman" w:hAnsi="Times New Roman"/>
              </w:rPr>
              <w:t xml:space="preserve"> связей музыки, литературы и изобрази</w:t>
            </w:r>
          </w:p>
          <w:p w:rsidR="0028499F" w:rsidRPr="003B21C5" w:rsidRDefault="0028499F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тельного искусства (</w:t>
            </w:r>
            <w:r w:rsidR="007B1B91" w:rsidRPr="003B21C5">
              <w:rPr>
                <w:rFonts w:ascii="Times New Roman" w:hAnsi="Times New Roman"/>
              </w:rPr>
              <w:t>с учетом критериев, пре</w:t>
            </w:r>
          </w:p>
          <w:p w:rsidR="007B1B91" w:rsidRPr="003B21C5" w:rsidRDefault="0028499F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дставленных</w:t>
            </w:r>
            <w:proofErr w:type="spellEnd"/>
            <w:r w:rsidRPr="003B21C5">
              <w:rPr>
                <w:rFonts w:ascii="Times New Roman" w:hAnsi="Times New Roman"/>
              </w:rPr>
              <w:t xml:space="preserve"> в учеб-</w:t>
            </w:r>
            <w:proofErr w:type="spellStart"/>
            <w:r w:rsidRPr="003B21C5">
              <w:rPr>
                <w:rFonts w:ascii="Times New Roman" w:hAnsi="Times New Roman"/>
              </w:rPr>
              <w:t>ке</w:t>
            </w:r>
            <w:proofErr w:type="spellEnd"/>
            <w:r w:rsidRPr="003B21C5">
              <w:rPr>
                <w:rFonts w:ascii="Times New Roman" w:hAnsi="Times New Roman"/>
              </w:rPr>
              <w:t>)</w:t>
            </w:r>
          </w:p>
          <w:p w:rsidR="0028499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3.Творчески </w:t>
            </w:r>
            <w:proofErr w:type="spellStart"/>
            <w:r w:rsidRPr="003B21C5">
              <w:rPr>
                <w:rFonts w:ascii="Times New Roman" w:hAnsi="Times New Roman"/>
              </w:rPr>
              <w:t>интерпре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тировать содержание музыкальных </w:t>
            </w:r>
            <w:proofErr w:type="spellStart"/>
            <w:r w:rsidRPr="003B21C5">
              <w:rPr>
                <w:rFonts w:ascii="Times New Roman" w:hAnsi="Times New Roman"/>
              </w:rPr>
              <w:t>произ</w:t>
            </w:r>
            <w:proofErr w:type="spellEnd"/>
            <w:r w:rsidR="005E3666" w:rsidRPr="003B21C5">
              <w:rPr>
                <w:rFonts w:ascii="Times New Roman" w:hAnsi="Times New Roman"/>
              </w:rPr>
              <w:t>-</w:t>
            </w:r>
            <w:r w:rsidRPr="003B21C5">
              <w:rPr>
                <w:rFonts w:ascii="Times New Roman" w:hAnsi="Times New Roman"/>
              </w:rPr>
              <w:t>й в пении.</w:t>
            </w:r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4.Сотрудничать со сверстниками в </w:t>
            </w:r>
            <w:proofErr w:type="spellStart"/>
            <w:r w:rsidRPr="003B21C5">
              <w:rPr>
                <w:rFonts w:ascii="Times New Roman" w:hAnsi="Times New Roman"/>
              </w:rPr>
              <w:t>процес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се исполнения высоко</w:t>
            </w:r>
          </w:p>
          <w:p w:rsidR="005E3666" w:rsidRPr="003B21C5" w:rsidRDefault="007B1B91" w:rsidP="005E3666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художественных </w:t>
            </w:r>
            <w:proofErr w:type="spellStart"/>
            <w:r w:rsidRPr="003B21C5">
              <w:rPr>
                <w:rFonts w:ascii="Times New Roman" w:hAnsi="Times New Roman"/>
              </w:rPr>
              <w:t>произ</w:t>
            </w:r>
            <w:proofErr w:type="spellEnd"/>
          </w:p>
          <w:p w:rsidR="007B1B91" w:rsidRPr="003B21C5" w:rsidRDefault="007B1B91" w:rsidP="005E3666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ний</w:t>
            </w:r>
            <w:proofErr w:type="spellEnd"/>
            <w:r w:rsidRPr="003B21C5">
              <w:rPr>
                <w:rFonts w:ascii="Times New Roman" w:hAnsi="Times New Roman"/>
              </w:rPr>
              <w:t xml:space="preserve"> или их фрагментов.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проявление эмоциональной отзывчивости при восприятии музыкального произведения..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определение оперы, историю рождения этого жанра вокальной музыки, виды оперного искусства, участников и создателей оперного действия.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приводить примеры опер разных жанров, называть  оперы и их композиторов, либреттистов,  исполнителей; исполнять хоровые произведения стройно, слаженно с точной интонацией.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использовать различные источники информации, стремиться к самостоятельному общению с искусством и художественному самообразованию.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предвосхищать композиторские решения по созданию музыкальных образов, их развитие и взаимодействию музыкального произведения.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  <w:color w:val="000000"/>
              </w:rPr>
              <w:t>высказывать свое мнение.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Нарисовать рисунок по теме урока.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18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Из чего состоит опера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Роль арии и инструментальных эпизодов в оперных произведениях (на примере арии Снегурочки из оперы </w:t>
            </w:r>
            <w:proofErr w:type="spellStart"/>
            <w:r w:rsidRPr="003B21C5">
              <w:rPr>
                <w:rFonts w:ascii="Times New Roman" w:hAnsi="Times New Roman"/>
              </w:rPr>
              <w:t>Н.Римского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- Корсакова «Снегурочка» и  инструментального эпизода «Сеча при Керженце» из оперы </w:t>
            </w:r>
            <w:proofErr w:type="spellStart"/>
            <w:r w:rsidRPr="003B21C5">
              <w:rPr>
                <w:rFonts w:ascii="Times New Roman" w:hAnsi="Times New Roman"/>
              </w:rPr>
              <w:t>Н.Римского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- Корсакова  «Сказание о невидимом граде Китеже  и деве Февронии».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Н.Римский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 – Корсаков</w:t>
            </w:r>
            <w:r w:rsidRPr="003B21C5">
              <w:rPr>
                <w:rFonts w:ascii="Times New Roman" w:hAnsi="Times New Roman"/>
              </w:rPr>
              <w:t xml:space="preserve">. Сцена таяния Снегурочки. Из оперы Снегурочка. </w:t>
            </w:r>
            <w:r w:rsidRPr="003B21C5">
              <w:rPr>
                <w:rFonts w:ascii="Times New Roman" w:hAnsi="Times New Roman"/>
                <w:lang w:val="en-US"/>
              </w:rPr>
              <w:t>IV</w:t>
            </w:r>
            <w:r w:rsidRPr="003B21C5">
              <w:rPr>
                <w:rFonts w:ascii="Times New Roman" w:hAnsi="Times New Roman"/>
              </w:rPr>
              <w:t xml:space="preserve"> действие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Н.Римский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 – Корсаков. </w:t>
            </w:r>
            <w:r w:rsidRPr="003B21C5">
              <w:rPr>
                <w:rFonts w:ascii="Times New Roman" w:hAnsi="Times New Roman"/>
              </w:rPr>
              <w:t xml:space="preserve">Сеча при Керженце. Из оперы «Сказание о невидимом граде </w:t>
            </w:r>
            <w:r w:rsidRPr="003B21C5">
              <w:rPr>
                <w:rFonts w:ascii="Times New Roman" w:hAnsi="Times New Roman"/>
              </w:rPr>
              <w:lastRenderedPageBreak/>
              <w:t xml:space="preserve">Китеже  и деве Февронии». </w:t>
            </w:r>
            <w:r w:rsidRPr="003B21C5">
              <w:rPr>
                <w:rFonts w:ascii="Times New Roman" w:hAnsi="Times New Roman"/>
                <w:lang w:val="en-US"/>
              </w:rPr>
              <w:t>III</w:t>
            </w:r>
            <w:r w:rsidRPr="003B21C5">
              <w:rPr>
                <w:rFonts w:ascii="Times New Roman" w:hAnsi="Times New Roman"/>
              </w:rPr>
              <w:t xml:space="preserve"> действие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t xml:space="preserve">С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Баневич</w:t>
            </w:r>
            <w:proofErr w:type="spellEnd"/>
            <w:r w:rsidRPr="003B21C5">
              <w:rPr>
                <w:rFonts w:ascii="Times New Roman" w:hAnsi="Times New Roman"/>
                <w:i/>
              </w:rPr>
              <w:t>.</w:t>
            </w:r>
            <w:r w:rsidRPr="003B21C5">
              <w:rPr>
                <w:rFonts w:ascii="Times New Roman" w:hAnsi="Times New Roman"/>
              </w:rPr>
              <w:t xml:space="preserve"> Пусть будет радость в каждом доме. Финал оперы «История Кая и Герды»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1.Анализировать многообразие связей музыки, литературы и изобразительного искусства (с учетом критериев, представленных в учебнике).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2.Наблюдать за развитием одного ил нескольких образов в музыке.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3.Рассуждать о яркости и контрастности образов в музыке.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 Творчески интерпретировать содержание музыкальных произведений в изобразительной деятельности.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</w:rPr>
              <w:t>будет иметь определенный уровень развития общих музыкальных способностей, включая образное и ассоциативное мышление, творческое воображение.</w:t>
            </w:r>
            <w:r w:rsidRPr="003B21C5">
              <w:rPr>
                <w:rFonts w:ascii="Times New Roman" w:hAnsi="Times New Roman"/>
                <w:b/>
              </w:rPr>
              <w:t xml:space="preserve">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виды искусства, синтез которых позволяет композиторам создать оперу; знать родоначальника русской оперы, части оперы и состав действий.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</w:rPr>
              <w:t>Уметь отличать оперу от других видов музыкального искусства, определять оперные жанры.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предвосхищать композиторские решения по созданию музыкальных образов, их развитие и взаимодействию музыкального произведения.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размышлять о воздействии музыки на человека, её взаимосвязи с жизнью и другими.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принимать различные точки зрения.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научиться сотрудничать в ходе решения коллективных музыкально- творческих проектов, решения различных творческих задач.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Подготовить сообщение «Из чего состоит опера».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rPr>
          <w:gridAfter w:val="12"/>
          <w:wAfter w:w="14317" w:type="dxa"/>
        </w:trPr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19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Единство музыки и танца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Чем отличает жанр балета; кто участвует в его создании. Взаимодействие оперы и балета (на примере мазурки из оперы </w:t>
            </w:r>
            <w:proofErr w:type="spellStart"/>
            <w:r w:rsidRPr="003B21C5">
              <w:rPr>
                <w:rFonts w:ascii="Times New Roman" w:hAnsi="Times New Roman"/>
              </w:rPr>
              <w:t>М.Глинки</w:t>
            </w:r>
            <w:proofErr w:type="spellEnd"/>
            <w:r w:rsidRPr="003B21C5">
              <w:rPr>
                <w:rFonts w:ascii="Times New Roman" w:hAnsi="Times New Roman"/>
              </w:rPr>
              <w:t xml:space="preserve"> «Жизнь за царя»).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Как по - разному может проявлять себя один и тот же танцевальный жанр (сравнение мазурок </w:t>
            </w:r>
            <w:proofErr w:type="spellStart"/>
            <w:r w:rsidRPr="003B21C5">
              <w:rPr>
                <w:rFonts w:ascii="Times New Roman" w:hAnsi="Times New Roman"/>
              </w:rPr>
              <w:t>М.Глинки</w:t>
            </w:r>
            <w:proofErr w:type="spellEnd"/>
            <w:r w:rsidRPr="003B21C5">
              <w:rPr>
                <w:rFonts w:ascii="Times New Roman" w:hAnsi="Times New Roman"/>
              </w:rPr>
              <w:t xml:space="preserve"> из оперы «Жизнь за царя» и Ф Шопена, соч17 №4).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М.Глинка</w:t>
            </w:r>
            <w:proofErr w:type="spellEnd"/>
            <w:r w:rsidRPr="003B21C5">
              <w:rPr>
                <w:rFonts w:ascii="Times New Roman" w:hAnsi="Times New Roman"/>
              </w:rPr>
              <w:t xml:space="preserve">. Мазурка . Из оперы «Жизнь за царя». </w:t>
            </w:r>
            <w:r w:rsidRPr="003B21C5">
              <w:rPr>
                <w:rFonts w:ascii="Times New Roman" w:hAnsi="Times New Roman"/>
                <w:lang w:val="en-US"/>
              </w:rPr>
              <w:t>II</w:t>
            </w:r>
            <w:r w:rsidRPr="003B21C5">
              <w:rPr>
                <w:rFonts w:ascii="Times New Roman" w:hAnsi="Times New Roman"/>
              </w:rPr>
              <w:t xml:space="preserve"> действие. Фрагмент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Ф.Шопен</w:t>
            </w:r>
            <w:proofErr w:type="spellEnd"/>
            <w:r w:rsidRPr="003B21C5">
              <w:rPr>
                <w:rFonts w:ascii="Times New Roman" w:hAnsi="Times New Roman"/>
              </w:rPr>
              <w:t>. Мазурка ля минор, соч.17 №4. Фрагмент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Е.Адлер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Л.Дымовой</w:t>
            </w:r>
            <w:proofErr w:type="spellEnd"/>
            <w:r w:rsidRPr="003B21C5">
              <w:rPr>
                <w:rFonts w:ascii="Times New Roman" w:hAnsi="Times New Roman"/>
              </w:rPr>
              <w:t>. Песня менуэта (пение, музыкально – ритмические движения)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1.Анализировать многообразие связей музыки, литературы и изобразительного искусства (с учетом критериев, представленных в учебнике).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2.Выявлять круг музыкальных образов в различных музыкальных произведениях.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3.Воспринимать и сравнивать музыкальный язык в произведениях разного смыслового и эмоционального содержания.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 Творчески интерпретировать содержание музыкальных произведений в пении, музыкально – ритмическом движении.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целостное представление о поликультурной картине современного музыкального мира.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определение балета, историю создания балета как вида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определять образное содержание балета.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использовать различные источники информации, стремится к самостоятельному общению с искусством и художественному самообразованию.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проявлять творческую инициативу и самостоятельность в процессе овладения учебными действиями.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осваивают диалоговую форму общения</w:t>
            </w:r>
            <w:r w:rsidRPr="003B21C5">
              <w:rPr>
                <w:rStyle w:val="af8"/>
                <w:rFonts w:ascii="Times New Roman" w:hAnsi="Times New Roman"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Составить кроссворд.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lastRenderedPageBreak/>
              <w:t>20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«Русские сезоны в Париже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«Русские сезоны» в Париже – звездный час русского балета.  Великие создатели «Русских сезонов». Многоплановость содержания в балете «Петрушка» </w:t>
            </w:r>
            <w:proofErr w:type="spellStart"/>
            <w:r w:rsidRPr="003B21C5">
              <w:rPr>
                <w:rFonts w:ascii="Times New Roman" w:hAnsi="Times New Roman"/>
              </w:rPr>
              <w:t>И.Стравинского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(на примере сравнения фрагментов «Русская» и «У Петрушки»). Изобразительность балетной музыки ( на примере Вариации </w:t>
            </w:r>
            <w:r w:rsidRPr="003B21C5">
              <w:rPr>
                <w:rFonts w:ascii="Times New Roman" w:hAnsi="Times New Roman"/>
                <w:lang w:val="en-US"/>
              </w:rPr>
              <w:t>II</w:t>
            </w:r>
            <w:r w:rsidRPr="003B21C5">
              <w:rPr>
                <w:rFonts w:ascii="Times New Roman" w:hAnsi="Times New Roman"/>
              </w:rPr>
              <w:t xml:space="preserve"> из балета </w:t>
            </w:r>
            <w:proofErr w:type="spellStart"/>
            <w:r w:rsidRPr="003B21C5">
              <w:rPr>
                <w:rFonts w:ascii="Times New Roman" w:hAnsi="Times New Roman"/>
              </w:rPr>
              <w:t>П.Чайковского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“Щелкунчик».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И.Стравинский</w:t>
            </w:r>
            <w:proofErr w:type="spellEnd"/>
            <w:r w:rsidRPr="003B21C5">
              <w:rPr>
                <w:rFonts w:ascii="Times New Roman" w:hAnsi="Times New Roman"/>
              </w:rPr>
              <w:t>. Русская; У Петрушки.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Из балета «Петрушка»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П.Чайковский</w:t>
            </w:r>
            <w:proofErr w:type="spellEnd"/>
            <w:r w:rsidRPr="003B21C5">
              <w:rPr>
                <w:rFonts w:ascii="Times New Roman" w:hAnsi="Times New Roman"/>
              </w:rPr>
              <w:t xml:space="preserve">. Вариация </w:t>
            </w:r>
            <w:r w:rsidRPr="003B21C5">
              <w:rPr>
                <w:rFonts w:ascii="Times New Roman" w:hAnsi="Times New Roman"/>
                <w:lang w:val="en-US"/>
              </w:rPr>
              <w:t>II</w:t>
            </w:r>
            <w:r w:rsidRPr="003B21C5">
              <w:rPr>
                <w:rFonts w:ascii="Times New Roman" w:hAnsi="Times New Roman"/>
              </w:rPr>
              <w:t>. Из балета “Щелкунчик»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Живопись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Б.Кустодиев</w:t>
            </w:r>
            <w:proofErr w:type="spellEnd"/>
            <w:r w:rsidRPr="003B21C5">
              <w:rPr>
                <w:rFonts w:ascii="Times New Roman" w:hAnsi="Times New Roman"/>
              </w:rPr>
              <w:t>. Масленица;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А.Бенуа</w:t>
            </w:r>
            <w:proofErr w:type="spellEnd"/>
            <w:r w:rsidRPr="003B21C5">
              <w:rPr>
                <w:rFonts w:ascii="Times New Roman" w:hAnsi="Times New Roman"/>
              </w:rPr>
              <w:t xml:space="preserve">. Петербургские балаганы. Эскиз декорации к </w:t>
            </w:r>
            <w:r w:rsidRPr="003B21C5">
              <w:rPr>
                <w:rFonts w:ascii="Times New Roman" w:hAnsi="Times New Roman"/>
                <w:lang w:val="en-US"/>
              </w:rPr>
              <w:t>I</w:t>
            </w:r>
            <w:r w:rsidRPr="003B21C5">
              <w:rPr>
                <w:rFonts w:ascii="Times New Roman" w:hAnsi="Times New Roman"/>
              </w:rPr>
              <w:t xml:space="preserve"> действию балета </w:t>
            </w:r>
            <w:proofErr w:type="spellStart"/>
            <w:r w:rsidRPr="003B21C5">
              <w:rPr>
                <w:rFonts w:ascii="Times New Roman" w:hAnsi="Times New Roman"/>
              </w:rPr>
              <w:t>И.Стравинского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«Петрушка»;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lastRenderedPageBreak/>
              <w:t>Н.Гончарова</w:t>
            </w:r>
            <w:proofErr w:type="spellEnd"/>
            <w:r w:rsidRPr="003B21C5">
              <w:rPr>
                <w:rFonts w:ascii="Times New Roman" w:hAnsi="Times New Roman"/>
              </w:rPr>
              <w:t xml:space="preserve">. Эскиз декорации к </w:t>
            </w:r>
            <w:r w:rsidRPr="003B21C5">
              <w:rPr>
                <w:rFonts w:ascii="Times New Roman" w:hAnsi="Times New Roman"/>
                <w:lang w:val="en-US"/>
              </w:rPr>
              <w:t>I</w:t>
            </w:r>
            <w:r w:rsidRPr="003B21C5">
              <w:rPr>
                <w:rFonts w:ascii="Times New Roman" w:hAnsi="Times New Roman"/>
              </w:rPr>
              <w:t xml:space="preserve"> действию оперы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Н.Римского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 – Корсакова</w:t>
            </w:r>
            <w:r w:rsidRPr="003B21C5">
              <w:rPr>
                <w:rFonts w:ascii="Times New Roman" w:hAnsi="Times New Roman"/>
              </w:rPr>
              <w:t xml:space="preserve"> «Золотой петушок»;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Н.Сапунов</w:t>
            </w:r>
            <w:proofErr w:type="spellEnd"/>
            <w:r w:rsidRPr="003B21C5">
              <w:rPr>
                <w:rFonts w:ascii="Times New Roman" w:hAnsi="Times New Roman"/>
              </w:rPr>
              <w:t>. Карусель;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Б.Кустодиев</w:t>
            </w:r>
            <w:proofErr w:type="spellEnd"/>
            <w:r w:rsidRPr="003B21C5">
              <w:rPr>
                <w:rFonts w:ascii="Times New Roman" w:hAnsi="Times New Roman"/>
              </w:rPr>
              <w:t>. Ярмарка;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А.Бенуа</w:t>
            </w:r>
            <w:proofErr w:type="spellEnd"/>
            <w:r w:rsidRPr="003B21C5">
              <w:rPr>
                <w:rFonts w:ascii="Times New Roman" w:hAnsi="Times New Roman"/>
              </w:rPr>
              <w:t xml:space="preserve">. Эскиза костюмов Балерины и Арлекина к балету </w:t>
            </w:r>
            <w:proofErr w:type="spellStart"/>
            <w:r w:rsidRPr="003B21C5">
              <w:rPr>
                <w:rFonts w:ascii="Times New Roman" w:hAnsi="Times New Roman"/>
              </w:rPr>
              <w:t>И.Стравинского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«Петрушка»;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Песенный репертуар: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П.Чайковский</w:t>
            </w:r>
            <w:proofErr w:type="spellEnd"/>
            <w:r w:rsidRPr="003B21C5">
              <w:rPr>
                <w:rFonts w:ascii="Times New Roman" w:hAnsi="Times New Roman"/>
              </w:rPr>
              <w:t xml:space="preserve">. Вальс цветов. Из балета «Спящая красавица». Переложение для фортепиано и текст </w:t>
            </w:r>
            <w:proofErr w:type="spellStart"/>
            <w:r w:rsidRPr="003B21C5">
              <w:rPr>
                <w:rFonts w:ascii="Times New Roman" w:hAnsi="Times New Roman"/>
              </w:rPr>
              <w:t>Н.Пановой</w:t>
            </w:r>
            <w:proofErr w:type="spellEnd"/>
            <w:r w:rsidRPr="003B21C5">
              <w:rPr>
                <w:rFonts w:ascii="Times New Roman" w:hAnsi="Times New Roman"/>
              </w:rPr>
              <w:t xml:space="preserve"> (пение, танцевальная импровизация)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1.Исследовать значение изобразительного искусства для воплощения музыкальных образов.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 Находить ассоциативные связи между художественными образами  музыки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3.Воспринимать разные по смыслу музыкальные интонации (при прослушивании музыкальных произведений, в исполнении).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4.Ипмровизировать, передавая в общих чертах характерные интонации заданного музыкального образа (танцевальная импровизация).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5.Творчески интерпретировать содержание музыкальных произведений в изобразительной деятельности.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приоритет устойчивые навыки самостоятельной, целенаправленной, содержательной музыкально-учебной деятельности.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что такое балет, особенности балетных школ мира, жанры балета имена известных авторов балетов, постановщиков, балетмейстеров, выдающихся артистов балета.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определять характер балетной выразительности; образы и содержания созданные средствами балетного искусства.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использовать различные источники информации, стремится к самостоятельному общению с искусством и художественному самообразованию.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проявлять творческую инициативу и самостоятельность в процессе овладения учебными действиями.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осваивают диалоговую форму общения.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Подготовить сообщение «Искусство балета».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rPr>
          <w:gridAfter w:val="7"/>
          <w:wAfter w:w="9674" w:type="dxa"/>
        </w:trPr>
        <w:tc>
          <w:tcPr>
            <w:tcW w:w="4502" w:type="dxa"/>
            <w:gridSpan w:val="5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21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Музыкальность слова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Музыка как одна из важнейших тем литературы. В чем проявляется музыкальность стихотворения </w:t>
            </w:r>
            <w:proofErr w:type="spellStart"/>
            <w:r w:rsidRPr="003B21C5">
              <w:rPr>
                <w:rFonts w:ascii="Times New Roman" w:hAnsi="Times New Roman"/>
              </w:rPr>
              <w:t>А.Пушкина</w:t>
            </w:r>
            <w:proofErr w:type="spellEnd"/>
            <w:r w:rsidRPr="003B21C5">
              <w:rPr>
                <w:rFonts w:ascii="Times New Roman" w:hAnsi="Times New Roman"/>
              </w:rPr>
              <w:t xml:space="preserve"> «Зимний вечер». Музыка природы в «Сорочинской ярмарке» </w:t>
            </w:r>
            <w:proofErr w:type="spellStart"/>
            <w:r w:rsidRPr="003B21C5">
              <w:rPr>
                <w:rFonts w:ascii="Times New Roman" w:hAnsi="Times New Roman"/>
              </w:rPr>
              <w:t>Н.Гоголя</w:t>
            </w:r>
            <w:proofErr w:type="spellEnd"/>
            <w:r w:rsidRPr="003B21C5">
              <w:rPr>
                <w:rFonts w:ascii="Times New Roman" w:hAnsi="Times New Roman"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Художественный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Литература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А.Пушкин</w:t>
            </w:r>
            <w:proofErr w:type="spellEnd"/>
            <w:r w:rsidRPr="003B21C5">
              <w:rPr>
                <w:rFonts w:ascii="Times New Roman" w:hAnsi="Times New Roman"/>
              </w:rPr>
              <w:t>. Зимний вечер;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lastRenderedPageBreak/>
              <w:t>Н.Гоголь</w:t>
            </w:r>
            <w:proofErr w:type="spellEnd"/>
            <w:r w:rsidRPr="003B21C5">
              <w:rPr>
                <w:rFonts w:ascii="Times New Roman" w:hAnsi="Times New Roman"/>
              </w:rPr>
              <w:t>. Сорочинская ярмарка. Фрагмент.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М.Яковлев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А.Пушкина</w:t>
            </w:r>
            <w:proofErr w:type="spellEnd"/>
            <w:r w:rsidRPr="003B21C5">
              <w:rPr>
                <w:rFonts w:ascii="Times New Roman" w:hAnsi="Times New Roman"/>
              </w:rPr>
              <w:t>. Зимний вечер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1.Находить ассоциативные связи между художественными образами литературы и  музыки.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2.Исследовать значение музыки для воплощения литературных образов.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3.Анализировать и обобщать многообразие связей музыки и литературы.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будет иметь определенный уровень развития общих музыкальных способностей, включая образное и ассоциативное мышление, творческое воображение.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определение литературного сюжета, из каких частей состоит сюжет.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определять значимость музыки в литературном произведении, характеризовать, как сочетаются воедино слово и музыка.</w:t>
            </w:r>
          </w:p>
        </w:tc>
        <w:tc>
          <w:tcPr>
            <w:tcW w:w="2376" w:type="dxa"/>
          </w:tcPr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анализировать </w:t>
            </w:r>
            <w:proofErr w:type="spellStart"/>
            <w:r w:rsidRPr="003B21C5">
              <w:rPr>
                <w:rFonts w:ascii="Times New Roman" w:hAnsi="Times New Roman"/>
              </w:rPr>
              <w:t>собствен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ную</w:t>
            </w:r>
            <w:proofErr w:type="spellEnd"/>
            <w:r w:rsidRPr="003B21C5">
              <w:rPr>
                <w:rFonts w:ascii="Times New Roman" w:hAnsi="Times New Roman"/>
              </w:rPr>
              <w:t xml:space="preserve"> учебную деятель</w:t>
            </w:r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ность</w:t>
            </w:r>
            <w:proofErr w:type="spellEnd"/>
            <w:r w:rsidRPr="003B21C5">
              <w:rPr>
                <w:rFonts w:ascii="Times New Roman" w:hAnsi="Times New Roman"/>
              </w:rPr>
              <w:t xml:space="preserve"> и вносить </w:t>
            </w:r>
            <w:proofErr w:type="spellStart"/>
            <w:r w:rsidR="005E3666" w:rsidRPr="003B21C5">
              <w:rPr>
                <w:rFonts w:ascii="Times New Roman" w:hAnsi="Times New Roman"/>
              </w:rPr>
              <w:t>необх-</w:t>
            </w:r>
            <w:r w:rsidRPr="003B21C5">
              <w:rPr>
                <w:rFonts w:ascii="Times New Roman" w:hAnsi="Times New Roman"/>
              </w:rPr>
              <w:t>ые</w:t>
            </w:r>
            <w:proofErr w:type="spellEnd"/>
            <w:r w:rsidRPr="003B21C5">
              <w:rPr>
                <w:rFonts w:ascii="Times New Roman" w:hAnsi="Times New Roman"/>
              </w:rPr>
              <w:t xml:space="preserve"> коррективы для достижения </w:t>
            </w:r>
            <w:proofErr w:type="spellStart"/>
            <w:r w:rsidRPr="003B21C5">
              <w:rPr>
                <w:rFonts w:ascii="Times New Roman" w:hAnsi="Times New Roman"/>
              </w:rPr>
              <w:t>запланиро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ванных результатов. </w:t>
            </w:r>
          </w:p>
          <w:p w:rsidR="005E3666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 xml:space="preserve">организовывают свою деятельность, </w:t>
            </w:r>
            <w:proofErr w:type="spellStart"/>
            <w:r w:rsidRPr="003B21C5">
              <w:rPr>
                <w:rStyle w:val="af8"/>
                <w:rFonts w:ascii="Times New Roman" w:hAnsi="Times New Roman"/>
                <w:b w:val="0"/>
              </w:rPr>
              <w:t>применя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 xml:space="preserve">ют её цели и задачи, выбирают средства </w:t>
            </w:r>
            <w:proofErr w:type="spellStart"/>
            <w:r w:rsidRPr="003B21C5">
              <w:rPr>
                <w:rStyle w:val="af8"/>
                <w:rFonts w:ascii="Times New Roman" w:hAnsi="Times New Roman"/>
                <w:b w:val="0"/>
              </w:rPr>
              <w:t>реа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21C5">
              <w:rPr>
                <w:rStyle w:val="af8"/>
                <w:rFonts w:ascii="Times New Roman" w:hAnsi="Times New Roman"/>
                <w:b w:val="0"/>
              </w:rPr>
              <w:lastRenderedPageBreak/>
              <w:t>лизации</w:t>
            </w:r>
            <w:proofErr w:type="spellEnd"/>
            <w:r w:rsidRPr="003B21C5">
              <w:rPr>
                <w:rStyle w:val="af8"/>
                <w:rFonts w:ascii="Times New Roman" w:hAnsi="Times New Roman"/>
                <w:b w:val="0"/>
              </w:rPr>
              <w:t xml:space="preserve"> этих целей и применяют их на практике.</w:t>
            </w:r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аргументировать свою точку зрения в </w:t>
            </w:r>
            <w:proofErr w:type="spellStart"/>
            <w:r w:rsidRPr="003B21C5">
              <w:rPr>
                <w:rFonts w:ascii="Times New Roman" w:hAnsi="Times New Roman"/>
              </w:rPr>
              <w:t>отноше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нии</w:t>
            </w:r>
            <w:proofErr w:type="spellEnd"/>
            <w:r w:rsidRPr="003B21C5">
              <w:rPr>
                <w:rFonts w:ascii="Times New Roman" w:hAnsi="Times New Roman"/>
              </w:rPr>
              <w:t xml:space="preserve"> музыкальных </w:t>
            </w:r>
            <w:proofErr w:type="spellStart"/>
            <w:r w:rsidRPr="003B21C5">
              <w:rPr>
                <w:rFonts w:ascii="Times New Roman" w:hAnsi="Times New Roman"/>
              </w:rPr>
              <w:t>произ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ведений, различных </w:t>
            </w:r>
            <w:proofErr w:type="spellStart"/>
            <w:r w:rsidRPr="003B21C5">
              <w:rPr>
                <w:rFonts w:ascii="Times New Roman" w:hAnsi="Times New Roman"/>
              </w:rPr>
              <w:t>явле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ний</w:t>
            </w:r>
            <w:proofErr w:type="spellEnd"/>
            <w:r w:rsidRPr="003B21C5">
              <w:rPr>
                <w:rFonts w:ascii="Times New Roman" w:hAnsi="Times New Roman"/>
              </w:rPr>
              <w:t xml:space="preserve"> отечественной и зарубежной музыкальной культуры.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Составить устный рассказ «Звучащее музыкой слова».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 22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Музыкальные сюжеты в литературе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Музыка – главный действующий герой рассказа </w:t>
            </w:r>
            <w:proofErr w:type="spellStart"/>
            <w:r w:rsidRPr="003B21C5">
              <w:rPr>
                <w:rFonts w:ascii="Times New Roman" w:hAnsi="Times New Roman"/>
              </w:rPr>
              <w:t>И.Тургенева</w:t>
            </w:r>
            <w:proofErr w:type="spellEnd"/>
            <w:r w:rsidRPr="003B21C5">
              <w:rPr>
                <w:rFonts w:ascii="Times New Roman" w:hAnsi="Times New Roman"/>
              </w:rPr>
              <w:t xml:space="preserve"> «Певцы»; сила этой музыки, могучее преобразующее воздействие.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Бессмертный памятник литературы – «Миф об Орфее».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Художественный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Литература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И.Тургенев</w:t>
            </w:r>
            <w:proofErr w:type="spellEnd"/>
            <w:r w:rsidRPr="003B21C5">
              <w:rPr>
                <w:rFonts w:ascii="Times New Roman" w:hAnsi="Times New Roman"/>
              </w:rPr>
              <w:t xml:space="preserve">. </w:t>
            </w:r>
            <w:proofErr w:type="spellStart"/>
            <w:r w:rsidRPr="003B21C5">
              <w:rPr>
                <w:rFonts w:ascii="Times New Roman" w:hAnsi="Times New Roman"/>
              </w:rPr>
              <w:t>Певцы.Франмент</w:t>
            </w:r>
            <w:proofErr w:type="spellEnd"/>
            <w:r w:rsidRPr="003B21C5">
              <w:rPr>
                <w:rFonts w:ascii="Times New Roman" w:hAnsi="Times New Roman"/>
              </w:rPr>
              <w:t>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Миф об Орфее.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К.В.Глюк</w:t>
            </w:r>
            <w:proofErr w:type="spellEnd"/>
            <w:r w:rsidRPr="003B21C5">
              <w:rPr>
                <w:rFonts w:ascii="Times New Roman" w:hAnsi="Times New Roman"/>
              </w:rPr>
              <w:t xml:space="preserve">. Жалоба </w:t>
            </w:r>
            <w:proofErr w:type="spellStart"/>
            <w:r w:rsidRPr="003B21C5">
              <w:rPr>
                <w:rFonts w:ascii="Times New Roman" w:hAnsi="Times New Roman"/>
              </w:rPr>
              <w:t>Эвридики</w:t>
            </w:r>
            <w:proofErr w:type="spellEnd"/>
            <w:r w:rsidRPr="003B21C5">
              <w:rPr>
                <w:rFonts w:ascii="Times New Roman" w:hAnsi="Times New Roman"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Из оперы «Орфей и </w:t>
            </w:r>
            <w:proofErr w:type="spellStart"/>
            <w:r w:rsidRPr="003B21C5">
              <w:rPr>
                <w:rFonts w:ascii="Times New Roman" w:hAnsi="Times New Roman"/>
              </w:rPr>
              <w:t>Эвридика</w:t>
            </w:r>
            <w:proofErr w:type="spellEnd"/>
            <w:r w:rsidRPr="003B21C5">
              <w:rPr>
                <w:rFonts w:ascii="Times New Roman" w:hAnsi="Times New Roman"/>
              </w:rPr>
              <w:t>» (слушание)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1.Исследовать значение музыки для воплощения литературных образов и наоборот.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 Находить ассоциативные связи между художественными образами музыки и литературы 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 Анализировать и обобщать многообразие связей музыки и литературы.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 Анализировать  примеры преобразующего воздействия  музыки на человека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будет иметь определенный уровень развития общих музыкальных способностей, включая образное и ассоциативное мышление, творческое воображение.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Знать, из каких частей состоит сюжет, в каких литературных произведениях действия разворачиваются на основе музыкального сюжета.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определять произведения в сочетании музыки и литературы, объяснять как эти виды искусства взаимодополняют друг друга; исполнять хоровое пение одноголосно, пытаясь донести до слушателя характер музыки, музыкальный образ.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анализировать собственную учебную деятельность и вносить необходимые коррективы для достижения запланированных результатов.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применяют её цели и задачи, выбирают средства 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аргументировать свою точку зрения в отношении музыкальных произведений, различных явлений отечественной и </w:t>
            </w:r>
            <w:r w:rsidRPr="003B21C5">
              <w:rPr>
                <w:rFonts w:ascii="Times New Roman" w:hAnsi="Times New Roman"/>
              </w:rPr>
              <w:lastRenderedPageBreak/>
              <w:t>зарубежной музыкальной культуры.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Подобрать песни по теме урока.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rPr>
          <w:gridAfter w:val="7"/>
          <w:wAfter w:w="9674" w:type="dxa"/>
        </w:trPr>
        <w:tc>
          <w:tcPr>
            <w:tcW w:w="4502" w:type="dxa"/>
            <w:gridSpan w:val="5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23</w:t>
            </w:r>
          </w:p>
        </w:tc>
        <w:tc>
          <w:tcPr>
            <w:tcW w:w="1276" w:type="dxa"/>
            <w:gridSpan w:val="2"/>
          </w:tcPr>
          <w:p w:rsidR="00FD0836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21C5">
              <w:rPr>
                <w:rFonts w:ascii="Times New Roman" w:hAnsi="Times New Roman"/>
                <w:b/>
              </w:rPr>
              <w:t>Живопис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21C5">
              <w:rPr>
                <w:rFonts w:ascii="Times New Roman" w:hAnsi="Times New Roman"/>
                <w:b/>
              </w:rPr>
              <w:t>ность</w:t>
            </w:r>
            <w:proofErr w:type="spellEnd"/>
            <w:r w:rsidRPr="003B21C5">
              <w:rPr>
                <w:rFonts w:ascii="Times New Roman" w:hAnsi="Times New Roman"/>
                <w:b/>
              </w:rPr>
              <w:t xml:space="preserve"> искусства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Как изобразительное искусство способно рождать музыкальные звучания (образные, жанровые параллели). Поэтический пейзаж и пейзаж музыкальный (на примере произведений искусства – фрагмента «Вот север, тучи нагоняя…» из романа </w:t>
            </w:r>
            <w:proofErr w:type="spellStart"/>
            <w:r w:rsidRPr="003B21C5">
              <w:rPr>
                <w:rFonts w:ascii="Times New Roman" w:hAnsi="Times New Roman"/>
              </w:rPr>
              <w:t>А.Пушкина</w:t>
            </w:r>
            <w:proofErr w:type="spellEnd"/>
            <w:r w:rsidRPr="003B21C5">
              <w:rPr>
                <w:rFonts w:ascii="Times New Roman" w:hAnsi="Times New Roman"/>
              </w:rPr>
              <w:t xml:space="preserve"> «Евгений Онегин», картины </w:t>
            </w:r>
            <w:proofErr w:type="spellStart"/>
            <w:r w:rsidRPr="003B21C5">
              <w:rPr>
                <w:rFonts w:ascii="Times New Roman" w:hAnsi="Times New Roman"/>
              </w:rPr>
              <w:t>И.Грабаря</w:t>
            </w:r>
            <w:proofErr w:type="spellEnd"/>
            <w:r w:rsidRPr="003B21C5">
              <w:rPr>
                <w:rFonts w:ascii="Times New Roman" w:hAnsi="Times New Roman"/>
              </w:rPr>
              <w:t xml:space="preserve"> «Иней. Восход солнца»,  Вариация Феи зимы из балета </w:t>
            </w:r>
            <w:proofErr w:type="spellStart"/>
            <w:r w:rsidRPr="003B21C5">
              <w:rPr>
                <w:rFonts w:ascii="Times New Roman" w:hAnsi="Times New Roman"/>
              </w:rPr>
              <w:t>С.Прокофьева</w:t>
            </w:r>
            <w:proofErr w:type="spellEnd"/>
            <w:r w:rsidRPr="003B21C5">
              <w:rPr>
                <w:rFonts w:ascii="Times New Roman" w:hAnsi="Times New Roman"/>
              </w:rPr>
              <w:t xml:space="preserve"> «Золушка»). Претворение идеи пространства в музыке  (на примере хора </w:t>
            </w:r>
            <w:proofErr w:type="spellStart"/>
            <w:r w:rsidRPr="003B21C5">
              <w:rPr>
                <w:rFonts w:ascii="Times New Roman" w:hAnsi="Times New Roman"/>
              </w:rPr>
              <w:t>О.Лассо</w:t>
            </w:r>
            <w:proofErr w:type="spellEnd"/>
            <w:r w:rsidRPr="003B21C5">
              <w:rPr>
                <w:rFonts w:ascii="Times New Roman" w:hAnsi="Times New Roman"/>
              </w:rPr>
              <w:t xml:space="preserve"> «Эхо»).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Художественный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Поэзия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А.Пушкин</w:t>
            </w:r>
            <w:proofErr w:type="spellEnd"/>
            <w:r w:rsidRPr="003B21C5">
              <w:rPr>
                <w:rFonts w:ascii="Times New Roman" w:hAnsi="Times New Roman"/>
              </w:rPr>
              <w:t xml:space="preserve">. Вот север, тучи нагоняя… Фрагмент из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из романа  «Евгений Онегин».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Живопись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И.Грабарь</w:t>
            </w:r>
            <w:proofErr w:type="spellEnd"/>
            <w:r w:rsidRPr="003B21C5">
              <w:rPr>
                <w:rFonts w:ascii="Times New Roman" w:hAnsi="Times New Roman"/>
              </w:rPr>
              <w:t>. И ней. Восход солнца.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С.Прокофьев</w:t>
            </w:r>
            <w:proofErr w:type="spellEnd"/>
            <w:r w:rsidRPr="003B21C5">
              <w:rPr>
                <w:rFonts w:ascii="Times New Roman" w:hAnsi="Times New Roman"/>
                <w:i/>
              </w:rPr>
              <w:t>.</w:t>
            </w:r>
            <w:r w:rsidRPr="003B21C5">
              <w:rPr>
                <w:rFonts w:ascii="Times New Roman" w:hAnsi="Times New Roman"/>
              </w:rPr>
              <w:t xml:space="preserve"> Вариация Феи зимы. </w:t>
            </w:r>
            <w:r w:rsidRPr="003B21C5">
              <w:rPr>
                <w:rFonts w:ascii="Times New Roman" w:hAnsi="Times New Roman"/>
              </w:rPr>
              <w:lastRenderedPageBreak/>
              <w:t>Из балета «Золушка» (слушание)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Песенный репертуар: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Г.Струве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. </w:t>
            </w:r>
            <w:r w:rsidRPr="003B21C5">
              <w:rPr>
                <w:rFonts w:ascii="Times New Roman" w:hAnsi="Times New Roman"/>
              </w:rPr>
              <w:t>Веселое эхо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1.Исследовать значение изобразительного искусства  для воплощения музыкальных образов.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 Находить ассоциативные связи между художественными образами музыки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 Анализировать многообразие связей музыки, литературы и изобразительного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4.Понимать характерные особенности музыкального языка и передавать их в исполнении.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будет иметь определенный уровень развития общих музыкальных способностей, включая образное и ассоциативное мышление, творческое воображение.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рассуждать об образности искусства на примере музыкального произведения, о живописности искусства; исполнять песню хором весело задорно, легко, стройно, в ансамбле.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использовать различные источники информации, стремится к самостоятельному общению с искусством и художественному самообразованию.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применяют её цели и задачи, выбирают средства 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осваивают диалоговую форму общения</w:t>
            </w:r>
            <w:r w:rsidRPr="003B21C5">
              <w:rPr>
                <w:rStyle w:val="af8"/>
                <w:rFonts w:ascii="Times New Roman" w:hAnsi="Times New Roman"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-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24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«Музыка – сестра живописи» (1ч).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«Рельеф» и «фон» как важнейшие пространственные характеристики  произведений живописи и музыки ( на примере картины </w:t>
            </w:r>
            <w:proofErr w:type="spellStart"/>
            <w:r w:rsidRPr="003B21C5">
              <w:rPr>
                <w:rFonts w:ascii="Times New Roman" w:hAnsi="Times New Roman"/>
              </w:rPr>
              <w:t>К.Моне</w:t>
            </w:r>
            <w:proofErr w:type="spellEnd"/>
            <w:r w:rsidRPr="003B21C5">
              <w:rPr>
                <w:rFonts w:ascii="Times New Roman" w:hAnsi="Times New Roman"/>
              </w:rPr>
              <w:t xml:space="preserve"> «Стог сена в </w:t>
            </w:r>
            <w:proofErr w:type="spellStart"/>
            <w:r w:rsidRPr="003B21C5">
              <w:rPr>
                <w:rFonts w:ascii="Times New Roman" w:hAnsi="Times New Roman"/>
              </w:rPr>
              <w:t>Живерни</w:t>
            </w:r>
            <w:proofErr w:type="spellEnd"/>
            <w:r w:rsidRPr="003B21C5">
              <w:rPr>
                <w:rFonts w:ascii="Times New Roman" w:hAnsi="Times New Roman"/>
              </w:rPr>
              <w:t xml:space="preserve">» и  фрагмент </w:t>
            </w:r>
            <w:r w:rsidRPr="003B21C5">
              <w:rPr>
                <w:rFonts w:ascii="Times New Roman" w:hAnsi="Times New Roman"/>
                <w:lang w:val="en-US"/>
              </w:rPr>
              <w:t>II</w:t>
            </w:r>
            <w:r w:rsidRPr="003B21C5">
              <w:rPr>
                <w:rFonts w:ascii="Times New Roman" w:hAnsi="Times New Roman"/>
              </w:rPr>
              <w:t xml:space="preserve"> части Первого концерта для фортепиано с оркестром </w:t>
            </w:r>
            <w:proofErr w:type="spellStart"/>
            <w:r w:rsidRPr="003B21C5">
              <w:rPr>
                <w:rFonts w:ascii="Times New Roman" w:hAnsi="Times New Roman"/>
              </w:rPr>
              <w:t>П.Чайковского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).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Контраст в живописи и музыке (на примере  картины </w:t>
            </w:r>
            <w:proofErr w:type="spellStart"/>
            <w:r w:rsidRPr="003B21C5">
              <w:rPr>
                <w:rFonts w:ascii="Times New Roman" w:hAnsi="Times New Roman"/>
              </w:rPr>
              <w:t>Э.Дробицкого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«Жизнь и смерть» и пьесы «Два еврея, богатый и бедный» из фортепианного цикла  «Картинки с выставки» </w:t>
            </w:r>
            <w:proofErr w:type="spellStart"/>
            <w:r w:rsidRPr="003B21C5">
              <w:rPr>
                <w:rFonts w:ascii="Times New Roman" w:hAnsi="Times New Roman"/>
              </w:rPr>
              <w:t>М.Мусоргского</w:t>
            </w:r>
            <w:proofErr w:type="spellEnd"/>
            <w:r w:rsidRPr="003B21C5">
              <w:rPr>
                <w:rFonts w:ascii="Times New Roman" w:hAnsi="Times New Roman"/>
              </w:rPr>
              <w:t>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Знакомство с понятиями, перешедшими из области изобразительного искусства в область музыки.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Художественный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Живопись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lastRenderedPageBreak/>
              <w:t>К.Моне</w:t>
            </w:r>
            <w:proofErr w:type="spellEnd"/>
            <w:r w:rsidRPr="003B21C5">
              <w:rPr>
                <w:rFonts w:ascii="Times New Roman" w:hAnsi="Times New Roman"/>
              </w:rPr>
              <w:t xml:space="preserve">. Стог сена в </w:t>
            </w:r>
            <w:proofErr w:type="spellStart"/>
            <w:r w:rsidRPr="003B21C5">
              <w:rPr>
                <w:rFonts w:ascii="Times New Roman" w:hAnsi="Times New Roman"/>
              </w:rPr>
              <w:t>Живерни</w:t>
            </w:r>
            <w:proofErr w:type="spellEnd"/>
            <w:r w:rsidRPr="003B21C5">
              <w:rPr>
                <w:rFonts w:ascii="Times New Roman" w:hAnsi="Times New Roman"/>
              </w:rPr>
              <w:t>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Э.Дробицкого</w:t>
            </w:r>
            <w:proofErr w:type="spellEnd"/>
            <w:r w:rsidRPr="003B21C5">
              <w:rPr>
                <w:rFonts w:ascii="Times New Roman" w:hAnsi="Times New Roman"/>
              </w:rPr>
              <w:t>. Жизнь и смерть.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П.Чайковский</w:t>
            </w:r>
            <w:proofErr w:type="spellEnd"/>
            <w:r w:rsidRPr="003B21C5">
              <w:rPr>
                <w:rFonts w:ascii="Times New Roman" w:hAnsi="Times New Roman"/>
                <w:i/>
              </w:rPr>
              <w:t>.</w:t>
            </w:r>
            <w:r w:rsidRPr="003B21C5">
              <w:rPr>
                <w:rFonts w:ascii="Times New Roman" w:hAnsi="Times New Roman"/>
              </w:rPr>
              <w:t xml:space="preserve"> Концерт № 1 для фортепиано с оркестром.  </w:t>
            </w:r>
            <w:r w:rsidRPr="003B21C5">
              <w:rPr>
                <w:rFonts w:ascii="Times New Roman" w:hAnsi="Times New Roman"/>
                <w:lang w:val="en-US"/>
              </w:rPr>
              <w:t>II</w:t>
            </w:r>
            <w:r w:rsidRPr="003B21C5">
              <w:rPr>
                <w:rFonts w:ascii="Times New Roman" w:hAnsi="Times New Roman"/>
              </w:rPr>
              <w:t xml:space="preserve"> часть. Фрагмент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М.Мусоргский</w:t>
            </w:r>
            <w:proofErr w:type="spellEnd"/>
            <w:r w:rsidRPr="003B21C5">
              <w:rPr>
                <w:rFonts w:ascii="Times New Roman" w:hAnsi="Times New Roman"/>
                <w:i/>
              </w:rPr>
              <w:t>.</w:t>
            </w:r>
            <w:r w:rsidRPr="003B21C5">
              <w:rPr>
                <w:rFonts w:ascii="Times New Roman" w:hAnsi="Times New Roman"/>
              </w:rPr>
              <w:t xml:space="preserve"> Два еврея, богатый и бедный. Из фортепианного цикла  «Картинки с выставки» (слушание).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Песенный репертуар: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Ю.Тугаринов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В.Орлова</w:t>
            </w:r>
            <w:proofErr w:type="spellEnd"/>
            <w:r w:rsidR="005E3666" w:rsidRPr="003B21C5">
              <w:rPr>
                <w:rFonts w:ascii="Times New Roman" w:hAnsi="Times New Roman"/>
              </w:rPr>
              <w:t>. Я рисую море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1.Анализировать многообразие связей музыки и изобразительного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2.Воспринимать и выявлять внутренние связи между музыкой и изобразительным искусством.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3.Рассуждать об общности и различии «планов содержания и выражения» (с учетом критериев, представленных в учебнике).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4.Понимать специфику деятельности композитора и художника на основе соотнесения средств художественной выразительности музыки и живописи (с учетом критериев, представленных в учебнике и Дневнике музыкальных наблюдений).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совершенствование художественного вкуса.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объяснять средства образности, рассуждать об образности искусства на примере конкретного музыкального произведения; приводить примеры живописных полотен, основа которых составляет изображение музыки.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размышлять о воздействии музыки на человека, её взаимосвязи с жизнью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применяют её цели и задачи, выбирают средства 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осваивают диалоговую форму общения.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Придумать ритмический рисунок.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rPr>
          <w:gridAfter w:val="7"/>
          <w:wAfter w:w="9674" w:type="dxa"/>
        </w:trPr>
        <w:tc>
          <w:tcPr>
            <w:tcW w:w="4502" w:type="dxa"/>
            <w:gridSpan w:val="5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25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Может ли музыка выразить характер человека? 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Передача характера человека в изображении и в музыке (на примере сравнения образов </w:t>
            </w:r>
            <w:proofErr w:type="spellStart"/>
            <w:r w:rsidRPr="003B21C5">
              <w:rPr>
                <w:rFonts w:ascii="Times New Roman" w:hAnsi="Times New Roman"/>
              </w:rPr>
              <w:t>Протодъякона</w:t>
            </w:r>
            <w:proofErr w:type="spellEnd"/>
            <w:r w:rsidRPr="003B21C5">
              <w:rPr>
                <w:rFonts w:ascii="Times New Roman" w:hAnsi="Times New Roman"/>
              </w:rPr>
              <w:t xml:space="preserve"> </w:t>
            </w:r>
            <w:proofErr w:type="spellStart"/>
            <w:r w:rsidRPr="003B21C5">
              <w:rPr>
                <w:rFonts w:ascii="Times New Roman" w:hAnsi="Times New Roman"/>
              </w:rPr>
              <w:t>И.Репина</w:t>
            </w:r>
            <w:proofErr w:type="spellEnd"/>
            <w:r w:rsidRPr="003B21C5">
              <w:rPr>
                <w:rFonts w:ascii="Times New Roman" w:hAnsi="Times New Roman"/>
              </w:rPr>
              <w:t xml:space="preserve"> и Варлаама из оперы «Борис Годунов» </w:t>
            </w:r>
            <w:proofErr w:type="spellStart"/>
            <w:r w:rsidRPr="003B21C5">
              <w:rPr>
                <w:rFonts w:ascii="Times New Roman" w:hAnsi="Times New Roman"/>
              </w:rPr>
              <w:t>М.Мусоргского</w:t>
            </w:r>
            <w:proofErr w:type="spellEnd"/>
            <w:r w:rsidRPr="003B21C5">
              <w:rPr>
                <w:rFonts w:ascii="Times New Roman" w:hAnsi="Times New Roman"/>
              </w:rPr>
              <w:t>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Музыкальное изображение внешнего и внутреннего облика персонажа (на примере пьесы «Гном» из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фортепианного цикла  «Картинки с выставки» </w:t>
            </w:r>
            <w:proofErr w:type="spellStart"/>
            <w:r w:rsidRPr="003B21C5">
              <w:rPr>
                <w:rFonts w:ascii="Times New Roman" w:hAnsi="Times New Roman"/>
              </w:rPr>
              <w:t>М.Мусоргского</w:t>
            </w:r>
            <w:proofErr w:type="spellEnd"/>
            <w:r w:rsidRPr="003B21C5">
              <w:rPr>
                <w:rFonts w:ascii="Times New Roman" w:hAnsi="Times New Roman"/>
              </w:rPr>
              <w:t>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lastRenderedPageBreak/>
              <w:t>Художественный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Живопись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И.Репин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. </w:t>
            </w:r>
            <w:proofErr w:type="spellStart"/>
            <w:r w:rsidRPr="003B21C5">
              <w:rPr>
                <w:rFonts w:ascii="Times New Roman" w:hAnsi="Times New Roman"/>
              </w:rPr>
              <w:t>Протодъякон</w:t>
            </w:r>
            <w:proofErr w:type="spellEnd"/>
            <w:r w:rsidRPr="003B21C5">
              <w:rPr>
                <w:rFonts w:ascii="Times New Roman" w:hAnsi="Times New Roman"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М.Мусоргский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. </w:t>
            </w:r>
            <w:r w:rsidRPr="003B21C5">
              <w:rPr>
                <w:rFonts w:ascii="Times New Roman" w:hAnsi="Times New Roman"/>
              </w:rPr>
              <w:t>Песня Варлаама. Из оперы «Борис Годунов»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М.Мусоргский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. </w:t>
            </w:r>
            <w:r w:rsidRPr="003B21C5">
              <w:rPr>
                <w:rFonts w:ascii="Times New Roman" w:hAnsi="Times New Roman"/>
              </w:rPr>
              <w:t>Гном. Из фортепианного цикла  «Картинки с выставки» (слушание).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Песенный репертуар: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Г.Гладков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Ю.Энтина</w:t>
            </w:r>
            <w:proofErr w:type="spellEnd"/>
            <w:r w:rsidRPr="003B21C5">
              <w:rPr>
                <w:rFonts w:ascii="Times New Roman" w:hAnsi="Times New Roman"/>
              </w:rPr>
              <w:t>. Песня о картинах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1.Анализировать многообразие связей музыки и изобразительного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2.Находить ассоциативные связи между художественными образами музыки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3.Различать характерные признаки видов искусства (с учетом критериев, представленных в учебнике).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4.Воспринимать и сравнивать разнообразные по смыслу музыкальные интонации в процессе слушания музыки.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развитие музыкально- эстетического чувства, проявляющегося в эмоционально-ценностном, заинтересованном отношении к музыке.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значение выражения «музыкальный портрет», понятия «программная музыка», о творческом содружестве музыкантов, критиков, художников, литераторов «Могучая кучка».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сопоставлять произведения живописи и музыки; исполнять эмоционально и слажено песню.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размышлять о воздействии музыки на человека, её взаимосвязи с жизнью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применяют её цели и задачи, выбирают средства 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lastRenderedPageBreak/>
              <w:t>осваивают диалоговую форму общения.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Подобрать песни по теме урока. 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26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FD0836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Образы природы в творчестве музыкантов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Одухотворенность природы в произведениях искусства. Черты общности и отличия в воплощении </w:t>
            </w:r>
            <w:r w:rsidRPr="003B21C5">
              <w:rPr>
                <w:rFonts w:ascii="Times New Roman" w:hAnsi="Times New Roman"/>
                <w:i/>
              </w:rPr>
              <w:t>пейзажа</w:t>
            </w:r>
            <w:r w:rsidRPr="003B21C5">
              <w:rPr>
                <w:rFonts w:ascii="Times New Roman" w:hAnsi="Times New Roman"/>
              </w:rPr>
              <w:t xml:space="preserve"> в изобразительном искусстве и муз зыке. Передача настроения весенней радости в пьесе </w:t>
            </w:r>
            <w:proofErr w:type="spellStart"/>
            <w:r w:rsidRPr="003B21C5">
              <w:rPr>
                <w:rFonts w:ascii="Times New Roman" w:hAnsi="Times New Roman"/>
              </w:rPr>
              <w:t>П.Чайковского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 «Апрель. Подснежник» из фортепианного цикла  «Времена года». Изображение «действия весеннего произрастания» в  «Весне священной» И. Стравинского (на примере фрагмента «Поцелуй земли»).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lastRenderedPageBreak/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П.Чайковский</w:t>
            </w:r>
            <w:proofErr w:type="spellEnd"/>
            <w:r w:rsidRPr="003B21C5">
              <w:rPr>
                <w:rFonts w:ascii="Times New Roman" w:hAnsi="Times New Roman"/>
              </w:rPr>
              <w:t>. Апрель. Подснежник. Из фортепианного цикла  «Времена года»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t>И. Стравинский</w:t>
            </w:r>
            <w:r w:rsidRPr="003B21C5">
              <w:rPr>
                <w:rFonts w:ascii="Times New Roman" w:hAnsi="Times New Roman"/>
              </w:rPr>
              <w:t>. Поцелуй земли. Вступление к балету  «Весна священна»;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П.Чайковский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Г.Иващенко</w:t>
            </w:r>
            <w:proofErr w:type="spellEnd"/>
            <w:r w:rsidRPr="003B21C5">
              <w:rPr>
                <w:rFonts w:ascii="Times New Roman" w:hAnsi="Times New Roman"/>
              </w:rPr>
              <w:t>. Неаполитанская песенка (пение);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В.Серебрянников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В.Степанова</w:t>
            </w:r>
            <w:proofErr w:type="spellEnd"/>
            <w:r w:rsidRPr="003B21C5">
              <w:rPr>
                <w:rFonts w:ascii="Times New Roman" w:hAnsi="Times New Roman"/>
                <w:i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Семь моих цветных карандашей (пение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1.Анализировать многообразие связей музыки и изобразительного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2.Рассуждать об общности и различии выразительных средств музыки и изобразительного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3.Самостоятельно подбирать сходные поэтические и живописные произведения к изучаемой теме.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4.Использовать образовательные ресурсы Интернет для поиска художественных </w:t>
            </w:r>
            <w:r w:rsidRPr="003B21C5">
              <w:rPr>
                <w:rFonts w:ascii="Times New Roman" w:hAnsi="Times New Roman"/>
              </w:rPr>
              <w:lastRenderedPageBreak/>
              <w:t>произведений к изучаемой теме.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5.Импровизировать, передавая характерные интонации заданного музыкального образа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(вокально – танцевальная импровизация).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lastRenderedPageBreak/>
              <w:t>Расширение художественных впечатлений учащихся, развитие их ассоциативно-образного мышления  на примере известных произведений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определение понятия «музыкальный пейзаж», основные сведения о творчестве импрессионистов, композиторов изображающих природу.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выразить цветом в рисунке свои музыкальные ощущения и передать настроение композитора; исполнять протяжно, напевно народную мелодию, передавать лирический характер песни.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анализировать собственную учебную деятельность и вносить необходимые коррективы для достижения запланированных результатов.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Регулятивные:</w:t>
            </w:r>
            <w:r w:rsidRPr="003B21C5">
              <w:rPr>
                <w:rFonts w:ascii="Times New Roman" w:hAnsi="Times New Roman"/>
              </w:rPr>
              <w:t xml:space="preserve"> проявлять творческую инициативу и самостоятельность в процессе овладения учебными действиями.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осваивают диалоговую форму общения.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Подготовить сообщение.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27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«Музыкальные краски» в произведениях композиторов – импрессионистов (1ч)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Импрессионизм в искусстве (выдающиеся представители в области живописи и музыки; эстетика импрессионизма; характерные стилевые особенности). «Музыкальные краски» в пьесе «Игра воды» </w:t>
            </w:r>
            <w:proofErr w:type="spellStart"/>
            <w:r w:rsidRPr="003B21C5">
              <w:rPr>
                <w:rFonts w:ascii="Times New Roman" w:hAnsi="Times New Roman"/>
              </w:rPr>
              <w:t>М.Равеля</w:t>
            </w:r>
            <w:proofErr w:type="spellEnd"/>
            <w:r w:rsidRPr="003B21C5">
              <w:rPr>
                <w:rFonts w:ascii="Times New Roman" w:hAnsi="Times New Roman"/>
              </w:rPr>
              <w:t>. Воплощение пространства, стихии воздуха в оркестровом ноктюрне К. Дебюсси «Облака». Поэтический пейзаж в музыке: романс К. Дебюсси «Оград бесконечный ряд…»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lastRenderedPageBreak/>
              <w:t>Художественный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Живопись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К.Моне</w:t>
            </w:r>
            <w:proofErr w:type="spellEnd"/>
            <w:r w:rsidRPr="003B21C5">
              <w:rPr>
                <w:rFonts w:ascii="Times New Roman" w:hAnsi="Times New Roman"/>
                <w:i/>
              </w:rPr>
              <w:t>.</w:t>
            </w:r>
            <w:r w:rsidRPr="003B21C5">
              <w:rPr>
                <w:rFonts w:ascii="Times New Roman" w:hAnsi="Times New Roman"/>
              </w:rPr>
              <w:t xml:space="preserve"> Река в </w:t>
            </w:r>
            <w:proofErr w:type="spellStart"/>
            <w:r w:rsidRPr="003B21C5">
              <w:rPr>
                <w:rFonts w:ascii="Times New Roman" w:hAnsi="Times New Roman"/>
              </w:rPr>
              <w:t>Аржантее</w:t>
            </w:r>
            <w:proofErr w:type="spellEnd"/>
            <w:r w:rsidRPr="003B21C5">
              <w:rPr>
                <w:rFonts w:ascii="Times New Roman" w:hAnsi="Times New Roman"/>
              </w:rPr>
              <w:t>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П.Сезанн</w:t>
            </w:r>
            <w:proofErr w:type="spellEnd"/>
            <w:r w:rsidRPr="003B21C5">
              <w:rPr>
                <w:rFonts w:ascii="Times New Roman" w:hAnsi="Times New Roman"/>
              </w:rPr>
              <w:t>. Гора Святой Виктории;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t>В. Ван Гог</w:t>
            </w:r>
            <w:r w:rsidRPr="003B21C5">
              <w:rPr>
                <w:rFonts w:ascii="Times New Roman" w:hAnsi="Times New Roman"/>
              </w:rPr>
              <w:t>. Море в Сен-Мари.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М.Равель</w:t>
            </w:r>
            <w:proofErr w:type="spellEnd"/>
            <w:r w:rsidRPr="003B21C5">
              <w:rPr>
                <w:rFonts w:ascii="Times New Roman" w:hAnsi="Times New Roman"/>
              </w:rPr>
              <w:t>. Игра воды. Фрагмент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  <w:i/>
              </w:rPr>
              <w:t>К. Дебюсси</w:t>
            </w:r>
            <w:r w:rsidRPr="003B21C5">
              <w:rPr>
                <w:rFonts w:ascii="Times New Roman" w:hAnsi="Times New Roman"/>
              </w:rPr>
              <w:t>. Облака. Из симфонического цикла «Ноктюрны». Фрагмент (слушание).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Песенный репертуар: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Ты река ли моя. </w:t>
            </w:r>
            <w:r w:rsidRPr="003B21C5">
              <w:rPr>
                <w:rFonts w:ascii="Times New Roman" w:hAnsi="Times New Roman"/>
                <w:i/>
              </w:rPr>
              <w:t>Русская народная песня</w:t>
            </w:r>
            <w:r w:rsidR="005E3666" w:rsidRPr="003B21C5">
              <w:rPr>
                <w:rFonts w:ascii="Times New Roman" w:hAnsi="Times New Roman"/>
              </w:rPr>
              <w:t>. Обработка А. Лядова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1.Понимать характерные черты музыкального импрессионизма (с учетом критериев, представленных в учебнике)  и называть его основных представителей.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2.Исследовать значение изобразительного искусства для воплощения музыкальных образов.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3. Находить ассоциативные связи между художественными </w:t>
            </w:r>
            <w:r w:rsidRPr="003B21C5">
              <w:rPr>
                <w:rFonts w:ascii="Times New Roman" w:hAnsi="Times New Roman"/>
              </w:rPr>
              <w:lastRenderedPageBreak/>
              <w:t>образами музыки и изобразительного 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4.Воспринимать внутренние связи между музыкой и изобразительным  искусством.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lastRenderedPageBreak/>
              <w:t>Наличие эмоционального отношения к искусству, развитие ассоциативно-образного мышления.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имена и творческую биографию композиторов- импрессионистов; понятие «музыкальные краски».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приводить примеры «музыкальных картин» , характеризовать средства музыкальной выразительности в создании оригинального живописного образа.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использовать различные источники информации, стремится к самостоятельному общению с искусством и художественному самообразованию.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применяют её цели и задачи, выбирают средства 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применять </w:t>
            </w:r>
            <w:r w:rsidRPr="003B21C5">
              <w:rPr>
                <w:rFonts w:ascii="Times New Roman" w:hAnsi="Times New Roman"/>
              </w:rPr>
              <w:lastRenderedPageBreak/>
              <w:t>полученные знания о музыке, как виде искусства для решения разнообразных художественно- творческих задач.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Составить устный рассказ о художнике или композиторе импрессионисте (на выбор).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28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«Музыкальные краски» в произведениях композиторов – импрессионистов (1ч)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</w:rPr>
              <w:t>(продолжение, 1ч)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Поэтический пейзаж в музыке; </w:t>
            </w:r>
            <w:proofErr w:type="spellStart"/>
            <w:r w:rsidRPr="003B21C5">
              <w:rPr>
                <w:rFonts w:ascii="Times New Roman" w:hAnsi="Times New Roman"/>
              </w:rPr>
              <w:t>К.Дебюсси</w:t>
            </w:r>
            <w:proofErr w:type="spellEnd"/>
            <w:r w:rsidRPr="003B21C5">
              <w:rPr>
                <w:rFonts w:ascii="Times New Roman" w:hAnsi="Times New Roman"/>
              </w:rPr>
              <w:t>. «Оград бесконечный ряд…»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Художественный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Поэзия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П.Верлен</w:t>
            </w:r>
            <w:proofErr w:type="spellEnd"/>
            <w:r w:rsidRPr="003B21C5">
              <w:rPr>
                <w:rFonts w:ascii="Times New Roman" w:hAnsi="Times New Roman"/>
                <w:i/>
              </w:rPr>
              <w:t xml:space="preserve">. </w:t>
            </w:r>
            <w:r w:rsidRPr="003B21C5">
              <w:rPr>
                <w:rFonts w:ascii="Times New Roman" w:hAnsi="Times New Roman"/>
              </w:rPr>
              <w:t>Оград бесконечный ряд…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К.Дебюсси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</w:rPr>
              <w:t>П.Варлена</w:t>
            </w:r>
            <w:proofErr w:type="spellEnd"/>
            <w:r w:rsidRPr="003B21C5">
              <w:rPr>
                <w:rFonts w:ascii="Times New Roman" w:hAnsi="Times New Roman"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Оград бесконечный ряд…(слушание).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Живопись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Л.Вальта</w:t>
            </w:r>
            <w:proofErr w:type="spellEnd"/>
            <w:r w:rsidRPr="003B21C5">
              <w:rPr>
                <w:rFonts w:ascii="Times New Roman" w:hAnsi="Times New Roman"/>
              </w:rPr>
              <w:t xml:space="preserve">. Морской залив в </w:t>
            </w:r>
            <w:proofErr w:type="spellStart"/>
            <w:r w:rsidRPr="003B21C5">
              <w:rPr>
                <w:rFonts w:ascii="Times New Roman" w:hAnsi="Times New Roman"/>
              </w:rPr>
              <w:t>Антеоре</w:t>
            </w:r>
            <w:proofErr w:type="spellEnd"/>
            <w:r w:rsidRPr="003B21C5">
              <w:rPr>
                <w:rFonts w:ascii="Times New Roman" w:hAnsi="Times New Roman"/>
              </w:rPr>
              <w:t>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К.Моне</w:t>
            </w:r>
            <w:proofErr w:type="spellEnd"/>
            <w:r w:rsidRPr="003B21C5">
              <w:rPr>
                <w:rFonts w:ascii="Times New Roman" w:hAnsi="Times New Roman"/>
                <w:i/>
              </w:rPr>
              <w:t>.</w:t>
            </w:r>
            <w:r w:rsidRPr="003B21C5">
              <w:rPr>
                <w:rFonts w:ascii="Times New Roman" w:hAnsi="Times New Roman"/>
              </w:rPr>
              <w:t xml:space="preserve"> Впечатление. Восход солнца;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lastRenderedPageBreak/>
              <w:t>К.Писсарро</w:t>
            </w:r>
            <w:proofErr w:type="spellEnd"/>
            <w:r w:rsidRPr="003B21C5">
              <w:rPr>
                <w:rFonts w:ascii="Times New Roman" w:hAnsi="Times New Roman"/>
              </w:rPr>
              <w:t>. Красные крыши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1.Исследовать значение литературы и изобразительного искусства для воплощения музыкальных образов.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 Находить ассоциативные связи между художественными образами музыки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3. Рассуждать об общности и различии выразительных средств музыки, литературы, </w:t>
            </w:r>
            <w:r w:rsidRPr="003B21C5">
              <w:rPr>
                <w:rFonts w:ascii="Times New Roman" w:hAnsi="Times New Roman"/>
              </w:rPr>
              <w:lastRenderedPageBreak/>
              <w:t>изобразительного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4.Понимать специфику деятельности композитора, поэта и художника на основе взаимодополнения средств выразительности.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5.Расскрыватьособенности музыкального воплощения поэтических текстов.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lastRenderedPageBreak/>
              <w:t>Оценка результатов собственной музыкально-исполнительской деятельности.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имена и творческую биографию композиторов- импрессионистов; понятие «музыкальные краски».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приводить примеры «музыкальных картин» , характеризовать средства музыкальной выразительности в создании оригинального живописного образа.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использовать различные источники информации, стремится к самостоятельному общению с искусством и художественному самообразованию.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применяют её цели и задачи, выбирают средства 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lastRenderedPageBreak/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применять полученные знания о музыке, как виде искусства для решения разнообразных художественно- творческих задач.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Составить устный рассказ о художнике или композиторе импрессионисте (на выбор).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29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8965BE">
            <w:pPr>
              <w:spacing w:after="0" w:line="240" w:lineRule="auto"/>
              <w:ind w:left="-107" w:firstLine="107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Волшебная сказочность музыкальных сказок (1ч)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Сказочные темы и сюжеты в музыке. Роль изобразительности в музыкальных сказках. Танец красок и бликов в «Пляске златоперых и </w:t>
            </w:r>
            <w:proofErr w:type="spellStart"/>
            <w:r w:rsidRPr="003B21C5">
              <w:rPr>
                <w:rFonts w:ascii="Times New Roman" w:hAnsi="Times New Roman"/>
              </w:rPr>
              <w:t>сереброчешуйных</w:t>
            </w:r>
            <w:proofErr w:type="spellEnd"/>
            <w:r w:rsidRPr="003B21C5">
              <w:rPr>
                <w:rFonts w:ascii="Times New Roman" w:hAnsi="Times New Roman"/>
              </w:rPr>
              <w:t xml:space="preserve"> рыбок» из оперы «Садко» </w:t>
            </w:r>
            <w:proofErr w:type="spellStart"/>
            <w:r w:rsidRPr="003B21C5">
              <w:rPr>
                <w:rFonts w:ascii="Times New Roman" w:hAnsi="Times New Roman"/>
              </w:rPr>
              <w:t>Н.Римского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– Корсакова. Картина рождественского праздника в балете «Щелкунчик» </w:t>
            </w:r>
            <w:proofErr w:type="spellStart"/>
            <w:r w:rsidRPr="003B21C5">
              <w:rPr>
                <w:rFonts w:ascii="Times New Roman" w:hAnsi="Times New Roman"/>
              </w:rPr>
              <w:t>П.Чайковского</w:t>
            </w:r>
            <w:proofErr w:type="spellEnd"/>
            <w:r w:rsidRPr="003B21C5">
              <w:rPr>
                <w:rFonts w:ascii="Times New Roman" w:hAnsi="Times New Roman"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t>Н. Римский – Корсаков</w:t>
            </w:r>
            <w:r w:rsidRPr="003B21C5">
              <w:rPr>
                <w:rFonts w:ascii="Times New Roman" w:hAnsi="Times New Roman"/>
              </w:rPr>
              <w:t xml:space="preserve">. Пляске златоперых и </w:t>
            </w:r>
            <w:proofErr w:type="spellStart"/>
            <w:r w:rsidRPr="003B21C5">
              <w:rPr>
                <w:rFonts w:ascii="Times New Roman" w:hAnsi="Times New Roman"/>
              </w:rPr>
              <w:t>сереброчешуйных</w:t>
            </w:r>
            <w:proofErr w:type="spellEnd"/>
            <w:r w:rsidRPr="003B21C5">
              <w:rPr>
                <w:rFonts w:ascii="Times New Roman" w:hAnsi="Times New Roman"/>
              </w:rPr>
              <w:t xml:space="preserve"> рыбок.  Из оперы «Садко»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П.Чайковский</w:t>
            </w:r>
            <w:proofErr w:type="spellEnd"/>
            <w:r w:rsidRPr="003B21C5">
              <w:rPr>
                <w:rFonts w:ascii="Times New Roman" w:hAnsi="Times New Roman"/>
              </w:rPr>
              <w:t xml:space="preserve">. </w:t>
            </w:r>
            <w:proofErr w:type="spellStart"/>
            <w:r w:rsidRPr="003B21C5">
              <w:rPr>
                <w:rFonts w:ascii="Times New Roman" w:hAnsi="Times New Roman"/>
              </w:rPr>
              <w:t>ПА-де-де</w:t>
            </w:r>
            <w:proofErr w:type="spellEnd"/>
            <w:r w:rsidRPr="003B21C5">
              <w:rPr>
                <w:rFonts w:ascii="Times New Roman" w:hAnsi="Times New Roman"/>
              </w:rPr>
              <w:t xml:space="preserve">. Из балета  </w:t>
            </w:r>
            <w:r w:rsidRPr="003B21C5">
              <w:rPr>
                <w:rFonts w:ascii="Times New Roman" w:hAnsi="Times New Roman"/>
              </w:rPr>
              <w:lastRenderedPageBreak/>
              <w:t>«Щелкунчик»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С.Никитин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Ю.Мориц</w:t>
            </w:r>
            <w:proofErr w:type="spellEnd"/>
            <w:r w:rsidRPr="003B21C5">
              <w:rPr>
                <w:rFonts w:ascii="Times New Roman" w:hAnsi="Times New Roman"/>
              </w:rPr>
              <w:t>. Сказка по лесу идет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 Анализировать многообразие связей музыки и изобразительного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 Находить ассоциативные связи между художественными образами музыки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3.Воспринимать музыкальное произведение с точки зрения единства содержания и выражения.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 Понимать стилевые черты русской классической музыкальной школы (с учетом критериев, представленных в учебнике).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будет иметь определенный уровень развития общих музыкальных способностей, включая образное и ассоциативное мышление, творческое воображение.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Понимать роль музыки и проявление её волшебной силы в сказках.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Уметь определять и описывать услышанный образ. Закрепить вокально- хоровые навыки. 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анализировать собственную учебную деятельность и вносить необходимые коррективы для достижения запланированных результатов. 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применяют её цели и задачи, выбирают средства 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осваивают диалоговую форму общения.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Подготовить сообщение о любимой музыкальной сказке.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30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Сказочные герои в музыке (1ч)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Звукоизобразительные</w:t>
            </w:r>
            <w:proofErr w:type="spellEnd"/>
            <w:r w:rsidRPr="003B21C5">
              <w:rPr>
                <w:rFonts w:ascii="Times New Roman" w:hAnsi="Times New Roman"/>
              </w:rPr>
              <w:t xml:space="preserve"> эффекты в создании сказочных образов (на примере фрагмента «Заколдованный сад Кащея» из  балета «Жар – птица» </w:t>
            </w:r>
            <w:proofErr w:type="spellStart"/>
            <w:r w:rsidRPr="003B21C5">
              <w:rPr>
                <w:rFonts w:ascii="Times New Roman" w:hAnsi="Times New Roman"/>
              </w:rPr>
              <w:t>И.Стравинского</w:t>
            </w:r>
            <w:proofErr w:type="spellEnd"/>
            <w:r w:rsidRPr="003B21C5">
              <w:rPr>
                <w:rFonts w:ascii="Times New Roman" w:hAnsi="Times New Roman"/>
              </w:rPr>
              <w:t>). Воплощение сказочных образов в фортепианном цикле М. Мусоргского «Картинки с выставки» (на примере пьесы «Избушка на курьих ножках. Баба яга»).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Музыкальный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И.Стравинский</w:t>
            </w:r>
            <w:proofErr w:type="spellEnd"/>
            <w:r w:rsidRPr="003B21C5">
              <w:rPr>
                <w:rFonts w:ascii="Times New Roman" w:hAnsi="Times New Roman"/>
              </w:rPr>
              <w:t>. Заколдованный сад Кащея. Из  балета «Жар – птица»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t>М. Мусоргский.</w:t>
            </w:r>
            <w:r w:rsidRPr="003B21C5">
              <w:rPr>
                <w:rFonts w:ascii="Times New Roman" w:hAnsi="Times New Roman"/>
              </w:rPr>
              <w:t xml:space="preserve"> Избушка на курьих ножках (Баба яга). Из фортепианного цикла «Картинки с выставки»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А.Зацепин</w:t>
            </w:r>
            <w:proofErr w:type="spellEnd"/>
            <w:r w:rsidRPr="003B21C5">
              <w:rPr>
                <w:rFonts w:ascii="Times New Roman" w:hAnsi="Times New Roman"/>
              </w:rPr>
              <w:t xml:space="preserve">, стихи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Л.Дербенева</w:t>
            </w:r>
            <w:proofErr w:type="spellEnd"/>
            <w:r w:rsidR="005E3666" w:rsidRPr="003B21C5">
              <w:rPr>
                <w:rFonts w:ascii="Times New Roman" w:hAnsi="Times New Roman"/>
              </w:rPr>
              <w:t>. Волшебник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1.Анализировать многообразие связей музыки, литературы и изобразительного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 Рассуждать о яркости и контрастности образов в музыке.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3.Ориентироваться в специфике выразительных средств музыки (с учетом критериев, представленных в учебнике).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будет иметь определенный уровень развития общих музыкальных способностей, включая образное и ассоциативное мышление, творческое воображение.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охарактеризовать сказочный персонаж, определяя образ и настроение музыки.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Закрепить вокально- хоровые навыки.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Познавательные: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внимательно слушают, формируют ответы на вопросы, для получения необходимой информацией пользуются справочной литературой, анализируют и делают выводы, строят рассуждения.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применяют её цели и задачи, выбирают средства 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осваивают диалоговую форму общения.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Нарисовать сказочного героя из музыкальной сказки.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31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 xml:space="preserve">Тема богатырей </w:t>
            </w:r>
            <w:r w:rsidRPr="003B21C5">
              <w:rPr>
                <w:rFonts w:ascii="Times New Roman" w:hAnsi="Times New Roman"/>
                <w:b/>
              </w:rPr>
              <w:lastRenderedPageBreak/>
              <w:t>в музыке (1ч)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Причины традиционности </w:t>
            </w:r>
            <w:r w:rsidRPr="003B21C5">
              <w:rPr>
                <w:rFonts w:ascii="Times New Roman" w:hAnsi="Times New Roman"/>
              </w:rPr>
              <w:lastRenderedPageBreak/>
              <w:t xml:space="preserve">богатырской темы в русском искусстве. Отражение силы и мощи русского народа в «Богатырской» симфонии </w:t>
            </w:r>
            <w:proofErr w:type="spellStart"/>
            <w:r w:rsidRPr="003B21C5">
              <w:rPr>
                <w:rFonts w:ascii="Times New Roman" w:hAnsi="Times New Roman"/>
              </w:rPr>
              <w:t>А.Бородина</w:t>
            </w:r>
            <w:proofErr w:type="spellEnd"/>
            <w:r w:rsidRPr="003B21C5">
              <w:rPr>
                <w:rFonts w:ascii="Times New Roman" w:hAnsi="Times New Roman"/>
              </w:rPr>
              <w:t xml:space="preserve"> и пьесе  </w:t>
            </w:r>
            <w:proofErr w:type="spellStart"/>
            <w:r w:rsidRPr="003B21C5">
              <w:rPr>
                <w:rFonts w:ascii="Times New Roman" w:hAnsi="Times New Roman"/>
              </w:rPr>
              <w:t>М.Мусоргского</w:t>
            </w:r>
            <w:proofErr w:type="spellEnd"/>
            <w:r w:rsidRPr="003B21C5">
              <w:rPr>
                <w:rFonts w:ascii="Times New Roman" w:hAnsi="Times New Roman"/>
              </w:rPr>
              <w:t xml:space="preserve">  «Богатырские ворота» из фортепианного цикла «Картинки с выставки».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Художественный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Живопись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И.Билибин</w:t>
            </w:r>
            <w:proofErr w:type="spellEnd"/>
            <w:r w:rsidRPr="003B21C5">
              <w:rPr>
                <w:rFonts w:ascii="Times New Roman" w:hAnsi="Times New Roman"/>
              </w:rPr>
              <w:t>. Илья Муромец и Соловей разбойник;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В.Васнецов</w:t>
            </w:r>
            <w:proofErr w:type="spellEnd"/>
            <w:r w:rsidRPr="003B21C5">
              <w:rPr>
                <w:rFonts w:ascii="Times New Roman" w:hAnsi="Times New Roman"/>
              </w:rPr>
              <w:t>. Богатыри.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А.Бородин</w:t>
            </w:r>
            <w:proofErr w:type="spellEnd"/>
            <w:r w:rsidRPr="003B21C5">
              <w:rPr>
                <w:rFonts w:ascii="Times New Roman" w:hAnsi="Times New Roman"/>
              </w:rPr>
              <w:t>. Симфония №2 «Богатырская». I часть. Фрагмент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М.Мусоргский</w:t>
            </w:r>
            <w:proofErr w:type="spellEnd"/>
            <w:r w:rsidRPr="003B21C5">
              <w:rPr>
                <w:rFonts w:ascii="Times New Roman" w:hAnsi="Times New Roman"/>
              </w:rPr>
              <w:t>. Богатырские ворота. (В стольном граде Киеве). Из фортепианного цикла «Картинки с выставки»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Былина о Добрыне </w:t>
            </w:r>
            <w:proofErr w:type="spellStart"/>
            <w:r w:rsidRPr="003B21C5">
              <w:rPr>
                <w:rFonts w:ascii="Times New Roman" w:hAnsi="Times New Roman"/>
              </w:rPr>
              <w:t>Никитече</w:t>
            </w:r>
            <w:proofErr w:type="spellEnd"/>
            <w:r w:rsidRPr="003B21C5">
              <w:rPr>
                <w:rFonts w:ascii="Times New Roman" w:hAnsi="Times New Roman"/>
              </w:rPr>
              <w:t xml:space="preserve">. Былинный напев сказителей </w:t>
            </w:r>
            <w:r w:rsidRPr="003B21C5">
              <w:rPr>
                <w:rFonts w:ascii="Times New Roman" w:hAnsi="Times New Roman"/>
                <w:i/>
              </w:rPr>
              <w:t>Рябининых</w:t>
            </w:r>
            <w:r w:rsidRPr="003B21C5">
              <w:rPr>
                <w:rFonts w:ascii="Times New Roman" w:hAnsi="Times New Roman"/>
              </w:rPr>
              <w:t xml:space="preserve">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1.Понимать значение народного </w:t>
            </w:r>
            <w:r w:rsidRPr="003B21C5">
              <w:rPr>
                <w:rFonts w:ascii="Times New Roman" w:hAnsi="Times New Roman"/>
              </w:rPr>
              <w:lastRenderedPageBreak/>
              <w:t>творчества в сохранении и развитии общей культуры народа.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 Находить ассоциативные связи между художественными образами музыки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3.Творчески интерпретировать 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Содержание музыкальных произведений в пении, изобразительной деятельности.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будет иметь определенный </w:t>
            </w:r>
            <w:r w:rsidRPr="003B21C5">
              <w:rPr>
                <w:rFonts w:ascii="Times New Roman" w:hAnsi="Times New Roman"/>
              </w:rPr>
              <w:lastRenderedPageBreak/>
              <w:t>уровень развития общих музыкальных способностей, включая образное и ассоциативное мышление, творческое воображение.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Уметь определить общие черты </w:t>
            </w:r>
            <w:r w:rsidRPr="003B21C5">
              <w:rPr>
                <w:rFonts w:ascii="Times New Roman" w:hAnsi="Times New Roman"/>
              </w:rPr>
              <w:lastRenderedPageBreak/>
              <w:t>«богатырской» темы в музыкальных произведениях; воспроизводить на слух и анализировать музыкальные сказки.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Закрепить вокально- хоровые навыки.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lastRenderedPageBreak/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размышлять о </w:t>
            </w:r>
            <w:r w:rsidRPr="003B21C5">
              <w:rPr>
                <w:rFonts w:ascii="Times New Roman" w:hAnsi="Times New Roman"/>
              </w:rPr>
              <w:lastRenderedPageBreak/>
              <w:t>воздействии музыки на человека, её взаимосвязи с жизнью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применяют её цели и задачи, выбирают средства 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осваивают диалоговую форму общения.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Подготовить </w:t>
            </w:r>
            <w:r w:rsidRPr="003B21C5">
              <w:rPr>
                <w:rFonts w:ascii="Times New Roman" w:hAnsi="Times New Roman"/>
              </w:rPr>
              <w:lastRenderedPageBreak/>
              <w:t>сообщение о воплощении «богатырской»  темы в музыке.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32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Что такое музыкальность в живописи (1ч)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Темы и сюжеты живописи, связанные с воплощением музыкальных идей. Их содержание и смысл.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lastRenderedPageBreak/>
              <w:t>Художественный материал: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Живопись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i/>
              </w:rPr>
              <w:t>Караваджо.</w:t>
            </w:r>
            <w:r w:rsidRPr="003B21C5">
              <w:rPr>
                <w:rFonts w:ascii="Times New Roman" w:hAnsi="Times New Roman"/>
              </w:rPr>
              <w:t xml:space="preserve"> Лютнист;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А.Аппиани</w:t>
            </w:r>
            <w:proofErr w:type="spellEnd"/>
            <w:r w:rsidRPr="003B21C5">
              <w:rPr>
                <w:rFonts w:ascii="Times New Roman" w:hAnsi="Times New Roman"/>
              </w:rPr>
              <w:t>. Парнас;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Т.Ромбо</w:t>
            </w:r>
            <w:proofErr w:type="spellEnd"/>
            <w:r w:rsidRPr="003B21C5">
              <w:rPr>
                <w:rFonts w:ascii="Times New Roman" w:hAnsi="Times New Roman"/>
              </w:rPr>
              <w:t>. Песня;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Э.Дега</w:t>
            </w:r>
            <w:proofErr w:type="spellEnd"/>
            <w:r w:rsidRPr="003B21C5">
              <w:rPr>
                <w:rFonts w:ascii="Times New Roman" w:hAnsi="Times New Roman"/>
              </w:rPr>
              <w:t>. Оркестр оперы;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М.Пепейн</w:t>
            </w:r>
            <w:proofErr w:type="spellEnd"/>
            <w:r w:rsidRPr="003B21C5">
              <w:rPr>
                <w:rFonts w:ascii="Times New Roman" w:hAnsi="Times New Roman"/>
              </w:rPr>
              <w:t>. Придворный бал.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Ф.Торрес</w:t>
            </w:r>
            <w:proofErr w:type="spellEnd"/>
            <w:r w:rsidRPr="003B21C5">
              <w:rPr>
                <w:rFonts w:ascii="Times New Roman" w:hAnsi="Times New Roman"/>
              </w:rPr>
              <w:t xml:space="preserve">. </w:t>
            </w:r>
            <w:r w:rsidRPr="003B21C5">
              <w:rPr>
                <w:rFonts w:ascii="Times New Roman" w:hAnsi="Times New Roman"/>
                <w:lang w:val="en-US"/>
              </w:rPr>
              <w:t>Danza</w:t>
            </w:r>
            <w:r w:rsidRPr="003B21C5">
              <w:rPr>
                <w:rFonts w:ascii="Times New Roman" w:hAnsi="Times New Roman"/>
              </w:rPr>
              <w:t xml:space="preserve"> </w:t>
            </w:r>
            <w:r w:rsidRPr="003B21C5">
              <w:rPr>
                <w:rFonts w:ascii="Times New Roman" w:hAnsi="Times New Roman"/>
                <w:lang w:val="en-US"/>
              </w:rPr>
              <w:t>Alta</w:t>
            </w:r>
            <w:r w:rsidRPr="003B21C5">
              <w:rPr>
                <w:rFonts w:ascii="Times New Roman" w:hAnsi="Times New Roman"/>
              </w:rPr>
              <w:t xml:space="preserve"> (слушание);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В.Семенов</w:t>
            </w:r>
            <w:proofErr w:type="spellEnd"/>
            <w:r w:rsidRPr="003B21C5">
              <w:rPr>
                <w:rFonts w:ascii="Times New Roman" w:hAnsi="Times New Roman"/>
              </w:rPr>
              <w:t>. Звездная река (пение)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1.Воспринимать и выявлять внешние и внутренние связи между музыкой и </w:t>
            </w:r>
            <w:r w:rsidRPr="003B21C5">
              <w:rPr>
                <w:rFonts w:ascii="Times New Roman" w:hAnsi="Times New Roman"/>
              </w:rPr>
              <w:lastRenderedPageBreak/>
              <w:t>изобразительным искусством.</w:t>
            </w:r>
          </w:p>
          <w:p w:rsidR="00924AD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2.Анализировать и обобщать </w:t>
            </w:r>
            <w:proofErr w:type="spellStart"/>
            <w:r w:rsidRPr="003B21C5">
              <w:rPr>
                <w:rFonts w:ascii="Times New Roman" w:hAnsi="Times New Roman"/>
              </w:rPr>
              <w:t>многообра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зие</w:t>
            </w:r>
            <w:proofErr w:type="spellEnd"/>
            <w:r w:rsidRPr="003B21C5">
              <w:rPr>
                <w:rFonts w:ascii="Times New Roman" w:hAnsi="Times New Roman"/>
              </w:rPr>
              <w:t xml:space="preserve"> свя</w:t>
            </w:r>
            <w:r w:rsidR="00924ADF" w:rsidRPr="003B21C5">
              <w:rPr>
                <w:rFonts w:ascii="Times New Roman" w:hAnsi="Times New Roman"/>
              </w:rPr>
              <w:t xml:space="preserve">зей между музыкой и </w:t>
            </w:r>
            <w:proofErr w:type="spellStart"/>
            <w:r w:rsidR="00924ADF" w:rsidRPr="003B21C5">
              <w:rPr>
                <w:rFonts w:ascii="Times New Roman" w:hAnsi="Times New Roman"/>
              </w:rPr>
              <w:t>изобр-</w:t>
            </w:r>
            <w:r w:rsidRPr="003B21C5">
              <w:rPr>
                <w:rFonts w:ascii="Times New Roman" w:hAnsi="Times New Roman"/>
              </w:rPr>
              <w:t>ным</w:t>
            </w:r>
            <w:proofErr w:type="spellEnd"/>
            <w:r w:rsidRPr="003B21C5">
              <w:rPr>
                <w:rFonts w:ascii="Times New Roman" w:hAnsi="Times New Roman"/>
              </w:rPr>
              <w:t xml:space="preserve"> искусством.</w:t>
            </w:r>
          </w:p>
          <w:p w:rsidR="00924AD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3.Устанавливать ассоциативные связи между художественны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ми образами музыки 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4.Самостоятельно подбирать сходные произведения изобразительного искусства к изучаемой теме.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 Использовать образовательные ресурсы Интернет для поиска произведений изобразительного искусства.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совершенствование художественного вкуса.</w:t>
            </w: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музыкальные и живописные средства выразительности.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размышлять о воздействии музыки на человека, её взаимосвязи с жизнью </w:t>
            </w:r>
            <w:r w:rsidRPr="003B21C5">
              <w:rPr>
                <w:rFonts w:ascii="Times New Roman" w:hAnsi="Times New Roman"/>
              </w:rPr>
              <w:lastRenderedPageBreak/>
              <w:t>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применяют её цели и задачи, выбирают средства реализации этих целей и применяют их на практике</w:t>
            </w:r>
            <w:r w:rsidRPr="003B21C5">
              <w:rPr>
                <w:rStyle w:val="af8"/>
                <w:rFonts w:ascii="Times New Roman" w:hAnsi="Times New Roman"/>
              </w:rPr>
              <w:t>.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осваивают диалоговую форму общения.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Составить устный рассказ «Музык</w:t>
            </w:r>
            <w:r w:rsidRPr="003B21C5">
              <w:rPr>
                <w:rFonts w:ascii="Times New Roman" w:hAnsi="Times New Roman"/>
              </w:rPr>
              <w:lastRenderedPageBreak/>
              <w:t xml:space="preserve">а, звучащая с полотен». 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33</w:t>
            </w:r>
          </w:p>
        </w:tc>
        <w:tc>
          <w:tcPr>
            <w:tcW w:w="1276" w:type="dxa"/>
            <w:gridSpan w:val="2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«Хорошая живопись – это музыка, это мелодия» (1ч)</w:t>
            </w:r>
          </w:p>
        </w:tc>
        <w:tc>
          <w:tcPr>
            <w:tcW w:w="2410" w:type="dxa"/>
          </w:tcPr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Проявление </w:t>
            </w:r>
            <w:proofErr w:type="spellStart"/>
            <w:r w:rsidRPr="003B21C5">
              <w:rPr>
                <w:rFonts w:ascii="Times New Roman" w:hAnsi="Times New Roman"/>
              </w:rPr>
              <w:t>музыкальнос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ти</w:t>
            </w:r>
            <w:proofErr w:type="spellEnd"/>
            <w:r w:rsidRPr="003B21C5">
              <w:rPr>
                <w:rFonts w:ascii="Times New Roman" w:hAnsi="Times New Roman"/>
              </w:rPr>
              <w:t xml:space="preserve"> в портретных </w:t>
            </w:r>
            <w:proofErr w:type="spellStart"/>
            <w:r w:rsidRPr="003B21C5">
              <w:rPr>
                <w:rFonts w:ascii="Times New Roman" w:hAnsi="Times New Roman"/>
              </w:rPr>
              <w:t>изобра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жениях</w:t>
            </w:r>
            <w:proofErr w:type="spellEnd"/>
            <w:r w:rsidRPr="003B21C5">
              <w:rPr>
                <w:rFonts w:ascii="Times New Roman" w:hAnsi="Times New Roman"/>
              </w:rPr>
              <w:t xml:space="preserve">. Музыкальная выразительность картин, не связанных с </w:t>
            </w:r>
            <w:proofErr w:type="spellStart"/>
            <w:r w:rsidRPr="003B21C5">
              <w:rPr>
                <w:rFonts w:ascii="Times New Roman" w:hAnsi="Times New Roman"/>
              </w:rPr>
              <w:t>музыкаль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3B21C5">
              <w:rPr>
                <w:rFonts w:ascii="Times New Roman" w:hAnsi="Times New Roman"/>
              </w:rPr>
              <w:t>ными</w:t>
            </w:r>
            <w:proofErr w:type="spellEnd"/>
            <w:r w:rsidRPr="003B21C5">
              <w:rPr>
                <w:rFonts w:ascii="Times New Roman" w:hAnsi="Times New Roman"/>
              </w:rPr>
              <w:t xml:space="preserve"> </w:t>
            </w:r>
            <w:proofErr w:type="spellStart"/>
            <w:r w:rsidRPr="003B21C5">
              <w:rPr>
                <w:rFonts w:ascii="Times New Roman" w:hAnsi="Times New Roman"/>
              </w:rPr>
              <w:t>темами.</w:t>
            </w:r>
            <w:r w:rsidRPr="003B21C5">
              <w:rPr>
                <w:rFonts w:ascii="Times New Roman" w:hAnsi="Times New Roman"/>
                <w:u w:val="single"/>
              </w:rPr>
              <w:t>Худо</w:t>
            </w:r>
            <w:proofErr w:type="spellEnd"/>
            <w:r w:rsidR="005E3666" w:rsidRPr="003B21C5">
              <w:rPr>
                <w:rFonts w:ascii="Times New Roman" w:hAnsi="Times New Roman"/>
                <w:u w:val="single"/>
              </w:rPr>
              <w:t>-й</w:t>
            </w:r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i/>
              </w:rPr>
            </w:pPr>
            <w:r w:rsidRPr="003B21C5">
              <w:rPr>
                <w:rFonts w:ascii="Times New Roman" w:hAnsi="Times New Roman"/>
                <w:u w:val="single"/>
              </w:rPr>
              <w:t xml:space="preserve"> </w:t>
            </w:r>
            <w:proofErr w:type="spellStart"/>
            <w:r w:rsidRPr="003B21C5">
              <w:rPr>
                <w:rFonts w:ascii="Times New Roman" w:hAnsi="Times New Roman"/>
                <w:u w:val="single"/>
              </w:rPr>
              <w:t>материал:</w:t>
            </w:r>
            <w:r w:rsidRPr="003B21C5">
              <w:rPr>
                <w:rFonts w:ascii="Times New Roman" w:hAnsi="Times New Roman"/>
                <w:i/>
              </w:rPr>
              <w:t>Э.Делакруа</w:t>
            </w:r>
            <w:proofErr w:type="spellEnd"/>
            <w:r w:rsidRPr="003B21C5">
              <w:rPr>
                <w:rFonts w:ascii="Times New Roman" w:hAnsi="Times New Roman"/>
                <w:i/>
              </w:rPr>
              <w:t>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Портрет Шопена;</w:t>
            </w:r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И.Репин</w:t>
            </w:r>
            <w:proofErr w:type="spellEnd"/>
            <w:r w:rsidRPr="003B21C5">
              <w:rPr>
                <w:rFonts w:ascii="Times New Roman" w:hAnsi="Times New Roman"/>
              </w:rPr>
              <w:t xml:space="preserve">. Михаил </w:t>
            </w:r>
            <w:proofErr w:type="spellStart"/>
            <w:r w:rsidRPr="003B21C5">
              <w:rPr>
                <w:rFonts w:ascii="Times New Roman" w:hAnsi="Times New Roman"/>
              </w:rPr>
              <w:t>Ивано</w:t>
            </w:r>
            <w:proofErr w:type="spellEnd"/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вич Глинка в период сочинения оперы «Рус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лан и Людмила»;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 Мусоргского;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И.Репин</w:t>
            </w:r>
            <w:proofErr w:type="spellEnd"/>
            <w:r w:rsidR="005E3666" w:rsidRPr="003B21C5">
              <w:rPr>
                <w:rFonts w:ascii="Times New Roman" w:hAnsi="Times New Roman"/>
              </w:rPr>
              <w:t>. Портрет ком-</w:t>
            </w:r>
            <w:proofErr w:type="spellStart"/>
            <w:r w:rsidRPr="003B21C5">
              <w:rPr>
                <w:rFonts w:ascii="Times New Roman" w:hAnsi="Times New Roman"/>
              </w:rPr>
              <w:t>ра</w:t>
            </w:r>
            <w:proofErr w:type="spellEnd"/>
            <w:r w:rsidRPr="003B21C5">
              <w:rPr>
                <w:rFonts w:ascii="Times New Roman" w:hAnsi="Times New Roman"/>
              </w:rPr>
              <w:t xml:space="preserve"> Модеста Петровича;</w:t>
            </w:r>
          </w:p>
          <w:p w:rsidR="005E3666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И.Репин</w:t>
            </w:r>
            <w:proofErr w:type="spellEnd"/>
            <w:r w:rsidRPr="003B21C5">
              <w:rPr>
                <w:rFonts w:ascii="Times New Roman" w:hAnsi="Times New Roman"/>
              </w:rPr>
              <w:t xml:space="preserve">. Портрет </w:t>
            </w:r>
            <w:proofErr w:type="spellStart"/>
            <w:r w:rsidRPr="003B21C5">
              <w:rPr>
                <w:rFonts w:ascii="Times New Roman" w:hAnsi="Times New Roman"/>
              </w:rPr>
              <w:t>А,П.Бородина</w:t>
            </w:r>
            <w:proofErr w:type="spellEnd"/>
            <w:r w:rsidRPr="003B21C5">
              <w:rPr>
                <w:rFonts w:ascii="Times New Roman" w:hAnsi="Times New Roman"/>
              </w:rPr>
              <w:t>;</w:t>
            </w:r>
            <w:r w:rsidR="005E3666" w:rsidRPr="003B21C5">
              <w:rPr>
                <w:rFonts w:ascii="Times New Roman" w:hAnsi="Times New Roman"/>
              </w:rPr>
              <w:t xml:space="preserve">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В.Серов</w:t>
            </w:r>
            <w:proofErr w:type="spellEnd"/>
            <w:r w:rsidRPr="003B21C5">
              <w:rPr>
                <w:rFonts w:ascii="Times New Roman" w:hAnsi="Times New Roman"/>
              </w:rPr>
              <w:t xml:space="preserve">. Портрет актрисы </w:t>
            </w:r>
            <w:proofErr w:type="spellStart"/>
            <w:r w:rsidRPr="003B21C5">
              <w:rPr>
                <w:rFonts w:ascii="Times New Roman" w:hAnsi="Times New Roman"/>
              </w:rPr>
              <w:t>М.Е.Ер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моловой</w:t>
            </w:r>
            <w:proofErr w:type="spellEnd"/>
            <w:r w:rsidRPr="003B21C5">
              <w:rPr>
                <w:rFonts w:ascii="Times New Roman" w:hAnsi="Times New Roman"/>
              </w:rPr>
              <w:t>;</w:t>
            </w:r>
            <w:r w:rsidR="005E3666" w:rsidRPr="003B21C5">
              <w:rPr>
                <w:rFonts w:ascii="Times New Roman" w:hAnsi="Times New Roman"/>
              </w:rPr>
              <w:t xml:space="preserve"> </w:t>
            </w:r>
            <w:proofErr w:type="spellStart"/>
            <w:r w:rsidRPr="003B21C5">
              <w:rPr>
                <w:rFonts w:ascii="Times New Roman" w:hAnsi="Times New Roman"/>
                <w:i/>
              </w:rPr>
              <w:t>М.Нестеров</w:t>
            </w:r>
            <w:proofErr w:type="spellEnd"/>
            <w:r w:rsidRPr="003B21C5">
              <w:rPr>
                <w:rFonts w:ascii="Times New Roman" w:hAnsi="Times New Roman"/>
              </w:rPr>
              <w:t xml:space="preserve">, Портрет скульптора </w:t>
            </w:r>
            <w:proofErr w:type="spellStart"/>
            <w:r w:rsidRPr="003B21C5">
              <w:rPr>
                <w:rFonts w:ascii="Times New Roman" w:hAnsi="Times New Roman"/>
              </w:rPr>
              <w:t>В.И.Мухиной</w:t>
            </w:r>
            <w:proofErr w:type="spellEnd"/>
            <w:r w:rsidRPr="003B21C5">
              <w:rPr>
                <w:rFonts w:ascii="Times New Roman" w:hAnsi="Times New Roman"/>
              </w:rPr>
              <w:t>;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И.Айвазовский</w:t>
            </w:r>
            <w:proofErr w:type="spellEnd"/>
            <w:r w:rsidRPr="003B21C5">
              <w:rPr>
                <w:rFonts w:ascii="Times New Roman" w:hAnsi="Times New Roman"/>
              </w:rPr>
              <w:t>. Наполеон на острове Святой Елены.</w:t>
            </w:r>
            <w:r w:rsidR="00924ADF" w:rsidRPr="003B21C5">
              <w:rPr>
                <w:rFonts w:ascii="Times New Roman" w:hAnsi="Times New Roman"/>
              </w:rPr>
              <w:t xml:space="preserve">  </w:t>
            </w:r>
            <w:r w:rsidRPr="003B21C5">
              <w:rPr>
                <w:rFonts w:ascii="Times New Roman" w:hAnsi="Times New Roman"/>
                <w:u w:val="single"/>
              </w:rPr>
              <w:t>Музыка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  <w:i/>
              </w:rPr>
              <w:t>П.Чайковский</w:t>
            </w:r>
            <w:proofErr w:type="spellEnd"/>
            <w:r w:rsidRPr="003B21C5">
              <w:rPr>
                <w:rFonts w:ascii="Times New Roman" w:hAnsi="Times New Roman"/>
              </w:rPr>
              <w:t xml:space="preserve">. Концерт № 1 для фортепиано с оркестром. </w:t>
            </w:r>
            <w:r w:rsidRPr="003B21C5">
              <w:rPr>
                <w:rFonts w:ascii="Times New Roman" w:hAnsi="Times New Roman"/>
                <w:lang w:val="en-US"/>
              </w:rPr>
              <w:t xml:space="preserve">I </w:t>
            </w:r>
            <w:proofErr w:type="spellStart"/>
            <w:r w:rsidRPr="003B21C5">
              <w:rPr>
                <w:rFonts w:ascii="Times New Roman" w:hAnsi="Times New Roman"/>
                <w:lang w:val="en-US"/>
              </w:rPr>
              <w:t>часть</w:t>
            </w:r>
            <w:proofErr w:type="spellEnd"/>
            <w:r w:rsidRPr="003B21C5">
              <w:rPr>
                <w:rFonts w:ascii="Times New Roman" w:hAnsi="Times New Roman"/>
                <w:lang w:val="en-US"/>
              </w:rPr>
              <w:t xml:space="preserve"> . </w:t>
            </w:r>
            <w:r w:rsidRPr="003B21C5">
              <w:rPr>
                <w:rFonts w:ascii="Times New Roman" w:hAnsi="Times New Roman"/>
              </w:rPr>
              <w:t>Фрагмент</w:t>
            </w:r>
          </w:p>
        </w:tc>
        <w:tc>
          <w:tcPr>
            <w:tcW w:w="2268" w:type="dxa"/>
            <w:gridSpan w:val="4"/>
          </w:tcPr>
          <w:p w:rsidR="00924ADF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1.Воспринимать и выявлять внешние и внутренние связи меж</w:t>
            </w:r>
          </w:p>
          <w:p w:rsidR="007B1B91" w:rsidRPr="003B21C5" w:rsidRDefault="00924ADF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ду</w:t>
            </w:r>
            <w:proofErr w:type="spellEnd"/>
            <w:r w:rsidRPr="003B21C5">
              <w:rPr>
                <w:rFonts w:ascii="Times New Roman" w:hAnsi="Times New Roman"/>
              </w:rPr>
              <w:t xml:space="preserve"> музыкой и </w:t>
            </w:r>
            <w:proofErr w:type="spellStart"/>
            <w:r w:rsidRPr="003B21C5">
              <w:rPr>
                <w:rFonts w:ascii="Times New Roman" w:hAnsi="Times New Roman"/>
              </w:rPr>
              <w:t>изобр-</w:t>
            </w:r>
            <w:r w:rsidR="007B1B91" w:rsidRPr="003B21C5">
              <w:rPr>
                <w:rFonts w:ascii="Times New Roman" w:hAnsi="Times New Roman"/>
              </w:rPr>
              <w:t>ным</w:t>
            </w:r>
            <w:proofErr w:type="spellEnd"/>
            <w:r w:rsidR="007B1B91" w:rsidRPr="003B21C5">
              <w:rPr>
                <w:rFonts w:ascii="Times New Roman" w:hAnsi="Times New Roman"/>
              </w:rPr>
              <w:t xml:space="preserve"> искусством.</w:t>
            </w:r>
          </w:p>
          <w:p w:rsidR="00924ADF" w:rsidRPr="003B21C5" w:rsidRDefault="00924ADF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2. Исследовать значение </w:t>
            </w:r>
            <w:proofErr w:type="spellStart"/>
            <w:r w:rsidRPr="003B21C5">
              <w:rPr>
                <w:rFonts w:ascii="Times New Roman" w:hAnsi="Times New Roman"/>
              </w:rPr>
              <w:t>изобр-</w:t>
            </w:r>
            <w:r w:rsidR="007B1B91" w:rsidRPr="003B21C5">
              <w:rPr>
                <w:rFonts w:ascii="Times New Roman" w:hAnsi="Times New Roman"/>
              </w:rPr>
              <w:t>ного</w:t>
            </w:r>
            <w:proofErr w:type="spellEnd"/>
            <w:r w:rsidR="007B1B91" w:rsidRPr="003B21C5">
              <w:rPr>
                <w:rFonts w:ascii="Times New Roman" w:hAnsi="Times New Roman"/>
              </w:rPr>
              <w:t xml:space="preserve"> искусства для </w:t>
            </w:r>
            <w:proofErr w:type="spellStart"/>
            <w:r w:rsidR="007B1B91" w:rsidRPr="003B21C5">
              <w:rPr>
                <w:rFonts w:ascii="Times New Roman" w:hAnsi="Times New Roman"/>
              </w:rPr>
              <w:t>воплоще</w:t>
            </w:r>
            <w:proofErr w:type="spellEnd"/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3B21C5">
              <w:rPr>
                <w:rFonts w:ascii="Times New Roman" w:hAnsi="Times New Roman"/>
              </w:rPr>
              <w:t>ния</w:t>
            </w:r>
            <w:proofErr w:type="spellEnd"/>
            <w:r w:rsidRPr="003B21C5">
              <w:rPr>
                <w:rFonts w:ascii="Times New Roman" w:hAnsi="Times New Roman"/>
              </w:rPr>
              <w:t xml:space="preserve"> музыкальных образов.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3. Анализировать и обобщать </w:t>
            </w:r>
            <w:r w:rsidRPr="003B21C5">
              <w:rPr>
                <w:rFonts w:ascii="Times New Roman" w:hAnsi="Times New Roman"/>
              </w:rPr>
              <w:lastRenderedPageBreak/>
              <w:t>многообразие связей между музыкой и изобразительным искусством.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4. Находить ассоциативные связи между художественными образами музыки и другими видами искусства.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5. Различать характерные признаки музыки и изобразительного искусства.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формирование целостной картины мира.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Знать музыкальные и живописные средства выразительности.</w:t>
            </w:r>
          </w:p>
        </w:tc>
        <w:tc>
          <w:tcPr>
            <w:tcW w:w="237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Познавательные:</w:t>
            </w:r>
            <w:r w:rsidRPr="003B21C5">
              <w:rPr>
                <w:rFonts w:ascii="Times New Roman" w:hAnsi="Times New Roman"/>
              </w:rPr>
              <w:t xml:space="preserve"> использовать различные источники информации, стремится к самостоятельному общению с искусством и художественному самообразованию.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 xml:space="preserve">организовывают свою деятельность, применяют её цели и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lastRenderedPageBreak/>
              <w:t>задачи, выбирают средства 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Коммуникативные: </w:t>
            </w:r>
          </w:p>
          <w:p w:rsidR="007B1B91" w:rsidRP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осваивают диалоговую форму общения.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 xml:space="preserve">Выбрать понравившуюся для исполнения песню, подготовить сообщение- презентацию «Я </w:t>
            </w:r>
            <w:r w:rsidRPr="003B21C5">
              <w:rPr>
                <w:rFonts w:ascii="Times New Roman" w:hAnsi="Times New Roman"/>
              </w:rPr>
              <w:lastRenderedPageBreak/>
              <w:t>люблю такую музыку».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B1B91" w:rsidRPr="003B21C5" w:rsidTr="007B1B91">
        <w:tc>
          <w:tcPr>
            <w:tcW w:w="567" w:type="dxa"/>
          </w:tcPr>
          <w:p w:rsidR="007B1B91" w:rsidRPr="003B21C5" w:rsidRDefault="007B1B91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34</w:t>
            </w:r>
          </w:p>
        </w:tc>
        <w:tc>
          <w:tcPr>
            <w:tcW w:w="1276" w:type="dxa"/>
            <w:gridSpan w:val="2"/>
          </w:tcPr>
          <w:p w:rsidR="0060644F" w:rsidRPr="003B21C5" w:rsidRDefault="0060644F" w:rsidP="008965BE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Образы природы в творчестве музыкантов и художников родного края.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:rsidR="0060644F" w:rsidRPr="003B21C5" w:rsidRDefault="0060644F" w:rsidP="0060644F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Музыка, литература и живопись обогащают и преобразуют друг друга. Облагораживающее воздействие искусства на душу человека. Нравственные цели искусства.</w:t>
            </w:r>
          </w:p>
          <w:p w:rsidR="0060644F" w:rsidRPr="003B21C5" w:rsidRDefault="0060644F" w:rsidP="0060644F">
            <w:pPr>
              <w:spacing w:after="0" w:line="240" w:lineRule="auto"/>
              <w:rPr>
                <w:rFonts w:ascii="Times New Roman" w:hAnsi="Times New Roman"/>
                <w:u w:val="single"/>
              </w:rPr>
            </w:pPr>
            <w:r w:rsidRPr="003B21C5">
              <w:rPr>
                <w:rFonts w:ascii="Times New Roman" w:hAnsi="Times New Roman"/>
                <w:u w:val="single"/>
              </w:rPr>
              <w:t xml:space="preserve">Песенный репертуар: </w:t>
            </w:r>
            <w:proofErr w:type="spellStart"/>
            <w:r w:rsidRPr="003B21C5">
              <w:rPr>
                <w:rFonts w:ascii="Times New Roman" w:hAnsi="Times New Roman"/>
                <w:u w:val="single"/>
              </w:rPr>
              <w:t>В.П.Калачёв</w:t>
            </w:r>
            <w:proofErr w:type="spellEnd"/>
            <w:r w:rsidRPr="003B21C5">
              <w:rPr>
                <w:rFonts w:ascii="Times New Roman" w:hAnsi="Times New Roman"/>
              </w:rPr>
              <w:t xml:space="preserve"> «Родная земля», «Кувандык».</w:t>
            </w:r>
            <w:r w:rsidRPr="003B21C5">
              <w:rPr>
                <w:rFonts w:ascii="Times New Roman" w:hAnsi="Times New Roman"/>
                <w:u w:val="single"/>
              </w:rPr>
              <w:t xml:space="preserve"> Художественный репертуар:</w:t>
            </w:r>
          </w:p>
          <w:p w:rsidR="007B1B91" w:rsidRPr="003B21C5" w:rsidRDefault="0060644F" w:rsidP="0060644F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Б.Н. </w:t>
            </w:r>
            <w:proofErr w:type="spellStart"/>
            <w:r w:rsidRPr="003B21C5">
              <w:rPr>
                <w:rFonts w:ascii="Times New Roman" w:hAnsi="Times New Roman"/>
              </w:rPr>
              <w:t>Вежняев</w:t>
            </w:r>
            <w:proofErr w:type="spellEnd"/>
            <w:r w:rsidRPr="003B21C5">
              <w:rPr>
                <w:rFonts w:ascii="Times New Roman" w:hAnsi="Times New Roman"/>
              </w:rPr>
              <w:t xml:space="preserve"> «Осенний пейзаж», «Речка </w:t>
            </w:r>
            <w:proofErr w:type="spellStart"/>
            <w:r w:rsidRPr="003B21C5">
              <w:rPr>
                <w:rFonts w:ascii="Times New Roman" w:hAnsi="Times New Roman"/>
              </w:rPr>
              <w:t>Кураганка</w:t>
            </w:r>
            <w:proofErr w:type="spellEnd"/>
            <w:r w:rsidRPr="003B21C5">
              <w:rPr>
                <w:rFonts w:ascii="Times New Roman" w:hAnsi="Times New Roman"/>
              </w:rPr>
              <w:t>», «Река Сакмара».</w:t>
            </w:r>
          </w:p>
        </w:tc>
        <w:tc>
          <w:tcPr>
            <w:tcW w:w="2268" w:type="dxa"/>
            <w:gridSpan w:val="4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1.Различать характерные признаки видов искусства (с учетом критериев, представленных в учебнике).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2. Понимать специфику деятельности композитора, поэта и художника (с учетом критериев, представленных в учебнике).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 xml:space="preserve">3.Приводить примеры преобразующего </w:t>
            </w:r>
            <w:r w:rsidRPr="003B21C5">
              <w:rPr>
                <w:rFonts w:ascii="Times New Roman" w:hAnsi="Times New Roman"/>
              </w:rPr>
              <w:lastRenderedPageBreak/>
              <w:t>влияния музыки (в рамках главной темы года).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Владеть специальными музыкальными терминами в пределах изучаемого курса.</w:t>
            </w:r>
          </w:p>
        </w:tc>
        <w:tc>
          <w:tcPr>
            <w:tcW w:w="1843" w:type="dxa"/>
          </w:tcPr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lastRenderedPageBreak/>
              <w:t>Наличие эмоционального отношения к искусству, развитие ассоциативно-образного мышления.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Оценка результатов собственной музыкальн</w:t>
            </w:r>
            <w:r w:rsidR="0060644F" w:rsidRPr="003B21C5">
              <w:rPr>
                <w:rStyle w:val="af8"/>
                <w:rFonts w:ascii="Times New Roman" w:hAnsi="Times New Roman"/>
                <w:b w:val="0"/>
              </w:rPr>
              <w:t>о-исполнительской деятельности.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Уметь проявить знания, умения и навыки в образовательной области «Искусство» (музыка); полученные в процессе обучения за курс 5 класса.</w:t>
            </w:r>
          </w:p>
        </w:tc>
        <w:tc>
          <w:tcPr>
            <w:tcW w:w="2376" w:type="dxa"/>
          </w:tcPr>
          <w:p w:rsid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Познавательные: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 xml:space="preserve">внимательно </w:t>
            </w:r>
            <w:proofErr w:type="spellStart"/>
            <w:r w:rsidRPr="003B21C5">
              <w:rPr>
                <w:rStyle w:val="af8"/>
                <w:rFonts w:ascii="Times New Roman" w:hAnsi="Times New Roman"/>
                <w:b w:val="0"/>
              </w:rPr>
              <w:t>слуша</w:t>
            </w:r>
            <w:proofErr w:type="spellEnd"/>
          </w:p>
          <w:p w:rsid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 xml:space="preserve">ют, формируют </w:t>
            </w:r>
            <w:proofErr w:type="spellStart"/>
            <w:r w:rsidRPr="003B21C5">
              <w:rPr>
                <w:rStyle w:val="af8"/>
                <w:rFonts w:ascii="Times New Roman" w:hAnsi="Times New Roman"/>
                <w:b w:val="0"/>
              </w:rPr>
              <w:t>отве</w:t>
            </w:r>
            <w:proofErr w:type="spellEnd"/>
          </w:p>
          <w:p w:rsid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 xml:space="preserve">ты на вопросы, для получения </w:t>
            </w:r>
            <w:proofErr w:type="spellStart"/>
            <w:r w:rsidRPr="003B21C5">
              <w:rPr>
                <w:rStyle w:val="af8"/>
                <w:rFonts w:ascii="Times New Roman" w:hAnsi="Times New Roman"/>
                <w:b w:val="0"/>
              </w:rPr>
              <w:t>необходи</w:t>
            </w:r>
            <w:proofErr w:type="spellEnd"/>
          </w:p>
          <w:p w:rsid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 xml:space="preserve">мой информацией пользуются </w:t>
            </w:r>
            <w:proofErr w:type="spellStart"/>
            <w:r w:rsidRPr="003B21C5">
              <w:rPr>
                <w:rStyle w:val="af8"/>
                <w:rFonts w:ascii="Times New Roman" w:hAnsi="Times New Roman"/>
                <w:b w:val="0"/>
              </w:rPr>
              <w:t>справоч</w:t>
            </w:r>
            <w:proofErr w:type="spellEnd"/>
          </w:p>
          <w:p w:rsid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ной литературой, анализируют и делают выводы, строят рас</w:t>
            </w:r>
          </w:p>
          <w:p w:rsidR="007B1B91" w:rsidRPr="003B21C5" w:rsidRDefault="007B1B91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  <w:b w:val="0"/>
              </w:rPr>
              <w:t>суждения.</w:t>
            </w:r>
          </w:p>
          <w:p w:rsidR="003B21C5" w:rsidRDefault="007B1B91" w:rsidP="007B1B91">
            <w:pPr>
              <w:spacing w:after="0" w:line="240" w:lineRule="auto"/>
              <w:rPr>
                <w:rStyle w:val="af8"/>
                <w:rFonts w:ascii="Times New Roman" w:hAnsi="Times New Roman"/>
                <w:b w:val="0"/>
              </w:rPr>
            </w:pPr>
            <w:r w:rsidRPr="003B21C5">
              <w:rPr>
                <w:rStyle w:val="af8"/>
                <w:rFonts w:ascii="Times New Roman" w:hAnsi="Times New Roman"/>
              </w:rPr>
              <w:t xml:space="preserve">Регулятивные: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t>организовывают свою деятельность, приме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3B21C5">
              <w:rPr>
                <w:rStyle w:val="af8"/>
                <w:rFonts w:ascii="Times New Roman" w:hAnsi="Times New Roman"/>
                <w:b w:val="0"/>
              </w:rPr>
              <w:t>няют</w:t>
            </w:r>
            <w:proofErr w:type="spellEnd"/>
            <w:r w:rsidRPr="003B21C5">
              <w:rPr>
                <w:rStyle w:val="af8"/>
                <w:rFonts w:ascii="Times New Roman" w:hAnsi="Times New Roman"/>
                <w:b w:val="0"/>
              </w:rPr>
              <w:t xml:space="preserve"> её цели и задачи, выбирают средства </w:t>
            </w:r>
            <w:r w:rsidRPr="003B21C5">
              <w:rPr>
                <w:rStyle w:val="af8"/>
                <w:rFonts w:ascii="Times New Roman" w:hAnsi="Times New Roman"/>
                <w:b w:val="0"/>
              </w:rPr>
              <w:lastRenderedPageBreak/>
              <w:t>реализации этих целей и применяют их на практике.</w:t>
            </w:r>
          </w:p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  <w:b/>
              </w:rPr>
              <w:t>Коммуникативные:</w:t>
            </w:r>
            <w:r w:rsidRPr="003B21C5">
              <w:rPr>
                <w:rFonts w:ascii="Times New Roman" w:hAnsi="Times New Roman"/>
              </w:rPr>
              <w:t xml:space="preserve"> участвовать в жизни класса, общаться, взаимодействовать со сверстниками в совместной творческой деятельности.</w:t>
            </w:r>
          </w:p>
        </w:tc>
        <w:tc>
          <w:tcPr>
            <w:tcW w:w="1026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lastRenderedPageBreak/>
              <w:t>Выбрать понравившуюся для исполнения песню, подготовить сообщение- презентацию «Я люблю такую музыку».</w:t>
            </w: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7B1B91" w:rsidRPr="003B21C5" w:rsidRDefault="007B1B91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0644F" w:rsidRPr="003B21C5" w:rsidTr="007B1B91">
        <w:tc>
          <w:tcPr>
            <w:tcW w:w="567" w:type="dxa"/>
          </w:tcPr>
          <w:p w:rsidR="0060644F" w:rsidRPr="003B21C5" w:rsidRDefault="0060644F" w:rsidP="007B1B91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35</w:t>
            </w:r>
          </w:p>
        </w:tc>
        <w:tc>
          <w:tcPr>
            <w:tcW w:w="1276" w:type="dxa"/>
            <w:gridSpan w:val="2"/>
          </w:tcPr>
          <w:p w:rsidR="0060644F" w:rsidRPr="003B21C5" w:rsidRDefault="0060644F" w:rsidP="0060644F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3B21C5">
              <w:rPr>
                <w:rFonts w:ascii="Times New Roman" w:hAnsi="Times New Roman"/>
                <w:b/>
              </w:rPr>
              <w:t>Урок- концерт</w:t>
            </w:r>
          </w:p>
        </w:tc>
        <w:tc>
          <w:tcPr>
            <w:tcW w:w="2410" w:type="dxa"/>
          </w:tcPr>
          <w:p w:rsidR="0060644F" w:rsidRPr="003B21C5" w:rsidRDefault="0060644F" w:rsidP="0060644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68" w:type="dxa"/>
            <w:gridSpan w:val="4"/>
          </w:tcPr>
          <w:p w:rsidR="0060644F" w:rsidRPr="003B21C5" w:rsidRDefault="0060644F" w:rsidP="007B1B91">
            <w:pPr>
              <w:spacing w:after="0" w:line="240" w:lineRule="auto"/>
              <w:rPr>
                <w:rFonts w:ascii="Times New Roman" w:hAnsi="Times New Roman"/>
              </w:rPr>
            </w:pPr>
            <w:r w:rsidRPr="003B21C5">
              <w:rPr>
                <w:rFonts w:ascii="Times New Roman" w:hAnsi="Times New Roman"/>
              </w:rPr>
              <w:t>Концертная деятельность</w:t>
            </w:r>
          </w:p>
        </w:tc>
        <w:tc>
          <w:tcPr>
            <w:tcW w:w="1843" w:type="dxa"/>
          </w:tcPr>
          <w:p w:rsidR="0060644F" w:rsidRPr="003B21C5" w:rsidRDefault="0060644F" w:rsidP="007B1B91">
            <w:pPr>
              <w:spacing w:after="0"/>
              <w:rPr>
                <w:rStyle w:val="af8"/>
                <w:rFonts w:ascii="Times New Roman" w:hAnsi="Times New Roman"/>
                <w:b w:val="0"/>
              </w:rPr>
            </w:pPr>
          </w:p>
        </w:tc>
        <w:tc>
          <w:tcPr>
            <w:tcW w:w="2410" w:type="dxa"/>
          </w:tcPr>
          <w:p w:rsidR="0060644F" w:rsidRPr="003B21C5" w:rsidRDefault="0060644F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76" w:type="dxa"/>
          </w:tcPr>
          <w:p w:rsidR="0060644F" w:rsidRPr="003B21C5" w:rsidRDefault="0060644F" w:rsidP="007B1B91">
            <w:pPr>
              <w:spacing w:after="0"/>
              <w:rPr>
                <w:rStyle w:val="af8"/>
                <w:rFonts w:ascii="Times New Roman" w:hAnsi="Times New Roman"/>
              </w:rPr>
            </w:pPr>
          </w:p>
        </w:tc>
        <w:tc>
          <w:tcPr>
            <w:tcW w:w="1026" w:type="dxa"/>
          </w:tcPr>
          <w:p w:rsidR="0060644F" w:rsidRPr="003B21C5" w:rsidRDefault="0060644F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0644F" w:rsidRPr="003B21C5" w:rsidRDefault="0060644F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8" w:type="dxa"/>
          </w:tcPr>
          <w:p w:rsidR="0060644F" w:rsidRPr="003B21C5" w:rsidRDefault="0060644F" w:rsidP="007B1B9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60644F" w:rsidRPr="003B21C5" w:rsidRDefault="0060644F" w:rsidP="008F4A7A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color w:val="000000"/>
        </w:rPr>
        <w:sectPr w:rsidR="0060644F" w:rsidRPr="003B21C5" w:rsidSect="007B1B91">
          <w:pgSz w:w="16838" w:h="11906" w:orient="landscape"/>
          <w:pgMar w:top="851" w:right="851" w:bottom="851" w:left="709" w:header="709" w:footer="709" w:gutter="0"/>
          <w:cols w:space="708"/>
          <w:docGrid w:linePitch="360"/>
        </w:sectPr>
      </w:pPr>
    </w:p>
    <w:p w:rsidR="007A39B3" w:rsidRPr="00D31BC2" w:rsidRDefault="007A39B3" w:rsidP="00784801">
      <w:pPr>
        <w:pStyle w:val="a6"/>
        <w:numPr>
          <w:ilvl w:val="0"/>
          <w:numId w:val="123"/>
        </w:num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sectPr w:rsidR="007A39B3" w:rsidRPr="00D31BC2" w:rsidSect="003B21C5">
      <w:pgSz w:w="11906" w:h="16838"/>
      <w:pgMar w:top="709" w:right="849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397EA4" w:rsidRDefault="00397EA4" w:rsidP="00D1563E">
      <w:pPr>
        <w:spacing w:after="0" w:line="240" w:lineRule="auto"/>
      </w:pPr>
      <w:r>
        <w:separator/>
      </w:r>
    </w:p>
  </w:endnote>
  <w:endnote w:type="continuationSeparator" w:id="0">
    <w:p w:rsidR="00397EA4" w:rsidRDefault="00397EA4" w:rsidP="00D15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397EA4" w:rsidRDefault="00397EA4" w:rsidP="00D1563E">
      <w:pPr>
        <w:spacing w:after="0" w:line="240" w:lineRule="auto"/>
      </w:pPr>
      <w:r>
        <w:separator/>
      </w:r>
    </w:p>
  </w:footnote>
  <w:footnote w:type="continuationSeparator" w:id="0">
    <w:p w:rsidR="00397EA4" w:rsidRDefault="00397EA4" w:rsidP="00D156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—"/>
      <w:lvlJc w:val="left"/>
      <w:rPr>
        <w:rFonts w:ascii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" w15:restartNumberingAfterBreak="0">
    <w:nsid w:val="005457E4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0FEF"/>
    <w:multiLevelType w:val="hybridMultilevel"/>
    <w:tmpl w:val="DDC457F0"/>
    <w:lvl w:ilvl="0" w:tplc="D26C366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9F4362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A2464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1D485F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D53CD9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D66456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725CA3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794E19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DD6876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8005D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073687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FD0202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A39683F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504F4A"/>
    <w:multiLevelType w:val="multilevel"/>
    <w:tmpl w:val="7DE422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DB2D8E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DB3689"/>
    <w:multiLevelType w:val="multilevel"/>
    <w:tmpl w:val="697AF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5E392F"/>
    <w:multiLevelType w:val="multilevel"/>
    <w:tmpl w:val="F8601BAE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DA7752E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E69737E"/>
    <w:multiLevelType w:val="multilevel"/>
    <w:tmpl w:val="BC76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EAC1FF0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617F19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D74B94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1563310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231117F"/>
    <w:multiLevelType w:val="multilevel"/>
    <w:tmpl w:val="B57868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33602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44A0F43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5924055"/>
    <w:multiLevelType w:val="multilevel"/>
    <w:tmpl w:val="434C1C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9" w15:restartNumberingAfterBreak="0">
    <w:nsid w:val="15F638DA"/>
    <w:multiLevelType w:val="hybridMultilevel"/>
    <w:tmpl w:val="D750A0A8"/>
    <w:lvl w:ilvl="0" w:tplc="0419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76E105F"/>
    <w:multiLevelType w:val="hybridMultilevel"/>
    <w:tmpl w:val="92346732"/>
    <w:lvl w:ilvl="0" w:tplc="58263718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8AF1E08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1A2013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B0D002B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B1405B1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1B856AE4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D2842FC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D660834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DB71A3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F6A546E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F9A0366"/>
    <w:multiLevelType w:val="hybridMultilevel"/>
    <w:tmpl w:val="13667DC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DBB2E952">
      <w:numFmt w:val="bullet"/>
      <w:lvlText w:val="•"/>
      <w:lvlJc w:val="left"/>
      <w:pPr>
        <w:ind w:left="1935" w:hanging="855"/>
      </w:pPr>
      <w:rPr>
        <w:rFonts w:ascii="Times New Roman" w:eastAsiaTheme="minorEastAsia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2391D1C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0E0B55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2619CE"/>
    <w:multiLevelType w:val="multilevel"/>
    <w:tmpl w:val="56F43C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4" w15:restartNumberingAfterBreak="0">
    <w:nsid w:val="23677089"/>
    <w:multiLevelType w:val="multilevel"/>
    <w:tmpl w:val="BC76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3A47A1E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24E10523"/>
    <w:multiLevelType w:val="hybridMultilevel"/>
    <w:tmpl w:val="81B0BC0C"/>
    <w:lvl w:ilvl="0" w:tplc="DBB2E952">
      <w:numFmt w:val="bullet"/>
      <w:lvlText w:val="•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62340A3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F665CF"/>
    <w:multiLevelType w:val="hybridMultilevel"/>
    <w:tmpl w:val="0B88D2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7581890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000241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A995F6A"/>
    <w:multiLevelType w:val="multilevel"/>
    <w:tmpl w:val="A18C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A23F97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BE40A72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AA677E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ECB5D59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241001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904597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257715F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4817CC9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54C69C9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5577899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60B7AAC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610302F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6286509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325BB4"/>
    <w:multiLevelType w:val="hybridMultilevel"/>
    <w:tmpl w:val="90601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6AC2C92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6F3495E"/>
    <w:multiLevelType w:val="hybridMultilevel"/>
    <w:tmpl w:val="75C219FA"/>
    <w:lvl w:ilvl="0" w:tplc="71D21776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8" w15:restartNumberingAfterBreak="0">
    <w:nsid w:val="379C216B"/>
    <w:multiLevelType w:val="multilevel"/>
    <w:tmpl w:val="48EA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944224B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94F5320"/>
    <w:multiLevelType w:val="hybridMultilevel"/>
    <w:tmpl w:val="89DC46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9773A7D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A0B6B79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ABE44E3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3AD25279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CD92325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DE3717F"/>
    <w:multiLevelType w:val="hybridMultilevel"/>
    <w:tmpl w:val="E06C3D6E"/>
    <w:lvl w:ilvl="0" w:tplc="2026A96E">
      <w:start w:val="1"/>
      <w:numFmt w:val="bullet"/>
      <w:lvlText w:val="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7" w15:restartNumberingAfterBreak="0">
    <w:nsid w:val="3E243318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3E520234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F1016A3"/>
    <w:multiLevelType w:val="hybridMultilevel"/>
    <w:tmpl w:val="107236E8"/>
    <w:lvl w:ilvl="0" w:tplc="AA46AD76">
      <w:start w:val="1"/>
      <w:numFmt w:val="decimal"/>
      <w:lvlText w:val="%1."/>
      <w:lvlJc w:val="left"/>
      <w:pPr>
        <w:ind w:left="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5" w:hanging="360"/>
      </w:pPr>
    </w:lvl>
    <w:lvl w:ilvl="2" w:tplc="0419001B" w:tentative="1">
      <w:start w:val="1"/>
      <w:numFmt w:val="lowerRoman"/>
      <w:lvlText w:val="%3."/>
      <w:lvlJc w:val="right"/>
      <w:pPr>
        <w:ind w:left="1865" w:hanging="180"/>
      </w:pPr>
    </w:lvl>
    <w:lvl w:ilvl="3" w:tplc="0419000F" w:tentative="1">
      <w:start w:val="1"/>
      <w:numFmt w:val="decimal"/>
      <w:lvlText w:val="%4."/>
      <w:lvlJc w:val="left"/>
      <w:pPr>
        <w:ind w:left="2585" w:hanging="360"/>
      </w:pPr>
    </w:lvl>
    <w:lvl w:ilvl="4" w:tplc="04190019" w:tentative="1">
      <w:start w:val="1"/>
      <w:numFmt w:val="lowerLetter"/>
      <w:lvlText w:val="%5."/>
      <w:lvlJc w:val="left"/>
      <w:pPr>
        <w:ind w:left="3305" w:hanging="360"/>
      </w:pPr>
    </w:lvl>
    <w:lvl w:ilvl="5" w:tplc="0419001B" w:tentative="1">
      <w:start w:val="1"/>
      <w:numFmt w:val="lowerRoman"/>
      <w:lvlText w:val="%6."/>
      <w:lvlJc w:val="right"/>
      <w:pPr>
        <w:ind w:left="4025" w:hanging="180"/>
      </w:pPr>
    </w:lvl>
    <w:lvl w:ilvl="6" w:tplc="0419000F" w:tentative="1">
      <w:start w:val="1"/>
      <w:numFmt w:val="decimal"/>
      <w:lvlText w:val="%7."/>
      <w:lvlJc w:val="left"/>
      <w:pPr>
        <w:ind w:left="4745" w:hanging="360"/>
      </w:pPr>
    </w:lvl>
    <w:lvl w:ilvl="7" w:tplc="04190019" w:tentative="1">
      <w:start w:val="1"/>
      <w:numFmt w:val="lowerLetter"/>
      <w:lvlText w:val="%8."/>
      <w:lvlJc w:val="left"/>
      <w:pPr>
        <w:ind w:left="5465" w:hanging="360"/>
      </w:pPr>
    </w:lvl>
    <w:lvl w:ilvl="8" w:tplc="0419001B" w:tentative="1">
      <w:start w:val="1"/>
      <w:numFmt w:val="lowerRoman"/>
      <w:lvlText w:val="%9."/>
      <w:lvlJc w:val="right"/>
      <w:pPr>
        <w:ind w:left="6185" w:hanging="180"/>
      </w:pPr>
    </w:lvl>
  </w:abstractNum>
  <w:abstractNum w:abstractNumId="80" w15:restartNumberingAfterBreak="0">
    <w:nsid w:val="3F916B86"/>
    <w:multiLevelType w:val="multilevel"/>
    <w:tmpl w:val="2B0A824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FAD089C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AE3C8A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62248EA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B900A30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4C757513"/>
    <w:multiLevelType w:val="hybridMultilevel"/>
    <w:tmpl w:val="216A67DE"/>
    <w:lvl w:ilvl="0" w:tplc="D1BCC884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6" w15:restartNumberingAfterBreak="0">
    <w:nsid w:val="4E874D58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E9F72D8"/>
    <w:multiLevelType w:val="multilevel"/>
    <w:tmpl w:val="FA8C8C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F1358EC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F3D1CF2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513C283C"/>
    <w:multiLevelType w:val="hybridMultilevel"/>
    <w:tmpl w:val="A7BE9FE0"/>
    <w:lvl w:ilvl="0" w:tplc="CBBA1406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1" w15:restartNumberingAfterBreak="0">
    <w:nsid w:val="546A266B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5450060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5A61C5F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5E44562"/>
    <w:multiLevelType w:val="multilevel"/>
    <w:tmpl w:val="A18C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70929D2"/>
    <w:multiLevelType w:val="multilevel"/>
    <w:tmpl w:val="BC7688C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7C155AE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9944095"/>
    <w:multiLevelType w:val="multilevel"/>
    <w:tmpl w:val="29527B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9A0058D"/>
    <w:multiLevelType w:val="multilevel"/>
    <w:tmpl w:val="A18C14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59CF12EB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9D50DCC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A6632E3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5B510687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B6B68E7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B71507C"/>
    <w:multiLevelType w:val="multilevel"/>
    <w:tmpl w:val="27963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C142A05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F522813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61030821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61886F1C"/>
    <w:multiLevelType w:val="multilevel"/>
    <w:tmpl w:val="A06AAB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364" w:hanging="360"/>
      </w:pPr>
    </w:lvl>
    <w:lvl w:ilvl="2" w:tentative="1">
      <w:start w:val="1"/>
      <w:numFmt w:val="lowerRoman"/>
      <w:lvlText w:val="%3."/>
      <w:lvlJc w:val="right"/>
      <w:pPr>
        <w:ind w:left="2084" w:hanging="180"/>
      </w:pPr>
    </w:lvl>
    <w:lvl w:ilvl="3" w:tentative="1">
      <w:start w:val="1"/>
      <w:numFmt w:val="decimal"/>
      <w:lvlText w:val="%4."/>
      <w:lvlJc w:val="left"/>
      <w:pPr>
        <w:ind w:left="2804" w:hanging="360"/>
      </w:pPr>
    </w:lvl>
    <w:lvl w:ilvl="4" w:tentative="1">
      <w:start w:val="1"/>
      <w:numFmt w:val="lowerLetter"/>
      <w:lvlText w:val="%5."/>
      <w:lvlJc w:val="left"/>
      <w:pPr>
        <w:ind w:left="3524" w:hanging="360"/>
      </w:pPr>
    </w:lvl>
    <w:lvl w:ilvl="5" w:tentative="1">
      <w:start w:val="1"/>
      <w:numFmt w:val="lowerRoman"/>
      <w:lvlText w:val="%6."/>
      <w:lvlJc w:val="right"/>
      <w:pPr>
        <w:ind w:left="4244" w:hanging="180"/>
      </w:pPr>
    </w:lvl>
    <w:lvl w:ilvl="6" w:tentative="1">
      <w:start w:val="1"/>
      <w:numFmt w:val="decimal"/>
      <w:lvlText w:val="%7."/>
      <w:lvlJc w:val="left"/>
      <w:pPr>
        <w:ind w:left="4964" w:hanging="360"/>
      </w:pPr>
    </w:lvl>
    <w:lvl w:ilvl="7" w:tentative="1">
      <w:start w:val="1"/>
      <w:numFmt w:val="lowerLetter"/>
      <w:lvlText w:val="%8."/>
      <w:lvlJc w:val="left"/>
      <w:pPr>
        <w:ind w:left="5684" w:hanging="360"/>
      </w:pPr>
    </w:lvl>
    <w:lvl w:ilvl="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9" w15:restartNumberingAfterBreak="0">
    <w:nsid w:val="61BA571D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228566F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232629A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2F04B83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63F86106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4C94E2E"/>
    <w:multiLevelType w:val="hybridMultilevel"/>
    <w:tmpl w:val="BB986074"/>
    <w:lvl w:ilvl="0" w:tplc="48160088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15" w15:restartNumberingAfterBreak="0">
    <w:nsid w:val="661F7842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8C22E1A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9A519F1"/>
    <w:multiLevelType w:val="multilevel"/>
    <w:tmpl w:val="8C9823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2"/>
      <w:numFmt w:val="decimal"/>
      <w:lvlText w:val="(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A370962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B6F5201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B7A7D54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C4E363D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6D8D07F0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 w15:restartNumberingAfterBreak="0">
    <w:nsid w:val="70151F44"/>
    <w:multiLevelType w:val="multilevel"/>
    <w:tmpl w:val="8258C9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4" w15:restartNumberingAfterBreak="0">
    <w:nsid w:val="702C28E6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3803A39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60B54FB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62B1186"/>
    <w:multiLevelType w:val="multilevel"/>
    <w:tmpl w:val="EC26F3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6753283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6A32EB2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79145B9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7E56C96"/>
    <w:multiLevelType w:val="multilevel"/>
    <w:tmpl w:val="BE24E0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 w15:restartNumberingAfterBreak="0">
    <w:nsid w:val="785F1AA0"/>
    <w:multiLevelType w:val="multilevel"/>
    <w:tmpl w:val="DDC457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966072E"/>
    <w:multiLevelType w:val="multilevel"/>
    <w:tmpl w:val="F8601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9C07A91"/>
    <w:multiLevelType w:val="multilevel"/>
    <w:tmpl w:val="48EAAA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7A061A8C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A0E44DC"/>
    <w:multiLevelType w:val="multilevel"/>
    <w:tmpl w:val="1EBC5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7A196D7B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A381AD1"/>
    <w:multiLevelType w:val="multilevel"/>
    <w:tmpl w:val="A8D0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B164EB0"/>
    <w:multiLevelType w:val="multilevel"/>
    <w:tmpl w:val="8258C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C0F2585"/>
    <w:multiLevelType w:val="hybridMultilevel"/>
    <w:tmpl w:val="7766F71A"/>
    <w:lvl w:ilvl="0" w:tplc="F8B03264">
      <w:start w:val="1"/>
      <w:numFmt w:val="decimal"/>
      <w:lvlText w:val="%1."/>
      <w:lvlJc w:val="left"/>
      <w:pPr>
        <w:ind w:left="11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1" w15:restartNumberingAfterBreak="0">
    <w:nsid w:val="7C90736E"/>
    <w:multiLevelType w:val="hybridMultilevel"/>
    <w:tmpl w:val="D5D4A068"/>
    <w:lvl w:ilvl="0" w:tplc="CC508D78">
      <w:start w:val="9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D602844"/>
    <w:multiLevelType w:val="multilevel"/>
    <w:tmpl w:val="5204EF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7D7D04CA"/>
    <w:multiLevelType w:val="multilevel"/>
    <w:tmpl w:val="A06AAB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6"/>
  </w:num>
  <w:num w:numId="3">
    <w:abstractNumId w:val="40"/>
  </w:num>
  <w:num w:numId="4">
    <w:abstractNumId w:val="44"/>
  </w:num>
  <w:num w:numId="5">
    <w:abstractNumId w:val="20"/>
  </w:num>
  <w:num w:numId="6">
    <w:abstractNumId w:val="95"/>
  </w:num>
  <w:num w:numId="7">
    <w:abstractNumId w:val="25"/>
  </w:num>
  <w:num w:numId="8">
    <w:abstractNumId w:val="94"/>
  </w:num>
  <w:num w:numId="9">
    <w:abstractNumId w:val="51"/>
  </w:num>
  <w:num w:numId="10">
    <w:abstractNumId w:val="98"/>
  </w:num>
  <w:num w:numId="11">
    <w:abstractNumId w:val="78"/>
  </w:num>
  <w:num w:numId="12">
    <w:abstractNumId w:val="56"/>
  </w:num>
  <w:num w:numId="13">
    <w:abstractNumId w:val="87"/>
  </w:num>
  <w:num w:numId="14">
    <w:abstractNumId w:val="84"/>
  </w:num>
  <w:num w:numId="15">
    <w:abstractNumId w:val="5"/>
  </w:num>
  <w:num w:numId="16">
    <w:abstractNumId w:val="86"/>
  </w:num>
  <w:num w:numId="17">
    <w:abstractNumId w:val="68"/>
  </w:num>
  <w:num w:numId="18">
    <w:abstractNumId w:val="134"/>
  </w:num>
  <w:num w:numId="19">
    <w:abstractNumId w:val="75"/>
  </w:num>
  <w:num w:numId="20">
    <w:abstractNumId w:val="57"/>
  </w:num>
  <w:num w:numId="21">
    <w:abstractNumId w:val="136"/>
  </w:num>
  <w:num w:numId="22">
    <w:abstractNumId w:val="11"/>
  </w:num>
  <w:num w:numId="23">
    <w:abstractNumId w:val="74"/>
  </w:num>
  <w:num w:numId="24">
    <w:abstractNumId w:val="104"/>
  </w:num>
  <w:num w:numId="25">
    <w:abstractNumId w:val="97"/>
  </w:num>
  <w:num w:numId="26">
    <w:abstractNumId w:val="15"/>
  </w:num>
  <w:num w:numId="27">
    <w:abstractNumId w:val="17"/>
  </w:num>
  <w:num w:numId="28">
    <w:abstractNumId w:val="143"/>
  </w:num>
  <w:num w:numId="29">
    <w:abstractNumId w:val="77"/>
  </w:num>
  <w:num w:numId="30">
    <w:abstractNumId w:val="110"/>
  </w:num>
  <w:num w:numId="31">
    <w:abstractNumId w:val="135"/>
  </w:num>
  <w:num w:numId="32">
    <w:abstractNumId w:val="96"/>
  </w:num>
  <w:num w:numId="33">
    <w:abstractNumId w:val="72"/>
  </w:num>
  <w:num w:numId="34">
    <w:abstractNumId w:val="101"/>
  </w:num>
  <w:num w:numId="35">
    <w:abstractNumId w:val="108"/>
  </w:num>
  <w:num w:numId="36">
    <w:abstractNumId w:val="138"/>
  </w:num>
  <w:num w:numId="37">
    <w:abstractNumId w:val="139"/>
  </w:num>
  <w:num w:numId="38">
    <w:abstractNumId w:val="123"/>
  </w:num>
  <w:num w:numId="39">
    <w:abstractNumId w:val="39"/>
  </w:num>
  <w:num w:numId="40">
    <w:abstractNumId w:val="111"/>
  </w:num>
  <w:num w:numId="41">
    <w:abstractNumId w:val="64"/>
  </w:num>
  <w:num w:numId="42">
    <w:abstractNumId w:val="88"/>
  </w:num>
  <w:num w:numId="43">
    <w:abstractNumId w:val="83"/>
  </w:num>
  <w:num w:numId="44">
    <w:abstractNumId w:val="131"/>
  </w:num>
  <w:num w:numId="45">
    <w:abstractNumId w:val="53"/>
  </w:num>
  <w:num w:numId="46">
    <w:abstractNumId w:val="38"/>
  </w:num>
  <w:num w:numId="47">
    <w:abstractNumId w:val="37"/>
  </w:num>
  <w:num w:numId="48">
    <w:abstractNumId w:val="47"/>
  </w:num>
  <w:num w:numId="49">
    <w:abstractNumId w:val="105"/>
  </w:num>
  <w:num w:numId="50">
    <w:abstractNumId w:val="122"/>
  </w:num>
  <w:num w:numId="51">
    <w:abstractNumId w:val="26"/>
  </w:num>
  <w:num w:numId="52">
    <w:abstractNumId w:val="9"/>
  </w:num>
  <w:num w:numId="53">
    <w:abstractNumId w:val="99"/>
  </w:num>
  <w:num w:numId="54">
    <w:abstractNumId w:val="127"/>
  </w:num>
  <w:num w:numId="55">
    <w:abstractNumId w:val="6"/>
  </w:num>
  <w:num w:numId="56">
    <w:abstractNumId w:val="14"/>
  </w:num>
  <w:num w:numId="57">
    <w:abstractNumId w:val="2"/>
  </w:num>
  <w:num w:numId="58">
    <w:abstractNumId w:val="115"/>
  </w:num>
  <w:num w:numId="59">
    <w:abstractNumId w:val="61"/>
  </w:num>
  <w:num w:numId="60">
    <w:abstractNumId w:val="100"/>
  </w:num>
  <w:num w:numId="61">
    <w:abstractNumId w:val="132"/>
  </w:num>
  <w:num w:numId="62">
    <w:abstractNumId w:val="62"/>
  </w:num>
  <w:num w:numId="63">
    <w:abstractNumId w:val="10"/>
  </w:num>
  <w:num w:numId="64">
    <w:abstractNumId w:val="52"/>
  </w:num>
  <w:num w:numId="65">
    <w:abstractNumId w:val="69"/>
  </w:num>
  <w:num w:numId="66">
    <w:abstractNumId w:val="80"/>
  </w:num>
  <w:num w:numId="67">
    <w:abstractNumId w:val="92"/>
  </w:num>
  <w:num w:numId="68">
    <w:abstractNumId w:val="45"/>
  </w:num>
  <w:num w:numId="69">
    <w:abstractNumId w:val="50"/>
  </w:num>
  <w:num w:numId="70">
    <w:abstractNumId w:val="27"/>
  </w:num>
  <w:num w:numId="71">
    <w:abstractNumId w:val="41"/>
  </w:num>
  <w:num w:numId="72">
    <w:abstractNumId w:val="93"/>
  </w:num>
  <w:num w:numId="73">
    <w:abstractNumId w:val="3"/>
  </w:num>
  <w:num w:numId="74">
    <w:abstractNumId w:val="91"/>
  </w:num>
  <w:num w:numId="75">
    <w:abstractNumId w:val="32"/>
  </w:num>
  <w:num w:numId="76">
    <w:abstractNumId w:val="58"/>
  </w:num>
  <w:num w:numId="77">
    <w:abstractNumId w:val="34"/>
  </w:num>
  <w:num w:numId="78">
    <w:abstractNumId w:val="35"/>
  </w:num>
  <w:num w:numId="79">
    <w:abstractNumId w:val="1"/>
  </w:num>
  <w:num w:numId="80">
    <w:abstractNumId w:val="59"/>
  </w:num>
  <w:num w:numId="81">
    <w:abstractNumId w:val="119"/>
  </w:num>
  <w:num w:numId="82">
    <w:abstractNumId w:val="137"/>
  </w:num>
  <w:num w:numId="83">
    <w:abstractNumId w:val="103"/>
  </w:num>
  <w:num w:numId="84">
    <w:abstractNumId w:val="109"/>
  </w:num>
  <w:num w:numId="85">
    <w:abstractNumId w:val="73"/>
  </w:num>
  <w:num w:numId="86">
    <w:abstractNumId w:val="121"/>
  </w:num>
  <w:num w:numId="87">
    <w:abstractNumId w:val="142"/>
  </w:num>
  <w:num w:numId="88">
    <w:abstractNumId w:val="125"/>
  </w:num>
  <w:num w:numId="89">
    <w:abstractNumId w:val="71"/>
  </w:num>
  <w:num w:numId="90">
    <w:abstractNumId w:val="66"/>
  </w:num>
  <w:num w:numId="91">
    <w:abstractNumId w:val="21"/>
  </w:num>
  <w:num w:numId="92">
    <w:abstractNumId w:val="4"/>
  </w:num>
  <w:num w:numId="93">
    <w:abstractNumId w:val="129"/>
  </w:num>
  <w:num w:numId="94">
    <w:abstractNumId w:val="23"/>
  </w:num>
  <w:num w:numId="95">
    <w:abstractNumId w:val="55"/>
  </w:num>
  <w:num w:numId="96">
    <w:abstractNumId w:val="112"/>
  </w:num>
  <w:num w:numId="97">
    <w:abstractNumId w:val="102"/>
  </w:num>
  <w:num w:numId="98">
    <w:abstractNumId w:val="106"/>
  </w:num>
  <w:num w:numId="99">
    <w:abstractNumId w:val="113"/>
  </w:num>
  <w:num w:numId="100">
    <w:abstractNumId w:val="54"/>
  </w:num>
  <w:num w:numId="101">
    <w:abstractNumId w:val="42"/>
  </w:num>
  <w:num w:numId="102">
    <w:abstractNumId w:val="33"/>
  </w:num>
  <w:num w:numId="103">
    <w:abstractNumId w:val="31"/>
  </w:num>
  <w:num w:numId="104">
    <w:abstractNumId w:val="128"/>
  </w:num>
  <w:num w:numId="105">
    <w:abstractNumId w:val="22"/>
  </w:num>
  <w:num w:numId="106">
    <w:abstractNumId w:val="133"/>
  </w:num>
  <w:num w:numId="107">
    <w:abstractNumId w:val="24"/>
  </w:num>
  <w:num w:numId="108">
    <w:abstractNumId w:val="19"/>
  </w:num>
  <w:num w:numId="109">
    <w:abstractNumId w:val="118"/>
  </w:num>
  <w:num w:numId="110">
    <w:abstractNumId w:val="36"/>
  </w:num>
  <w:num w:numId="111">
    <w:abstractNumId w:val="13"/>
  </w:num>
  <w:num w:numId="112">
    <w:abstractNumId w:val="116"/>
  </w:num>
  <w:num w:numId="113">
    <w:abstractNumId w:val="7"/>
  </w:num>
  <w:num w:numId="114">
    <w:abstractNumId w:val="8"/>
  </w:num>
  <w:num w:numId="115">
    <w:abstractNumId w:val="124"/>
  </w:num>
  <w:num w:numId="116">
    <w:abstractNumId w:val="63"/>
  </w:num>
  <w:num w:numId="117">
    <w:abstractNumId w:val="18"/>
  </w:num>
  <w:num w:numId="118">
    <w:abstractNumId w:val="12"/>
  </w:num>
  <w:num w:numId="119">
    <w:abstractNumId w:val="89"/>
  </w:num>
  <w:num w:numId="120">
    <w:abstractNumId w:val="130"/>
  </w:num>
  <w:num w:numId="121">
    <w:abstractNumId w:val="126"/>
  </w:num>
  <w:num w:numId="122">
    <w:abstractNumId w:val="49"/>
  </w:num>
  <w:num w:numId="123">
    <w:abstractNumId w:val="120"/>
  </w:num>
  <w:num w:numId="124">
    <w:abstractNumId w:val="107"/>
  </w:num>
  <w:num w:numId="125">
    <w:abstractNumId w:val="81"/>
  </w:num>
  <w:num w:numId="126">
    <w:abstractNumId w:val="16"/>
  </w:num>
  <w:num w:numId="127">
    <w:abstractNumId w:val="117"/>
  </w:num>
  <w:num w:numId="12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9">
    <w:abstractNumId w:val="28"/>
  </w:num>
  <w:num w:numId="130">
    <w:abstractNumId w:val="85"/>
  </w:num>
  <w:num w:numId="131">
    <w:abstractNumId w:val="140"/>
  </w:num>
  <w:num w:numId="132">
    <w:abstractNumId w:val="65"/>
  </w:num>
  <w:num w:numId="133">
    <w:abstractNumId w:val="79"/>
  </w:num>
  <w:num w:numId="134">
    <w:abstractNumId w:val="114"/>
  </w:num>
  <w:num w:numId="135">
    <w:abstractNumId w:val="90"/>
  </w:num>
  <w:num w:numId="136">
    <w:abstractNumId w:val="46"/>
  </w:num>
  <w:num w:numId="137">
    <w:abstractNumId w:val="67"/>
  </w:num>
  <w:num w:numId="138">
    <w:abstractNumId w:val="70"/>
  </w:num>
  <w:num w:numId="139">
    <w:abstractNumId w:val="60"/>
  </w:num>
  <w:num w:numId="140">
    <w:abstractNumId w:val="82"/>
  </w:num>
  <w:num w:numId="141">
    <w:abstractNumId w:val="141"/>
  </w:num>
  <w:num w:numId="142">
    <w:abstractNumId w:val="29"/>
  </w:num>
  <w:num w:numId="143">
    <w:abstractNumId w:val="48"/>
  </w:num>
  <w:num w:numId="144">
    <w:abstractNumId w:val="30"/>
  </w:num>
  <w:numIdMacAtCleanup w:val="1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2AD"/>
    <w:rsid w:val="00010FDE"/>
    <w:rsid w:val="0003448B"/>
    <w:rsid w:val="00035B78"/>
    <w:rsid w:val="000364FB"/>
    <w:rsid w:val="0006062C"/>
    <w:rsid w:val="00061422"/>
    <w:rsid w:val="00095732"/>
    <w:rsid w:val="000B30BB"/>
    <w:rsid w:val="000C5B50"/>
    <w:rsid w:val="000D3692"/>
    <w:rsid w:val="001158E5"/>
    <w:rsid w:val="00131499"/>
    <w:rsid w:val="00175A3D"/>
    <w:rsid w:val="001951AD"/>
    <w:rsid w:val="001B0749"/>
    <w:rsid w:val="002102EF"/>
    <w:rsid w:val="00212A27"/>
    <w:rsid w:val="0023640E"/>
    <w:rsid w:val="00241496"/>
    <w:rsid w:val="00263541"/>
    <w:rsid w:val="00263AA0"/>
    <w:rsid w:val="00264822"/>
    <w:rsid w:val="002678A1"/>
    <w:rsid w:val="00267BF0"/>
    <w:rsid w:val="00280FA4"/>
    <w:rsid w:val="0028499F"/>
    <w:rsid w:val="002A206C"/>
    <w:rsid w:val="002D07F1"/>
    <w:rsid w:val="002D2803"/>
    <w:rsid w:val="002D776B"/>
    <w:rsid w:val="002D7CFC"/>
    <w:rsid w:val="002E5C29"/>
    <w:rsid w:val="002E676D"/>
    <w:rsid w:val="00361F56"/>
    <w:rsid w:val="00397EA4"/>
    <w:rsid w:val="003A6C64"/>
    <w:rsid w:val="003B0CC2"/>
    <w:rsid w:val="003B171E"/>
    <w:rsid w:val="003B21C5"/>
    <w:rsid w:val="003E76B6"/>
    <w:rsid w:val="0045058C"/>
    <w:rsid w:val="00474810"/>
    <w:rsid w:val="00482680"/>
    <w:rsid w:val="00484A28"/>
    <w:rsid w:val="004955EC"/>
    <w:rsid w:val="004C376F"/>
    <w:rsid w:val="004D3603"/>
    <w:rsid w:val="004E5254"/>
    <w:rsid w:val="00544862"/>
    <w:rsid w:val="00564B2B"/>
    <w:rsid w:val="005A01E5"/>
    <w:rsid w:val="005B0F03"/>
    <w:rsid w:val="005D7885"/>
    <w:rsid w:val="005E025D"/>
    <w:rsid w:val="005E3666"/>
    <w:rsid w:val="005E4019"/>
    <w:rsid w:val="0060644F"/>
    <w:rsid w:val="00611DBD"/>
    <w:rsid w:val="00612C44"/>
    <w:rsid w:val="00617050"/>
    <w:rsid w:val="00635680"/>
    <w:rsid w:val="00635F24"/>
    <w:rsid w:val="00636C40"/>
    <w:rsid w:val="00642B13"/>
    <w:rsid w:val="006503BD"/>
    <w:rsid w:val="0065229C"/>
    <w:rsid w:val="00671F35"/>
    <w:rsid w:val="006E6AE2"/>
    <w:rsid w:val="00717723"/>
    <w:rsid w:val="0072727D"/>
    <w:rsid w:val="007367ED"/>
    <w:rsid w:val="00754E9B"/>
    <w:rsid w:val="007726D6"/>
    <w:rsid w:val="00774B6F"/>
    <w:rsid w:val="00777952"/>
    <w:rsid w:val="00784801"/>
    <w:rsid w:val="007876B2"/>
    <w:rsid w:val="00787BDB"/>
    <w:rsid w:val="0079737E"/>
    <w:rsid w:val="007A39B3"/>
    <w:rsid w:val="007A77F2"/>
    <w:rsid w:val="007B1B91"/>
    <w:rsid w:val="007B3609"/>
    <w:rsid w:val="007C762D"/>
    <w:rsid w:val="007D343B"/>
    <w:rsid w:val="0083320B"/>
    <w:rsid w:val="00837524"/>
    <w:rsid w:val="00843534"/>
    <w:rsid w:val="00843694"/>
    <w:rsid w:val="00847376"/>
    <w:rsid w:val="00855222"/>
    <w:rsid w:val="00855DBB"/>
    <w:rsid w:val="00864694"/>
    <w:rsid w:val="0087060C"/>
    <w:rsid w:val="00877439"/>
    <w:rsid w:val="008965BE"/>
    <w:rsid w:val="008B03D5"/>
    <w:rsid w:val="008B703F"/>
    <w:rsid w:val="008C501F"/>
    <w:rsid w:val="008D49EB"/>
    <w:rsid w:val="008D7993"/>
    <w:rsid w:val="008E18FC"/>
    <w:rsid w:val="008E2F00"/>
    <w:rsid w:val="008E3E97"/>
    <w:rsid w:val="008F29DF"/>
    <w:rsid w:val="008F4A7A"/>
    <w:rsid w:val="00905A9D"/>
    <w:rsid w:val="00924ADF"/>
    <w:rsid w:val="009269B9"/>
    <w:rsid w:val="00963393"/>
    <w:rsid w:val="00963D85"/>
    <w:rsid w:val="00967F5A"/>
    <w:rsid w:val="00970A35"/>
    <w:rsid w:val="00974DE3"/>
    <w:rsid w:val="009C67E8"/>
    <w:rsid w:val="009D1F14"/>
    <w:rsid w:val="00A05E22"/>
    <w:rsid w:val="00A14036"/>
    <w:rsid w:val="00A166A6"/>
    <w:rsid w:val="00A17CD4"/>
    <w:rsid w:val="00A43C3C"/>
    <w:rsid w:val="00A5545A"/>
    <w:rsid w:val="00A60251"/>
    <w:rsid w:val="00A755CC"/>
    <w:rsid w:val="00A816B3"/>
    <w:rsid w:val="00A963A7"/>
    <w:rsid w:val="00AA01B4"/>
    <w:rsid w:val="00AD3A49"/>
    <w:rsid w:val="00AD51D4"/>
    <w:rsid w:val="00B01CB4"/>
    <w:rsid w:val="00B36EEC"/>
    <w:rsid w:val="00B527A1"/>
    <w:rsid w:val="00B5347A"/>
    <w:rsid w:val="00B75AB2"/>
    <w:rsid w:val="00BA18CD"/>
    <w:rsid w:val="00BB4FE2"/>
    <w:rsid w:val="00BD5F84"/>
    <w:rsid w:val="00C219FE"/>
    <w:rsid w:val="00C22615"/>
    <w:rsid w:val="00C458C3"/>
    <w:rsid w:val="00C515F9"/>
    <w:rsid w:val="00C628B4"/>
    <w:rsid w:val="00C74D81"/>
    <w:rsid w:val="00CC6CA5"/>
    <w:rsid w:val="00CD62AD"/>
    <w:rsid w:val="00D10C9B"/>
    <w:rsid w:val="00D1563E"/>
    <w:rsid w:val="00D20877"/>
    <w:rsid w:val="00D31BC2"/>
    <w:rsid w:val="00D341DA"/>
    <w:rsid w:val="00D5250D"/>
    <w:rsid w:val="00D54464"/>
    <w:rsid w:val="00D6188E"/>
    <w:rsid w:val="00D77742"/>
    <w:rsid w:val="00DA6360"/>
    <w:rsid w:val="00DB4B4F"/>
    <w:rsid w:val="00DE28E1"/>
    <w:rsid w:val="00DE7BCC"/>
    <w:rsid w:val="00DF2701"/>
    <w:rsid w:val="00E17CAC"/>
    <w:rsid w:val="00E2139B"/>
    <w:rsid w:val="00E3061E"/>
    <w:rsid w:val="00E426E1"/>
    <w:rsid w:val="00E5674F"/>
    <w:rsid w:val="00E76930"/>
    <w:rsid w:val="00E947E6"/>
    <w:rsid w:val="00EC5171"/>
    <w:rsid w:val="00EC579A"/>
    <w:rsid w:val="00EE28B8"/>
    <w:rsid w:val="00EE2E49"/>
    <w:rsid w:val="00F02CC1"/>
    <w:rsid w:val="00F147E9"/>
    <w:rsid w:val="00F3381C"/>
    <w:rsid w:val="00F55594"/>
    <w:rsid w:val="00F6406D"/>
    <w:rsid w:val="00F82E99"/>
    <w:rsid w:val="00F84C71"/>
    <w:rsid w:val="00F8656F"/>
    <w:rsid w:val="00FA004A"/>
    <w:rsid w:val="00FA624D"/>
    <w:rsid w:val="00FD0836"/>
    <w:rsid w:val="00FE1E8A"/>
    <w:rsid w:val="00FE3BC7"/>
    <w:rsid w:val="00FE52A3"/>
    <w:rsid w:val="00FF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615177F"/>
  <w15:docId w15:val="{63D79F7B-DC75-42EF-8175-3936F94E8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905A9D"/>
  </w:style>
  <w:style w:type="paragraph" w:styleId="1">
    <w:name w:val="heading 1"/>
    <w:basedOn w:val="a0"/>
    <w:next w:val="a0"/>
    <w:link w:val="10"/>
    <w:uiPriority w:val="9"/>
    <w:qFormat/>
    <w:rsid w:val="005B0F03"/>
    <w:pPr>
      <w:keepNext/>
      <w:spacing w:before="240" w:after="60" w:line="240" w:lineRule="auto"/>
      <w:outlineLvl w:val="0"/>
    </w:pPr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2">
    <w:name w:val="heading 2"/>
    <w:basedOn w:val="a0"/>
    <w:link w:val="20"/>
    <w:uiPriority w:val="9"/>
    <w:qFormat/>
    <w:rsid w:val="007B1B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Основной текст Знак"/>
    <w:basedOn w:val="a1"/>
    <w:link w:val="a5"/>
    <w:rsid w:val="00CD62AD"/>
    <w:rPr>
      <w:shd w:val="clear" w:color="auto" w:fill="FFFFFF"/>
    </w:rPr>
  </w:style>
  <w:style w:type="paragraph" w:styleId="a5">
    <w:name w:val="Body Text"/>
    <w:basedOn w:val="a0"/>
    <w:link w:val="a4"/>
    <w:rsid w:val="00CD62AD"/>
    <w:pPr>
      <w:shd w:val="clear" w:color="auto" w:fill="FFFFFF"/>
      <w:spacing w:after="120" w:line="211" w:lineRule="exact"/>
      <w:jc w:val="right"/>
    </w:pPr>
  </w:style>
  <w:style w:type="character" w:customStyle="1" w:styleId="11">
    <w:name w:val="Основной текст Знак1"/>
    <w:basedOn w:val="a1"/>
    <w:uiPriority w:val="99"/>
    <w:semiHidden/>
    <w:rsid w:val="00CD62AD"/>
  </w:style>
  <w:style w:type="character" w:customStyle="1" w:styleId="3">
    <w:name w:val="Заголовок №3_"/>
    <w:basedOn w:val="a1"/>
    <w:link w:val="31"/>
    <w:rsid w:val="00CD62AD"/>
    <w:rPr>
      <w:b/>
      <w:bCs/>
      <w:shd w:val="clear" w:color="auto" w:fill="FFFFFF"/>
    </w:rPr>
  </w:style>
  <w:style w:type="paragraph" w:customStyle="1" w:styleId="31">
    <w:name w:val="Заголовок №31"/>
    <w:basedOn w:val="a0"/>
    <w:link w:val="3"/>
    <w:rsid w:val="00CD62AD"/>
    <w:pPr>
      <w:shd w:val="clear" w:color="auto" w:fill="FFFFFF"/>
      <w:spacing w:after="0" w:line="211" w:lineRule="exact"/>
      <w:jc w:val="both"/>
      <w:outlineLvl w:val="2"/>
    </w:pPr>
    <w:rPr>
      <w:b/>
      <w:bCs/>
    </w:rPr>
  </w:style>
  <w:style w:type="character" w:customStyle="1" w:styleId="14">
    <w:name w:val="Основной текст (14)_"/>
    <w:basedOn w:val="a1"/>
    <w:link w:val="141"/>
    <w:rsid w:val="00CD62AD"/>
    <w:rPr>
      <w:i/>
      <w:iCs/>
      <w:shd w:val="clear" w:color="auto" w:fill="FFFFFF"/>
    </w:rPr>
  </w:style>
  <w:style w:type="paragraph" w:customStyle="1" w:styleId="141">
    <w:name w:val="Основной текст (14)1"/>
    <w:basedOn w:val="a0"/>
    <w:link w:val="14"/>
    <w:rsid w:val="00CD62AD"/>
    <w:pPr>
      <w:shd w:val="clear" w:color="auto" w:fill="FFFFFF"/>
      <w:spacing w:after="0" w:line="211" w:lineRule="exact"/>
      <w:ind w:firstLine="400"/>
      <w:jc w:val="both"/>
    </w:pPr>
    <w:rPr>
      <w:i/>
      <w:iCs/>
    </w:rPr>
  </w:style>
  <w:style w:type="character" w:customStyle="1" w:styleId="140">
    <w:name w:val="Основной текст (14)"/>
    <w:basedOn w:val="14"/>
    <w:rsid w:val="00CD62AD"/>
    <w:rPr>
      <w:i/>
      <w:iCs/>
      <w:noProof/>
      <w:shd w:val="clear" w:color="auto" w:fill="FFFFFF"/>
    </w:rPr>
  </w:style>
  <w:style w:type="character" w:customStyle="1" w:styleId="33">
    <w:name w:val="Заголовок №3 (3)_"/>
    <w:basedOn w:val="a1"/>
    <w:link w:val="331"/>
    <w:rsid w:val="00CD62AD"/>
    <w:rPr>
      <w:rFonts w:ascii="Calibri" w:hAnsi="Calibri"/>
      <w:b/>
      <w:bCs/>
      <w:sz w:val="23"/>
      <w:szCs w:val="23"/>
      <w:shd w:val="clear" w:color="auto" w:fill="FFFFFF"/>
    </w:rPr>
  </w:style>
  <w:style w:type="paragraph" w:customStyle="1" w:styleId="331">
    <w:name w:val="Заголовок №3 (3)1"/>
    <w:basedOn w:val="a0"/>
    <w:link w:val="33"/>
    <w:rsid w:val="00CD62AD"/>
    <w:pPr>
      <w:shd w:val="clear" w:color="auto" w:fill="FFFFFF"/>
      <w:spacing w:before="420" w:after="60" w:line="240" w:lineRule="atLeast"/>
      <w:outlineLvl w:val="2"/>
    </w:pPr>
    <w:rPr>
      <w:rFonts w:ascii="Calibri" w:hAnsi="Calibri"/>
      <w:b/>
      <w:bCs/>
      <w:sz w:val="23"/>
      <w:szCs w:val="23"/>
    </w:rPr>
  </w:style>
  <w:style w:type="character" w:customStyle="1" w:styleId="3311">
    <w:name w:val="Заголовок №3 (3)11"/>
    <w:basedOn w:val="33"/>
    <w:rsid w:val="00CD62AD"/>
    <w:rPr>
      <w:rFonts w:ascii="Calibri" w:hAnsi="Calibri" w:cs="Calibri"/>
      <w:b/>
      <w:bCs/>
      <w:spacing w:val="0"/>
      <w:sz w:val="23"/>
      <w:szCs w:val="23"/>
      <w:shd w:val="clear" w:color="auto" w:fill="FFFFFF"/>
    </w:rPr>
  </w:style>
  <w:style w:type="character" w:customStyle="1" w:styleId="36">
    <w:name w:val="Заголовок №36"/>
    <w:basedOn w:val="3"/>
    <w:rsid w:val="00CD62AD"/>
    <w:rPr>
      <w:rFonts w:ascii="Times New Roman" w:hAnsi="Times New Roman" w:cs="Times New Roman"/>
      <w:b/>
      <w:bCs/>
      <w:spacing w:val="0"/>
      <w:shd w:val="clear" w:color="auto" w:fill="FFFFFF"/>
    </w:rPr>
  </w:style>
  <w:style w:type="paragraph" w:styleId="21">
    <w:name w:val="Body Text Indent 2"/>
    <w:basedOn w:val="a0"/>
    <w:link w:val="22"/>
    <w:uiPriority w:val="99"/>
    <w:unhideWhenUsed/>
    <w:rsid w:val="005B0F03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1"/>
    <w:link w:val="21"/>
    <w:uiPriority w:val="99"/>
    <w:rsid w:val="005B0F03"/>
  </w:style>
  <w:style w:type="character" w:customStyle="1" w:styleId="10">
    <w:name w:val="Заголовок 1 Знак"/>
    <w:basedOn w:val="a1"/>
    <w:link w:val="1"/>
    <w:uiPriority w:val="9"/>
    <w:rsid w:val="005B0F03"/>
    <w:rPr>
      <w:rFonts w:ascii="Cambria" w:eastAsia="MS Gothic" w:hAnsi="Cambria" w:cs="Times New Roman"/>
      <w:b/>
      <w:bCs/>
      <w:kern w:val="32"/>
      <w:sz w:val="32"/>
      <w:szCs w:val="32"/>
    </w:rPr>
  </w:style>
  <w:style w:type="paragraph" w:styleId="a">
    <w:name w:val="List Bullet"/>
    <w:basedOn w:val="a0"/>
    <w:autoRedefine/>
    <w:unhideWhenUsed/>
    <w:rsid w:val="00843694"/>
    <w:pPr>
      <w:numPr>
        <w:numId w:val="144"/>
      </w:numPr>
      <w:spacing w:after="0" w:line="240" w:lineRule="auto"/>
      <w:jc w:val="both"/>
    </w:pPr>
    <w:rPr>
      <w:rFonts w:ascii="Times New Roman" w:eastAsia="MS Mincho" w:hAnsi="Times New Roman" w:cs="Times New Roman"/>
      <w:bCs/>
      <w:sz w:val="24"/>
      <w:szCs w:val="24"/>
      <w:lang w:eastAsia="en-US" w:bidi="en-US"/>
    </w:rPr>
  </w:style>
  <w:style w:type="paragraph" w:styleId="a6">
    <w:name w:val="List Paragraph"/>
    <w:basedOn w:val="a0"/>
    <w:uiPriority w:val="34"/>
    <w:qFormat/>
    <w:rsid w:val="00131499"/>
    <w:pPr>
      <w:ind w:left="720"/>
      <w:contextualSpacing/>
    </w:pPr>
  </w:style>
  <w:style w:type="character" w:styleId="a7">
    <w:name w:val="Hyperlink"/>
    <w:uiPriority w:val="99"/>
    <w:rsid w:val="007A39B3"/>
    <w:rPr>
      <w:b/>
      <w:bCs/>
      <w:color w:val="003333"/>
      <w:sz w:val="18"/>
      <w:szCs w:val="18"/>
      <w:u w:val="single"/>
    </w:rPr>
  </w:style>
  <w:style w:type="paragraph" w:styleId="a8">
    <w:name w:val="header"/>
    <w:basedOn w:val="a0"/>
    <w:link w:val="a9"/>
    <w:uiPriority w:val="99"/>
    <w:unhideWhenUsed/>
    <w:rsid w:val="00D1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D1563E"/>
  </w:style>
  <w:style w:type="paragraph" w:styleId="aa">
    <w:name w:val="footer"/>
    <w:basedOn w:val="a0"/>
    <w:link w:val="ab"/>
    <w:uiPriority w:val="99"/>
    <w:unhideWhenUsed/>
    <w:rsid w:val="00D156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D1563E"/>
  </w:style>
  <w:style w:type="character" w:customStyle="1" w:styleId="20">
    <w:name w:val="Заголовок 2 Знак"/>
    <w:basedOn w:val="a1"/>
    <w:link w:val="2"/>
    <w:uiPriority w:val="9"/>
    <w:rsid w:val="007B1B9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c">
    <w:name w:val="Title"/>
    <w:basedOn w:val="a0"/>
    <w:link w:val="ad"/>
    <w:qFormat/>
    <w:rsid w:val="007B1B9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ad">
    <w:name w:val="Заголовок Знак"/>
    <w:basedOn w:val="a1"/>
    <w:link w:val="ac"/>
    <w:rsid w:val="007B1B91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ae">
    <w:name w:val="No Spacing"/>
    <w:uiPriority w:val="1"/>
    <w:qFormat/>
    <w:rsid w:val="007B1B91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">
    <w:name w:val="Normal (Web)"/>
    <w:basedOn w:val="a0"/>
    <w:unhideWhenUsed/>
    <w:rsid w:val="007B1B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1"/>
    <w:rsid w:val="007B1B91"/>
  </w:style>
  <w:style w:type="paragraph" w:styleId="af0">
    <w:name w:val="Body Text Indent"/>
    <w:basedOn w:val="a0"/>
    <w:link w:val="af1"/>
    <w:rsid w:val="007B1B9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1">
    <w:name w:val="Основной текст с отступом Знак"/>
    <w:basedOn w:val="a1"/>
    <w:link w:val="af0"/>
    <w:rsid w:val="007B1B91"/>
    <w:rPr>
      <w:rFonts w:ascii="Times New Roman" w:eastAsia="Times New Roman" w:hAnsi="Times New Roman" w:cs="Times New Roman"/>
      <w:sz w:val="24"/>
      <w:szCs w:val="24"/>
    </w:rPr>
  </w:style>
  <w:style w:type="character" w:customStyle="1" w:styleId="1497">
    <w:name w:val="Основной текст (14)97"/>
    <w:rsid w:val="007B1B91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</w:rPr>
  </w:style>
  <w:style w:type="character" w:customStyle="1" w:styleId="14103">
    <w:name w:val="Основной текст (14)103"/>
    <w:rsid w:val="007B1B91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101">
    <w:name w:val="Основной текст (14)101"/>
    <w:rsid w:val="007B1B91"/>
    <w:rPr>
      <w:rFonts w:ascii="Times New Roman" w:hAnsi="Times New Roman" w:cs="Times New Roman"/>
      <w:i w:val="0"/>
      <w:iCs w:val="0"/>
      <w:noProof/>
      <w:spacing w:val="0"/>
      <w:sz w:val="22"/>
      <w:szCs w:val="22"/>
      <w:shd w:val="clear" w:color="auto" w:fill="FFFFFF"/>
      <w:lang w:bidi="ar-SA"/>
    </w:rPr>
  </w:style>
  <w:style w:type="character" w:customStyle="1" w:styleId="1499">
    <w:name w:val="Основной текст (14)99"/>
    <w:rsid w:val="007B1B91"/>
    <w:rPr>
      <w:rFonts w:ascii="Times New Roman" w:hAnsi="Times New Roman" w:cs="Times New Roman"/>
      <w:i/>
      <w:iCs/>
      <w:noProof/>
      <w:spacing w:val="0"/>
      <w:sz w:val="22"/>
      <w:szCs w:val="22"/>
      <w:shd w:val="clear" w:color="auto" w:fill="FFFFFF"/>
      <w:lang w:bidi="ar-SA"/>
    </w:rPr>
  </w:style>
  <w:style w:type="paragraph" w:customStyle="1" w:styleId="Default">
    <w:name w:val="Default"/>
    <w:rsid w:val="007B1B91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af2">
    <w:name w:val="А_основной"/>
    <w:basedOn w:val="a0"/>
    <w:link w:val="af3"/>
    <w:qFormat/>
    <w:rsid w:val="007B1B91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character" w:customStyle="1" w:styleId="af3">
    <w:name w:val="А_основной Знак"/>
    <w:basedOn w:val="a1"/>
    <w:link w:val="af2"/>
    <w:rsid w:val="007B1B91"/>
    <w:rPr>
      <w:rFonts w:ascii="Times New Roman" w:eastAsia="Calibri" w:hAnsi="Times New Roman" w:cs="Times New Roman"/>
      <w:sz w:val="28"/>
      <w:szCs w:val="28"/>
      <w:lang w:eastAsia="en-US"/>
    </w:rPr>
  </w:style>
  <w:style w:type="table" w:styleId="af4">
    <w:name w:val="Table Grid"/>
    <w:basedOn w:val="a2"/>
    <w:uiPriority w:val="59"/>
    <w:rsid w:val="007B1B91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0">
    <w:name w:val="Body Text Indent 3"/>
    <w:basedOn w:val="a0"/>
    <w:link w:val="32"/>
    <w:rsid w:val="007B1B91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character" w:customStyle="1" w:styleId="32">
    <w:name w:val="Основной текст с отступом 3 Знак"/>
    <w:basedOn w:val="a1"/>
    <w:link w:val="30"/>
    <w:rsid w:val="007B1B91"/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5">
    <w:name w:val="Balloon Text"/>
    <w:basedOn w:val="a0"/>
    <w:link w:val="af6"/>
    <w:uiPriority w:val="99"/>
    <w:unhideWhenUsed/>
    <w:rsid w:val="007B1B91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f6">
    <w:name w:val="Текст выноски Знак"/>
    <w:basedOn w:val="a1"/>
    <w:link w:val="af5"/>
    <w:uiPriority w:val="99"/>
    <w:rsid w:val="007B1B91"/>
    <w:rPr>
      <w:rFonts w:ascii="Tahoma" w:eastAsia="Calibri" w:hAnsi="Tahoma" w:cs="Times New Roman"/>
      <w:sz w:val="16"/>
      <w:szCs w:val="16"/>
      <w:lang w:eastAsia="en-US"/>
    </w:rPr>
  </w:style>
  <w:style w:type="paragraph" w:styleId="af7">
    <w:name w:val="TOC Heading"/>
    <w:basedOn w:val="1"/>
    <w:next w:val="a0"/>
    <w:uiPriority w:val="39"/>
    <w:qFormat/>
    <w:rsid w:val="007B1B91"/>
    <w:pPr>
      <w:keepLines/>
      <w:spacing w:before="480" w:after="0" w:line="276" w:lineRule="auto"/>
      <w:outlineLvl w:val="9"/>
    </w:pPr>
    <w:rPr>
      <w:rFonts w:eastAsia="Times New Roman"/>
      <w:color w:val="365F91"/>
      <w:kern w:val="0"/>
      <w:sz w:val="28"/>
      <w:szCs w:val="28"/>
      <w:lang w:eastAsia="en-US"/>
    </w:rPr>
  </w:style>
  <w:style w:type="paragraph" w:styleId="12">
    <w:name w:val="toc 1"/>
    <w:basedOn w:val="a0"/>
    <w:next w:val="a0"/>
    <w:autoRedefine/>
    <w:uiPriority w:val="39"/>
    <w:unhideWhenUsed/>
    <w:rsid w:val="007B1B91"/>
    <w:pPr>
      <w:spacing w:after="100"/>
    </w:pPr>
    <w:rPr>
      <w:rFonts w:ascii="Calibri" w:eastAsia="Calibri" w:hAnsi="Calibri" w:cs="Times New Roman"/>
      <w:lang w:eastAsia="en-US"/>
    </w:rPr>
  </w:style>
  <w:style w:type="paragraph" w:styleId="23">
    <w:name w:val="toc 2"/>
    <w:basedOn w:val="a0"/>
    <w:next w:val="a0"/>
    <w:autoRedefine/>
    <w:uiPriority w:val="39"/>
    <w:unhideWhenUsed/>
    <w:rsid w:val="007B1B91"/>
    <w:pPr>
      <w:spacing w:after="100"/>
      <w:ind w:left="220"/>
    </w:pPr>
    <w:rPr>
      <w:rFonts w:ascii="Calibri" w:eastAsia="Calibri" w:hAnsi="Calibri" w:cs="Times New Roman"/>
      <w:lang w:eastAsia="en-US"/>
    </w:rPr>
  </w:style>
  <w:style w:type="table" w:customStyle="1" w:styleId="13">
    <w:name w:val="Сетка таблицы1"/>
    <w:basedOn w:val="a2"/>
    <w:next w:val="af4"/>
    <w:rsid w:val="007B1B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Strong"/>
    <w:basedOn w:val="a1"/>
    <w:uiPriority w:val="22"/>
    <w:qFormat/>
    <w:rsid w:val="007B1B91"/>
    <w:rPr>
      <w:b/>
      <w:bCs/>
    </w:rPr>
  </w:style>
  <w:style w:type="character" w:customStyle="1" w:styleId="af9">
    <w:name w:val="Основной текст_"/>
    <w:basedOn w:val="a1"/>
    <w:link w:val="15"/>
    <w:rsid w:val="007B1B91"/>
    <w:rPr>
      <w:shd w:val="clear" w:color="auto" w:fill="FFFFFF"/>
    </w:rPr>
  </w:style>
  <w:style w:type="paragraph" w:customStyle="1" w:styleId="15">
    <w:name w:val="Основной текст1"/>
    <w:basedOn w:val="a0"/>
    <w:link w:val="af9"/>
    <w:rsid w:val="007B1B91"/>
    <w:pPr>
      <w:shd w:val="clear" w:color="auto" w:fill="FFFFFF"/>
      <w:spacing w:after="0" w:line="211" w:lineRule="exact"/>
      <w:jc w:val="both"/>
    </w:pPr>
  </w:style>
  <w:style w:type="character" w:customStyle="1" w:styleId="16">
    <w:name w:val="Заголовок №1_"/>
    <w:basedOn w:val="a1"/>
    <w:link w:val="17"/>
    <w:locked/>
    <w:rsid w:val="007B1B91"/>
    <w:rPr>
      <w:sz w:val="21"/>
      <w:szCs w:val="21"/>
      <w:shd w:val="clear" w:color="auto" w:fill="FFFFFF"/>
    </w:rPr>
  </w:style>
  <w:style w:type="paragraph" w:customStyle="1" w:styleId="17">
    <w:name w:val="Заголовок №1"/>
    <w:basedOn w:val="a0"/>
    <w:link w:val="16"/>
    <w:rsid w:val="007B1B91"/>
    <w:pPr>
      <w:shd w:val="clear" w:color="auto" w:fill="FFFFFF"/>
      <w:spacing w:before="60" w:after="0" w:line="206" w:lineRule="exact"/>
      <w:jc w:val="right"/>
      <w:outlineLvl w:val="0"/>
    </w:pPr>
    <w:rPr>
      <w:sz w:val="21"/>
      <w:szCs w:val="21"/>
    </w:rPr>
  </w:style>
  <w:style w:type="character" w:customStyle="1" w:styleId="24">
    <w:name w:val="Основной текст (2)_"/>
    <w:basedOn w:val="a1"/>
    <w:link w:val="25"/>
    <w:locked/>
    <w:rsid w:val="007B1B91"/>
    <w:rPr>
      <w:shd w:val="clear" w:color="auto" w:fill="FFFFFF"/>
    </w:rPr>
  </w:style>
  <w:style w:type="paragraph" w:customStyle="1" w:styleId="25">
    <w:name w:val="Основной текст (2)"/>
    <w:basedOn w:val="a0"/>
    <w:link w:val="24"/>
    <w:rsid w:val="007B1B91"/>
    <w:pPr>
      <w:shd w:val="clear" w:color="auto" w:fill="FFFFFF"/>
      <w:spacing w:after="0" w:line="211" w:lineRule="exact"/>
      <w:jc w:val="center"/>
    </w:pPr>
  </w:style>
  <w:style w:type="character" w:customStyle="1" w:styleId="5">
    <w:name w:val="Основной текст (5)_"/>
    <w:basedOn w:val="a1"/>
    <w:link w:val="50"/>
    <w:locked/>
    <w:rsid w:val="007B1B91"/>
    <w:rPr>
      <w:spacing w:val="-10"/>
      <w:sz w:val="15"/>
      <w:szCs w:val="15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7B1B91"/>
    <w:pPr>
      <w:shd w:val="clear" w:color="auto" w:fill="FFFFFF"/>
      <w:spacing w:after="60" w:line="0" w:lineRule="atLeast"/>
    </w:pPr>
    <w:rPr>
      <w:spacing w:val="-10"/>
      <w:sz w:val="15"/>
      <w:szCs w:val="15"/>
    </w:rPr>
  </w:style>
  <w:style w:type="character" w:customStyle="1" w:styleId="7">
    <w:name w:val="Основной текст (7)_"/>
    <w:basedOn w:val="a1"/>
    <w:link w:val="70"/>
    <w:locked/>
    <w:rsid w:val="007B1B91"/>
    <w:rPr>
      <w:sz w:val="21"/>
      <w:szCs w:val="21"/>
      <w:shd w:val="clear" w:color="auto" w:fill="FFFFFF"/>
    </w:rPr>
  </w:style>
  <w:style w:type="paragraph" w:customStyle="1" w:styleId="70">
    <w:name w:val="Основной текст (7)"/>
    <w:basedOn w:val="a0"/>
    <w:link w:val="7"/>
    <w:rsid w:val="007B1B91"/>
    <w:pPr>
      <w:shd w:val="clear" w:color="auto" w:fill="FFFFFF"/>
      <w:spacing w:after="120" w:line="0" w:lineRule="atLeast"/>
      <w:jc w:val="both"/>
    </w:pPr>
    <w:rPr>
      <w:sz w:val="21"/>
      <w:szCs w:val="21"/>
    </w:rPr>
  </w:style>
  <w:style w:type="character" w:customStyle="1" w:styleId="26">
    <w:name w:val="Основной текст (2) + Полужирный"/>
    <w:aliases w:val="Курсив,Основной текст (3) + 11 pt"/>
    <w:basedOn w:val="24"/>
    <w:rsid w:val="007B1B91"/>
    <w:rPr>
      <w:b/>
      <w:bCs/>
      <w:i/>
      <w:iCs/>
      <w:smallCaps w:val="0"/>
      <w:strike w:val="0"/>
      <w:dstrike w:val="0"/>
      <w:spacing w:val="0"/>
      <w:sz w:val="19"/>
      <w:szCs w:val="19"/>
      <w:u w:val="none"/>
      <w:effect w:val="none"/>
      <w:shd w:val="clear" w:color="auto" w:fill="FFFFFF"/>
    </w:rPr>
  </w:style>
  <w:style w:type="character" w:customStyle="1" w:styleId="34">
    <w:name w:val="Основной текст (3)_"/>
    <w:basedOn w:val="a1"/>
    <w:link w:val="35"/>
    <w:locked/>
    <w:rsid w:val="007B1B91"/>
    <w:rPr>
      <w:shd w:val="clear" w:color="auto" w:fill="FFFFFF"/>
    </w:rPr>
  </w:style>
  <w:style w:type="paragraph" w:customStyle="1" w:styleId="35">
    <w:name w:val="Основной текст (3)"/>
    <w:basedOn w:val="a0"/>
    <w:link w:val="34"/>
    <w:rsid w:val="007B1B91"/>
    <w:pPr>
      <w:shd w:val="clear" w:color="auto" w:fill="FFFFFF"/>
      <w:spacing w:after="60" w:line="211" w:lineRule="exact"/>
      <w:ind w:firstLine="300"/>
      <w:jc w:val="both"/>
    </w:pPr>
  </w:style>
  <w:style w:type="character" w:customStyle="1" w:styleId="4">
    <w:name w:val="Основной текст (4)_"/>
    <w:basedOn w:val="a1"/>
    <w:link w:val="40"/>
    <w:locked/>
    <w:rsid w:val="007B1B91"/>
    <w:rPr>
      <w:rFonts w:ascii="Microsoft Sans Serif" w:eastAsia="Microsoft Sans Serif" w:hAnsi="Microsoft Sans Serif" w:cs="Microsoft Sans Serif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0"/>
    <w:link w:val="4"/>
    <w:rsid w:val="007B1B91"/>
    <w:pPr>
      <w:shd w:val="clear" w:color="auto" w:fill="FFFFFF"/>
      <w:spacing w:before="240" w:after="0" w:line="230" w:lineRule="exact"/>
    </w:pPr>
    <w:rPr>
      <w:rFonts w:ascii="Microsoft Sans Serif" w:eastAsia="Microsoft Sans Serif" w:hAnsi="Microsoft Sans Serif" w:cs="Microsoft Sans Serif"/>
      <w:sz w:val="18"/>
      <w:szCs w:val="18"/>
    </w:rPr>
  </w:style>
  <w:style w:type="character" w:customStyle="1" w:styleId="27">
    <w:name w:val="Заголовок №2_"/>
    <w:basedOn w:val="a1"/>
    <w:link w:val="28"/>
    <w:rsid w:val="007B1B91"/>
    <w:rPr>
      <w:shd w:val="clear" w:color="auto" w:fill="FFFFFF"/>
    </w:rPr>
  </w:style>
  <w:style w:type="paragraph" w:customStyle="1" w:styleId="28">
    <w:name w:val="Заголовок №2"/>
    <w:basedOn w:val="a0"/>
    <w:link w:val="27"/>
    <w:rsid w:val="007B1B91"/>
    <w:pPr>
      <w:shd w:val="clear" w:color="auto" w:fill="FFFFFF"/>
      <w:spacing w:before="60" w:after="0" w:line="211" w:lineRule="exact"/>
      <w:ind w:firstLine="280"/>
      <w:jc w:val="both"/>
      <w:outlineLvl w:val="1"/>
    </w:pPr>
  </w:style>
  <w:style w:type="character" w:customStyle="1" w:styleId="afa">
    <w:name w:val="Основной текст + Курсив"/>
    <w:basedOn w:val="af9"/>
    <w:rsid w:val="007B1B91"/>
    <w:rPr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9">
    <w:name w:val="Основной текст (2) + Не курсив"/>
    <w:basedOn w:val="24"/>
    <w:rsid w:val="007B1B91"/>
    <w:rPr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37">
    <w:name w:val="Основной текст (3) + Курсив"/>
    <w:basedOn w:val="34"/>
    <w:rsid w:val="007B1B91"/>
    <w:rPr>
      <w:b w:val="0"/>
      <w:bCs w:val="0"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pt">
    <w:name w:val="Основной текст (2) + Интервал 1 pt"/>
    <w:basedOn w:val="24"/>
    <w:rsid w:val="007B1B91"/>
    <w:rPr>
      <w:spacing w:val="30"/>
      <w:shd w:val="clear" w:color="auto" w:fill="FFFFFF"/>
    </w:rPr>
  </w:style>
  <w:style w:type="character" w:customStyle="1" w:styleId="afb">
    <w:name w:val="Основной текст + Полужирный;Курсив"/>
    <w:basedOn w:val="af9"/>
    <w:rsid w:val="007B1B91"/>
    <w:rPr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ki.rdf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music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ollection.cross-edu.ru/catalog/rubr/f544b3b7-f1f4-5b76-f453-552f31d9b164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CD0892-F2A7-45F4-B1C2-90159E11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72</Pages>
  <Words>21549</Words>
  <Characters>122831</Characters>
  <Application>Microsoft Office Word</Application>
  <DocSecurity>0</DocSecurity>
  <Lines>1023</Lines>
  <Paragraphs>288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Вера Лила</cp:lastModifiedBy>
  <cp:revision>2</cp:revision>
  <cp:lastPrinted>2015-10-23T03:15:00Z</cp:lastPrinted>
  <dcterms:created xsi:type="dcterms:W3CDTF">2020-04-27T14:34:00Z</dcterms:created>
  <dcterms:modified xsi:type="dcterms:W3CDTF">2020-04-27T14:34:00Z</dcterms:modified>
</cp:coreProperties>
</file>